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149CF" w14:textId="0007CA40" w:rsidR="002E2806" w:rsidRDefault="001B7245">
      <w:r>
        <w:t xml:space="preserve">Thank you for downloading and using CS 303 </w:t>
      </w:r>
      <w:r w:rsidR="0083153C" w:rsidRPr="0083153C">
        <w:t xml:space="preserve">Assignemt </w:t>
      </w:r>
      <w:r>
        <w:t>1 Arrays</w:t>
      </w:r>
    </w:p>
    <w:p w14:paraId="7FE4FA1B" w14:textId="52CF2A48" w:rsidR="001B7245" w:rsidRPr="001B7245" w:rsidRDefault="001B7245">
      <w:r>
        <w:t xml:space="preserve">After including the header file to your main program file, make sure when creating the array you include the headspace “HW1::”. Ex. </w:t>
      </w:r>
      <w:r w:rsidRPr="001B7245">
        <w:t>HW1::</w:t>
      </w:r>
      <w:r w:rsidRPr="001B7245">
        <w:rPr>
          <w:color w:val="00B050"/>
        </w:rPr>
        <w:t>arrays</w:t>
      </w:r>
      <w:r w:rsidRPr="001B7245">
        <w:t>&lt;</w:t>
      </w:r>
      <w:r w:rsidRPr="001B7245">
        <w:rPr>
          <w:color w:val="0070C0"/>
        </w:rPr>
        <w:t>int</w:t>
      </w:r>
      <w:r w:rsidRPr="001B7245">
        <w:t xml:space="preserve">&gt; </w:t>
      </w:r>
      <w:r w:rsidRPr="001B7245">
        <w:rPr>
          <w:color w:val="00B0F0"/>
        </w:rPr>
        <w:t>intArray</w:t>
      </w:r>
      <w:r w:rsidRPr="001B7245">
        <w:t>;</w:t>
      </w:r>
    </w:p>
    <w:p w14:paraId="430A7AAF" w14:textId="0B62F7A2" w:rsidR="001B7245" w:rsidRDefault="001B7245">
      <w:r>
        <w:t xml:space="preserve">When using the </w:t>
      </w:r>
      <w:r w:rsidRPr="001B7245">
        <w:rPr>
          <w:b/>
          <w:bCs/>
        </w:rPr>
        <w:t>operator[]</w:t>
      </w:r>
      <w:r>
        <w:t xml:space="preserve"> functions, make sure you are using a try-catch block if you are worried about indexing an item out</w:t>
      </w:r>
      <w:r w:rsidR="006868E6">
        <w:t xml:space="preserve"> </w:t>
      </w:r>
      <w:r>
        <w:t xml:space="preserve">of </w:t>
      </w:r>
      <w:r w:rsidR="006868E6">
        <w:t>range</w:t>
      </w:r>
      <w:r>
        <w:t xml:space="preserve">. If you do not, the code will throw an </w:t>
      </w:r>
      <w:r w:rsidRPr="001B7245">
        <w:rPr>
          <w:b/>
          <w:bCs/>
        </w:rPr>
        <w:t>Unhandled Exception Error</w:t>
      </w:r>
      <w:r w:rsidR="006868E6">
        <w:t xml:space="preserve">. The error for this function is </w:t>
      </w:r>
      <w:r w:rsidR="006868E6" w:rsidRPr="006868E6">
        <w:rPr>
          <w:b/>
          <w:bCs/>
        </w:rPr>
        <w:t>out_of_range</w:t>
      </w:r>
      <w:r w:rsidR="006868E6">
        <w:t>.</w:t>
      </w:r>
    </w:p>
    <w:p w14:paraId="3047D7D8" w14:textId="689BAEBF" w:rsidR="001B7245" w:rsidRDefault="001B7245">
      <w:r>
        <w:t xml:space="preserve">The </w:t>
      </w:r>
      <w:r>
        <w:rPr>
          <w:b/>
          <w:bCs/>
        </w:rPr>
        <w:t>create_space</w:t>
      </w:r>
      <w:r>
        <w:t xml:space="preserve"> function will double the capacity of the array when more space is needed. It requires a </w:t>
      </w:r>
      <w:r>
        <w:rPr>
          <w:b/>
          <w:bCs/>
        </w:rPr>
        <w:t>size_t</w:t>
      </w:r>
      <w:r>
        <w:t xml:space="preserve"> value when called.</w:t>
      </w:r>
    </w:p>
    <w:p w14:paraId="08156FFC" w14:textId="33721DAA" w:rsidR="001B7245" w:rsidRDefault="001B7245">
      <w:r>
        <w:t xml:space="preserve">The </w:t>
      </w:r>
      <w:r>
        <w:rPr>
          <w:b/>
          <w:bCs/>
        </w:rPr>
        <w:t>addValue</w:t>
      </w:r>
      <w:r>
        <w:t xml:space="preserve"> function will add a value at the last spot in your array</w:t>
      </w:r>
      <w:r w:rsidR="006868E6">
        <w:t>.</w:t>
      </w:r>
    </w:p>
    <w:p w14:paraId="6AF9FE14" w14:textId="2071314B" w:rsidR="006868E6" w:rsidRDefault="006868E6">
      <w:r>
        <w:t xml:space="preserve">The </w:t>
      </w:r>
      <w:r>
        <w:rPr>
          <w:b/>
          <w:bCs/>
        </w:rPr>
        <w:t>checkValue</w:t>
      </w:r>
      <w:r>
        <w:t xml:space="preserve"> function will find the index value of any item entered in the function parameters. This should be used in a try-catch block to ensure the value is found in the array.  This function throws an </w:t>
      </w:r>
      <w:r>
        <w:rPr>
          <w:b/>
          <w:bCs/>
        </w:rPr>
        <w:t>out_of_range</w:t>
      </w:r>
      <w:r>
        <w:t xml:space="preserve"> error when an item cannot be found.</w:t>
      </w:r>
    </w:p>
    <w:p w14:paraId="1C8F50F7" w14:textId="199B1C01" w:rsidR="006868E6" w:rsidRDefault="006868E6">
      <w:r>
        <w:t xml:space="preserve">The </w:t>
      </w:r>
      <w:r>
        <w:rPr>
          <w:b/>
          <w:bCs/>
        </w:rPr>
        <w:t>removeValue</w:t>
      </w:r>
      <w:r>
        <w:t xml:space="preserve"> function will remove a value at any given index in the array. A try-catch block should be used if </w:t>
      </w:r>
      <w:r>
        <w:t xml:space="preserve">you are worried about indexing an item out of range. </w:t>
      </w:r>
      <w:r>
        <w:t xml:space="preserve">The </w:t>
      </w:r>
      <w:r>
        <w:t xml:space="preserve">error for this function is </w:t>
      </w:r>
      <w:r w:rsidRPr="006868E6">
        <w:rPr>
          <w:b/>
          <w:bCs/>
        </w:rPr>
        <w:t>out_of_range</w:t>
      </w:r>
      <w:r>
        <w:t>.</w:t>
      </w:r>
    </w:p>
    <w:p w14:paraId="5D73CD62" w14:textId="116AF07F" w:rsidR="006868E6" w:rsidRDefault="006868E6">
      <w:r>
        <w:t xml:space="preserve">The </w:t>
      </w:r>
      <w:r>
        <w:rPr>
          <w:b/>
          <w:bCs/>
        </w:rPr>
        <w:t>printArray</w:t>
      </w:r>
      <w:r>
        <w:t xml:space="preserve"> function will print out all the values in the array to the console.</w:t>
      </w:r>
    </w:p>
    <w:p w14:paraId="263D9B04" w14:textId="6E80E9D9" w:rsidR="006868E6" w:rsidRDefault="006868E6">
      <w:pPr>
        <w:rPr>
          <w:i/>
          <w:iCs/>
        </w:rPr>
      </w:pPr>
      <w:r>
        <w:t xml:space="preserve">The </w:t>
      </w:r>
      <w:r>
        <w:rPr>
          <w:b/>
          <w:bCs/>
        </w:rPr>
        <w:t>readDataFromFile</w:t>
      </w:r>
      <w:r>
        <w:t xml:space="preserve"> function will put </w:t>
      </w:r>
      <w:r w:rsidR="0083153C">
        <w:t>all</w:t>
      </w:r>
      <w:r>
        <w:t xml:space="preserve"> the values in the input file into your arra</w:t>
      </w:r>
      <w:r w:rsidR="0083153C">
        <w:t xml:space="preserve">y. If the file cannot be found or opened, the function will print an error message. Enter the name of the file into the function parameters as a string and make sure the file is in the folder with the following folder path: </w:t>
      </w:r>
      <w:r w:rsidR="0083153C" w:rsidRPr="0083153C">
        <w:t>CS 303 Assignemt 1 Arrays\CS 303 Assignemt 1 Arrays</w:t>
      </w:r>
      <w:r w:rsidR="0083153C">
        <w:t>\</w:t>
      </w:r>
      <w:r w:rsidR="0083153C" w:rsidRPr="0083153C">
        <w:rPr>
          <w:i/>
          <w:iCs/>
        </w:rPr>
        <w:t>filename</w:t>
      </w:r>
    </w:p>
    <w:p w14:paraId="3A4FB1D8" w14:textId="76A24D8A" w:rsidR="00622854" w:rsidRDefault="0083153C" w:rsidP="00622854">
      <w:r>
        <w:t xml:space="preserve">The functions </w:t>
      </w:r>
      <w:r>
        <w:rPr>
          <w:b/>
          <w:bCs/>
        </w:rPr>
        <w:t>user_modifyValue</w:t>
      </w:r>
      <w:r>
        <w:t xml:space="preserve"> and </w:t>
      </w:r>
      <w:r>
        <w:rPr>
          <w:b/>
          <w:bCs/>
        </w:rPr>
        <w:t>user_addValue</w:t>
      </w:r>
      <w:r>
        <w:t xml:space="preserve"> both take all inputs from users. Both functions ensure that the value entered by the user can be placed in your current array. The </w:t>
      </w:r>
      <w:r>
        <w:rPr>
          <w:b/>
          <w:bCs/>
        </w:rPr>
        <w:t>user_modifyValue</w:t>
      </w:r>
      <w:r>
        <w:t xml:space="preserve"> function will ask the user for the value to change and a value to change it to. It will then find the index of the value they want to modify and replace it. </w:t>
      </w:r>
      <w:r>
        <w:t xml:space="preserve">The </w:t>
      </w:r>
      <w:r>
        <w:rPr>
          <w:b/>
          <w:bCs/>
        </w:rPr>
        <w:t>user_modifyValue</w:t>
      </w:r>
      <w:r>
        <w:t xml:space="preserve"> function will return an error if the item they wish to change is not in the function.</w:t>
      </w:r>
      <w:r>
        <w:t xml:space="preserve"> The </w:t>
      </w:r>
      <w:r>
        <w:rPr>
          <w:b/>
          <w:bCs/>
        </w:rPr>
        <w:t>user_addValue</w:t>
      </w:r>
      <w:r>
        <w:t xml:space="preserve"> function will just ask the user for a value to end at the end of the array.</w:t>
      </w:r>
    </w:p>
    <w:p w14:paraId="4B858F83" w14:textId="77777777" w:rsidR="00622854" w:rsidRDefault="00622854">
      <w:r>
        <w:br w:type="page"/>
      </w:r>
    </w:p>
    <w:p w14:paraId="02E06C2B" w14:textId="6EA38DAA" w:rsidR="0083153C" w:rsidRDefault="00622854" w:rsidP="00622854">
      <w:pPr>
        <w:pStyle w:val="Heading1"/>
      </w:pPr>
      <w:r>
        <w:lastRenderedPageBreak/>
        <w:t>Screenshots of Outputs</w:t>
      </w:r>
    </w:p>
    <w:p w14:paraId="5ECC807C" w14:textId="55D6219B" w:rsidR="00270F99" w:rsidRPr="00270F99" w:rsidRDefault="00270F99" w:rsidP="00270F99">
      <w:r>
        <w:t>This main cpp file:</w:t>
      </w:r>
    </w:p>
    <w:p w14:paraId="7B517F64" w14:textId="3F09EDE2" w:rsidR="00622854" w:rsidRDefault="00270F99" w:rsidP="00622854">
      <w:r>
        <w:rPr>
          <w:noProof/>
        </w:rPr>
        <w:drawing>
          <wp:inline distT="0" distB="0" distL="0" distR="0" wp14:anchorId="7AF7C65F" wp14:editId="3EE3B2A7">
            <wp:extent cx="5943600" cy="3599180"/>
            <wp:effectExtent l="0" t="0" r="0" b="1270"/>
            <wp:docPr id="11993676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6764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2D08" w14:textId="12D41ECA" w:rsidR="00270F99" w:rsidRDefault="00270F99" w:rsidP="00622854">
      <w:r>
        <w:t>Returns these outputs:</w:t>
      </w:r>
    </w:p>
    <w:p w14:paraId="1E6859D0" w14:textId="64065976" w:rsidR="00270F99" w:rsidRPr="00622854" w:rsidRDefault="00270F99" w:rsidP="00622854">
      <w:r>
        <w:rPr>
          <w:noProof/>
        </w:rPr>
        <w:drawing>
          <wp:inline distT="0" distB="0" distL="0" distR="0" wp14:anchorId="62A2F562" wp14:editId="7321935E">
            <wp:extent cx="5943600" cy="2197100"/>
            <wp:effectExtent l="0" t="0" r="0" b="0"/>
            <wp:docPr id="1521295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955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F99" w:rsidRPr="0062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B2"/>
    <w:rsid w:val="001812B2"/>
    <w:rsid w:val="001B7245"/>
    <w:rsid w:val="00270F99"/>
    <w:rsid w:val="002E2806"/>
    <w:rsid w:val="00622854"/>
    <w:rsid w:val="006868E6"/>
    <w:rsid w:val="0083153C"/>
    <w:rsid w:val="0086421F"/>
    <w:rsid w:val="00B050AE"/>
    <w:rsid w:val="00DA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610E"/>
  <w15:chartTrackingRefBased/>
  <w15:docId w15:val="{7D64E385-D9BC-405F-9877-C54A7A11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Oursler</dc:creator>
  <cp:keywords/>
  <dc:description/>
  <cp:lastModifiedBy>Josh Oursler</cp:lastModifiedBy>
  <cp:revision>2</cp:revision>
  <dcterms:created xsi:type="dcterms:W3CDTF">2025-09-12T19:13:00Z</dcterms:created>
  <dcterms:modified xsi:type="dcterms:W3CDTF">2025-09-12T20:09:00Z</dcterms:modified>
</cp:coreProperties>
</file>