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9F88C2F" wp14:paraId="0D0D7940" wp14:textId="3D4E3907">
      <w:pPr>
        <w:pStyle w:val="Normal"/>
      </w:pPr>
      <w:r w:rsidR="59F88C2F">
        <w:rPr/>
        <w:t>import machine</w:t>
      </w:r>
    </w:p>
    <w:p xmlns:wp14="http://schemas.microsoft.com/office/word/2010/wordml" w:rsidP="59F88C2F" wp14:paraId="5FD57ACE" wp14:textId="02962B00">
      <w:pPr>
        <w:pStyle w:val="Normal"/>
      </w:pPr>
      <w:r w:rsidR="59F88C2F">
        <w:rPr/>
        <w:t>import dht</w:t>
      </w:r>
    </w:p>
    <w:p xmlns:wp14="http://schemas.microsoft.com/office/word/2010/wordml" w:rsidP="59F88C2F" wp14:paraId="0AA20403" wp14:textId="10B28808">
      <w:pPr>
        <w:pStyle w:val="Normal"/>
      </w:pPr>
      <w:r w:rsidR="59F88C2F">
        <w:rPr/>
        <w:t>import time</w:t>
      </w:r>
    </w:p>
    <w:p xmlns:wp14="http://schemas.microsoft.com/office/word/2010/wordml" w:rsidP="59F88C2F" wp14:paraId="0D71F8B8" wp14:textId="6FC80FFE">
      <w:pPr>
        <w:pStyle w:val="Normal"/>
      </w:pPr>
      <w:r w:rsidR="59F88C2F">
        <w:rPr/>
        <w:t xml:space="preserve"> </w:t>
      </w:r>
    </w:p>
    <w:p xmlns:wp14="http://schemas.microsoft.com/office/word/2010/wordml" w:rsidP="59F88C2F" wp14:paraId="12F5A5E6" wp14:textId="3B2AAFA4">
      <w:pPr>
        <w:pStyle w:val="Normal"/>
      </w:pPr>
      <w:r w:rsidR="59F88C2F">
        <w:rPr/>
        <w:t># Initialize the DHT sensor</w:t>
      </w:r>
    </w:p>
    <w:p xmlns:wp14="http://schemas.microsoft.com/office/word/2010/wordml" w:rsidP="59F88C2F" wp14:paraId="112ABBBD" wp14:textId="6E57DD38">
      <w:pPr>
        <w:pStyle w:val="Normal"/>
      </w:pPr>
      <w:r w:rsidR="59F88C2F">
        <w:rPr/>
        <w:t>dht_sensor = dht.DHT22(machine.Pin(6))</w:t>
      </w:r>
    </w:p>
    <w:p xmlns:wp14="http://schemas.microsoft.com/office/word/2010/wordml" w:rsidP="59F88C2F" wp14:paraId="69FDF5A7" wp14:textId="6DE0E552">
      <w:pPr>
        <w:pStyle w:val="Normal"/>
      </w:pPr>
      <w:r w:rsidR="59F88C2F">
        <w:rPr/>
        <w:t xml:space="preserve"> </w:t>
      </w:r>
    </w:p>
    <w:p xmlns:wp14="http://schemas.microsoft.com/office/word/2010/wordml" w:rsidP="59F88C2F" wp14:paraId="00393508" wp14:textId="34D663DC">
      <w:pPr>
        <w:pStyle w:val="Normal"/>
      </w:pPr>
      <w:r w:rsidR="59F88C2F">
        <w:rPr/>
        <w:t>try:</w:t>
      </w:r>
    </w:p>
    <w:p xmlns:wp14="http://schemas.microsoft.com/office/word/2010/wordml" w:rsidP="59F88C2F" wp14:paraId="02489994" wp14:textId="09E01E8B">
      <w:pPr>
        <w:pStyle w:val="Normal"/>
      </w:pPr>
      <w:r w:rsidR="59F88C2F">
        <w:rPr/>
        <w:t xml:space="preserve">    while True:</w:t>
      </w:r>
    </w:p>
    <w:p xmlns:wp14="http://schemas.microsoft.com/office/word/2010/wordml" w:rsidP="59F88C2F" wp14:paraId="672E71D8" wp14:textId="0E9A04AA">
      <w:pPr>
        <w:pStyle w:val="Normal"/>
      </w:pPr>
      <w:r w:rsidR="59F88C2F">
        <w:rPr/>
        <w:t xml:space="preserve">        try:</w:t>
      </w:r>
    </w:p>
    <w:p xmlns:wp14="http://schemas.microsoft.com/office/word/2010/wordml" w:rsidP="59F88C2F" wp14:paraId="4B0D4A2F" wp14:textId="46299D6A">
      <w:pPr>
        <w:pStyle w:val="Normal"/>
      </w:pPr>
      <w:r w:rsidR="59F88C2F">
        <w:rPr/>
        <w:t xml:space="preserve">            # Read temperature and humidity</w:t>
      </w:r>
    </w:p>
    <w:p xmlns:wp14="http://schemas.microsoft.com/office/word/2010/wordml" w:rsidP="59F88C2F" wp14:paraId="264B88C2" wp14:textId="095BE011">
      <w:pPr>
        <w:pStyle w:val="Normal"/>
      </w:pPr>
      <w:r w:rsidR="59F88C2F">
        <w:rPr/>
        <w:t xml:space="preserve">            dht_sensor.measure()</w:t>
      </w:r>
    </w:p>
    <w:p xmlns:wp14="http://schemas.microsoft.com/office/word/2010/wordml" w:rsidP="59F88C2F" wp14:paraId="0EBC7DEB" wp14:textId="6F43C6DE">
      <w:pPr>
        <w:pStyle w:val="Normal"/>
      </w:pPr>
      <w:r w:rsidR="59F88C2F">
        <w:rPr/>
        <w:t xml:space="preserve">            temperature_c = dht_sensor.temperature()</w:t>
      </w:r>
    </w:p>
    <w:p xmlns:wp14="http://schemas.microsoft.com/office/word/2010/wordml" w:rsidP="59F88C2F" wp14:paraId="49C80DCD" wp14:textId="0EAC4F1B">
      <w:pPr>
        <w:pStyle w:val="Normal"/>
      </w:pPr>
      <w:r w:rsidR="59F88C2F">
        <w:rPr/>
        <w:t xml:space="preserve">            humidity = dht_sensor.humidity()</w:t>
      </w:r>
    </w:p>
    <w:p xmlns:wp14="http://schemas.microsoft.com/office/word/2010/wordml" w:rsidP="59F88C2F" wp14:paraId="3EEC79AB" wp14:textId="3BFB8103">
      <w:pPr>
        <w:pStyle w:val="Normal"/>
      </w:pPr>
      <w:r w:rsidR="59F88C2F">
        <w:rPr/>
        <w:t xml:space="preserve">            # Check if values are valid</w:t>
      </w:r>
    </w:p>
    <w:p xmlns:wp14="http://schemas.microsoft.com/office/word/2010/wordml" w:rsidP="59F88C2F" wp14:paraId="7F51A135" wp14:textId="0A6C1480">
      <w:pPr>
        <w:pStyle w:val="Normal"/>
      </w:pPr>
      <w:r w:rsidR="59F88C2F">
        <w:rPr/>
        <w:t xml:space="preserve">            if isinstance(temperature_c, float) and isinstance(humidity, float):</w:t>
      </w:r>
    </w:p>
    <w:p xmlns:wp14="http://schemas.microsoft.com/office/word/2010/wordml" w:rsidP="59F88C2F" wp14:paraId="77E72827" wp14:textId="3701126C">
      <w:pPr>
        <w:pStyle w:val="Normal"/>
      </w:pPr>
      <w:r w:rsidR="59F88C2F">
        <w:rPr/>
        <w:t xml:space="preserve">                temperature_f = temperature_c * 9 / 5 + 32</w:t>
      </w:r>
    </w:p>
    <w:p xmlns:wp14="http://schemas.microsoft.com/office/word/2010/wordml" w:rsidP="59F88C2F" wp14:paraId="49624D5B" wp14:textId="46CA3AD9">
      <w:pPr>
        <w:pStyle w:val="Normal"/>
      </w:pPr>
      <w:r w:rsidR="59F88C2F">
        <w:rPr/>
        <w:t xml:space="preserve">                print("Temperature: {:.1f}°C, {:.1f}°F".format(temperature_c, temperature_f))</w:t>
      </w:r>
    </w:p>
    <w:p xmlns:wp14="http://schemas.microsoft.com/office/word/2010/wordml" w:rsidP="59F88C2F" wp14:paraId="3A6F573A" wp14:textId="5CDCD02E">
      <w:pPr>
        <w:pStyle w:val="Normal"/>
      </w:pPr>
      <w:r w:rsidR="59F88C2F">
        <w:rPr/>
        <w:t xml:space="preserve">                print("Humidity: {:.1f}%".format(humidity))</w:t>
      </w:r>
    </w:p>
    <w:p xmlns:wp14="http://schemas.microsoft.com/office/word/2010/wordml" w:rsidP="59F88C2F" wp14:paraId="0FC05297" wp14:textId="4D8409AE">
      <w:pPr>
        <w:pStyle w:val="Normal"/>
      </w:pPr>
      <w:r w:rsidR="59F88C2F">
        <w:rPr/>
        <w:t xml:space="preserve">            else:</w:t>
      </w:r>
    </w:p>
    <w:p xmlns:wp14="http://schemas.microsoft.com/office/word/2010/wordml" w:rsidP="59F88C2F" wp14:paraId="44D369DC" wp14:textId="4CD986A3">
      <w:pPr>
        <w:pStyle w:val="Normal"/>
      </w:pPr>
      <w:r w:rsidR="59F88C2F">
        <w:rPr/>
        <w:t xml:space="preserve">                print("Failed to read data from DHT sensor.")</w:t>
      </w:r>
    </w:p>
    <w:p xmlns:wp14="http://schemas.microsoft.com/office/word/2010/wordml" w:rsidP="59F88C2F" wp14:paraId="4925F556" wp14:textId="0C2EEA1A">
      <w:pPr>
        <w:pStyle w:val="Normal"/>
      </w:pPr>
      <w:r w:rsidR="59F88C2F">
        <w:rPr/>
        <w:t xml:space="preserve">        except OSError as e:</w:t>
      </w:r>
    </w:p>
    <w:p xmlns:wp14="http://schemas.microsoft.com/office/word/2010/wordml" w:rsidP="59F88C2F" wp14:paraId="1840AA49" wp14:textId="0A525F10">
      <w:pPr>
        <w:pStyle w:val="Normal"/>
      </w:pPr>
      <w:r w:rsidR="59F88C2F">
        <w:rPr/>
        <w:t xml:space="preserve">            # Errors happen fairly often, DHT's are hard to read, just keep going</w:t>
      </w:r>
    </w:p>
    <w:p xmlns:wp14="http://schemas.microsoft.com/office/word/2010/wordml" w:rsidP="59F88C2F" wp14:paraId="400005D9" wp14:textId="4C780433">
      <w:pPr>
        <w:pStyle w:val="Normal"/>
      </w:pPr>
      <w:r w:rsidR="59F88C2F">
        <w:rPr/>
        <w:t xml:space="preserve">            print("Error reading DHT sensor:", e)</w:t>
      </w:r>
    </w:p>
    <w:p xmlns:wp14="http://schemas.microsoft.com/office/word/2010/wordml" w:rsidP="59F88C2F" wp14:paraId="55D78D92" wp14:textId="5AD3F2D8">
      <w:pPr>
        <w:pStyle w:val="Normal"/>
      </w:pPr>
      <w:r w:rsidR="59F88C2F">
        <w:rPr/>
        <w:t xml:space="preserve"> </w:t>
      </w:r>
    </w:p>
    <w:p xmlns:wp14="http://schemas.microsoft.com/office/word/2010/wordml" w:rsidP="59F88C2F" wp14:paraId="1382826D" wp14:textId="237C6641">
      <w:pPr>
        <w:pStyle w:val="Normal"/>
      </w:pPr>
      <w:r w:rsidR="59F88C2F">
        <w:rPr/>
        <w:t xml:space="preserve">        # Delay for 2 seconds</w:t>
      </w:r>
    </w:p>
    <w:p xmlns:wp14="http://schemas.microsoft.com/office/word/2010/wordml" w:rsidP="59F88C2F" wp14:paraId="6A54802C" wp14:textId="0D66789B">
      <w:pPr>
        <w:pStyle w:val="Normal"/>
      </w:pPr>
      <w:r w:rsidR="59F88C2F">
        <w:rPr/>
        <w:t xml:space="preserve">        time.sleep(2)</w:t>
      </w:r>
    </w:p>
    <w:p xmlns:wp14="http://schemas.microsoft.com/office/word/2010/wordml" w:rsidP="59F88C2F" wp14:paraId="2FD3E081" wp14:textId="2E266AD1">
      <w:pPr>
        <w:pStyle w:val="Normal"/>
      </w:pPr>
      <w:r w:rsidR="59F88C2F">
        <w:rPr/>
        <w:t xml:space="preserve"> </w:t>
      </w:r>
    </w:p>
    <w:p xmlns:wp14="http://schemas.microsoft.com/office/word/2010/wordml" w:rsidP="59F88C2F" wp14:paraId="2FBDBCCC" wp14:textId="1B2B1E10">
      <w:pPr>
        <w:pStyle w:val="Normal"/>
      </w:pPr>
      <w:r w:rsidR="59F88C2F">
        <w:rPr/>
        <w:t>finally:</w:t>
      </w:r>
    </w:p>
    <w:p xmlns:wp14="http://schemas.microsoft.com/office/word/2010/wordml" w:rsidP="59F88C2F" wp14:paraId="54F72375" wp14:textId="54F18A33">
      <w:pPr>
        <w:pStyle w:val="Normal"/>
      </w:pPr>
      <w:r w:rsidR="59F88C2F">
        <w:rPr/>
        <w:t xml:space="preserve">    # Cleanup</w:t>
      </w:r>
    </w:p>
    <w:p xmlns:wp14="http://schemas.microsoft.com/office/word/2010/wordml" w:rsidP="59F88C2F" wp14:paraId="2C078E63" wp14:textId="6C0CBC4F">
      <w:pPr>
        <w:pStyle w:val="Normal"/>
      </w:pPr>
      <w:r w:rsidR="59F88C2F">
        <w:rPr/>
        <w:t xml:space="preserve">    </w:t>
      </w:r>
      <w:r w:rsidR="59F88C2F">
        <w:rPr/>
        <w:t>dht_sensor.exit</w:t>
      </w:r>
      <w:r w:rsidR="59F88C2F">
        <w:rPr/>
        <w:t>()</w:t>
      </w:r>
      <w:r>
        <w:drawing>
          <wp:inline xmlns:wp14="http://schemas.microsoft.com/office/word/2010/wordprocessingDrawing" wp14:editId="4C9D622F" wp14:anchorId="17AD8D61">
            <wp:extent cx="5943600" cy="4924424"/>
            <wp:effectExtent l="0" t="0" r="0" b="0"/>
            <wp:docPr id="5541854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9113dbf23044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E538B7"/>
    <w:rsid w:val="56E538B7"/>
    <w:rsid w:val="59F88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3B644"/>
  <w15:chartTrackingRefBased/>
  <w15:docId w15:val="{9DBCC38B-9945-4797-AA0B-7C861B0647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29113dbf23044e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2024-06-14T10:41:53.6452705Z</dcterms:created>
  <dcterms:modified xsi:type="dcterms:W3CDTF">2024-06-14T10:43:14.7856851Z</dcterms:modified>
  <dc:creator>kyathi priya</dc:creator>
  <lastModifiedBy>kyathi priya</lastModifiedBy>
</coreProperties>
</file>