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097B" w14:textId="77777777" w:rsidR="00167EF3" w:rsidRDefault="00167EF3" w:rsidP="00167EF3">
      <w:proofErr w:type="spellStart"/>
      <w:r>
        <w:t>Developennt</w:t>
      </w:r>
      <w:proofErr w:type="spellEnd"/>
      <w:r>
        <w:t xml:space="preserve"> KEY </w:t>
      </w:r>
    </w:p>
    <w:p w14:paraId="03E3E1DD" w14:textId="26D00F41" w:rsidR="00167EF3" w:rsidRDefault="00167EF3" w:rsidP="00167EF3">
      <w:r>
        <w:t xml:space="preserve">created at 2.23 PM </w:t>
      </w:r>
    </w:p>
    <w:p w14:paraId="2E8ACEE0" w14:textId="1206777F" w:rsidR="00167EF3" w:rsidRDefault="00167EF3" w:rsidP="00167EF3">
      <w:r>
        <w:t>10/28/2025</w:t>
      </w:r>
    </w:p>
    <w:p w14:paraId="706AD131" w14:textId="77777777" w:rsidR="00167EF3" w:rsidRDefault="00167EF3" w:rsidP="00167EF3"/>
    <w:p w14:paraId="04C8F341" w14:textId="77777777" w:rsidR="00167EF3" w:rsidRDefault="00167EF3" w:rsidP="00167EF3"/>
    <w:p w14:paraId="3F8F4C8D" w14:textId="4CE83F15" w:rsidR="00167EF3" w:rsidRDefault="00167EF3" w:rsidP="00167EF3">
      <w:r>
        <w:t>JWT_SECRET=H4q7u0kKp6mL2xY8cE1zB9rT3aF0nV5gW2jD6sR8pQ4tC1vZ7eM9hL0uX3yN2o</w:t>
      </w:r>
    </w:p>
    <w:p w14:paraId="77788FCA" w14:textId="77777777" w:rsidR="00167EF3" w:rsidRDefault="00167EF3" w:rsidP="00167EF3">
      <w:r>
        <w:t>REFRESH_SECRET=Z8mT3wR5pQ9aC2bV4sN1xG7eH0lF6dY3jU9kL2rM8oS4vW1qD7tB0nA5yP6c</w:t>
      </w:r>
    </w:p>
    <w:p w14:paraId="67313F07" w14:textId="77777777" w:rsidR="00167EF3" w:rsidRDefault="00167EF3" w:rsidP="00167EF3">
      <w:r>
        <w:t>ACCESS_TOKEN_EXP=15m</w:t>
      </w:r>
    </w:p>
    <w:p w14:paraId="5CF8B012" w14:textId="674BD91D" w:rsidR="00167EF3" w:rsidRDefault="00167EF3" w:rsidP="00167EF3">
      <w:r>
        <w:t>REFRESH_TOKEN_EXP=7d</w:t>
      </w:r>
    </w:p>
    <w:p w14:paraId="77353B67" w14:textId="7CD998DB" w:rsidR="00D81026" w:rsidRDefault="00D81026" w:rsidP="00167EF3">
      <w:hyperlink r:id="rId4" w:history="1">
        <w:r w:rsidRPr="00D81026">
          <w:rPr>
            <w:rStyle w:val="Hyperlink"/>
          </w:rPr>
          <w:t>AI Flowchart Generator</w:t>
        </w:r>
      </w:hyperlink>
    </w:p>
    <w:sectPr w:rsidR="00D81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F3"/>
    <w:rsid w:val="00167EF3"/>
    <w:rsid w:val="006E2A2C"/>
    <w:rsid w:val="00C01DAD"/>
    <w:rsid w:val="00D8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0099"/>
  <w15:chartTrackingRefBased/>
  <w15:docId w15:val="{5E5209CF-D3FD-4A89-A02E-C7EAFA84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raser.io/ai/flowchart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Palero</dc:creator>
  <cp:keywords/>
  <dc:description/>
  <cp:lastModifiedBy>Joshua Palero</cp:lastModifiedBy>
  <cp:revision>3</cp:revision>
  <dcterms:created xsi:type="dcterms:W3CDTF">2025-10-28T06:25:00Z</dcterms:created>
  <dcterms:modified xsi:type="dcterms:W3CDTF">2025-10-29T13:13:00Z</dcterms:modified>
</cp:coreProperties>
</file>