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90CF" w14:textId="77777777" w:rsidR="003A7835" w:rsidRPr="00D60AB6" w:rsidRDefault="003A7835" w:rsidP="003A7835">
      <w:pPr>
        <w:spacing w:after="0" w:line="240" w:lineRule="auto"/>
        <w:rPr>
          <w:rFonts w:ascii="Times New Roman" w:hAnsi="Times New Roman" w:cs="Times New Roman"/>
        </w:rPr>
      </w:pPr>
      <w:r w:rsidRPr="00D60AB6">
        <w:rPr>
          <w:rFonts w:ascii="Times New Roman" w:eastAsia="Arial" w:hAnsi="Times New Roman" w:cs="Times New Roman"/>
          <w:b/>
        </w:rPr>
        <w:t>MEETING MINUTES</w:t>
      </w:r>
    </w:p>
    <w:p w14:paraId="14CD5F12" w14:textId="77777777" w:rsidR="003A7835" w:rsidRPr="00D60AB6" w:rsidRDefault="003A7835" w:rsidP="003A7835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931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530"/>
        <w:gridCol w:w="3106"/>
        <w:gridCol w:w="1985"/>
        <w:gridCol w:w="2694"/>
      </w:tblGrid>
      <w:tr w:rsidR="003A7835" w:rsidRPr="00D60AB6" w14:paraId="18B5604B" w14:textId="77777777" w:rsidTr="531B40E2"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C4F169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Subject</w:t>
            </w:r>
          </w:p>
        </w:tc>
        <w:tc>
          <w:tcPr>
            <w:tcW w:w="3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6E01A5" w14:textId="68FA8DC5" w:rsidR="003A7835" w:rsidRPr="00D60AB6" w:rsidRDefault="45FD7F68" w:rsidP="531B40E2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531B40E2">
              <w:rPr>
                <w:rFonts w:ascii="Times New Roman" w:hAnsi="Times New Roman" w:cs="Times New Roman"/>
                <w:lang w:val="en-GB"/>
              </w:rPr>
              <w:t>COMP2511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41C8C6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Date</w:t>
            </w:r>
          </w:p>
        </w:tc>
        <w:tc>
          <w:tcPr>
            <w:tcW w:w="26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BFFF64" w14:textId="4161E606" w:rsidR="003A7835" w:rsidRPr="00D60AB6" w:rsidRDefault="004E149D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</w:t>
            </w:r>
            <w:r w:rsidR="001F5F3F">
              <w:rPr>
                <w:rFonts w:ascii="Times New Roman" w:hAnsi="Times New Roman" w:cs="Times New Roman"/>
                <w:lang w:val="en-GB"/>
              </w:rPr>
              <w:t>9</w:t>
            </w:r>
            <w:r>
              <w:rPr>
                <w:rFonts w:ascii="Times New Roman" w:hAnsi="Times New Roman" w:cs="Times New Roman"/>
                <w:lang w:val="en-GB"/>
              </w:rPr>
              <w:t>/10/2021</w:t>
            </w:r>
          </w:p>
        </w:tc>
      </w:tr>
      <w:tr w:rsidR="003A7835" w:rsidRPr="00D60AB6" w14:paraId="7D4B5FAF" w14:textId="77777777" w:rsidTr="531B40E2">
        <w:trPr>
          <w:trHeight w:val="23"/>
        </w:trPr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3BE33C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Scribe</w:t>
            </w:r>
          </w:p>
        </w:tc>
        <w:tc>
          <w:tcPr>
            <w:tcW w:w="3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891AEF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hAnsi="Times New Roman" w:cs="Times New Roman"/>
                <w:lang w:val="en-GB"/>
              </w:rPr>
              <w:t>Cyrus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DB2E20" w14:textId="77777777" w:rsidR="003A7835" w:rsidRPr="00D60AB6" w:rsidRDefault="003A7835" w:rsidP="00064C67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Start Time</w:t>
            </w:r>
          </w:p>
          <w:p w14:paraId="7A8544D5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End Time</w:t>
            </w:r>
          </w:p>
        </w:tc>
        <w:tc>
          <w:tcPr>
            <w:tcW w:w="26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49378A9" w14:textId="269B7FDD" w:rsidR="004E149D" w:rsidRDefault="001F5F3F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</w:t>
            </w:r>
            <w:r w:rsidR="004E149D">
              <w:rPr>
                <w:rFonts w:ascii="Times New Roman" w:hAnsi="Times New Roman" w:cs="Times New Roman"/>
                <w:lang w:val="en-GB"/>
              </w:rPr>
              <w:t>:00PM</w:t>
            </w:r>
            <w:r>
              <w:rPr>
                <w:rFonts w:ascii="Times New Roman" w:hAnsi="Times New Roman" w:cs="Times New Roman"/>
                <w:lang w:val="en-GB"/>
              </w:rPr>
              <w:t xml:space="preserve"> - 7</w:t>
            </w:r>
            <w:r w:rsidR="004E149D">
              <w:rPr>
                <w:rFonts w:ascii="Times New Roman" w:hAnsi="Times New Roman" w:cs="Times New Roman"/>
                <w:lang w:val="en-GB"/>
              </w:rPr>
              <w:t>:</w:t>
            </w:r>
            <w:r>
              <w:rPr>
                <w:rFonts w:ascii="Times New Roman" w:hAnsi="Times New Roman" w:cs="Times New Roman"/>
                <w:lang w:val="en-GB"/>
              </w:rPr>
              <w:t>3</w:t>
            </w:r>
            <w:r w:rsidR="004E149D">
              <w:rPr>
                <w:rFonts w:ascii="Times New Roman" w:hAnsi="Times New Roman" w:cs="Times New Roman"/>
                <w:lang w:val="en-GB"/>
              </w:rPr>
              <w:t>0PM</w:t>
            </w:r>
          </w:p>
          <w:p w14:paraId="76C84D53" w14:textId="4472EE3D" w:rsidR="001F5F3F" w:rsidRPr="00D60AB6" w:rsidRDefault="001F5F3F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&amp; 10:00PM – X</w:t>
            </w:r>
          </w:p>
        </w:tc>
      </w:tr>
      <w:tr w:rsidR="003A7835" w:rsidRPr="00D60AB6" w14:paraId="0011ABE0" w14:textId="77777777" w:rsidTr="531B40E2"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A2CA90" w14:textId="77777777" w:rsidR="003A7835" w:rsidRPr="00D60AB6" w:rsidRDefault="003A7835" w:rsidP="00064C67">
            <w:pPr>
              <w:spacing w:after="0"/>
              <w:rPr>
                <w:rFonts w:ascii="Times New Roman" w:eastAsia="Arial" w:hAnsi="Times New Roman" w:cs="Times New Roman"/>
                <w:b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Location</w:t>
            </w:r>
          </w:p>
        </w:tc>
        <w:tc>
          <w:tcPr>
            <w:tcW w:w="778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41D83F" w14:textId="77777777" w:rsidR="003A7835" w:rsidRPr="00D60AB6" w:rsidRDefault="003A7835" w:rsidP="00064C67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 w:rsidRPr="00D60AB6">
              <w:rPr>
                <w:rFonts w:ascii="Times New Roman" w:eastAsia="Calibri" w:hAnsi="Times New Roman" w:cs="Times New Roman"/>
                <w:lang w:val="en-GB"/>
              </w:rPr>
              <w:t>Teams</w:t>
            </w:r>
          </w:p>
        </w:tc>
      </w:tr>
      <w:tr w:rsidR="003A7835" w:rsidRPr="00D60AB6" w14:paraId="0009D908" w14:textId="77777777" w:rsidTr="531B40E2"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FB72B0" w14:textId="77777777" w:rsidR="003A7835" w:rsidRPr="00D60AB6" w:rsidRDefault="003A7835" w:rsidP="00064C67">
            <w:pPr>
              <w:spacing w:after="0"/>
              <w:rPr>
                <w:rFonts w:ascii="Times New Roman" w:eastAsia="Arial" w:hAnsi="Times New Roman" w:cs="Times New Roman"/>
                <w:b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Attendees</w:t>
            </w:r>
          </w:p>
        </w:tc>
        <w:tc>
          <w:tcPr>
            <w:tcW w:w="778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6B9A44" w14:textId="2A1DED76" w:rsidR="003A7835" w:rsidRPr="00D60AB6" w:rsidRDefault="004E149D" w:rsidP="00064C67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ALL</w:t>
            </w:r>
          </w:p>
        </w:tc>
      </w:tr>
    </w:tbl>
    <w:p w14:paraId="14D7AF79" w14:textId="77777777" w:rsidR="003A7835" w:rsidRPr="00D60AB6" w:rsidRDefault="003A7835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p w14:paraId="317364D7" w14:textId="77777777" w:rsidR="003A7835" w:rsidRPr="00D60AB6" w:rsidRDefault="003A7835" w:rsidP="003A7835">
      <w:pPr>
        <w:spacing w:after="24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p w14:paraId="32F04FDC" w14:textId="77777777" w:rsidR="003A7835" w:rsidRPr="00D60AB6" w:rsidRDefault="003A7835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tbl>
      <w:tblPr>
        <w:tblW w:w="936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525"/>
        <w:gridCol w:w="2985"/>
        <w:gridCol w:w="5850"/>
      </w:tblGrid>
      <w:tr w:rsidR="003A7835" w:rsidRPr="00D60AB6" w14:paraId="21D31EA5" w14:textId="77777777" w:rsidTr="62FAA8BD">
        <w:trPr>
          <w:trHeight w:val="240"/>
        </w:trPr>
        <w:tc>
          <w:tcPr>
            <w:tcW w:w="936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8D08D" w:themeFill="accent6" w:themeFillTint="99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3484B0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eastAsia="Arial" w:hAnsi="Times New Roman" w:cs="Times New Roman"/>
                <w:b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AGENDA</w:t>
            </w:r>
          </w:p>
        </w:tc>
      </w:tr>
      <w:tr w:rsidR="003A7835" w:rsidRPr="00D60AB6" w14:paraId="3E9DCEA0" w14:textId="77777777" w:rsidTr="62FAA8BD">
        <w:trPr>
          <w:trHeight w:val="240"/>
        </w:trPr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4B5717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No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58DB34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Topic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DE4F87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Highlights</w:t>
            </w:r>
          </w:p>
        </w:tc>
      </w:tr>
      <w:tr w:rsidR="003A7835" w:rsidRPr="00D60AB6" w14:paraId="2FA8739F" w14:textId="77777777" w:rsidTr="62FAA8BD">
        <w:trPr>
          <w:trHeight w:val="240"/>
        </w:trPr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0CAF35" w14:textId="77777777" w:rsidR="003A7835" w:rsidRPr="00D60AB6" w:rsidRDefault="003A7835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1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AA7159" w14:textId="1B58A664" w:rsidR="003A7835" w:rsidRPr="00D60AB6" w:rsidRDefault="001F5F3F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Merging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1CB4F27" w14:textId="15CD570B" w:rsidR="003A7835" w:rsidRPr="00D60AB6" w:rsidRDefault="001F5F3F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-</w:t>
            </w:r>
          </w:p>
        </w:tc>
      </w:tr>
      <w:tr w:rsidR="003A7835" w:rsidRPr="00D60AB6" w14:paraId="2736A05D" w14:textId="77777777" w:rsidTr="62FAA8BD"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68562D" w14:textId="77777777" w:rsidR="003A7835" w:rsidRDefault="003A7835" w:rsidP="00064C67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2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BEFE1F" w14:textId="44CFDF19" w:rsidR="003A7835" w:rsidRPr="003B2399" w:rsidRDefault="001F5F3F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UML Diagram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27DC2E" w14:textId="0190F00E" w:rsidR="003A7835" w:rsidRPr="003B2399" w:rsidRDefault="001F5F3F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-</w:t>
            </w:r>
          </w:p>
        </w:tc>
      </w:tr>
      <w:tr w:rsidR="003A7835" w:rsidRPr="00D60AB6" w14:paraId="6D44BC7F" w14:textId="77777777" w:rsidTr="62FAA8BD"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B2C67B" w14:textId="77777777" w:rsidR="003A7835" w:rsidRPr="00D60AB6" w:rsidRDefault="003A7835" w:rsidP="00064C67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3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754D73" w14:textId="0B680BB5" w:rsidR="003A7835" w:rsidRPr="003B2399" w:rsidRDefault="001F5F3F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What’s Left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291CDA" w14:textId="3055FF43" w:rsidR="003A7835" w:rsidRPr="003B2399" w:rsidRDefault="001F5F3F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-</w:t>
            </w:r>
          </w:p>
        </w:tc>
      </w:tr>
      <w:tr w:rsidR="00DA42F9" w:rsidRPr="00D60AB6" w14:paraId="5AAAA2E4" w14:textId="77777777" w:rsidTr="62FAA8BD"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004429" w14:textId="77777777" w:rsidR="00DA42F9" w:rsidRPr="00D60AB6" w:rsidRDefault="00DA42F9" w:rsidP="00DA42F9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4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437B4A" w14:textId="1750E77D" w:rsidR="00DA42F9" w:rsidRPr="003B2399" w:rsidRDefault="001F5F3F" w:rsidP="00DA42F9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Actionables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DD87AB" w14:textId="6E2E6D54" w:rsidR="00DA42F9" w:rsidRPr="003B2399" w:rsidRDefault="001F5F3F" w:rsidP="00DA42F9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-</w:t>
            </w:r>
          </w:p>
        </w:tc>
      </w:tr>
      <w:tr w:rsidR="00DA42F9" w:rsidRPr="00D60AB6" w14:paraId="0FEBE761" w14:textId="77777777" w:rsidTr="62FAA8BD"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37E868" w14:textId="77777777" w:rsidR="00DA42F9" w:rsidRDefault="00DA42F9" w:rsidP="00DA42F9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5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DBC6FA" w14:textId="50F5942B" w:rsidR="00DA42F9" w:rsidRPr="003B2399" w:rsidRDefault="00DA42F9" w:rsidP="00DA42F9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6D65EC" w14:textId="73925C8D" w:rsidR="00DA42F9" w:rsidRPr="003B2399" w:rsidRDefault="00DA42F9" w:rsidP="00DA42F9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</w:p>
        </w:tc>
      </w:tr>
    </w:tbl>
    <w:p w14:paraId="68182324" w14:textId="77777777" w:rsidR="003A7835" w:rsidRPr="00475901" w:rsidRDefault="003A7835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eastAsia="en-AU"/>
        </w:rPr>
      </w:pPr>
    </w:p>
    <w:p w14:paraId="53DF9B3A" w14:textId="245025D4" w:rsidR="003A7835" w:rsidRPr="00D60AB6" w:rsidRDefault="003A7835" w:rsidP="003A7835">
      <w:pPr>
        <w:spacing w:after="0" w:line="240" w:lineRule="auto"/>
        <w:rPr>
          <w:rFonts w:ascii="Times New Roman" w:hAnsi="Times New Roman" w:cs="Times New Roman"/>
        </w:rPr>
      </w:pPr>
    </w:p>
    <w:p w14:paraId="4452DDCF" w14:textId="77777777" w:rsidR="003A7835" w:rsidRPr="00D60AB6" w:rsidRDefault="003A7835" w:rsidP="003A783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936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2932"/>
        <w:gridCol w:w="6428"/>
      </w:tblGrid>
      <w:tr w:rsidR="003A7835" w:rsidRPr="00D60AB6" w14:paraId="2F9EF858" w14:textId="77777777" w:rsidTr="62FAA8BD">
        <w:tc>
          <w:tcPr>
            <w:tcW w:w="936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9CC2E5" w:themeFill="accent5" w:themeFillTint="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14160E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D60AB6">
              <w:rPr>
                <w:rFonts w:ascii="Times New Roman" w:hAnsi="Times New Roman" w:cs="Times New Roman"/>
                <w:b/>
                <w:bCs/>
                <w:lang w:val="en-GB"/>
              </w:rPr>
              <w:t>NOTES</w:t>
            </w:r>
          </w:p>
        </w:tc>
      </w:tr>
      <w:tr w:rsidR="001F5F3F" w:rsidRPr="00D60AB6" w14:paraId="5059B038" w14:textId="77777777" w:rsidTr="62FAA8BD">
        <w:tc>
          <w:tcPr>
            <w:tcW w:w="29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AA18F8" w14:textId="74550112" w:rsidR="001F5F3F" w:rsidRPr="00D60AB6" w:rsidRDefault="001F5F3F" w:rsidP="001F5F3F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Merging</w:t>
            </w:r>
          </w:p>
        </w:tc>
        <w:tc>
          <w:tcPr>
            <w:tcW w:w="6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55E2C7" w14:textId="57DD8F88" w:rsidR="001F5F3F" w:rsidRPr="001F5F3F" w:rsidRDefault="001F5F3F" w:rsidP="001F5F3F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See Commit History</w:t>
            </w:r>
          </w:p>
          <w:p w14:paraId="2EBF9A9F" w14:textId="211CBB9B" w:rsidR="001F5F3F" w:rsidRPr="001F5F3F" w:rsidRDefault="001F5F3F" w:rsidP="001F5F3F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Merging Update_Position to Moving_Entities</w:t>
            </w:r>
          </w:p>
          <w:p w14:paraId="135B6790" w14:textId="77777777" w:rsidR="001F5F3F" w:rsidRDefault="001F5F3F" w:rsidP="001F5F3F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Merging Moving_Entities to Entities</w:t>
            </w:r>
          </w:p>
          <w:p w14:paraId="1FA6EFBE" w14:textId="77777777" w:rsidR="001F5F3F" w:rsidRDefault="001F5F3F" w:rsidP="001F5F3F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Merging Static_Entities to Entities</w:t>
            </w:r>
          </w:p>
          <w:p w14:paraId="778D5A75" w14:textId="77777777" w:rsidR="001F5F3F" w:rsidRDefault="001F5F3F" w:rsidP="001F5F3F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Merging Dungeon to Milestone2</w:t>
            </w:r>
          </w:p>
          <w:p w14:paraId="6564785A" w14:textId="77777777" w:rsidR="001F5F3F" w:rsidRDefault="001F5F3F" w:rsidP="001F5F3F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Merging Entities to Milestone2</w:t>
            </w:r>
          </w:p>
          <w:p w14:paraId="14D3EF10" w14:textId="77777777" w:rsidR="001F5F3F" w:rsidRDefault="001F5F3F" w:rsidP="001F5F3F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  <w:p w14:paraId="665B1C4D" w14:textId="40059BD6" w:rsidR="001F5F3F" w:rsidRPr="001F5F3F" w:rsidRDefault="001F5F3F" w:rsidP="001F5F3F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Merging conflicts and aligning constructors, functions, and ensuring code works well together</w:t>
            </w:r>
          </w:p>
        </w:tc>
      </w:tr>
      <w:tr w:rsidR="001F5F3F" w:rsidRPr="00D60AB6" w14:paraId="383522C1" w14:textId="77777777" w:rsidTr="62FAA8BD">
        <w:tc>
          <w:tcPr>
            <w:tcW w:w="29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CA2844" w14:textId="7C16F98F" w:rsidR="001F5F3F" w:rsidRPr="00D60AB6" w:rsidRDefault="001F5F3F" w:rsidP="001F5F3F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UML Diagram</w:t>
            </w:r>
          </w:p>
        </w:tc>
        <w:tc>
          <w:tcPr>
            <w:tcW w:w="6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F33496" w14:textId="6590C2FA" w:rsidR="001F5F3F" w:rsidRPr="00DB58A0" w:rsidRDefault="00D32C57" w:rsidP="001F5F3F">
            <w:pPr>
              <w:spacing w:after="0"/>
            </w:pPr>
            <w:r>
              <w:t>See Teams Documentation</w:t>
            </w:r>
          </w:p>
        </w:tc>
      </w:tr>
      <w:tr w:rsidR="001F5F3F" w:rsidRPr="00D60AB6" w14:paraId="259F34D3" w14:textId="77777777" w:rsidTr="62FAA8BD">
        <w:tc>
          <w:tcPr>
            <w:tcW w:w="29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830BCB" w14:textId="1870E40E" w:rsidR="001F5F3F" w:rsidRPr="00D60AB6" w:rsidRDefault="001F5F3F" w:rsidP="001F5F3F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What’s Left</w:t>
            </w:r>
          </w:p>
        </w:tc>
        <w:tc>
          <w:tcPr>
            <w:tcW w:w="6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A4F3A6" w14:textId="77777777" w:rsidR="001F5F3F" w:rsidRDefault="00A04A5C" w:rsidP="001F5F3F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Implement Gamemode for Fighting</w:t>
            </w:r>
          </w:p>
          <w:p w14:paraId="73ED1A9C" w14:textId="627ED485" w:rsidR="00222E1E" w:rsidRDefault="00A04A5C" w:rsidP="001F5F3F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Dungeon Tick</w:t>
            </w:r>
          </w:p>
          <w:p w14:paraId="36ABEB1A" w14:textId="5B3C1CAD" w:rsidR="002B35EF" w:rsidRDefault="002B35EF" w:rsidP="001F5F3F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Dungeon Interact</w:t>
            </w:r>
          </w:p>
          <w:p w14:paraId="2C24F3F6" w14:textId="19D8F81F" w:rsidR="002B35EF" w:rsidRDefault="002B35EF" w:rsidP="001F5F3F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Dungeon Build</w:t>
            </w:r>
          </w:p>
          <w:p w14:paraId="2C3276DD" w14:textId="77777777" w:rsidR="00222E1E" w:rsidRDefault="00222E1E" w:rsidP="001F5F3F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Javadocs</w:t>
            </w:r>
          </w:p>
          <w:p w14:paraId="640005FE" w14:textId="3FF61695" w:rsidR="00222E1E" w:rsidRDefault="00222E1E" w:rsidP="001F5F3F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Fixing Tests or generating new tests</w:t>
            </w:r>
          </w:p>
          <w:p w14:paraId="5ECD351C" w14:textId="5A5D7F87" w:rsidR="00222E1E" w:rsidRDefault="00222E1E" w:rsidP="001F5F3F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Checking coverage</w:t>
            </w:r>
          </w:p>
          <w:p w14:paraId="3DD07B75" w14:textId="77777777" w:rsidR="00222E1E" w:rsidRDefault="00222E1E" w:rsidP="001F5F3F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Refactoring</w:t>
            </w:r>
          </w:p>
          <w:p w14:paraId="021D0EB9" w14:textId="77777777" w:rsidR="00775282" w:rsidRDefault="00775282" w:rsidP="0077528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UML</w:t>
            </w:r>
          </w:p>
          <w:p w14:paraId="2BC26E11" w14:textId="77777777" w:rsidR="00775282" w:rsidRDefault="00775282" w:rsidP="001F5F3F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Gantt Chart</w:t>
            </w:r>
          </w:p>
          <w:p w14:paraId="0DB85ED4" w14:textId="77777777" w:rsidR="00F4394D" w:rsidRPr="00F4394D" w:rsidRDefault="00F4394D" w:rsidP="00F4394D">
            <w:pPr>
              <w:spacing w:after="0"/>
              <w:rPr>
                <w:lang w:val="en-GB"/>
              </w:rPr>
            </w:pPr>
            <w:r w:rsidRPr="00F4394D">
              <w:rPr>
                <w:lang w:val="en-GB"/>
              </w:rPr>
              <w:t>Also, Implement Buildables response</w:t>
            </w:r>
          </w:p>
          <w:p w14:paraId="376E82DD" w14:textId="6CDBAB43" w:rsidR="00F4394D" w:rsidRPr="0015280B" w:rsidRDefault="00F4394D" w:rsidP="00F4394D">
            <w:pPr>
              <w:spacing w:after="0"/>
              <w:rPr>
                <w:lang w:val="en-GB"/>
              </w:rPr>
            </w:pPr>
            <w:r w:rsidRPr="00F4394D">
              <w:rPr>
                <w:lang w:val="en-GB"/>
              </w:rPr>
              <w:t>Assumptions</w:t>
            </w:r>
          </w:p>
        </w:tc>
      </w:tr>
      <w:tr w:rsidR="001F5F3F" w:rsidRPr="00D60AB6" w14:paraId="63B3D867" w14:textId="77777777" w:rsidTr="62FAA8BD">
        <w:tc>
          <w:tcPr>
            <w:tcW w:w="29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BA42A4" w14:textId="3DE99F5D" w:rsidR="001F5F3F" w:rsidRDefault="001F5F3F" w:rsidP="001F5F3F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lastRenderedPageBreak/>
              <w:t>Actionables</w:t>
            </w:r>
          </w:p>
        </w:tc>
        <w:tc>
          <w:tcPr>
            <w:tcW w:w="6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85379F" w14:textId="1BC4C501" w:rsidR="001F5F3F" w:rsidRPr="003A7835" w:rsidRDefault="00F4394D" w:rsidP="001F5F3F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Discussed in meeting</w:t>
            </w:r>
          </w:p>
        </w:tc>
      </w:tr>
      <w:tr w:rsidR="001F5F3F" w:rsidRPr="00D60AB6" w14:paraId="79CC21DC" w14:textId="77777777" w:rsidTr="62FAA8BD">
        <w:tc>
          <w:tcPr>
            <w:tcW w:w="29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81DB30" w14:textId="659BC356" w:rsidR="001F5F3F" w:rsidRDefault="001F5F3F" w:rsidP="001F5F3F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1C265E6" w14:textId="754B5228" w:rsidR="001F5F3F" w:rsidRPr="00761BD1" w:rsidRDefault="001F5F3F" w:rsidP="001F5F3F">
            <w:pPr>
              <w:spacing w:after="0"/>
              <w:rPr>
                <w:lang w:val="en-GB"/>
              </w:rPr>
            </w:pPr>
          </w:p>
        </w:tc>
      </w:tr>
    </w:tbl>
    <w:p w14:paraId="273BF80C" w14:textId="77777777" w:rsidR="003A7835" w:rsidRDefault="003A7835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p w14:paraId="42A7B967" w14:textId="77777777" w:rsidR="003A7835" w:rsidRPr="00D60AB6" w:rsidRDefault="003A7835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tbl>
      <w:tblPr>
        <w:tblW w:w="946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571"/>
        <w:gridCol w:w="4630"/>
        <w:gridCol w:w="2807"/>
        <w:gridCol w:w="1457"/>
      </w:tblGrid>
      <w:tr w:rsidR="003A7835" w:rsidRPr="00D60AB6" w14:paraId="586710EA" w14:textId="77777777" w:rsidTr="00064C67">
        <w:tc>
          <w:tcPr>
            <w:tcW w:w="9465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780847A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eastAsia="Arial" w:hAnsi="Times New Roman" w:cs="Times New Roman"/>
                <w:b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ACTIONABLES</w:t>
            </w:r>
          </w:p>
        </w:tc>
      </w:tr>
      <w:tr w:rsidR="003A7835" w:rsidRPr="00D60AB6" w14:paraId="15F94984" w14:textId="77777777" w:rsidTr="00064C67">
        <w:tc>
          <w:tcPr>
            <w:tcW w:w="5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00BDA0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No</w:t>
            </w:r>
          </w:p>
        </w:tc>
        <w:tc>
          <w:tcPr>
            <w:tcW w:w="4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7743B9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Item</w:t>
            </w:r>
          </w:p>
        </w:tc>
        <w:tc>
          <w:tcPr>
            <w:tcW w:w="28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6DC435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Person in Charge (PIC)</w:t>
            </w:r>
          </w:p>
        </w:tc>
        <w:tc>
          <w:tcPr>
            <w:tcW w:w="14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0D0158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Target Date</w:t>
            </w:r>
          </w:p>
        </w:tc>
      </w:tr>
      <w:tr w:rsidR="003A7835" w:rsidRPr="00D60AB6" w14:paraId="3841F639" w14:textId="77777777" w:rsidTr="00064C67">
        <w:tc>
          <w:tcPr>
            <w:tcW w:w="5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785F771" w14:textId="77777777" w:rsidR="003A7835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725D28" w14:textId="4FDCE5AB" w:rsidR="003A7835" w:rsidRDefault="00F4394D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lang w:val="en-GB"/>
              </w:rPr>
              <w:t>Discussed in meeting</w:t>
            </w:r>
          </w:p>
        </w:tc>
        <w:tc>
          <w:tcPr>
            <w:tcW w:w="28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6C765E" w14:textId="532C24AA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05956A" w14:textId="7D94DE96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A7835" w:rsidRPr="00D60AB6" w14:paraId="47A0D8B5" w14:textId="77777777" w:rsidTr="00064C67">
        <w:tc>
          <w:tcPr>
            <w:tcW w:w="5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58FC624" w14:textId="77777777" w:rsidR="003A7835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B14054" w14:textId="470F34A6" w:rsidR="003A7835" w:rsidRPr="001374B9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8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FD838C" w14:textId="691789D2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AC7211" w14:textId="6AFF8ED6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A7835" w:rsidRPr="00D60AB6" w14:paraId="5D8102E9" w14:textId="77777777" w:rsidTr="00064C67">
        <w:tc>
          <w:tcPr>
            <w:tcW w:w="5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A66C21" w14:textId="77777777" w:rsidR="003A7835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4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3E3445" w14:textId="3330E723" w:rsidR="003A7835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8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682816" w14:textId="63BF0BB4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D6B8EC" w14:textId="2D63ABB5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A7835" w:rsidRPr="00D60AB6" w14:paraId="52AF28E8" w14:textId="77777777" w:rsidTr="00064C67">
        <w:tc>
          <w:tcPr>
            <w:tcW w:w="5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5981EE" w14:textId="77777777" w:rsidR="003A7835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4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DA66C5" w14:textId="4A38C69E" w:rsidR="003A7835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8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A56F35" w14:textId="6B482823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A7FD5A" w14:textId="303B3AB6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24C12380" w14:textId="77777777" w:rsidR="003A7835" w:rsidRPr="00D60AB6" w:rsidRDefault="003A7835" w:rsidP="003A7835">
      <w:pPr>
        <w:spacing w:after="24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  <w:bookmarkStart w:id="0" w:name="h.gjdgxs"/>
      <w:bookmarkEnd w:id="0"/>
    </w:p>
    <w:tbl>
      <w:tblPr>
        <w:tblW w:w="9630" w:type="dxa"/>
        <w:tblInd w:w="-269" w:type="dxa"/>
        <w:tblLayout w:type="fixed"/>
        <w:tblLook w:val="0400" w:firstRow="0" w:lastRow="0" w:firstColumn="0" w:lastColumn="0" w:noHBand="0" w:noVBand="1"/>
      </w:tblPr>
      <w:tblGrid>
        <w:gridCol w:w="1829"/>
        <w:gridCol w:w="7801"/>
      </w:tblGrid>
      <w:tr w:rsidR="003A7835" w:rsidRPr="00D60AB6" w14:paraId="4320E40A" w14:textId="77777777" w:rsidTr="00064C67">
        <w:tc>
          <w:tcPr>
            <w:tcW w:w="962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07BA976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NEXT MEETING</w:t>
            </w:r>
          </w:p>
        </w:tc>
      </w:tr>
      <w:tr w:rsidR="003A7835" w:rsidRPr="00D60AB6" w14:paraId="1E41DDFB" w14:textId="77777777" w:rsidTr="00064C67">
        <w:tc>
          <w:tcPr>
            <w:tcW w:w="18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FD93B1B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Date</w:t>
            </w:r>
          </w:p>
        </w:tc>
        <w:tc>
          <w:tcPr>
            <w:tcW w:w="7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BD7518" w14:textId="0D6D2FE6" w:rsidR="003A7835" w:rsidRPr="00D60AB6" w:rsidRDefault="0041029B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31/10/2021</w:t>
            </w:r>
          </w:p>
        </w:tc>
      </w:tr>
      <w:tr w:rsidR="003A7835" w:rsidRPr="00D60AB6" w14:paraId="30C17AFF" w14:textId="77777777" w:rsidTr="00064C67">
        <w:tc>
          <w:tcPr>
            <w:tcW w:w="18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FEDABDE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Topic</w:t>
            </w:r>
          </w:p>
        </w:tc>
        <w:tc>
          <w:tcPr>
            <w:tcW w:w="7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BE73AA4" w14:textId="7CE04222" w:rsidR="003A7835" w:rsidRPr="00D60AB6" w:rsidRDefault="0041029B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Making sure it works</w:t>
            </w:r>
          </w:p>
        </w:tc>
      </w:tr>
    </w:tbl>
    <w:p w14:paraId="0998652D" w14:textId="77777777" w:rsidR="003A7835" w:rsidRPr="00D60AB6" w:rsidRDefault="003A7835" w:rsidP="003A7835">
      <w:pPr>
        <w:rPr>
          <w:rFonts w:ascii="Times New Roman" w:hAnsi="Times New Roman" w:cs="Times New Roman"/>
        </w:rPr>
      </w:pPr>
    </w:p>
    <w:p w14:paraId="2C078E63" w14:textId="77777777" w:rsidR="00B21EDE" w:rsidRDefault="00B21EDE"/>
    <w:sectPr w:rsidR="00B21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56F8"/>
    <w:multiLevelType w:val="hybridMultilevel"/>
    <w:tmpl w:val="E3A85B80"/>
    <w:lvl w:ilvl="0" w:tplc="7DAA775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07AB1"/>
    <w:multiLevelType w:val="hybridMultilevel"/>
    <w:tmpl w:val="0EAAFB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6538E"/>
    <w:multiLevelType w:val="hybridMultilevel"/>
    <w:tmpl w:val="2CE25EC8"/>
    <w:lvl w:ilvl="0" w:tplc="A6C089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36E1D"/>
    <w:multiLevelType w:val="hybridMultilevel"/>
    <w:tmpl w:val="6BDEAA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64E"/>
    <w:rsid w:val="00027B59"/>
    <w:rsid w:val="00064C67"/>
    <w:rsid w:val="000B1449"/>
    <w:rsid w:val="0018095D"/>
    <w:rsid w:val="001A3814"/>
    <w:rsid w:val="001F5F3F"/>
    <w:rsid w:val="00222E1E"/>
    <w:rsid w:val="0022507F"/>
    <w:rsid w:val="002B35EF"/>
    <w:rsid w:val="003A7835"/>
    <w:rsid w:val="0041029B"/>
    <w:rsid w:val="004E149D"/>
    <w:rsid w:val="00514A6F"/>
    <w:rsid w:val="005F3782"/>
    <w:rsid w:val="00652D21"/>
    <w:rsid w:val="00657D74"/>
    <w:rsid w:val="00775282"/>
    <w:rsid w:val="00807563"/>
    <w:rsid w:val="00A04A5C"/>
    <w:rsid w:val="00A717A9"/>
    <w:rsid w:val="00A937EE"/>
    <w:rsid w:val="00AA0CCE"/>
    <w:rsid w:val="00B12745"/>
    <w:rsid w:val="00B21EDE"/>
    <w:rsid w:val="00BE74B3"/>
    <w:rsid w:val="00CD3659"/>
    <w:rsid w:val="00D238F9"/>
    <w:rsid w:val="00D32C57"/>
    <w:rsid w:val="00D61BBB"/>
    <w:rsid w:val="00DA42F9"/>
    <w:rsid w:val="00DB153A"/>
    <w:rsid w:val="00EC2534"/>
    <w:rsid w:val="00EF264E"/>
    <w:rsid w:val="00F10497"/>
    <w:rsid w:val="00F4394D"/>
    <w:rsid w:val="45FD7F68"/>
    <w:rsid w:val="531B40E2"/>
    <w:rsid w:val="601EE22E"/>
    <w:rsid w:val="62FAA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E22E"/>
  <w15:chartTrackingRefBased/>
  <w15:docId w15:val="{E1237F06-87BA-42C0-A75D-21309091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8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7835"/>
    <w:pPr>
      <w:spacing w:after="200" w:line="276" w:lineRule="auto"/>
      <w:ind w:left="720"/>
      <w:contextualSpacing/>
    </w:pPr>
    <w:rPr>
      <w:rFonts w:ascii="Calibri" w:eastAsia="Calibri" w:hAnsi="Calibri" w:cs="Calibri"/>
      <w:color w:val="00000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A925AF948D904DB07A6029DB289747" ma:contentTypeVersion="8" ma:contentTypeDescription="Create a new document." ma:contentTypeScope="" ma:versionID="c72997723b820c8a8e7a04a1aa4be6d3">
  <xsd:schema xmlns:xsd="http://www.w3.org/2001/XMLSchema" xmlns:xs="http://www.w3.org/2001/XMLSchema" xmlns:p="http://schemas.microsoft.com/office/2006/metadata/properties" xmlns:ns2="100864cd-5f7a-4d0c-a086-f20da6e2f949" xmlns:ns3="f57e40ec-9265-48aa-977e-d7e1707b633b" targetNamespace="http://schemas.microsoft.com/office/2006/metadata/properties" ma:root="true" ma:fieldsID="a7b5a1205c495ff23813cb4585273dcf" ns2:_="" ns3:_="">
    <xsd:import namespace="100864cd-5f7a-4d0c-a086-f20da6e2f949"/>
    <xsd:import namespace="f57e40ec-9265-48aa-977e-d7e1707b63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0864cd-5f7a-4d0c-a086-f20da6e2f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e40ec-9265-48aa-977e-d7e1707b633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0A49E5-640E-4EC1-98CB-E7B5C09B4589}">
  <ds:schemaRefs>
    <ds:schemaRef ds:uri="http://purl.org/dc/elements/1.1/"/>
    <ds:schemaRef ds:uri="http://schemas.microsoft.com/office/2006/metadata/properties"/>
    <ds:schemaRef ds:uri="f57e40ec-9265-48aa-977e-d7e1707b633b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100864cd-5f7a-4d0c-a086-f20da6e2f94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C224DFC-54D5-4116-B667-72938E25B4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48A71A-C77B-4936-A2DE-57E05EFEB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0864cd-5f7a-4d0c-a086-f20da6e2f949"/>
    <ds:schemaRef ds:uri="f57e40ec-9265-48aa-977e-d7e1707b63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Chow</dc:creator>
  <cp:keywords/>
  <dc:description/>
  <cp:lastModifiedBy>Cyrus Chow</cp:lastModifiedBy>
  <cp:revision>34</cp:revision>
  <dcterms:created xsi:type="dcterms:W3CDTF">2021-09-20T17:09:00Z</dcterms:created>
  <dcterms:modified xsi:type="dcterms:W3CDTF">2021-10-29T11:42:00Z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0x0101002EA925AF948D904DB07A6029DB289747</vt:lpwstr>
  </property>
</Properties>
</file>