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1B47" w14:textId="25984CD3" w:rsidR="00257FD7" w:rsidRPr="00117C46" w:rsidRDefault="00117C46" w:rsidP="00117C46">
      <w:pPr>
        <w:jc w:val="center"/>
        <w:rPr>
          <w:b/>
          <w:bCs/>
        </w:rPr>
      </w:pPr>
      <w:r w:rsidRPr="00117C46">
        <w:rPr>
          <w:b/>
          <w:bCs/>
        </w:rPr>
        <w:t xml:space="preserve">LinkedIn </w:t>
      </w:r>
      <w:r w:rsidR="00C61DFA" w:rsidRPr="00117C46">
        <w:rPr>
          <w:b/>
          <w:bCs/>
        </w:rPr>
        <w:t>Career</w:t>
      </w:r>
      <w:r w:rsidRPr="00117C46">
        <w:rPr>
          <w:b/>
          <w:bCs/>
        </w:rPr>
        <w:t xml:space="preserve"> Paths</w:t>
      </w:r>
    </w:p>
    <w:p w14:paraId="226C0622" w14:textId="57CE944F" w:rsidR="00117C46" w:rsidRPr="007C7EB1" w:rsidRDefault="00117C46" w:rsidP="00117C46">
      <w:r w:rsidRPr="007C7EB1">
        <w:t xml:space="preserve">Module I:  </w:t>
      </w:r>
    </w:p>
    <w:p w14:paraId="01A381C0" w14:textId="26BE175A" w:rsidR="00117C46" w:rsidRDefault="004145F4" w:rsidP="00117C46">
      <w:pPr>
        <w:rPr>
          <w:color w:val="4472C4" w:themeColor="accent1"/>
        </w:rPr>
      </w:pPr>
      <w:hyperlink r:id="rId6" w:history="1">
        <w:r w:rsidR="00117C46">
          <w:rPr>
            <w:rStyle w:val="Hyperlink"/>
          </w:rPr>
          <w:t>English For Information Technology - Module I | LinkedIn Learning</w:t>
        </w:r>
      </w:hyperlink>
    </w:p>
    <w:p w14:paraId="546D0C0A" w14:textId="015FEB32" w:rsidR="00117C46" w:rsidRPr="007C7EB1" w:rsidRDefault="00117C46" w:rsidP="00117C46">
      <w:r w:rsidRPr="007C7EB1">
        <w:t xml:space="preserve">Module II: </w:t>
      </w:r>
    </w:p>
    <w:p w14:paraId="194360D8" w14:textId="4E462A65" w:rsidR="00117C46" w:rsidRDefault="004145F4" w:rsidP="00117C46">
      <w:pPr>
        <w:rPr>
          <w:color w:val="4472C4" w:themeColor="accent1"/>
        </w:rPr>
      </w:pPr>
      <w:hyperlink r:id="rId7" w:history="1">
        <w:r w:rsidR="00117C46" w:rsidRPr="00117C46">
          <w:rPr>
            <w:rStyle w:val="Hyperlink"/>
          </w:rPr>
          <w:t>IT Help Desk Technician - Module II</w:t>
        </w:r>
      </w:hyperlink>
    </w:p>
    <w:p w14:paraId="7673CF2B" w14:textId="76361EF0" w:rsidR="00117C46" w:rsidRPr="007C7EB1" w:rsidRDefault="00117C46" w:rsidP="00117C46">
      <w:r w:rsidRPr="007C7EB1">
        <w:t>Module III:</w:t>
      </w:r>
    </w:p>
    <w:p w14:paraId="354DE7C0" w14:textId="4AD220DD" w:rsidR="00117C46" w:rsidRPr="00117C46" w:rsidRDefault="004145F4" w:rsidP="00117C46">
      <w:pPr>
        <w:rPr>
          <w:color w:val="4472C4" w:themeColor="accent1"/>
        </w:rPr>
      </w:pPr>
      <w:hyperlink r:id="rId8" w:history="1">
        <w:r w:rsidR="00117C46" w:rsidRPr="00117C46">
          <w:rPr>
            <w:rStyle w:val="Hyperlink"/>
          </w:rPr>
          <w:t>Advanced IT Support &amp; Management - Module III</w:t>
        </w:r>
      </w:hyperlink>
    </w:p>
    <w:p w14:paraId="53DFA845" w14:textId="154DC724" w:rsidR="00117C46" w:rsidRPr="007C7EB1" w:rsidRDefault="00117C46" w:rsidP="00117C46">
      <w:r w:rsidRPr="007C7EB1">
        <w:t>Module IV:</w:t>
      </w:r>
    </w:p>
    <w:p w14:paraId="10159F72" w14:textId="2E70E48A" w:rsidR="00117C46" w:rsidRDefault="004145F4" w:rsidP="00117C46">
      <w:pPr>
        <w:rPr>
          <w:color w:val="4472C4" w:themeColor="accent1"/>
        </w:rPr>
      </w:pPr>
      <w:hyperlink r:id="rId9" w:history="1">
        <w:r w:rsidR="00117C46" w:rsidRPr="00117C46">
          <w:rPr>
            <w:rStyle w:val="Hyperlink"/>
          </w:rPr>
          <w:t>Professional Soft Skills Learning Pathway</w:t>
        </w:r>
      </w:hyperlink>
    </w:p>
    <w:p w14:paraId="5805B7CC" w14:textId="2F050010" w:rsidR="00117C46" w:rsidRPr="00117C46" w:rsidRDefault="00E04BB2" w:rsidP="00117C46">
      <w:pPr>
        <w:jc w:val="center"/>
        <w:rPr>
          <w:b/>
          <w:bCs/>
        </w:rPr>
      </w:pPr>
      <w:r>
        <w:rPr>
          <w:b/>
          <w:bCs/>
        </w:rPr>
        <w:t xml:space="preserve">Onboarding: </w:t>
      </w:r>
      <w:r w:rsidR="00117C46" w:rsidRPr="00117C46">
        <w:rPr>
          <w:b/>
          <w:bCs/>
        </w:rPr>
        <w:t>Exam Preparation</w:t>
      </w:r>
      <w:r w:rsidR="004145F4">
        <w:rPr>
          <w:b/>
          <w:bCs/>
        </w:rPr>
        <w:t xml:space="preserve"> + Certifications</w:t>
      </w:r>
    </w:p>
    <w:p w14:paraId="4A0EE2D6" w14:textId="479E1ED8" w:rsidR="00117C46" w:rsidRPr="007C7EB1" w:rsidRDefault="00117C46" w:rsidP="00117C46">
      <w:r w:rsidRPr="007C7EB1">
        <w:t>Cisco Certification Preparation</w:t>
      </w:r>
    </w:p>
    <w:p w14:paraId="09723643" w14:textId="2DF791D0" w:rsidR="00117C46" w:rsidRPr="00117C46" w:rsidRDefault="004145F4" w:rsidP="00117C46">
      <w:pPr>
        <w:rPr>
          <w:color w:val="4472C4" w:themeColor="accent1"/>
        </w:rPr>
      </w:pPr>
      <w:hyperlink r:id="rId10" w:history="1">
        <w:r w:rsidR="00117C46" w:rsidRPr="00117C46">
          <w:rPr>
            <w:rStyle w:val="Hyperlink"/>
          </w:rPr>
          <w:t>Cisco Certified Support Technician Networking (CCST Networking)</w:t>
        </w:r>
      </w:hyperlink>
    </w:p>
    <w:p w14:paraId="324677C2" w14:textId="77777777" w:rsidR="00117C46" w:rsidRDefault="00117C46" w:rsidP="00117C46">
      <w:pPr>
        <w:rPr>
          <w:color w:val="4472C4" w:themeColor="accent1"/>
        </w:rPr>
      </w:pPr>
    </w:p>
    <w:p w14:paraId="7E1CE4FF" w14:textId="4A3CCF58" w:rsidR="00DE7D43" w:rsidRPr="00117C46" w:rsidRDefault="00DE7D43" w:rsidP="00117C46">
      <w:pPr>
        <w:rPr>
          <w:color w:val="4472C4" w:themeColor="accent1"/>
        </w:rPr>
      </w:pPr>
      <w:r w:rsidRPr="00DE7D43">
        <w:rPr>
          <w:noProof/>
          <w:color w:val="4472C4" w:themeColor="accent1"/>
        </w:rPr>
        <w:drawing>
          <wp:inline distT="0" distB="0" distL="0" distR="0" wp14:anchorId="19EB4055" wp14:editId="4971E6C5">
            <wp:extent cx="6066954" cy="4434840"/>
            <wp:effectExtent l="0" t="0" r="0" b="3810"/>
            <wp:docPr id="151914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8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834" cy="44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D43" w:rsidRPr="00117C46">
      <w:footerReference w:type="even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757D" w14:textId="77777777" w:rsidR="00117C46" w:rsidRDefault="00117C46" w:rsidP="00117C46">
      <w:pPr>
        <w:spacing w:after="0" w:line="240" w:lineRule="auto"/>
      </w:pPr>
      <w:r>
        <w:separator/>
      </w:r>
    </w:p>
  </w:endnote>
  <w:endnote w:type="continuationSeparator" w:id="0">
    <w:p w14:paraId="0FF2C419" w14:textId="77777777" w:rsidR="00117C46" w:rsidRDefault="00117C46" w:rsidP="0011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8D93" w14:textId="1608D39B" w:rsidR="00117C46" w:rsidRDefault="00117C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AAB1A1" wp14:editId="03C2DD7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86252021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31A976" w14:textId="643EF4BF" w:rsidR="00117C46" w:rsidRPr="00117C46" w:rsidRDefault="00117C46" w:rsidP="00117C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17C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AB1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831A976" w14:textId="643EF4BF" w:rsidR="00117C46" w:rsidRPr="00117C46" w:rsidRDefault="00117C46" w:rsidP="00117C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17C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2926" w14:textId="3642FE16" w:rsidR="00117C46" w:rsidRDefault="00117C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1A5461" wp14:editId="40CB4B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104077469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0AF4C" w14:textId="4CC1B819" w:rsidR="00117C46" w:rsidRPr="00117C46" w:rsidRDefault="00117C46" w:rsidP="00117C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17C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A54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E30AF4C" w14:textId="4CC1B819" w:rsidR="00117C46" w:rsidRPr="00117C46" w:rsidRDefault="00117C46" w:rsidP="00117C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17C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F854" w14:textId="77777777" w:rsidR="00117C46" w:rsidRDefault="00117C46" w:rsidP="00117C46">
      <w:pPr>
        <w:spacing w:after="0" w:line="240" w:lineRule="auto"/>
      </w:pPr>
      <w:r>
        <w:separator/>
      </w:r>
    </w:p>
  </w:footnote>
  <w:footnote w:type="continuationSeparator" w:id="0">
    <w:p w14:paraId="5D1293A9" w14:textId="77777777" w:rsidR="00117C46" w:rsidRDefault="00117C46" w:rsidP="0011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46"/>
    <w:rsid w:val="00117C46"/>
    <w:rsid w:val="00257FD7"/>
    <w:rsid w:val="004145F4"/>
    <w:rsid w:val="007C7EB1"/>
    <w:rsid w:val="009A4799"/>
    <w:rsid w:val="00C61DFA"/>
    <w:rsid w:val="00C82A5A"/>
    <w:rsid w:val="00DE7D43"/>
    <w:rsid w:val="00E04BB2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923999F"/>
  <w15:chartTrackingRefBased/>
  <w15:docId w15:val="{902FA154-1B36-479F-BC44-C75EC5DC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17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46"/>
  </w:style>
  <w:style w:type="paragraph" w:styleId="Header">
    <w:name w:val="header"/>
    <w:basedOn w:val="Normal"/>
    <w:link w:val="HeaderChar"/>
    <w:uiPriority w:val="99"/>
    <w:unhideWhenUsed/>
    <w:rsid w:val="00C8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-login/share?account=149723908&amp;forceAccount=false&amp;redirect=https%3A%2F%2Fwww.linkedin.com%2Flearning%2Fcollections%2F7243720101294673920%3Ftrk%3Dshare_collection_url%26shareId%3DYlGV%252FCpxRv6%252BIpRtze37ow%253D%253D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learning-login/share?account=149723908&amp;forceAccount=false&amp;redirect=https%3A%2F%2Fwww.linkedin.com%2Flearning%2Fcollections%2F7248416730367029248%3Ftrk%3Dshare_collection_url%26shareId%3DKrQXL2u5SjqHRpdeZ%252BVESQ%253D%253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collections/7243722692468649984?u=149723908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-login/share?account=149723908&amp;forceAccount=false&amp;redirect=https%3A%2F%2Fwww.linkedin.com%2Flearning%2Fcollections%2F7248925822634328064%3Ftrk%3Dshare_collection_url%26shareId%3DjaugA91lRveRmi5GqDAuzw%253D%253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learning/paths/professional-soft-skills-learning-pathway-with-audio-descriptions?u=1497239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1363</Characters>
  <Application>Microsoft Office Word</Application>
  <DocSecurity>0</DocSecurity>
  <Lines>61</Lines>
  <Paragraphs>52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9</cp:revision>
  <dcterms:created xsi:type="dcterms:W3CDTF">2024-10-08T19:56:00Z</dcterms:created>
  <dcterms:modified xsi:type="dcterms:W3CDTF">2024-10-11T08:51:00Z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41cee29d,22f17ef5,2e72ce94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2024-10-08T19:55:59Z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97260735-6380-4cf9-bd1e-14b90b547c22</vt:lpwstr>
  </property>
  <property fmtid="{D5CDD505-2E9C-101B-9397-08002B2CF9AE}" pid="12" name="MSIP_Label_6bdced5f-4e83-4fe2-af85-53ac74b8ef75_ContentBits">
    <vt:lpwstr>2</vt:lpwstr>
  </property>
</Properties>
</file>