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0E2F" w14:textId="3308726A" w:rsidR="00920D52" w:rsidRPr="00920D52" w:rsidRDefault="00920D52" w:rsidP="00920D52">
      <w:pPr>
        <w:spacing w:after="0" w:line="420" w:lineRule="atLeast"/>
        <w:jc w:val="center"/>
        <w:rPr>
          <w:rFonts w:ascii="Arial" w:eastAsia="Times New Roman" w:hAnsi="Arial" w:cs="Arial"/>
          <w:b/>
          <w:bCs/>
          <w:color w:val="4472C4" w:themeColor="accent1"/>
          <w:kern w:val="0"/>
          <w:sz w:val="20"/>
          <w:szCs w:val="20"/>
          <w:bdr w:val="none" w:sz="0" w:space="0" w:color="auto" w:frame="1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4472C4" w:themeColor="accent1"/>
          <w:kern w:val="0"/>
          <w:sz w:val="20"/>
          <w:szCs w:val="20"/>
          <w:bdr w:val="none" w:sz="0" w:space="0" w:color="auto" w:frame="1"/>
          <w14:ligatures w14:val="none"/>
        </w:rPr>
        <w:t xml:space="preserve">Complementary </w:t>
      </w:r>
      <w:r w:rsidR="0038453B">
        <w:rPr>
          <w:rFonts w:ascii="Arial" w:eastAsia="Times New Roman" w:hAnsi="Arial" w:cs="Arial"/>
          <w:b/>
          <w:bCs/>
          <w:color w:val="4472C4" w:themeColor="accent1"/>
          <w:kern w:val="0"/>
          <w:sz w:val="20"/>
          <w:szCs w:val="20"/>
          <w:bdr w:val="none" w:sz="0" w:space="0" w:color="auto" w:frame="1"/>
          <w14:ligatures w14:val="none"/>
        </w:rPr>
        <w:t>Technical Issue</w:t>
      </w:r>
      <w:r w:rsidRPr="00920D52">
        <w:rPr>
          <w:rFonts w:ascii="Arial" w:eastAsia="Times New Roman" w:hAnsi="Arial" w:cs="Arial"/>
          <w:b/>
          <w:bCs/>
          <w:color w:val="4472C4" w:themeColor="accent1"/>
          <w:kern w:val="0"/>
          <w:sz w:val="20"/>
          <w:szCs w:val="20"/>
          <w:bdr w:val="none" w:sz="0" w:space="0" w:color="auto" w:frame="1"/>
          <w14:ligatures w14:val="none"/>
        </w:rPr>
        <w:t xml:space="preserve"> (Software Crashes)</w:t>
      </w:r>
    </w:p>
    <w:p w14:paraId="214C5088" w14:textId="396A96C6" w:rsidR="00920D52" w:rsidRPr="00920D52" w:rsidRDefault="00920D52" w:rsidP="00920D52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Project Management Software Crashing When Opening Specific File</w:t>
      </w:r>
    </w:p>
    <w:p w14:paraId="07BA3B11" w14:textId="17808B3E" w:rsidR="00920D52" w:rsidRPr="00920D52" w:rsidRDefault="00920D52" w:rsidP="00920D52">
      <w:pPr>
        <w:spacing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Alex is experiencing crashes with his </w:t>
      </w:r>
      <w:r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Adobe Reader 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software when attempting to access a particular project file. This issue prevents him from working on the project and requires immediate attention.</w:t>
      </w:r>
    </w:p>
    <w:p w14:paraId="0E789D7F" w14:textId="77777777" w:rsidR="00920D52" w:rsidRPr="00920D52" w:rsidRDefault="00920D52" w:rsidP="00920D52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Troubleshooting Steps:</w:t>
      </w:r>
    </w:p>
    <w:p w14:paraId="443ECBF5" w14:textId="77777777" w:rsidR="00920D52" w:rsidRPr="00920D52" w:rsidRDefault="00920D52" w:rsidP="00920D52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Gather Information:</w:t>
      </w:r>
    </w:p>
    <w:p w14:paraId="38234009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Software Version: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Identify the specific version of the project management software Alex is using.</w:t>
      </w:r>
    </w:p>
    <w:p w14:paraId="3B5C5E6E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Operating System: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Determine the operating system (Windows, macOS, Linux) and its version.</w:t>
      </w:r>
    </w:p>
    <w:p w14:paraId="619F6E89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File Size: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Check the size of the problematic project file. Large files can sometimes cause issues.</w:t>
      </w:r>
    </w:p>
    <w:p w14:paraId="3C607009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File Type: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Confirm the file type (.</w:t>
      </w:r>
      <w:proofErr w:type="spellStart"/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mpp</w:t>
      </w:r>
      <w:proofErr w:type="spellEnd"/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>, .xml, etc.) to ensure compatibility.</w:t>
      </w:r>
    </w:p>
    <w:p w14:paraId="5AB6E32F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Error Messages: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Document any specific error messages displayed during the crash.</w:t>
      </w:r>
    </w:p>
    <w:p w14:paraId="35365AB7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Recent Changes: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Inquire about any recent changes made to the file, software, or system (e.g., updates, new hardware).</w:t>
      </w:r>
    </w:p>
    <w:p w14:paraId="0142F3C1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Frequency: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Determine if the crash happens every time, intermittently, or only under specific conditions.</w:t>
      </w:r>
    </w:p>
    <w:p w14:paraId="008DDB5B" w14:textId="77777777" w:rsidR="00920D52" w:rsidRPr="00920D52" w:rsidRDefault="00920D52" w:rsidP="00920D52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Basic Troubleshooting:</w:t>
      </w:r>
    </w:p>
    <w:p w14:paraId="5D24D3ED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Restart Software: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Have Alex close and reopen the project management software.</w:t>
      </w:r>
    </w:p>
    <w:p w14:paraId="68E31454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Restart Computer: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A full system restart can often resolve temporary glitches.</w:t>
      </w:r>
    </w:p>
    <w:p w14:paraId="6A8FDB51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Check File Access: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Ensure Alex has the necessary permissions to access and modify the project file.</w:t>
      </w:r>
    </w:p>
    <w:p w14:paraId="2BDD957C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Open in Safe Mode: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If the software has a "safe mode" option, try opening it in that mode to disable add-ins or extensions that might be causing conflicts.</w:t>
      </w:r>
    </w:p>
    <w:p w14:paraId="6EBC6E77" w14:textId="77777777" w:rsidR="00920D52" w:rsidRPr="00920D52" w:rsidRDefault="00920D52" w:rsidP="00920D52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Advanced Troubleshooting:</w:t>
      </w:r>
    </w:p>
    <w:p w14:paraId="4DE6C2D1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Update Software: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Check for any available updates for the project management software and install them.</w:t>
      </w:r>
    </w:p>
    <w:p w14:paraId="28CCA1DF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Reinstall Software: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If updates don't resolve the issue, consider uninstalling and reinstalling the software.</w:t>
      </w:r>
    </w:p>
    <w:p w14:paraId="4D6AA899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Compatibility Mode: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Try running the software in compatibility mode for an older version of the operating system.</w:t>
      </w:r>
    </w:p>
    <w:p w14:paraId="0FD2E574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Hardware Check: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Ensure Alex's computer meets the minimum system requirements for the software. Check for any issues with RAM, hard drive space, or graphics card.</w:t>
      </w:r>
    </w:p>
    <w:p w14:paraId="28B94DE3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Check for Corrupted Files: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Use the software's built-in repair function (if available) to check for and repair any corrupted files.</w:t>
      </w:r>
    </w:p>
    <w:p w14:paraId="67EDC086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Create a New File: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Attempt to create a new project file and import data from the old file to see if the issue is with the file itself or the software.</w:t>
      </w:r>
    </w:p>
    <w:p w14:paraId="26FFC453" w14:textId="77777777" w:rsidR="00920D52" w:rsidRPr="00920D52" w:rsidRDefault="00920D52" w:rsidP="00920D5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Additional Steps (if necessary):</w:t>
      </w:r>
    </w:p>
    <w:p w14:paraId="3D1B705B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Contact Software Support: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If the issue persists, escalate the ticket to the software vendor's support team.</w:t>
      </w:r>
    </w:p>
    <w:p w14:paraId="60B2227B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Remote Access: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If permitted, request remote access to Alex's computer to directly diagnose and troubleshoot the problem.</w:t>
      </w:r>
    </w:p>
    <w:p w14:paraId="2CE1B734" w14:textId="77777777" w:rsidR="00920D52" w:rsidRPr="00920D52" w:rsidRDefault="00920D52" w:rsidP="00920D5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Data Recovery: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If the file is suspected to be corrupted, explore data recovery options or specialized file repair tools.</w:t>
      </w:r>
    </w:p>
    <w:p w14:paraId="6A3E1CA8" w14:textId="77777777" w:rsidR="00920D52" w:rsidRPr="00920D52" w:rsidRDefault="00920D52" w:rsidP="00920D5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Communication with Alex:</w:t>
      </w:r>
    </w:p>
    <w:p w14:paraId="6BDE3FE8" w14:textId="77777777" w:rsidR="00920D52" w:rsidRPr="00920D52" w:rsidRDefault="00920D52" w:rsidP="00920D5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Provide regular updates: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Keep Alex informed of the progress and any steps taken.</w:t>
      </w:r>
    </w:p>
    <w:p w14:paraId="4846902E" w14:textId="77777777" w:rsidR="00920D52" w:rsidRPr="00920D52" w:rsidRDefault="00920D52" w:rsidP="00920D5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Explain technical terms: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Use clear and concise language, avoiding jargon.</w:t>
      </w:r>
    </w:p>
    <w:p w14:paraId="561619F0" w14:textId="77777777" w:rsidR="00920D52" w:rsidRPr="00920D52" w:rsidRDefault="00920D52" w:rsidP="00920D5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Offer alternative solutions: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If a resolution is not immediately available, suggest workarounds or temporary solutions.</w:t>
      </w:r>
    </w:p>
    <w:p w14:paraId="28EDF53D" w14:textId="77777777" w:rsidR="00920D52" w:rsidRPr="00920D52" w:rsidRDefault="00920D52" w:rsidP="00920D5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Follow up: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After resolving the issue, follow up with Alex to confirm the problem is completely fixed and answer any further questions.</w:t>
      </w:r>
    </w:p>
    <w:p w14:paraId="4BE5F1F6" w14:textId="77777777" w:rsidR="00920D52" w:rsidRPr="00920D52" w:rsidRDefault="00920D52" w:rsidP="00920D5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Documentation:</w:t>
      </w:r>
    </w:p>
    <w:p w14:paraId="4F804B2D" w14:textId="77777777" w:rsidR="00920D52" w:rsidRPr="00920D52" w:rsidRDefault="00920D52" w:rsidP="00920D52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Record all troubleshooting steps: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Maintain a detailed record of all actions taken and their outcomes within the ticket.</w:t>
      </w:r>
    </w:p>
    <w:p w14:paraId="07D0CAE7" w14:textId="77777777" w:rsidR="00920D52" w:rsidRPr="00920D52" w:rsidRDefault="00920D52" w:rsidP="00920D52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Attach relevant files: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Include any screenshots, error logs, or other relevant files that may aid in the troubleshooting process.</w:t>
      </w:r>
    </w:p>
    <w:p w14:paraId="7004B351" w14:textId="77777777" w:rsidR="00920D52" w:rsidRPr="00920D52" w:rsidRDefault="00920D52" w:rsidP="00920D52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</w:pPr>
      <w:r w:rsidRPr="00920D52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:bdr w:val="none" w:sz="0" w:space="0" w:color="auto" w:frame="1"/>
          <w14:ligatures w14:val="none"/>
        </w:rPr>
        <w:t>Update knowledge base:</w:t>
      </w:r>
      <w:r w:rsidRPr="00920D52">
        <w:rPr>
          <w:rFonts w:ascii="Arial" w:eastAsia="Times New Roman" w:hAnsi="Arial" w:cs="Arial"/>
          <w:color w:val="1F1F1F"/>
          <w:kern w:val="0"/>
          <w:sz w:val="20"/>
          <w:szCs w:val="20"/>
          <w14:ligatures w14:val="none"/>
        </w:rPr>
        <w:t xml:space="preserve"> If the solution is not already documented, add it to the knowledge base for future reference.</w:t>
      </w:r>
    </w:p>
    <w:p w14:paraId="35FAE7B1" w14:textId="77777777" w:rsidR="00257FD7" w:rsidRPr="00920D52" w:rsidRDefault="00257FD7">
      <w:pPr>
        <w:rPr>
          <w:rFonts w:ascii="Arial" w:hAnsi="Arial" w:cs="Arial"/>
          <w:sz w:val="20"/>
          <w:szCs w:val="20"/>
        </w:rPr>
      </w:pPr>
    </w:p>
    <w:sectPr w:rsidR="00257FD7" w:rsidRPr="00920D52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0414A" w14:textId="77777777" w:rsidR="00920D52" w:rsidRDefault="00920D52" w:rsidP="00920D52">
      <w:pPr>
        <w:spacing w:after="0" w:line="240" w:lineRule="auto"/>
      </w:pPr>
      <w:r>
        <w:separator/>
      </w:r>
    </w:p>
  </w:endnote>
  <w:endnote w:type="continuationSeparator" w:id="0">
    <w:p w14:paraId="5CFEEF91" w14:textId="77777777" w:rsidR="00920D52" w:rsidRDefault="00920D52" w:rsidP="0092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5BF30" w14:textId="06BFCD81" w:rsidR="00920D52" w:rsidRDefault="00920D5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3B8FE1" wp14:editId="01625FB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139420366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EC81A3" w14:textId="7D361D4F" w:rsidR="00920D52" w:rsidRPr="00920D52" w:rsidRDefault="00920D52" w:rsidP="00920D5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0D5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3B8F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5EC81A3" w14:textId="7D361D4F" w:rsidR="00920D52" w:rsidRPr="00920D52" w:rsidRDefault="00920D52" w:rsidP="00920D5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20D5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E717D" w14:textId="07A1EC4E" w:rsidR="00920D52" w:rsidRDefault="00920D5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F316E5" wp14:editId="732F676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540549614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BE1289" w14:textId="3ED9DA9A" w:rsidR="00920D52" w:rsidRPr="00920D52" w:rsidRDefault="00920D52" w:rsidP="00920D5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20D5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F316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8BE1289" w14:textId="3ED9DA9A" w:rsidR="00920D52" w:rsidRPr="00920D52" w:rsidRDefault="00920D52" w:rsidP="00920D5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20D5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19EB" w14:textId="77777777" w:rsidR="00920D52" w:rsidRDefault="00920D52" w:rsidP="00920D52">
      <w:pPr>
        <w:spacing w:after="0" w:line="240" w:lineRule="auto"/>
      </w:pPr>
      <w:r>
        <w:separator/>
      </w:r>
    </w:p>
  </w:footnote>
  <w:footnote w:type="continuationSeparator" w:id="0">
    <w:p w14:paraId="37E061BC" w14:textId="77777777" w:rsidR="00920D52" w:rsidRDefault="00920D52" w:rsidP="0092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41C0"/>
    <w:multiLevelType w:val="multilevel"/>
    <w:tmpl w:val="3908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B64E4"/>
    <w:multiLevelType w:val="multilevel"/>
    <w:tmpl w:val="923A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5242C"/>
    <w:multiLevelType w:val="multilevel"/>
    <w:tmpl w:val="D66A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973132">
    <w:abstractNumId w:val="0"/>
  </w:num>
  <w:num w:numId="2" w16cid:durableId="1746489532">
    <w:abstractNumId w:val="1"/>
  </w:num>
  <w:num w:numId="3" w16cid:durableId="1575121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52"/>
    <w:rsid w:val="000D560A"/>
    <w:rsid w:val="00257FD7"/>
    <w:rsid w:val="0038453B"/>
    <w:rsid w:val="00920D52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86C8A2"/>
  <w15:chartTrackingRefBased/>
  <w15:docId w15:val="{D75BF86D-BADF-401E-AB69-3F32AF1D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20D52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920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D52"/>
  </w:style>
  <w:style w:type="paragraph" w:styleId="Header">
    <w:name w:val="header"/>
    <w:basedOn w:val="Normal"/>
    <w:link w:val="HeaderChar"/>
    <w:uiPriority w:val="99"/>
    <w:unhideWhenUsed/>
    <w:rsid w:val="000D5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3</cp:revision>
  <dcterms:created xsi:type="dcterms:W3CDTF">2024-10-05T20:02:00Z</dcterms:created>
  <dcterms:modified xsi:type="dcterms:W3CDTF">2024-10-05T20:12:00Z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5bd2ebee,43ea2cce,7c784491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2024-10-05T20:08:13Z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2845a5b0-9ae6-4851-a844-7b748a066cf9</vt:lpwstr>
  </property>
  <property fmtid="{D5CDD505-2E9C-101B-9397-08002B2CF9AE}" pid="12" name="MSIP_Label_6bdced5f-4e83-4fe2-af85-53ac74b8ef75_ContentBits">
    <vt:lpwstr>2</vt:lpwstr>
  </property>
</Properties>
</file>