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9FE64" w14:textId="77777777" w:rsidR="00B175C9" w:rsidRDefault="00B175C9" w:rsidP="00B175C9">
      <w:pPr>
        <w:pStyle w:val="NoSpacing"/>
      </w:pPr>
      <w:proofErr w:type="spellStart"/>
      <w:r>
        <w:t>DesignKit</w:t>
      </w:r>
      <w:proofErr w:type="spellEnd"/>
      <w:r>
        <w:t xml:space="preserve"> Inspiration Phase Method:   Create a Project Plan</w:t>
      </w:r>
    </w:p>
    <w:p w14:paraId="17A124DD" w14:textId="77777777" w:rsidR="00B175C9" w:rsidRDefault="003A6FA9" w:rsidP="00B175C9">
      <w:pPr>
        <w:pStyle w:val="NoSpacing"/>
      </w:pPr>
      <w:hyperlink r:id="rId6" w:history="1">
        <w:r w:rsidR="00B175C9" w:rsidRPr="00503307">
          <w:rPr>
            <w:rStyle w:val="Hyperlink"/>
          </w:rPr>
          <w:t>http://www.designkit.org/methods/9</w:t>
        </w:r>
      </w:hyperlink>
    </w:p>
    <w:p w14:paraId="1C0FE04B" w14:textId="77777777" w:rsidR="00B175C9" w:rsidRDefault="00B175C9" w:rsidP="00B175C9">
      <w:pPr>
        <w:pStyle w:val="NoSpacing"/>
      </w:pPr>
    </w:p>
    <w:p w14:paraId="281C64F4" w14:textId="68B7D63B" w:rsidR="00B175C9" w:rsidRPr="001537C1" w:rsidRDefault="0072148B" w:rsidP="00B175C9">
      <w:pPr>
        <w:pStyle w:val="NoSpacing"/>
        <w:rPr>
          <w:b/>
        </w:rPr>
      </w:pPr>
      <w:r w:rsidRPr="001537C1">
        <w:rPr>
          <w:b/>
        </w:rPr>
        <w:t>Step 1:  Deadlines</w:t>
      </w:r>
    </w:p>
    <w:p w14:paraId="3CB4373C" w14:textId="1E350C27" w:rsidR="0072148B" w:rsidRDefault="0072148B" w:rsidP="00B175C9">
      <w:pPr>
        <w:pStyle w:val="NoSpacing"/>
      </w:pPr>
      <w:r>
        <w:tab/>
      </w:r>
      <w:r w:rsidR="001537C1">
        <w:t>Week 15 Group Review:   ASAP</w:t>
      </w:r>
    </w:p>
    <w:p w14:paraId="3B6EA176" w14:textId="46716F02" w:rsidR="001537C1" w:rsidRDefault="001537C1" w:rsidP="00B175C9">
      <w:pPr>
        <w:pStyle w:val="NoSpacing"/>
      </w:pPr>
      <w:r>
        <w:tab/>
        <w:t>Week 16 Group Review:  December 11</w:t>
      </w:r>
      <w:r w:rsidRPr="001537C1">
        <w:rPr>
          <w:vertAlign w:val="superscript"/>
        </w:rPr>
        <w:t>th</w:t>
      </w:r>
      <w:r>
        <w:t>, 2016</w:t>
      </w:r>
    </w:p>
    <w:p w14:paraId="257DB1A6" w14:textId="5CDB7C98" w:rsidR="001537C1" w:rsidRDefault="001537C1" w:rsidP="00B175C9">
      <w:pPr>
        <w:pStyle w:val="NoSpacing"/>
      </w:pPr>
      <w:r>
        <w:tab/>
        <w:t>Final Project Submission:  December 23</w:t>
      </w:r>
      <w:r w:rsidRPr="001537C1">
        <w:rPr>
          <w:vertAlign w:val="superscript"/>
        </w:rPr>
        <w:t>rd</w:t>
      </w:r>
      <w:r>
        <w:t>, 2016.</w:t>
      </w:r>
    </w:p>
    <w:p w14:paraId="37C40A40" w14:textId="77777777" w:rsidR="001537C1" w:rsidRDefault="001537C1" w:rsidP="00B175C9">
      <w:pPr>
        <w:pStyle w:val="NoSpacing"/>
      </w:pPr>
    </w:p>
    <w:p w14:paraId="51950486" w14:textId="4AC635ED" w:rsidR="001537C1" w:rsidRDefault="001537C1" w:rsidP="00B175C9">
      <w:pPr>
        <w:pStyle w:val="NoSpacing"/>
      </w:pPr>
      <w:r>
        <w:t xml:space="preserve">Immediate Priority:  </w:t>
      </w:r>
      <w:r>
        <w:tab/>
        <w:t>Complete Week 12, 13, 14, 15 &amp; 16 by December 11</w:t>
      </w:r>
      <w:r w:rsidRPr="001537C1">
        <w:rPr>
          <w:vertAlign w:val="superscript"/>
        </w:rPr>
        <w:t>th</w:t>
      </w:r>
      <w:r>
        <w:t>, 2016.</w:t>
      </w:r>
    </w:p>
    <w:p w14:paraId="41DAE490" w14:textId="3E14FD16" w:rsidR="001537C1" w:rsidRDefault="001537C1" w:rsidP="00B175C9">
      <w:pPr>
        <w:pStyle w:val="NoSpacing"/>
      </w:pPr>
      <w:r>
        <w:tab/>
      </w:r>
      <w:r>
        <w:tab/>
      </w:r>
      <w:r>
        <w:tab/>
        <w:t>5 Assignments in 4 days.</w:t>
      </w:r>
    </w:p>
    <w:p w14:paraId="310F96B2" w14:textId="77777777" w:rsidR="001537C1" w:rsidRDefault="001537C1" w:rsidP="00B175C9">
      <w:pPr>
        <w:pStyle w:val="NoSpacing"/>
      </w:pPr>
    </w:p>
    <w:p w14:paraId="463E0757" w14:textId="5987F98D" w:rsidR="001537C1" w:rsidRPr="001537C1" w:rsidRDefault="001537C1" w:rsidP="00B175C9">
      <w:pPr>
        <w:pStyle w:val="NoSpacing"/>
        <w:rPr>
          <w:b/>
        </w:rPr>
      </w:pPr>
      <w:r w:rsidRPr="001537C1">
        <w:rPr>
          <w:b/>
        </w:rPr>
        <w:t xml:space="preserve">Step 2: </w:t>
      </w:r>
      <w:r>
        <w:rPr>
          <w:b/>
        </w:rPr>
        <w:t>Budgeting &amp; Staff</w:t>
      </w:r>
    </w:p>
    <w:p w14:paraId="3A0EB106" w14:textId="78FB9391" w:rsidR="0072148B" w:rsidRDefault="0072148B" w:rsidP="00B175C9">
      <w:pPr>
        <w:pStyle w:val="NoSpacing"/>
      </w:pPr>
      <w:r>
        <w:tab/>
      </w:r>
      <w:r w:rsidR="001537C1">
        <w:t>Adequate budget and staff for the completion of this project within given timeframe.</w:t>
      </w:r>
    </w:p>
    <w:p w14:paraId="507D7B9A" w14:textId="77777777" w:rsidR="001537C1" w:rsidRDefault="001537C1" w:rsidP="00B175C9">
      <w:pPr>
        <w:pStyle w:val="NoSpacing"/>
      </w:pPr>
    </w:p>
    <w:p w14:paraId="66590C99" w14:textId="5597AA75" w:rsidR="001537C1" w:rsidRPr="001537C1" w:rsidRDefault="001537C1" w:rsidP="00B175C9">
      <w:pPr>
        <w:pStyle w:val="NoSpacing"/>
        <w:rPr>
          <w:b/>
        </w:rPr>
      </w:pPr>
      <w:r>
        <w:rPr>
          <w:b/>
        </w:rPr>
        <w:t>Step 3:  Resources</w:t>
      </w:r>
    </w:p>
    <w:p w14:paraId="73EB160B" w14:textId="208AF9B1" w:rsidR="001537C1" w:rsidRDefault="001537C1" w:rsidP="00B175C9">
      <w:pPr>
        <w:pStyle w:val="NoSpacing"/>
      </w:pPr>
      <w:r>
        <w:tab/>
        <w:t>Talk to:  Ethan Wilde</w:t>
      </w:r>
    </w:p>
    <w:p w14:paraId="0E16ECE6" w14:textId="38E9D8EE" w:rsidR="001537C1" w:rsidRDefault="001537C1" w:rsidP="00B175C9">
      <w:pPr>
        <w:pStyle w:val="NoSpacing"/>
      </w:pPr>
      <w:r>
        <w:tab/>
        <w:t>Read:     Assigned readings</w:t>
      </w:r>
    </w:p>
    <w:p w14:paraId="0E99AF61" w14:textId="77777777" w:rsidR="001537C1" w:rsidRDefault="001537C1" w:rsidP="00B175C9">
      <w:pPr>
        <w:pStyle w:val="NoSpacing"/>
      </w:pPr>
    </w:p>
    <w:p w14:paraId="7E34013E" w14:textId="7A84CB1D" w:rsidR="001537C1" w:rsidRPr="001537C1" w:rsidRDefault="001537C1" w:rsidP="00B175C9">
      <w:pPr>
        <w:pStyle w:val="NoSpacing"/>
        <w:rPr>
          <w:b/>
        </w:rPr>
      </w:pPr>
      <w:r>
        <w:rPr>
          <w:b/>
        </w:rPr>
        <w:t>Step 4:  Team Management</w:t>
      </w:r>
    </w:p>
    <w:p w14:paraId="1CB9997C" w14:textId="08975640" w:rsidR="001537C1" w:rsidRDefault="001537C1" w:rsidP="00B175C9">
      <w:pPr>
        <w:pStyle w:val="NoSpacing"/>
      </w:pPr>
      <w:r>
        <w:tab/>
        <w:t>Time for team to enter field:  Immediately</w:t>
      </w:r>
    </w:p>
    <w:p w14:paraId="1B32D80E" w14:textId="4041BEB5" w:rsidR="001537C1" w:rsidRDefault="001537C1" w:rsidP="00B175C9">
      <w:pPr>
        <w:pStyle w:val="NoSpacing"/>
      </w:pPr>
      <w:r>
        <w:tab/>
        <w:t>5 – 6 hours of sleep every night until semester ends</w:t>
      </w:r>
    </w:p>
    <w:p w14:paraId="4FE5DC50" w14:textId="244CF55F" w:rsidR="001537C1" w:rsidRDefault="001537C1" w:rsidP="00B175C9">
      <w:pPr>
        <w:pStyle w:val="NoSpacing"/>
      </w:pPr>
      <w:r>
        <w:tab/>
        <w:t>Lots of tea and caffeine must be available.</w:t>
      </w:r>
    </w:p>
    <w:p w14:paraId="353DF0D5" w14:textId="77777777" w:rsidR="001537C1" w:rsidRDefault="001537C1" w:rsidP="00B175C9">
      <w:pPr>
        <w:pStyle w:val="NoSpacing"/>
      </w:pPr>
    </w:p>
    <w:p w14:paraId="376DF6C2" w14:textId="6F026619" w:rsidR="001537C1" w:rsidRPr="001537C1" w:rsidRDefault="001537C1" w:rsidP="00B175C9">
      <w:pPr>
        <w:pStyle w:val="NoSpacing"/>
        <w:rPr>
          <w:b/>
        </w:rPr>
      </w:pPr>
      <w:r>
        <w:rPr>
          <w:b/>
        </w:rPr>
        <w:t>Step 5:  Additional Project Plans</w:t>
      </w:r>
    </w:p>
    <w:p w14:paraId="1741FCB2" w14:textId="530BC157" w:rsidR="001537C1" w:rsidRDefault="001537C1" w:rsidP="00B175C9">
      <w:pPr>
        <w:pStyle w:val="NoSpacing"/>
      </w:pPr>
      <w:r>
        <w:tab/>
        <w:t>No other classes need attention for the next few days, thus December 7</w:t>
      </w:r>
      <w:r w:rsidRPr="001537C1">
        <w:rPr>
          <w:vertAlign w:val="superscript"/>
        </w:rPr>
        <w:t>th</w:t>
      </w:r>
      <w:r>
        <w:t xml:space="preserve"> – 11</w:t>
      </w:r>
      <w:r w:rsidRPr="001537C1">
        <w:rPr>
          <w:vertAlign w:val="superscript"/>
        </w:rPr>
        <w:t>th</w:t>
      </w:r>
      <w:r>
        <w:t xml:space="preserve"> the team will be dedicated to this singular project.</w:t>
      </w:r>
    </w:p>
    <w:p w14:paraId="6130A2EC" w14:textId="77777777" w:rsidR="00A02DD3" w:rsidRDefault="00A02DD3" w:rsidP="00B175C9">
      <w:pPr>
        <w:pStyle w:val="NoSpacing"/>
      </w:pPr>
    </w:p>
    <w:p w14:paraId="21E7158C" w14:textId="5C7BCC7F" w:rsidR="00A02DD3" w:rsidRPr="00A02DD3" w:rsidRDefault="00A02DD3" w:rsidP="00B175C9">
      <w:pPr>
        <w:pStyle w:val="NoSpacing"/>
        <w:rPr>
          <w:b/>
        </w:rPr>
      </w:pPr>
      <w:r w:rsidRPr="00A02DD3">
        <w:rPr>
          <w:b/>
        </w:rPr>
        <w:t>Timeline:</w:t>
      </w:r>
      <w:bookmarkStart w:id="0" w:name="_GoBack"/>
      <w:bookmarkEnd w:id="0"/>
    </w:p>
    <w:p w14:paraId="39325F38" w14:textId="28AA9B19" w:rsidR="00A02DD3" w:rsidRDefault="00A02DD3" w:rsidP="00B175C9">
      <w:pPr>
        <w:pStyle w:val="NoSpacing"/>
      </w:pPr>
      <w:r>
        <w:t>Dec 8</w:t>
      </w:r>
      <w:r w:rsidRPr="00A02DD3">
        <w:rPr>
          <w:vertAlign w:val="superscript"/>
        </w:rPr>
        <w:t>th</w:t>
      </w:r>
      <w:r>
        <w:t xml:space="preserve">:  </w:t>
      </w:r>
      <w:r w:rsidR="0074443A">
        <w:t xml:space="preserve">  </w:t>
      </w:r>
      <w:r>
        <w:t>Week 13</w:t>
      </w:r>
    </w:p>
    <w:p w14:paraId="3EFD75BC" w14:textId="55D6B355" w:rsidR="0074443A" w:rsidRDefault="0074443A" w:rsidP="00B175C9">
      <w:pPr>
        <w:pStyle w:val="NoSpacing"/>
      </w:pPr>
      <w:r>
        <w:tab/>
        <w:t xml:space="preserve">     </w:t>
      </w:r>
      <w:r>
        <w:t>Submit for Week15 Group Review</w:t>
      </w:r>
    </w:p>
    <w:p w14:paraId="69386344" w14:textId="2FCC90AB" w:rsidR="00A02DD3" w:rsidRDefault="00A02DD3" w:rsidP="00B175C9">
      <w:pPr>
        <w:pStyle w:val="NoSpacing"/>
      </w:pPr>
      <w:r>
        <w:t>Dec 9</w:t>
      </w:r>
      <w:r w:rsidRPr="00A02DD3">
        <w:rPr>
          <w:vertAlign w:val="superscript"/>
        </w:rPr>
        <w:t>th</w:t>
      </w:r>
      <w:r>
        <w:t xml:space="preserve">:  </w:t>
      </w:r>
      <w:r w:rsidR="0074443A">
        <w:t xml:space="preserve">  </w:t>
      </w:r>
      <w:r>
        <w:t xml:space="preserve">Week 14 </w:t>
      </w:r>
    </w:p>
    <w:p w14:paraId="48780C0F" w14:textId="460458B9" w:rsidR="0074443A" w:rsidRDefault="00A02DD3" w:rsidP="00B175C9">
      <w:pPr>
        <w:pStyle w:val="NoSpacing"/>
      </w:pPr>
      <w:r>
        <w:t>Dec 10</w:t>
      </w:r>
      <w:r w:rsidRPr="00A02DD3">
        <w:rPr>
          <w:vertAlign w:val="superscript"/>
        </w:rPr>
        <w:t>th</w:t>
      </w:r>
      <w:r>
        <w:t>:  Week 15</w:t>
      </w:r>
    </w:p>
    <w:p w14:paraId="4F0FC863" w14:textId="2A10D66B" w:rsidR="00A02DD3" w:rsidRDefault="0074443A" w:rsidP="00B175C9">
      <w:pPr>
        <w:pStyle w:val="NoSpacing"/>
      </w:pPr>
      <w:r>
        <w:t xml:space="preserve">                 </w:t>
      </w:r>
      <w:r w:rsidR="00295786">
        <w:t>Submit for Week16 Group Review</w:t>
      </w:r>
    </w:p>
    <w:p w14:paraId="70A62362" w14:textId="08824608" w:rsidR="00A02DD3" w:rsidRDefault="00A02DD3" w:rsidP="00B175C9">
      <w:pPr>
        <w:pStyle w:val="NoSpacing"/>
      </w:pPr>
      <w:r>
        <w:t>Dec 11</w:t>
      </w:r>
      <w:r w:rsidRPr="00A02DD3">
        <w:rPr>
          <w:vertAlign w:val="superscript"/>
        </w:rPr>
        <w:t>th</w:t>
      </w:r>
      <w:r>
        <w:t>:</w:t>
      </w:r>
      <w:r w:rsidR="00295786">
        <w:t xml:space="preserve">  Week 16</w:t>
      </w:r>
    </w:p>
    <w:sectPr w:rsidR="00A02DD3" w:rsidSect="00B175C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A362A" w14:textId="77777777" w:rsidR="003A6FA9" w:rsidRDefault="003A6FA9" w:rsidP="00B175C9">
      <w:r>
        <w:separator/>
      </w:r>
    </w:p>
  </w:endnote>
  <w:endnote w:type="continuationSeparator" w:id="0">
    <w:p w14:paraId="1E6D99B8" w14:textId="77777777" w:rsidR="003A6FA9" w:rsidRDefault="003A6FA9" w:rsidP="00B1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29164" w14:textId="77777777" w:rsidR="003A6FA9" w:rsidRDefault="003A6FA9" w:rsidP="00B175C9">
      <w:r>
        <w:separator/>
      </w:r>
    </w:p>
  </w:footnote>
  <w:footnote w:type="continuationSeparator" w:id="0">
    <w:p w14:paraId="4159A587" w14:textId="77777777" w:rsidR="003A6FA9" w:rsidRDefault="003A6FA9" w:rsidP="00B175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9DE2" w14:textId="77777777" w:rsidR="00B175C9" w:rsidRDefault="00B175C9">
    <w:pPr>
      <w:pStyle w:val="Header"/>
    </w:pPr>
    <w:r>
      <w:t>Joshua P Barnard</w:t>
    </w:r>
    <w:r>
      <w:ptab w:relativeTo="margin" w:alignment="center" w:leader="none"/>
    </w:r>
    <w:r>
      <w:t>CS 50B, SRJC, Fall 2016</w:t>
    </w:r>
    <w:r>
      <w:ptab w:relativeTo="margin" w:alignment="right" w:leader="none"/>
    </w:r>
    <w:r>
      <w:t>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C9"/>
    <w:rsid w:val="001537C1"/>
    <w:rsid w:val="00172500"/>
    <w:rsid w:val="00295786"/>
    <w:rsid w:val="003A6FA9"/>
    <w:rsid w:val="00612F7E"/>
    <w:rsid w:val="0072148B"/>
    <w:rsid w:val="0074443A"/>
    <w:rsid w:val="00807E1E"/>
    <w:rsid w:val="00A02DD3"/>
    <w:rsid w:val="00B175C9"/>
    <w:rsid w:val="00E3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27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5C9"/>
  </w:style>
  <w:style w:type="paragraph" w:styleId="Header">
    <w:name w:val="header"/>
    <w:basedOn w:val="Normal"/>
    <w:link w:val="HeaderChar"/>
    <w:uiPriority w:val="99"/>
    <w:unhideWhenUsed/>
    <w:rsid w:val="00B17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5C9"/>
  </w:style>
  <w:style w:type="paragraph" w:styleId="Footer">
    <w:name w:val="footer"/>
    <w:basedOn w:val="Normal"/>
    <w:link w:val="FooterChar"/>
    <w:uiPriority w:val="99"/>
    <w:unhideWhenUsed/>
    <w:rsid w:val="00B17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5C9"/>
  </w:style>
  <w:style w:type="character" w:styleId="Hyperlink">
    <w:name w:val="Hyperlink"/>
    <w:basedOn w:val="DefaultParagraphFont"/>
    <w:uiPriority w:val="99"/>
    <w:unhideWhenUsed/>
    <w:rsid w:val="00B17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designkit.org/methods/9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2016-12-07T21:14:00Z</dcterms:created>
  <dcterms:modified xsi:type="dcterms:W3CDTF">2016-12-09T02:32:00Z</dcterms:modified>
</cp:coreProperties>
</file>