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2B0A" w14:textId="33A4FA7C" w:rsidR="00AA2F50" w:rsidRDefault="00CF7F7D">
      <w:r>
        <w:rPr>
          <w:noProof/>
        </w:rPr>
        <w:drawing>
          <wp:inline distT="0" distB="0" distL="0" distR="0" wp14:anchorId="150FE389" wp14:editId="2FEE6CAF">
            <wp:extent cx="5616880" cy="7229475"/>
            <wp:effectExtent l="0" t="0" r="3175" b="0"/>
            <wp:docPr id="63091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95" b="8412"/>
                    <a:stretch/>
                  </pic:blipFill>
                  <pic:spPr bwMode="auto">
                    <a:xfrm rot="10800000">
                      <a:off x="0" y="0"/>
                      <a:ext cx="5617021" cy="722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7D"/>
    <w:rsid w:val="00AA2F50"/>
    <w:rsid w:val="00CF7F7D"/>
    <w:rsid w:val="00D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EB80"/>
  <w15:chartTrackingRefBased/>
  <w15:docId w15:val="{2114CABE-EF30-46C7-97D9-D8C61D0E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Alemayehu</dc:creator>
  <cp:keywords/>
  <dc:description/>
  <cp:lastModifiedBy>Joshua Alemayehu</cp:lastModifiedBy>
  <cp:revision>1</cp:revision>
  <dcterms:created xsi:type="dcterms:W3CDTF">2023-11-15T20:39:00Z</dcterms:created>
  <dcterms:modified xsi:type="dcterms:W3CDTF">2023-11-15T20:40:00Z</dcterms:modified>
</cp:coreProperties>
</file>