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64369" w14:textId="5237383A" w:rsidR="00AC7BEE" w:rsidRDefault="0076022A" w:rsidP="0076022A">
      <w:pPr>
        <w:pStyle w:val="PargrafodaLista"/>
        <w:numPr>
          <w:ilvl w:val="0"/>
          <w:numId w:val="1"/>
        </w:numPr>
      </w:pPr>
      <w:r>
        <w:t>Renomeando as colunas e verificando tipagem de dados</w:t>
      </w:r>
    </w:p>
    <w:p w14:paraId="2B74DA25" w14:textId="74B0D5BF" w:rsidR="0076022A" w:rsidRDefault="0025467B" w:rsidP="0076022A">
      <w:pPr>
        <w:ind w:left="360"/>
      </w:pPr>
      <w:r>
        <w:t>Vamos criar um pacote diferente, Seleciono ‘New SSIS Package’</w:t>
      </w:r>
    </w:p>
    <w:p w14:paraId="3F04FDE4" w14:textId="52C1318D" w:rsidR="0025467B" w:rsidRDefault="0025467B" w:rsidP="0076022A">
      <w:pPr>
        <w:ind w:left="360"/>
      </w:pPr>
      <w:r>
        <w:rPr>
          <w:noProof/>
        </w:rPr>
        <w:drawing>
          <wp:inline distT="0" distB="0" distL="0" distR="0" wp14:anchorId="4986B092" wp14:editId="5B6F2A93">
            <wp:extent cx="1952625" cy="942975"/>
            <wp:effectExtent l="190500" t="190500" r="200025" b="2000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42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96DA7E" w14:textId="0D69C870" w:rsidR="0025467B" w:rsidRDefault="00595F1A" w:rsidP="0076022A">
      <w:pPr>
        <w:ind w:left="360"/>
      </w:pPr>
      <w:r>
        <w:t>Incluir um Data Flow Task no projeto criado</w:t>
      </w:r>
    </w:p>
    <w:p w14:paraId="7E62E267" w14:textId="28567970" w:rsidR="00595F1A" w:rsidRDefault="00595F1A" w:rsidP="0076022A">
      <w:pPr>
        <w:ind w:left="360"/>
      </w:pPr>
      <w:r>
        <w:rPr>
          <w:noProof/>
        </w:rPr>
        <w:drawing>
          <wp:inline distT="0" distB="0" distL="0" distR="0" wp14:anchorId="56136BA2" wp14:editId="3EF3A712">
            <wp:extent cx="5400040" cy="1882775"/>
            <wp:effectExtent l="190500" t="190500" r="181610" b="1936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2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7D79DC" w14:textId="2AA2FA85" w:rsidR="009E745B" w:rsidRDefault="009E745B" w:rsidP="0076022A">
      <w:pPr>
        <w:ind w:left="360"/>
      </w:pPr>
      <w:r>
        <w:t>Ao dar duplo clique na Fluxo de Dados abro a opção ‘Fluxo de Dados’</w:t>
      </w:r>
    </w:p>
    <w:p w14:paraId="49719C67" w14:textId="7BA621BA" w:rsidR="009E745B" w:rsidRDefault="009E745B" w:rsidP="0076022A">
      <w:pPr>
        <w:ind w:left="360"/>
      </w:pPr>
      <w:r>
        <w:rPr>
          <w:noProof/>
        </w:rPr>
        <w:drawing>
          <wp:inline distT="0" distB="0" distL="0" distR="0" wp14:anchorId="0953EB6E" wp14:editId="5FE1FCA5">
            <wp:extent cx="5400040" cy="2453640"/>
            <wp:effectExtent l="190500" t="190500" r="181610" b="1943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96987E" w14:textId="77777777" w:rsidR="00716988" w:rsidRDefault="00716988" w:rsidP="0076022A">
      <w:pPr>
        <w:ind w:left="360"/>
      </w:pPr>
    </w:p>
    <w:p w14:paraId="2F6DF595" w14:textId="77777777" w:rsidR="00716988" w:rsidRDefault="00716988" w:rsidP="0076022A">
      <w:pPr>
        <w:ind w:left="360"/>
      </w:pPr>
    </w:p>
    <w:p w14:paraId="61EF9F07" w14:textId="77777777" w:rsidR="00716988" w:rsidRDefault="00716988" w:rsidP="0076022A">
      <w:pPr>
        <w:ind w:left="360"/>
      </w:pPr>
    </w:p>
    <w:p w14:paraId="71313F79" w14:textId="77777777" w:rsidR="00716988" w:rsidRDefault="00716988" w:rsidP="0076022A">
      <w:pPr>
        <w:ind w:left="360"/>
      </w:pPr>
    </w:p>
    <w:p w14:paraId="2F68C9F8" w14:textId="07366316" w:rsidR="009E745B" w:rsidRDefault="003D1D98" w:rsidP="0076022A">
      <w:pPr>
        <w:ind w:left="360"/>
      </w:pPr>
      <w:r>
        <w:t>Nesse caso a minha origem é o meu arquivo</w:t>
      </w:r>
      <w:r w:rsidR="00B739B9">
        <w:t xml:space="preserve">, para isso vamos criar um conector contendo um </w:t>
      </w:r>
      <w:r w:rsidR="00CF2F3D">
        <w:t>arquivo.</w:t>
      </w:r>
    </w:p>
    <w:p w14:paraId="4C8400E2" w14:textId="437600EF" w:rsidR="00CF2F3D" w:rsidRDefault="00CF2F3D" w:rsidP="0076022A">
      <w:pPr>
        <w:ind w:left="360"/>
      </w:pPr>
      <w:r>
        <w:t>Selecionar com o botão direito para ser apresentadas as opções</w:t>
      </w:r>
    </w:p>
    <w:p w14:paraId="7D2F0D70" w14:textId="1FD3FE12" w:rsidR="00CF2F3D" w:rsidRDefault="00CF2F3D" w:rsidP="0076022A">
      <w:pPr>
        <w:ind w:left="360"/>
      </w:pPr>
      <w:r>
        <w:rPr>
          <w:noProof/>
        </w:rPr>
        <w:drawing>
          <wp:inline distT="0" distB="0" distL="0" distR="0" wp14:anchorId="047BCF4E" wp14:editId="4A5451D4">
            <wp:extent cx="5400040" cy="2488565"/>
            <wp:effectExtent l="190500" t="190500" r="181610" b="1974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8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C6BA07" w14:textId="51C5769A" w:rsidR="00CF2F3D" w:rsidRDefault="00387DC3" w:rsidP="0076022A">
      <w:pPr>
        <w:ind w:left="360"/>
      </w:pPr>
      <w:r>
        <w:t>Os conectores ficam em nível de pacote somente.</w:t>
      </w:r>
    </w:p>
    <w:p w14:paraId="1F63D587" w14:textId="1FC78DB2" w:rsidR="00387DC3" w:rsidRDefault="00387DC3" w:rsidP="0076022A">
      <w:pPr>
        <w:ind w:left="360"/>
      </w:pPr>
      <w:r>
        <w:t>Ao criar um novo pacote não tenho nenhuma conexão</w:t>
      </w:r>
    </w:p>
    <w:p w14:paraId="5E1B569F" w14:textId="77777777" w:rsidR="00E0224C" w:rsidRDefault="00E0224C" w:rsidP="0076022A">
      <w:pPr>
        <w:ind w:left="360"/>
      </w:pPr>
    </w:p>
    <w:p w14:paraId="24F9A60B" w14:textId="77777777" w:rsidR="00E0224C" w:rsidRDefault="00E0224C" w:rsidP="0076022A">
      <w:pPr>
        <w:ind w:left="360"/>
      </w:pPr>
    </w:p>
    <w:p w14:paraId="4316B361" w14:textId="77777777" w:rsidR="00E0224C" w:rsidRDefault="00E0224C" w:rsidP="0076022A">
      <w:pPr>
        <w:ind w:left="360"/>
      </w:pPr>
    </w:p>
    <w:p w14:paraId="7EA04A9A" w14:textId="77777777" w:rsidR="00E0224C" w:rsidRDefault="00E0224C" w:rsidP="0076022A">
      <w:pPr>
        <w:ind w:left="360"/>
      </w:pPr>
    </w:p>
    <w:p w14:paraId="48999909" w14:textId="77777777" w:rsidR="00E0224C" w:rsidRDefault="00E0224C" w:rsidP="0076022A">
      <w:pPr>
        <w:ind w:left="360"/>
      </w:pPr>
    </w:p>
    <w:p w14:paraId="172BD96D" w14:textId="77777777" w:rsidR="00E0224C" w:rsidRDefault="00E0224C" w:rsidP="0076022A">
      <w:pPr>
        <w:ind w:left="360"/>
      </w:pPr>
    </w:p>
    <w:p w14:paraId="3D1E1EDB" w14:textId="77777777" w:rsidR="00E0224C" w:rsidRDefault="00E0224C" w:rsidP="0076022A">
      <w:pPr>
        <w:ind w:left="360"/>
      </w:pPr>
    </w:p>
    <w:p w14:paraId="5E7055C0" w14:textId="77777777" w:rsidR="00E0224C" w:rsidRDefault="00E0224C" w:rsidP="0076022A">
      <w:pPr>
        <w:ind w:left="360"/>
      </w:pPr>
    </w:p>
    <w:p w14:paraId="27234EC7" w14:textId="77777777" w:rsidR="00E0224C" w:rsidRDefault="00E0224C" w:rsidP="0076022A">
      <w:pPr>
        <w:ind w:left="360"/>
      </w:pPr>
    </w:p>
    <w:p w14:paraId="4BADCC6E" w14:textId="77777777" w:rsidR="00E0224C" w:rsidRDefault="00E0224C" w:rsidP="0076022A">
      <w:pPr>
        <w:ind w:left="360"/>
      </w:pPr>
    </w:p>
    <w:p w14:paraId="3E577916" w14:textId="77777777" w:rsidR="00E0224C" w:rsidRDefault="00E0224C" w:rsidP="0076022A">
      <w:pPr>
        <w:ind w:left="360"/>
      </w:pPr>
    </w:p>
    <w:p w14:paraId="213DE991" w14:textId="77777777" w:rsidR="00E0224C" w:rsidRDefault="00E0224C" w:rsidP="0076022A">
      <w:pPr>
        <w:ind w:left="360"/>
      </w:pPr>
    </w:p>
    <w:p w14:paraId="3897F032" w14:textId="77777777" w:rsidR="00E0224C" w:rsidRDefault="00E0224C" w:rsidP="0076022A">
      <w:pPr>
        <w:ind w:left="360"/>
      </w:pPr>
    </w:p>
    <w:p w14:paraId="1ED4A461" w14:textId="77777777" w:rsidR="00E0224C" w:rsidRDefault="00E0224C" w:rsidP="0076022A">
      <w:pPr>
        <w:ind w:left="360"/>
      </w:pPr>
    </w:p>
    <w:p w14:paraId="0DFDA2A5" w14:textId="77777777" w:rsidR="00E0224C" w:rsidRDefault="00E0224C" w:rsidP="0076022A">
      <w:pPr>
        <w:ind w:left="360"/>
      </w:pPr>
    </w:p>
    <w:p w14:paraId="4593AC9F" w14:textId="565557D3" w:rsidR="00387DC3" w:rsidRDefault="00E0224C" w:rsidP="0076022A">
      <w:pPr>
        <w:ind w:left="360"/>
      </w:pPr>
      <w:r>
        <w:lastRenderedPageBreak/>
        <w:t>New Flat File conection</w:t>
      </w:r>
    </w:p>
    <w:p w14:paraId="23172939" w14:textId="1E13C3F9" w:rsidR="00E0224C" w:rsidRDefault="00E0224C" w:rsidP="0076022A">
      <w:pPr>
        <w:ind w:left="360"/>
      </w:pPr>
      <w:r>
        <w:rPr>
          <w:noProof/>
        </w:rPr>
        <w:drawing>
          <wp:inline distT="0" distB="0" distL="0" distR="0" wp14:anchorId="3595B74C" wp14:editId="385E8B53">
            <wp:extent cx="5400040" cy="5179695"/>
            <wp:effectExtent l="190500" t="190500" r="181610" b="1924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9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51F29B" w14:textId="139A6ED6" w:rsidR="00E0224C" w:rsidRDefault="00BD5CDC" w:rsidP="0076022A">
      <w:pPr>
        <w:ind w:left="360"/>
      </w:pPr>
      <w:r>
        <w:t>Esse vai seu um conector de leitura, então começo a implantar o meu padrão</w:t>
      </w:r>
    </w:p>
    <w:p w14:paraId="269AB9B9" w14:textId="28002277" w:rsidR="00BD5CDC" w:rsidRDefault="00BD5CDC" w:rsidP="0076022A">
      <w:pPr>
        <w:ind w:left="360"/>
      </w:pPr>
      <w:r>
        <w:t>Quando é um conector de leitura começo com RD de Reade</w:t>
      </w:r>
    </w:p>
    <w:p w14:paraId="7EA67C73" w14:textId="77777777" w:rsidR="00474607" w:rsidRDefault="00474607" w:rsidP="0076022A">
      <w:pPr>
        <w:ind w:left="360"/>
      </w:pPr>
    </w:p>
    <w:p w14:paraId="4DE8D450" w14:textId="77777777" w:rsidR="00474607" w:rsidRDefault="00474607" w:rsidP="0076022A">
      <w:pPr>
        <w:ind w:left="360"/>
      </w:pPr>
    </w:p>
    <w:p w14:paraId="5FC73C07" w14:textId="77777777" w:rsidR="00474607" w:rsidRDefault="00474607" w:rsidP="0076022A">
      <w:pPr>
        <w:ind w:left="360"/>
      </w:pPr>
    </w:p>
    <w:p w14:paraId="102852B4" w14:textId="77777777" w:rsidR="00474607" w:rsidRDefault="00474607" w:rsidP="0076022A">
      <w:pPr>
        <w:ind w:left="360"/>
      </w:pPr>
    </w:p>
    <w:p w14:paraId="01A4CE0B" w14:textId="77777777" w:rsidR="00474607" w:rsidRDefault="00474607" w:rsidP="0076022A">
      <w:pPr>
        <w:ind w:left="360"/>
      </w:pPr>
    </w:p>
    <w:p w14:paraId="3A2679B3" w14:textId="77777777" w:rsidR="00474607" w:rsidRDefault="00474607" w:rsidP="0076022A">
      <w:pPr>
        <w:ind w:left="360"/>
      </w:pPr>
    </w:p>
    <w:p w14:paraId="300D416D" w14:textId="77777777" w:rsidR="00474607" w:rsidRDefault="00474607" w:rsidP="0076022A">
      <w:pPr>
        <w:ind w:left="360"/>
      </w:pPr>
    </w:p>
    <w:p w14:paraId="4C6732BD" w14:textId="77777777" w:rsidR="00474607" w:rsidRDefault="00474607" w:rsidP="0076022A">
      <w:pPr>
        <w:ind w:left="360"/>
      </w:pPr>
    </w:p>
    <w:p w14:paraId="10707F78" w14:textId="77777777" w:rsidR="00474607" w:rsidRDefault="00474607" w:rsidP="0076022A">
      <w:pPr>
        <w:ind w:left="360"/>
      </w:pPr>
    </w:p>
    <w:p w14:paraId="3AA1CA13" w14:textId="77777777" w:rsidR="00474607" w:rsidRDefault="00474607" w:rsidP="0076022A">
      <w:pPr>
        <w:ind w:left="360"/>
      </w:pPr>
    </w:p>
    <w:p w14:paraId="2836E974" w14:textId="46D6D478" w:rsidR="00BD5CDC" w:rsidRDefault="00BD5CDC" w:rsidP="0076022A">
      <w:pPr>
        <w:ind w:left="360"/>
      </w:pPr>
      <w:r>
        <w:t>Criar uma nova tabela</w:t>
      </w:r>
      <w:r w:rsidR="00474607">
        <w:t xml:space="preserve"> Clientes_02</w:t>
      </w:r>
    </w:p>
    <w:p w14:paraId="7EF9AD34" w14:textId="6BD20381" w:rsidR="00474607" w:rsidRDefault="00474607" w:rsidP="0076022A">
      <w:pPr>
        <w:ind w:left="360"/>
      </w:pPr>
      <w:r>
        <w:rPr>
          <w:noProof/>
        </w:rPr>
        <w:drawing>
          <wp:inline distT="0" distB="0" distL="0" distR="0" wp14:anchorId="15922A9F" wp14:editId="0A109953">
            <wp:extent cx="5400040" cy="2107565"/>
            <wp:effectExtent l="190500" t="190500" r="181610" b="1974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7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DD6C70" w14:textId="110FD519" w:rsidR="00474607" w:rsidRDefault="00474607" w:rsidP="0076022A">
      <w:pPr>
        <w:ind w:left="360"/>
      </w:pPr>
      <w:r>
        <w:rPr>
          <w:noProof/>
        </w:rPr>
        <w:drawing>
          <wp:inline distT="0" distB="0" distL="0" distR="0" wp14:anchorId="461F6432" wp14:editId="3DAF81B5">
            <wp:extent cx="2943225" cy="1447800"/>
            <wp:effectExtent l="190500" t="190500" r="200025" b="19050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47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6ED97B" w14:textId="4485D709" w:rsidR="00474607" w:rsidRDefault="003B21A6" w:rsidP="0076022A">
      <w:pPr>
        <w:ind w:left="360"/>
      </w:pPr>
      <w:r>
        <w:t>Para que o nome dos campos não sejam considerados dados</w:t>
      </w:r>
    </w:p>
    <w:p w14:paraId="5D9743FE" w14:textId="2024C286" w:rsidR="003B21A6" w:rsidRDefault="003B21A6" w:rsidP="0076022A">
      <w:pPr>
        <w:ind w:left="360"/>
      </w:pPr>
      <w:r>
        <w:t>Retirar a opção ‘Nomes de coluna na primeira linha de dados’</w:t>
      </w:r>
    </w:p>
    <w:p w14:paraId="3D475E41" w14:textId="2CED9AD2" w:rsidR="003B21A6" w:rsidRDefault="003B21A6" w:rsidP="0076022A">
      <w:pPr>
        <w:ind w:left="360"/>
      </w:pPr>
      <w:r>
        <w:rPr>
          <w:noProof/>
        </w:rPr>
        <w:lastRenderedPageBreak/>
        <w:drawing>
          <wp:inline distT="0" distB="0" distL="0" distR="0" wp14:anchorId="7F6D4C5B" wp14:editId="504CC9FC">
            <wp:extent cx="5400040" cy="477456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2EB3" w14:textId="3B436802" w:rsidR="003B21A6" w:rsidRDefault="003B21A6" w:rsidP="0076022A">
      <w:pPr>
        <w:ind w:left="360"/>
      </w:pPr>
      <w:r>
        <w:rPr>
          <w:noProof/>
        </w:rPr>
        <w:drawing>
          <wp:inline distT="0" distB="0" distL="0" distR="0" wp14:anchorId="323C9A41" wp14:editId="3DD8A51F">
            <wp:extent cx="4838700" cy="1114425"/>
            <wp:effectExtent l="190500" t="190500" r="190500" b="2000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14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F9F516" w14:textId="3B745C7B" w:rsidR="003B21A6" w:rsidRDefault="003B21A6" w:rsidP="0076022A">
      <w:pPr>
        <w:ind w:left="360"/>
      </w:pPr>
      <w:r>
        <w:t xml:space="preserve">Retirar a opção </w:t>
      </w:r>
      <w:r w:rsidR="002C189D">
        <w:t>para que o titulo não seja considerado dados</w:t>
      </w:r>
    </w:p>
    <w:p w14:paraId="7A0CB0B3" w14:textId="56AAEB1F" w:rsidR="002C189D" w:rsidRDefault="002C189D" w:rsidP="0076022A">
      <w:pPr>
        <w:ind w:left="360"/>
      </w:pPr>
      <w:r>
        <w:rPr>
          <w:noProof/>
        </w:rPr>
        <w:lastRenderedPageBreak/>
        <w:drawing>
          <wp:inline distT="0" distB="0" distL="0" distR="0" wp14:anchorId="6253448B" wp14:editId="06F3EBD4">
            <wp:extent cx="5400040" cy="3398520"/>
            <wp:effectExtent l="190500" t="190500" r="181610" b="1828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8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0AEC8F" w14:textId="09D181D7" w:rsidR="002C189D" w:rsidRDefault="001E7995" w:rsidP="0076022A">
      <w:pPr>
        <w:ind w:left="360"/>
      </w:pPr>
      <w:r>
        <w:t>Eu tenho que marcar que o cabeçalho é a primeira linha</w:t>
      </w:r>
    </w:p>
    <w:p w14:paraId="456EBED7" w14:textId="7142D298" w:rsidR="001E7995" w:rsidRDefault="001959EB" w:rsidP="0076022A">
      <w:pPr>
        <w:ind w:left="360"/>
      </w:pPr>
      <w:r>
        <w:t>Caso eu queira pular 2 linhas</w:t>
      </w:r>
    </w:p>
    <w:p w14:paraId="2B960A9B" w14:textId="352C44E9" w:rsidR="001959EB" w:rsidRDefault="001959EB" w:rsidP="0076022A">
      <w:pPr>
        <w:ind w:left="360"/>
      </w:pPr>
      <w:r>
        <w:rPr>
          <w:noProof/>
        </w:rPr>
        <w:drawing>
          <wp:inline distT="0" distB="0" distL="0" distR="0" wp14:anchorId="0ACC1AEF" wp14:editId="2817D3FC">
            <wp:extent cx="4905375" cy="1809750"/>
            <wp:effectExtent l="190500" t="190500" r="200025" b="19050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809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D6F89C" w14:textId="77777777" w:rsidR="001959EB" w:rsidRDefault="001959EB" w:rsidP="0076022A">
      <w:pPr>
        <w:ind w:left="360"/>
      </w:pPr>
    </w:p>
    <w:p w14:paraId="0E7B6095" w14:textId="77777777" w:rsidR="001959EB" w:rsidRDefault="001959EB" w:rsidP="0076022A">
      <w:pPr>
        <w:ind w:left="360"/>
      </w:pPr>
    </w:p>
    <w:p w14:paraId="3EB73634" w14:textId="77777777" w:rsidR="001959EB" w:rsidRDefault="001959EB" w:rsidP="0076022A">
      <w:pPr>
        <w:ind w:left="360"/>
      </w:pPr>
    </w:p>
    <w:p w14:paraId="4EB1BAD8" w14:textId="77777777" w:rsidR="001959EB" w:rsidRDefault="001959EB" w:rsidP="0076022A">
      <w:pPr>
        <w:ind w:left="360"/>
      </w:pPr>
    </w:p>
    <w:p w14:paraId="772BC4F0" w14:textId="77777777" w:rsidR="001959EB" w:rsidRDefault="001959EB" w:rsidP="0076022A">
      <w:pPr>
        <w:ind w:left="360"/>
      </w:pPr>
    </w:p>
    <w:p w14:paraId="5A9E0FBC" w14:textId="77777777" w:rsidR="001959EB" w:rsidRDefault="001959EB" w:rsidP="0076022A">
      <w:pPr>
        <w:ind w:left="360"/>
      </w:pPr>
    </w:p>
    <w:p w14:paraId="17CDA81B" w14:textId="77777777" w:rsidR="001959EB" w:rsidRDefault="001959EB" w:rsidP="0076022A">
      <w:pPr>
        <w:ind w:left="360"/>
      </w:pPr>
    </w:p>
    <w:p w14:paraId="4B723CE5" w14:textId="77777777" w:rsidR="001959EB" w:rsidRDefault="001959EB" w:rsidP="0076022A">
      <w:pPr>
        <w:ind w:left="360"/>
      </w:pPr>
    </w:p>
    <w:p w14:paraId="7E5C7ABA" w14:textId="47B6D0BA" w:rsidR="001959EB" w:rsidRDefault="001959EB" w:rsidP="0076022A">
      <w:pPr>
        <w:ind w:left="360"/>
      </w:pPr>
      <w:r>
        <w:t>2 linhas vão ser ignoradas no começo do cabeçalho</w:t>
      </w:r>
    </w:p>
    <w:p w14:paraId="31FBCBAB" w14:textId="78970869" w:rsidR="001959EB" w:rsidRDefault="001959EB" w:rsidP="0076022A">
      <w:pPr>
        <w:ind w:left="360"/>
      </w:pPr>
      <w:r>
        <w:rPr>
          <w:noProof/>
        </w:rPr>
        <w:drawing>
          <wp:inline distT="0" distB="0" distL="0" distR="0" wp14:anchorId="22C61419" wp14:editId="3954B28B">
            <wp:extent cx="2790825" cy="1476375"/>
            <wp:effectExtent l="190500" t="190500" r="200025" b="2000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76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2AA193" w14:textId="6F168636" w:rsidR="001959EB" w:rsidRDefault="001959EB" w:rsidP="0076022A">
      <w:pPr>
        <w:ind w:left="360"/>
      </w:pPr>
      <w:r>
        <w:t>Vou desmarcar e pular 2 linhas</w:t>
      </w:r>
    </w:p>
    <w:p w14:paraId="4E27C4D8" w14:textId="43D4E714" w:rsidR="001959EB" w:rsidRDefault="001959EB" w:rsidP="0076022A">
      <w:pPr>
        <w:ind w:left="360"/>
      </w:pPr>
      <w:r>
        <w:rPr>
          <w:noProof/>
        </w:rPr>
        <w:drawing>
          <wp:inline distT="0" distB="0" distL="0" distR="0" wp14:anchorId="0F26AF36" wp14:editId="02DF1929">
            <wp:extent cx="5400040" cy="3634105"/>
            <wp:effectExtent l="190500" t="190500" r="181610" b="1949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4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1E01F3" w14:textId="77777777" w:rsidR="00A5651B" w:rsidRDefault="00A5651B" w:rsidP="0076022A">
      <w:pPr>
        <w:ind w:left="360"/>
      </w:pPr>
    </w:p>
    <w:p w14:paraId="7387F1F3" w14:textId="77777777" w:rsidR="00A5651B" w:rsidRDefault="00A5651B" w:rsidP="0076022A">
      <w:pPr>
        <w:ind w:left="360"/>
      </w:pPr>
    </w:p>
    <w:p w14:paraId="306755BE" w14:textId="77777777" w:rsidR="00A5651B" w:rsidRDefault="00A5651B" w:rsidP="0076022A">
      <w:pPr>
        <w:ind w:left="360"/>
      </w:pPr>
    </w:p>
    <w:p w14:paraId="4CFE07F9" w14:textId="77777777" w:rsidR="00A5651B" w:rsidRDefault="00A5651B" w:rsidP="0076022A">
      <w:pPr>
        <w:ind w:left="360"/>
      </w:pPr>
    </w:p>
    <w:p w14:paraId="24742A12" w14:textId="77777777" w:rsidR="00A5651B" w:rsidRDefault="00A5651B" w:rsidP="0076022A">
      <w:pPr>
        <w:ind w:left="360"/>
      </w:pPr>
    </w:p>
    <w:p w14:paraId="7370370F" w14:textId="77777777" w:rsidR="00A5651B" w:rsidRDefault="00A5651B" w:rsidP="0076022A">
      <w:pPr>
        <w:ind w:left="360"/>
      </w:pPr>
    </w:p>
    <w:p w14:paraId="35E59FD4" w14:textId="77777777" w:rsidR="00A5651B" w:rsidRDefault="00A5651B" w:rsidP="0076022A">
      <w:pPr>
        <w:ind w:left="360"/>
      </w:pPr>
    </w:p>
    <w:p w14:paraId="12F3FB31" w14:textId="77777777" w:rsidR="00A5651B" w:rsidRDefault="00A5651B" w:rsidP="0076022A">
      <w:pPr>
        <w:ind w:left="360"/>
      </w:pPr>
    </w:p>
    <w:p w14:paraId="59B1B20C" w14:textId="453164C7" w:rsidR="001959EB" w:rsidRDefault="00A5651B" w:rsidP="0076022A">
      <w:pPr>
        <w:ind w:left="360"/>
      </w:pPr>
      <w:r>
        <w:t>No Preview fica certinho</w:t>
      </w:r>
    </w:p>
    <w:p w14:paraId="2FC2DBF3" w14:textId="2817CCA8" w:rsidR="00A5651B" w:rsidRDefault="00A5651B" w:rsidP="0076022A">
      <w:pPr>
        <w:ind w:left="360"/>
      </w:pPr>
      <w:r>
        <w:rPr>
          <w:noProof/>
        </w:rPr>
        <w:drawing>
          <wp:inline distT="0" distB="0" distL="0" distR="0" wp14:anchorId="2ACCD610" wp14:editId="22203E7D">
            <wp:extent cx="5400040" cy="4841875"/>
            <wp:effectExtent l="190500" t="190500" r="181610" b="1873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1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13215F" w14:textId="5B01589B" w:rsidR="0064555D" w:rsidRDefault="0064555D" w:rsidP="0076022A">
      <w:pPr>
        <w:ind w:left="360"/>
      </w:pPr>
      <w:r>
        <w:rPr>
          <w:noProof/>
        </w:rPr>
        <w:lastRenderedPageBreak/>
        <w:drawing>
          <wp:inline distT="0" distB="0" distL="0" distR="0" wp14:anchorId="736DC979" wp14:editId="4BDF926E">
            <wp:extent cx="5400040" cy="4798060"/>
            <wp:effectExtent l="190500" t="190500" r="181610" b="1930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8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B1198F" w14:textId="12E1873D" w:rsidR="0064555D" w:rsidRDefault="0064555D" w:rsidP="0076022A">
      <w:pPr>
        <w:ind w:left="360"/>
      </w:pPr>
      <w:r>
        <w:t>Incluindo 2 novas linhas no arquivo</w:t>
      </w:r>
    </w:p>
    <w:p w14:paraId="710DE4BB" w14:textId="515F8FF3" w:rsidR="0064555D" w:rsidRDefault="0064555D" w:rsidP="0076022A">
      <w:pPr>
        <w:ind w:left="360"/>
      </w:pPr>
      <w:r>
        <w:rPr>
          <w:noProof/>
        </w:rPr>
        <w:drawing>
          <wp:inline distT="0" distB="0" distL="0" distR="0" wp14:anchorId="66FD7795" wp14:editId="776DFBBE">
            <wp:extent cx="3733800" cy="2019300"/>
            <wp:effectExtent l="190500" t="190500" r="190500" b="19050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19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2234B8" w14:textId="69185440" w:rsidR="0064555D" w:rsidRDefault="0064555D" w:rsidP="0076022A">
      <w:pPr>
        <w:ind w:left="360"/>
      </w:pPr>
    </w:p>
    <w:p w14:paraId="656510A9" w14:textId="713D156F" w:rsidR="0064555D" w:rsidRDefault="0064555D" w:rsidP="0076022A">
      <w:pPr>
        <w:ind w:left="360"/>
      </w:pPr>
    </w:p>
    <w:p w14:paraId="4F6C2EB2" w14:textId="044847BF" w:rsidR="0064555D" w:rsidRDefault="0064555D" w:rsidP="0076022A">
      <w:pPr>
        <w:ind w:left="360"/>
      </w:pPr>
    </w:p>
    <w:p w14:paraId="63F51F22" w14:textId="46D8F478" w:rsidR="0064555D" w:rsidRDefault="0064555D" w:rsidP="0076022A">
      <w:pPr>
        <w:ind w:left="360"/>
      </w:pPr>
      <w:r>
        <w:lastRenderedPageBreak/>
        <w:t>A linha inserida foi apresentada</w:t>
      </w:r>
    </w:p>
    <w:p w14:paraId="0C277B16" w14:textId="09F41C00" w:rsidR="0064555D" w:rsidRDefault="0064555D" w:rsidP="0076022A">
      <w:pPr>
        <w:ind w:left="360"/>
      </w:pPr>
      <w:r>
        <w:rPr>
          <w:noProof/>
        </w:rPr>
        <w:drawing>
          <wp:inline distT="0" distB="0" distL="0" distR="0" wp14:anchorId="6AD05F67" wp14:editId="27BFF3AE">
            <wp:extent cx="5400040" cy="4780280"/>
            <wp:effectExtent l="190500" t="190500" r="181610" b="1917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0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C5E43E" w14:textId="77777777" w:rsidR="0064555D" w:rsidRDefault="0064555D" w:rsidP="0076022A">
      <w:pPr>
        <w:ind w:left="360"/>
      </w:pPr>
    </w:p>
    <w:p w14:paraId="5012E8EB" w14:textId="77777777" w:rsidR="0064555D" w:rsidRDefault="0064555D" w:rsidP="0076022A">
      <w:pPr>
        <w:ind w:left="360"/>
      </w:pPr>
    </w:p>
    <w:p w14:paraId="0C8FC301" w14:textId="77777777" w:rsidR="0064555D" w:rsidRDefault="0064555D" w:rsidP="0076022A">
      <w:pPr>
        <w:ind w:left="360"/>
      </w:pPr>
    </w:p>
    <w:p w14:paraId="55BF4FF0" w14:textId="77777777" w:rsidR="0064555D" w:rsidRDefault="0064555D" w:rsidP="0076022A">
      <w:pPr>
        <w:ind w:left="360"/>
      </w:pPr>
    </w:p>
    <w:p w14:paraId="400DEE70" w14:textId="77777777" w:rsidR="0064555D" w:rsidRDefault="0064555D" w:rsidP="0076022A">
      <w:pPr>
        <w:ind w:left="360"/>
      </w:pPr>
    </w:p>
    <w:p w14:paraId="017F9A3E" w14:textId="77777777" w:rsidR="0064555D" w:rsidRDefault="0064555D" w:rsidP="0076022A">
      <w:pPr>
        <w:ind w:left="360"/>
      </w:pPr>
    </w:p>
    <w:p w14:paraId="7F496E87" w14:textId="77777777" w:rsidR="0064555D" w:rsidRDefault="0064555D" w:rsidP="0076022A">
      <w:pPr>
        <w:ind w:left="360"/>
      </w:pPr>
    </w:p>
    <w:p w14:paraId="200585DF" w14:textId="77777777" w:rsidR="0064555D" w:rsidRDefault="0064555D" w:rsidP="0076022A">
      <w:pPr>
        <w:ind w:left="360"/>
      </w:pPr>
    </w:p>
    <w:p w14:paraId="4AA0891E" w14:textId="77777777" w:rsidR="0064555D" w:rsidRDefault="0064555D" w:rsidP="0076022A">
      <w:pPr>
        <w:ind w:left="360"/>
      </w:pPr>
    </w:p>
    <w:p w14:paraId="59A23737" w14:textId="77777777" w:rsidR="0064555D" w:rsidRDefault="0064555D" w:rsidP="0076022A">
      <w:pPr>
        <w:ind w:left="360"/>
      </w:pPr>
    </w:p>
    <w:p w14:paraId="42C70AF7" w14:textId="77777777" w:rsidR="0064555D" w:rsidRDefault="0064555D" w:rsidP="0076022A">
      <w:pPr>
        <w:ind w:left="360"/>
      </w:pPr>
    </w:p>
    <w:p w14:paraId="3957F9FB" w14:textId="77777777" w:rsidR="0064555D" w:rsidRDefault="0064555D" w:rsidP="0076022A">
      <w:pPr>
        <w:ind w:left="360"/>
      </w:pPr>
    </w:p>
    <w:p w14:paraId="74E2F1E8" w14:textId="68FC7D18" w:rsidR="0064555D" w:rsidRDefault="0064555D" w:rsidP="0076022A">
      <w:pPr>
        <w:ind w:left="360"/>
      </w:pPr>
      <w:r>
        <w:lastRenderedPageBreak/>
        <w:t>E vou criar um novo conector para conectar com a base de dados</w:t>
      </w:r>
    </w:p>
    <w:p w14:paraId="701FD402" w14:textId="7F1DDA1C" w:rsidR="0064555D" w:rsidRDefault="0064555D" w:rsidP="0076022A">
      <w:pPr>
        <w:ind w:left="360"/>
      </w:pPr>
      <w:r>
        <w:rPr>
          <w:noProof/>
        </w:rPr>
        <w:drawing>
          <wp:inline distT="0" distB="0" distL="0" distR="0" wp14:anchorId="2D45EC22" wp14:editId="4FB7CD84">
            <wp:extent cx="5400040" cy="3780155"/>
            <wp:effectExtent l="190500" t="190500" r="181610" b="1822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0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40B52F" w14:textId="77777777" w:rsidR="00DC33FF" w:rsidRDefault="00DC33FF" w:rsidP="0076022A">
      <w:pPr>
        <w:ind w:left="360"/>
      </w:pPr>
    </w:p>
    <w:p w14:paraId="27A7DD0D" w14:textId="77777777" w:rsidR="00DC33FF" w:rsidRDefault="00DC33FF" w:rsidP="0076022A">
      <w:pPr>
        <w:ind w:left="360"/>
      </w:pPr>
    </w:p>
    <w:p w14:paraId="11171CA8" w14:textId="77777777" w:rsidR="00DC33FF" w:rsidRDefault="00DC33FF" w:rsidP="0076022A">
      <w:pPr>
        <w:ind w:left="360"/>
      </w:pPr>
    </w:p>
    <w:p w14:paraId="793B0322" w14:textId="77777777" w:rsidR="00DC33FF" w:rsidRDefault="00DC33FF" w:rsidP="0076022A">
      <w:pPr>
        <w:ind w:left="360"/>
      </w:pPr>
    </w:p>
    <w:p w14:paraId="1BA3856D" w14:textId="77777777" w:rsidR="00DC33FF" w:rsidRDefault="00DC33FF" w:rsidP="0076022A">
      <w:pPr>
        <w:ind w:left="360"/>
      </w:pPr>
    </w:p>
    <w:p w14:paraId="6B94BBED" w14:textId="77777777" w:rsidR="00DC33FF" w:rsidRDefault="00DC33FF" w:rsidP="0076022A">
      <w:pPr>
        <w:ind w:left="360"/>
      </w:pPr>
    </w:p>
    <w:p w14:paraId="770146ED" w14:textId="77777777" w:rsidR="00DC33FF" w:rsidRDefault="00DC33FF" w:rsidP="0076022A">
      <w:pPr>
        <w:ind w:left="360"/>
      </w:pPr>
    </w:p>
    <w:p w14:paraId="4B6B555F" w14:textId="77777777" w:rsidR="00DC33FF" w:rsidRDefault="00DC33FF" w:rsidP="0076022A">
      <w:pPr>
        <w:ind w:left="360"/>
      </w:pPr>
    </w:p>
    <w:p w14:paraId="578FBCA3" w14:textId="77777777" w:rsidR="00DC33FF" w:rsidRDefault="00DC33FF" w:rsidP="0076022A">
      <w:pPr>
        <w:ind w:left="360"/>
      </w:pPr>
    </w:p>
    <w:p w14:paraId="21C49205" w14:textId="77777777" w:rsidR="00DC33FF" w:rsidRDefault="00DC33FF" w:rsidP="0076022A">
      <w:pPr>
        <w:ind w:left="360"/>
      </w:pPr>
    </w:p>
    <w:p w14:paraId="00586A79" w14:textId="77777777" w:rsidR="00DC33FF" w:rsidRDefault="00DC33FF" w:rsidP="0076022A">
      <w:pPr>
        <w:ind w:left="360"/>
      </w:pPr>
    </w:p>
    <w:p w14:paraId="298DDB28" w14:textId="77777777" w:rsidR="00DC33FF" w:rsidRDefault="00DC33FF" w:rsidP="0076022A">
      <w:pPr>
        <w:ind w:left="360"/>
      </w:pPr>
    </w:p>
    <w:p w14:paraId="79FA1CE0" w14:textId="77777777" w:rsidR="00DC33FF" w:rsidRDefault="00DC33FF" w:rsidP="0076022A">
      <w:pPr>
        <w:ind w:left="360"/>
      </w:pPr>
    </w:p>
    <w:p w14:paraId="32890091" w14:textId="77777777" w:rsidR="00DC33FF" w:rsidRDefault="00DC33FF" w:rsidP="0076022A">
      <w:pPr>
        <w:ind w:left="360"/>
      </w:pPr>
    </w:p>
    <w:p w14:paraId="6C16B3AA" w14:textId="77777777" w:rsidR="00DC33FF" w:rsidRDefault="00DC33FF" w:rsidP="0076022A">
      <w:pPr>
        <w:ind w:left="360"/>
      </w:pPr>
    </w:p>
    <w:p w14:paraId="597A61F1" w14:textId="77777777" w:rsidR="00DC33FF" w:rsidRDefault="00DC33FF" w:rsidP="0076022A">
      <w:pPr>
        <w:ind w:left="360"/>
      </w:pPr>
    </w:p>
    <w:p w14:paraId="374572C3" w14:textId="3DF77619" w:rsidR="0064555D" w:rsidRDefault="00DC33FF" w:rsidP="0076022A">
      <w:pPr>
        <w:ind w:left="360"/>
      </w:pPr>
      <w:r>
        <w:t>Os dados do meu servidor são automaticamente apresentados</w:t>
      </w:r>
    </w:p>
    <w:p w14:paraId="6BCF1021" w14:textId="3B86356F" w:rsidR="00DC33FF" w:rsidRDefault="00DC33FF" w:rsidP="0076022A">
      <w:pPr>
        <w:ind w:left="360"/>
      </w:pPr>
      <w:r>
        <w:rPr>
          <w:noProof/>
        </w:rPr>
        <w:drawing>
          <wp:inline distT="0" distB="0" distL="0" distR="0" wp14:anchorId="773941C7" wp14:editId="39D856C9">
            <wp:extent cx="5400040" cy="4349115"/>
            <wp:effectExtent l="190500" t="190500" r="181610" b="18478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9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15ADC0" w14:textId="77777777" w:rsidR="00B60353" w:rsidRDefault="00B60353" w:rsidP="0076022A">
      <w:pPr>
        <w:ind w:left="360"/>
      </w:pPr>
    </w:p>
    <w:p w14:paraId="094682C5" w14:textId="77777777" w:rsidR="00B60353" w:rsidRDefault="00B60353" w:rsidP="0076022A">
      <w:pPr>
        <w:ind w:left="360"/>
      </w:pPr>
    </w:p>
    <w:p w14:paraId="15505AB8" w14:textId="77777777" w:rsidR="00B60353" w:rsidRDefault="00B60353" w:rsidP="0076022A">
      <w:pPr>
        <w:ind w:left="360"/>
      </w:pPr>
    </w:p>
    <w:p w14:paraId="285F2B30" w14:textId="77777777" w:rsidR="00B60353" w:rsidRDefault="00B60353" w:rsidP="0076022A">
      <w:pPr>
        <w:ind w:left="360"/>
      </w:pPr>
    </w:p>
    <w:p w14:paraId="7060322D" w14:textId="77777777" w:rsidR="00B60353" w:rsidRDefault="00B60353" w:rsidP="0076022A">
      <w:pPr>
        <w:ind w:left="360"/>
      </w:pPr>
    </w:p>
    <w:p w14:paraId="6C8ECB01" w14:textId="77777777" w:rsidR="00B60353" w:rsidRDefault="00B60353" w:rsidP="0076022A">
      <w:pPr>
        <w:ind w:left="360"/>
      </w:pPr>
    </w:p>
    <w:p w14:paraId="7C9B7F40" w14:textId="77777777" w:rsidR="00B60353" w:rsidRDefault="00B60353" w:rsidP="0076022A">
      <w:pPr>
        <w:ind w:left="360"/>
      </w:pPr>
    </w:p>
    <w:p w14:paraId="2D130E71" w14:textId="77777777" w:rsidR="00B60353" w:rsidRDefault="00B60353" w:rsidP="0076022A">
      <w:pPr>
        <w:ind w:left="360"/>
      </w:pPr>
    </w:p>
    <w:p w14:paraId="47DA240D" w14:textId="77777777" w:rsidR="00B60353" w:rsidRDefault="00B60353" w:rsidP="0076022A">
      <w:pPr>
        <w:ind w:left="360"/>
      </w:pPr>
    </w:p>
    <w:p w14:paraId="763CF39E" w14:textId="77777777" w:rsidR="00B60353" w:rsidRDefault="00B60353" w:rsidP="0076022A">
      <w:pPr>
        <w:ind w:left="360"/>
      </w:pPr>
    </w:p>
    <w:p w14:paraId="09DF9B49" w14:textId="77777777" w:rsidR="00B60353" w:rsidRDefault="00B60353" w:rsidP="0076022A">
      <w:pPr>
        <w:ind w:left="360"/>
      </w:pPr>
    </w:p>
    <w:p w14:paraId="6EB620EB" w14:textId="77777777" w:rsidR="00B60353" w:rsidRDefault="00B60353" w:rsidP="0076022A">
      <w:pPr>
        <w:ind w:left="360"/>
      </w:pPr>
    </w:p>
    <w:p w14:paraId="672ACBAA" w14:textId="77777777" w:rsidR="00B60353" w:rsidRDefault="00B60353" w:rsidP="0076022A">
      <w:pPr>
        <w:ind w:left="360"/>
      </w:pPr>
    </w:p>
    <w:p w14:paraId="3BA2A6A7" w14:textId="3A783E29" w:rsidR="00B60353" w:rsidRDefault="00B60353" w:rsidP="00B60353">
      <w:pPr>
        <w:ind w:left="360"/>
      </w:pPr>
      <w:r>
        <w:t>Apenas dar ok para criar a conexão com o Banco de Dados</w:t>
      </w:r>
    </w:p>
    <w:p w14:paraId="567C58E2" w14:textId="61A19D4E" w:rsidR="00B60353" w:rsidRDefault="00B60353" w:rsidP="0076022A">
      <w:pPr>
        <w:ind w:left="360"/>
      </w:pPr>
      <w:r>
        <w:rPr>
          <w:noProof/>
        </w:rPr>
        <w:drawing>
          <wp:inline distT="0" distB="0" distL="0" distR="0" wp14:anchorId="0EFF095F" wp14:editId="31D55EC6">
            <wp:extent cx="4410075" cy="847725"/>
            <wp:effectExtent l="190500" t="190500" r="200025" b="2000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47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1CAF34" w14:textId="477D55D3" w:rsidR="00B60353" w:rsidRDefault="00B60353" w:rsidP="0076022A">
      <w:pPr>
        <w:ind w:left="360"/>
      </w:pPr>
      <w:r>
        <w:t>Vamos começar a trabalhar com a Origem e com o Destino</w:t>
      </w:r>
    </w:p>
    <w:p w14:paraId="2E526B8D" w14:textId="531CD194" w:rsidR="00B60353" w:rsidRDefault="00B60353" w:rsidP="0076022A">
      <w:pPr>
        <w:ind w:left="360"/>
      </w:pPr>
      <w:r>
        <w:t>A origem dessa vez é um flat file</w:t>
      </w:r>
    </w:p>
    <w:p w14:paraId="13A0F2CF" w14:textId="3FAB3BE0" w:rsidR="00B60353" w:rsidRDefault="00B60353" w:rsidP="0076022A">
      <w:pPr>
        <w:ind w:left="360"/>
      </w:pPr>
      <w:r>
        <w:rPr>
          <w:noProof/>
        </w:rPr>
        <w:drawing>
          <wp:inline distT="0" distB="0" distL="0" distR="0" wp14:anchorId="723FA0F2" wp14:editId="22CD7917">
            <wp:extent cx="5400040" cy="2425700"/>
            <wp:effectExtent l="190500" t="190500" r="181610" b="1841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24D605" w14:textId="3935F8AA" w:rsidR="00F61AAA" w:rsidRDefault="00F61AAA" w:rsidP="0076022A">
      <w:pPr>
        <w:ind w:left="360"/>
      </w:pPr>
      <w:r>
        <w:t>E o destino é a tabela no banco de dados</w:t>
      </w:r>
    </w:p>
    <w:p w14:paraId="66916BBF" w14:textId="52B90686" w:rsidR="00F61AAA" w:rsidRDefault="00F61AAA" w:rsidP="0076022A">
      <w:pPr>
        <w:ind w:left="360"/>
      </w:pPr>
      <w:r>
        <w:rPr>
          <w:noProof/>
        </w:rPr>
        <w:drawing>
          <wp:inline distT="0" distB="0" distL="0" distR="0" wp14:anchorId="0A999627" wp14:editId="0702DF5E">
            <wp:extent cx="4476750" cy="1524000"/>
            <wp:effectExtent l="190500" t="190500" r="190500" b="19050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3C33E6" w14:textId="143FD060" w:rsidR="00F61AAA" w:rsidRDefault="00F61AAA" w:rsidP="0076022A">
      <w:pPr>
        <w:ind w:left="360"/>
      </w:pPr>
      <w:r>
        <w:rPr>
          <w:noProof/>
        </w:rPr>
        <w:lastRenderedPageBreak/>
        <w:drawing>
          <wp:inline distT="0" distB="0" distL="0" distR="0" wp14:anchorId="56396480" wp14:editId="065A80C4">
            <wp:extent cx="5400040" cy="2906395"/>
            <wp:effectExtent l="190500" t="190500" r="181610" b="19875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6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29A154" w14:textId="55B6EA29" w:rsidR="00F61AAA" w:rsidRDefault="0001106E" w:rsidP="0076022A">
      <w:pPr>
        <w:ind w:left="360"/>
      </w:pPr>
      <w:r>
        <w:t>Os dados foram integrados corretamente</w:t>
      </w:r>
    </w:p>
    <w:p w14:paraId="6542187C" w14:textId="41D04BDB" w:rsidR="0001106E" w:rsidRDefault="0001106E" w:rsidP="0076022A">
      <w:pPr>
        <w:ind w:left="360"/>
      </w:pPr>
      <w:r>
        <w:rPr>
          <w:noProof/>
        </w:rPr>
        <w:drawing>
          <wp:inline distT="0" distB="0" distL="0" distR="0" wp14:anchorId="0495571D" wp14:editId="42E76311">
            <wp:extent cx="3057525" cy="2990850"/>
            <wp:effectExtent l="190500" t="190500" r="200025" b="19050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90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FAF1BD" w14:textId="402B37C3" w:rsidR="0001106E" w:rsidRDefault="0001106E" w:rsidP="0076022A">
      <w:pPr>
        <w:ind w:left="360"/>
      </w:pPr>
      <w:r>
        <w:rPr>
          <w:noProof/>
        </w:rPr>
        <w:lastRenderedPageBreak/>
        <w:drawing>
          <wp:inline distT="0" distB="0" distL="0" distR="0" wp14:anchorId="54BDFF59" wp14:editId="6C9235EA">
            <wp:extent cx="5400040" cy="3639820"/>
            <wp:effectExtent l="190500" t="190500" r="181610" b="18923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9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070117" w14:textId="001C72EB" w:rsidR="0001106E" w:rsidRDefault="0001106E" w:rsidP="0076022A">
      <w:pPr>
        <w:ind w:left="360"/>
      </w:pPr>
      <w:r>
        <w:t>Os tipos e tamanhos são mega importantes na questão das transferências dos dados.</w:t>
      </w:r>
    </w:p>
    <w:p w14:paraId="5E714110" w14:textId="0C61B3C1" w:rsidR="0001106E" w:rsidRDefault="0001106E" w:rsidP="0076022A">
      <w:pPr>
        <w:ind w:left="360"/>
      </w:pPr>
      <w:r>
        <w:t>Utilizar a saída para apresentar o</w:t>
      </w:r>
      <w:r w:rsidR="008C333F">
        <w:t>s erros</w:t>
      </w:r>
    </w:p>
    <w:p w14:paraId="4CE3F304" w14:textId="456871F1" w:rsidR="0001106E" w:rsidRDefault="0001106E" w:rsidP="0076022A">
      <w:pPr>
        <w:ind w:left="360"/>
      </w:pPr>
      <w:r>
        <w:rPr>
          <w:noProof/>
        </w:rPr>
        <w:drawing>
          <wp:inline distT="0" distB="0" distL="0" distR="0" wp14:anchorId="52E80D3B" wp14:editId="562765E1">
            <wp:extent cx="5400040" cy="227520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3089" w14:textId="77777777" w:rsidR="0064555D" w:rsidRDefault="0064555D" w:rsidP="0076022A">
      <w:pPr>
        <w:ind w:left="360"/>
      </w:pPr>
    </w:p>
    <w:p w14:paraId="56C555AE" w14:textId="77777777" w:rsidR="00BD5CDC" w:rsidRDefault="00BD5CDC" w:rsidP="0076022A">
      <w:pPr>
        <w:ind w:left="360"/>
      </w:pPr>
    </w:p>
    <w:p w14:paraId="59D701C9" w14:textId="77777777" w:rsidR="00E0224C" w:rsidRDefault="00E0224C" w:rsidP="0076022A">
      <w:pPr>
        <w:ind w:left="360"/>
      </w:pPr>
    </w:p>
    <w:p w14:paraId="66141818" w14:textId="77777777" w:rsidR="003D1D98" w:rsidRDefault="003D1D98" w:rsidP="0076022A">
      <w:pPr>
        <w:ind w:left="360"/>
      </w:pPr>
    </w:p>
    <w:sectPr w:rsidR="003D1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408C9"/>
    <w:multiLevelType w:val="hybridMultilevel"/>
    <w:tmpl w:val="E0AA7AC0"/>
    <w:lvl w:ilvl="0" w:tplc="4DD8CD5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4F"/>
    <w:rsid w:val="0001106E"/>
    <w:rsid w:val="001959EB"/>
    <w:rsid w:val="001E7995"/>
    <w:rsid w:val="0025467B"/>
    <w:rsid w:val="002622D2"/>
    <w:rsid w:val="002C189D"/>
    <w:rsid w:val="00387DC3"/>
    <w:rsid w:val="003B21A6"/>
    <w:rsid w:val="003D1D98"/>
    <w:rsid w:val="0044224F"/>
    <w:rsid w:val="00456311"/>
    <w:rsid w:val="00474607"/>
    <w:rsid w:val="00595F1A"/>
    <w:rsid w:val="0064555D"/>
    <w:rsid w:val="00716988"/>
    <w:rsid w:val="0076022A"/>
    <w:rsid w:val="008C333F"/>
    <w:rsid w:val="009E745B"/>
    <w:rsid w:val="00A5651B"/>
    <w:rsid w:val="00B60353"/>
    <w:rsid w:val="00B739B9"/>
    <w:rsid w:val="00BD5CDC"/>
    <w:rsid w:val="00CF2F3D"/>
    <w:rsid w:val="00DC33FF"/>
    <w:rsid w:val="00E0224C"/>
    <w:rsid w:val="00F6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C8FDC"/>
  <w15:chartTrackingRefBased/>
  <w15:docId w15:val="{6EC85C4B-AFE8-4C7D-9ECE-D4B1AAC3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0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269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</dc:creator>
  <cp:keywords/>
  <dc:description/>
  <cp:lastModifiedBy>Josi</cp:lastModifiedBy>
  <cp:revision>18</cp:revision>
  <dcterms:created xsi:type="dcterms:W3CDTF">2020-10-16T14:24:00Z</dcterms:created>
  <dcterms:modified xsi:type="dcterms:W3CDTF">2020-10-16T19:43:00Z</dcterms:modified>
</cp:coreProperties>
</file>