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9D9E2" w14:textId="6346F7FC" w:rsidR="00954CB8" w:rsidRPr="00954CB8" w:rsidRDefault="00954CB8" w:rsidP="00954C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Algorithms and Data Structures</w:t>
      </w:r>
    </w:p>
    <w:p w14:paraId="686871D0" w14:textId="77777777" w:rsidR="00954CB8" w:rsidRPr="00954CB8" w:rsidRDefault="00954CB8" w:rsidP="00954CB8">
      <w:pPr>
        <w:rPr>
          <w:b/>
          <w:bCs/>
        </w:rPr>
      </w:pPr>
    </w:p>
    <w:p w14:paraId="09E33A0B" w14:textId="449F0510" w:rsidR="00954CB8" w:rsidRPr="00954CB8" w:rsidRDefault="00954CB8" w:rsidP="00954CB8">
      <w:r w:rsidRPr="00954CB8">
        <w:rPr>
          <w:b/>
          <w:bCs/>
        </w:rPr>
        <w:t xml:space="preserve">Exercise </w:t>
      </w:r>
      <w:r>
        <w:rPr>
          <w:b/>
          <w:bCs/>
        </w:rPr>
        <w:t>2</w:t>
      </w:r>
      <w:r w:rsidRPr="00954CB8">
        <w:rPr>
          <w:b/>
          <w:bCs/>
        </w:rPr>
        <w:t>: E-commerce Platform Search Function</w:t>
      </w:r>
    </w:p>
    <w:p w14:paraId="6D3666AD" w14:textId="561CE8C6" w:rsidR="00954CB8" w:rsidRPr="00954CB8" w:rsidRDefault="00954CB8" w:rsidP="00954CB8">
      <w:r w:rsidRPr="00954CB8">
        <w:rPr>
          <w:b/>
          <w:bCs/>
        </w:rPr>
        <w:t>Objective:</w:t>
      </w:r>
      <w:r w:rsidRPr="00954CB8">
        <w:br/>
        <w:t>To create different types of documents (Word, PDF, Excel) using the Factory Method Pattern for flexible and scalable object creation.</w:t>
      </w:r>
    </w:p>
    <w:p w14:paraId="5B0DDAE8" w14:textId="77777777" w:rsidR="00954CB8" w:rsidRPr="00954CB8" w:rsidRDefault="00954CB8" w:rsidP="00954CB8">
      <w:r w:rsidRPr="00954CB8">
        <w:rPr>
          <w:b/>
          <w:bCs/>
        </w:rPr>
        <w:t>Step-by-Step Implementation:</w:t>
      </w:r>
    </w:p>
    <w:p w14:paraId="3D93CB07" w14:textId="77777777" w:rsidR="00954CB8" w:rsidRPr="00954CB8" w:rsidRDefault="00954CB8" w:rsidP="00954CB8">
      <w:r w:rsidRPr="00954CB8">
        <w:rPr>
          <w:b/>
          <w:bCs/>
        </w:rPr>
        <w:t>1. Project Setup:</w:t>
      </w:r>
    </w:p>
    <w:p w14:paraId="69E08FBA" w14:textId="77777777" w:rsidR="00954CB8" w:rsidRPr="00954CB8" w:rsidRDefault="00954CB8" w:rsidP="00954CB8">
      <w:pPr>
        <w:numPr>
          <w:ilvl w:val="0"/>
          <w:numId w:val="1"/>
        </w:numPr>
      </w:pPr>
      <w:r w:rsidRPr="00954CB8">
        <w:t>File Name: SingletonLoggerDemo.java</w:t>
      </w:r>
    </w:p>
    <w:p w14:paraId="66F6B7A6" w14:textId="77777777" w:rsidR="00954CB8" w:rsidRPr="00954CB8" w:rsidRDefault="00954CB8" w:rsidP="00954CB8">
      <w:r w:rsidRPr="00954CB8">
        <w:rPr>
          <w:b/>
          <w:bCs/>
        </w:rPr>
        <w:t>2. Code:</w:t>
      </w:r>
    </w:p>
    <w:p w14:paraId="5EFE92BB" w14:textId="1120A6A9" w:rsidR="00954CB8" w:rsidRDefault="00954CB8" w:rsidP="00954CB8">
      <w:r>
        <w:t xml:space="preserve">public class </w:t>
      </w:r>
      <w:proofErr w:type="spellStart"/>
      <w:r>
        <w:t>SingletonLoggerDemo</w:t>
      </w:r>
      <w:proofErr w:type="spellEnd"/>
      <w:r>
        <w:t xml:space="preserve"> {</w:t>
      </w:r>
    </w:p>
    <w:p w14:paraId="674FE74C" w14:textId="77777777" w:rsidR="00954CB8" w:rsidRDefault="00954CB8" w:rsidP="00954CB8">
      <w:r>
        <w:t xml:space="preserve">    // Static nested Singleton Logger class</w:t>
      </w:r>
    </w:p>
    <w:p w14:paraId="7F6946DE" w14:textId="77777777" w:rsidR="00954CB8" w:rsidRDefault="00954CB8" w:rsidP="00954CB8">
      <w:r>
        <w:t xml:space="preserve">    static class Logger {</w:t>
      </w:r>
    </w:p>
    <w:p w14:paraId="52BB25C6" w14:textId="7503961B" w:rsidR="00954CB8" w:rsidRDefault="00954CB8" w:rsidP="00954CB8">
      <w:r>
        <w:t xml:space="preserve">        private static Logger instance;</w:t>
      </w:r>
    </w:p>
    <w:p w14:paraId="70A5102B" w14:textId="77777777" w:rsidR="00954CB8" w:rsidRDefault="00954CB8" w:rsidP="00954CB8">
      <w:r>
        <w:t xml:space="preserve">        // Private constructor to prevent instantiation</w:t>
      </w:r>
    </w:p>
    <w:p w14:paraId="076A2967" w14:textId="77777777" w:rsidR="00954CB8" w:rsidRDefault="00954CB8" w:rsidP="00954CB8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14:paraId="0EC2F790" w14:textId="77777777" w:rsidR="00954CB8" w:rsidRDefault="00954CB8" w:rsidP="00954CB8">
      <w:r>
        <w:t xml:space="preserve">            </w:t>
      </w:r>
      <w:proofErr w:type="spellStart"/>
      <w:r>
        <w:t>System.out.println</w:t>
      </w:r>
      <w:proofErr w:type="spellEnd"/>
      <w:r>
        <w:t>("Logger Initialized");</w:t>
      </w:r>
    </w:p>
    <w:p w14:paraId="5EAEA482" w14:textId="25A27ACD" w:rsidR="00954CB8" w:rsidRDefault="00954CB8" w:rsidP="00954CB8">
      <w:r>
        <w:t xml:space="preserve">        }</w:t>
      </w:r>
    </w:p>
    <w:p w14:paraId="6CE9FEDE" w14:textId="77777777" w:rsidR="00954CB8" w:rsidRDefault="00954CB8" w:rsidP="00954CB8">
      <w:r>
        <w:t xml:space="preserve">        // Public method to provide access to the instance</w:t>
      </w:r>
    </w:p>
    <w:p w14:paraId="67E37D36" w14:textId="77777777" w:rsidR="00954CB8" w:rsidRDefault="00954CB8" w:rsidP="00954CB8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D47767B" w14:textId="77777777" w:rsidR="00954CB8" w:rsidRDefault="00954CB8" w:rsidP="00954CB8">
      <w:r>
        <w:t xml:space="preserve">            if (instance == null) {</w:t>
      </w:r>
    </w:p>
    <w:p w14:paraId="59991BCE" w14:textId="77777777" w:rsidR="00954CB8" w:rsidRDefault="00954CB8" w:rsidP="00954CB8">
      <w:r>
        <w:t xml:space="preserve">                instance = new </w:t>
      </w:r>
      <w:proofErr w:type="gramStart"/>
      <w:r>
        <w:t>Logger(</w:t>
      </w:r>
      <w:proofErr w:type="gramEnd"/>
      <w:r>
        <w:t>);</w:t>
      </w:r>
    </w:p>
    <w:p w14:paraId="61CCA6D8" w14:textId="77777777" w:rsidR="00954CB8" w:rsidRDefault="00954CB8" w:rsidP="00954CB8">
      <w:r>
        <w:t xml:space="preserve">            }</w:t>
      </w:r>
    </w:p>
    <w:p w14:paraId="032993B9" w14:textId="77777777" w:rsidR="00954CB8" w:rsidRDefault="00954CB8" w:rsidP="00954CB8">
      <w:r>
        <w:t xml:space="preserve">            return instance;</w:t>
      </w:r>
    </w:p>
    <w:p w14:paraId="54C45E55" w14:textId="654DE103" w:rsidR="00954CB8" w:rsidRDefault="00954CB8" w:rsidP="00954CB8">
      <w:r>
        <w:t xml:space="preserve">        }</w:t>
      </w:r>
    </w:p>
    <w:p w14:paraId="0C63BE85" w14:textId="77777777" w:rsidR="00954CB8" w:rsidRDefault="00954CB8" w:rsidP="00954CB8">
      <w:r>
        <w:t xml:space="preserve">        // Logging method</w:t>
      </w:r>
    </w:p>
    <w:p w14:paraId="6990AD69" w14:textId="77777777" w:rsidR="00954CB8" w:rsidRDefault="00954CB8" w:rsidP="00954CB8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14:paraId="6E597EB7" w14:textId="77777777" w:rsidR="00954CB8" w:rsidRDefault="00954CB8" w:rsidP="00954CB8">
      <w:r>
        <w:t xml:space="preserve">            </w:t>
      </w:r>
      <w:proofErr w:type="spellStart"/>
      <w:r>
        <w:t>System.out.println</w:t>
      </w:r>
      <w:proofErr w:type="spellEnd"/>
      <w:r>
        <w:t>("[LOG]: " + message);</w:t>
      </w:r>
    </w:p>
    <w:p w14:paraId="7A5F300F" w14:textId="77777777" w:rsidR="00954CB8" w:rsidRDefault="00954CB8" w:rsidP="00954CB8">
      <w:r>
        <w:lastRenderedPageBreak/>
        <w:t xml:space="preserve">        }</w:t>
      </w:r>
    </w:p>
    <w:p w14:paraId="5AEF112D" w14:textId="77BE286C" w:rsidR="00954CB8" w:rsidRDefault="00954CB8" w:rsidP="00954CB8">
      <w:r>
        <w:t xml:space="preserve">    }</w:t>
      </w:r>
    </w:p>
    <w:p w14:paraId="2072D9CB" w14:textId="77777777" w:rsidR="00954CB8" w:rsidRDefault="00954CB8" w:rsidP="00954CB8">
      <w:r>
        <w:t xml:space="preserve">    // Main method to test singleton </w:t>
      </w:r>
      <w:proofErr w:type="spellStart"/>
      <w:r>
        <w:t>behavior</w:t>
      </w:r>
      <w:proofErr w:type="spellEnd"/>
    </w:p>
    <w:p w14:paraId="711A108B" w14:textId="77777777" w:rsidR="00954CB8" w:rsidRDefault="00954CB8" w:rsidP="00954CB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F98F7F" w14:textId="77777777" w:rsidR="00954CB8" w:rsidRDefault="00954CB8" w:rsidP="00954CB8">
      <w:r>
        <w:t xml:space="preserve">        Logger logger1 = </w:t>
      </w:r>
      <w:proofErr w:type="spellStart"/>
      <w:r>
        <w:t>Logger.getInstance</w:t>
      </w:r>
      <w:proofErr w:type="spellEnd"/>
      <w:r>
        <w:t>(); // Should initialize the logger</w:t>
      </w:r>
    </w:p>
    <w:p w14:paraId="7402BD4C" w14:textId="77777777" w:rsidR="00954CB8" w:rsidRDefault="00954CB8" w:rsidP="00954CB8">
      <w:r>
        <w:t xml:space="preserve">        Logger logger2 = </w:t>
      </w:r>
      <w:proofErr w:type="spellStart"/>
      <w:r>
        <w:t>Logger.getInstance</w:t>
      </w:r>
      <w:proofErr w:type="spellEnd"/>
      <w:r>
        <w:t>(); // Should return existing instance</w:t>
      </w:r>
    </w:p>
    <w:p w14:paraId="2824F55C" w14:textId="77777777" w:rsidR="00954CB8" w:rsidRDefault="00954CB8" w:rsidP="00954CB8"/>
    <w:p w14:paraId="2CE5A1DD" w14:textId="77777777" w:rsidR="00954CB8" w:rsidRDefault="00954CB8" w:rsidP="00954CB8"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14:paraId="3497BFFB" w14:textId="5521AC7F" w:rsidR="00954CB8" w:rsidRDefault="00954CB8" w:rsidP="00954CB8"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14:paraId="3CACC26C" w14:textId="77777777" w:rsidR="00954CB8" w:rsidRDefault="00954CB8" w:rsidP="00954CB8">
      <w:r>
        <w:t xml:space="preserve">        if (logger1 == logger2) {</w:t>
      </w:r>
    </w:p>
    <w:p w14:paraId="4AAB7E17" w14:textId="77777777" w:rsidR="00954CB8" w:rsidRDefault="00954CB8" w:rsidP="00954CB8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works!).");</w:t>
      </w:r>
    </w:p>
    <w:p w14:paraId="30111A37" w14:textId="77777777" w:rsidR="00954CB8" w:rsidRDefault="00954CB8" w:rsidP="00954CB8">
      <w:r>
        <w:t xml:space="preserve">        } else {</w:t>
      </w:r>
    </w:p>
    <w:p w14:paraId="1B276C00" w14:textId="77777777" w:rsidR="00954CB8" w:rsidRDefault="00954CB8" w:rsidP="00954CB8">
      <w:r>
        <w:t xml:space="preserve">            </w:t>
      </w:r>
      <w:proofErr w:type="spellStart"/>
      <w:r>
        <w:t>System.out.println</w:t>
      </w:r>
      <w:proofErr w:type="spellEnd"/>
      <w:r>
        <w:t>("Logger instances are different (singleton failed!).");</w:t>
      </w:r>
    </w:p>
    <w:p w14:paraId="5267026F" w14:textId="77777777" w:rsidR="00954CB8" w:rsidRDefault="00954CB8" w:rsidP="00954CB8">
      <w:r>
        <w:t xml:space="preserve">        }</w:t>
      </w:r>
    </w:p>
    <w:p w14:paraId="54D52C46" w14:textId="77777777" w:rsidR="00954CB8" w:rsidRDefault="00954CB8" w:rsidP="00954CB8">
      <w:r>
        <w:t xml:space="preserve">    }</w:t>
      </w:r>
    </w:p>
    <w:p w14:paraId="79ECBFA7" w14:textId="77777777" w:rsidR="00954CB8" w:rsidRDefault="00954CB8" w:rsidP="00954CB8">
      <w:r>
        <w:t>}</w:t>
      </w:r>
    </w:p>
    <w:p w14:paraId="0F886AA8" w14:textId="39407C49" w:rsidR="00954CB8" w:rsidRPr="00954CB8" w:rsidRDefault="00954CB8" w:rsidP="00954CB8">
      <w:r w:rsidRPr="00954CB8">
        <w:rPr>
          <w:b/>
          <w:bCs/>
        </w:rPr>
        <w:t>Expected Output:</w:t>
      </w:r>
    </w:p>
    <w:p w14:paraId="4B5CBE29" w14:textId="77777777" w:rsidR="00954CB8" w:rsidRDefault="00954CB8" w:rsidP="00954CB8">
      <w:r>
        <w:t>Logger Initialized</w:t>
      </w:r>
    </w:p>
    <w:p w14:paraId="3FF7F7B2" w14:textId="77777777" w:rsidR="00954CB8" w:rsidRDefault="00954CB8" w:rsidP="00954CB8">
      <w:r>
        <w:t>[LOG]: This is the first log message.</w:t>
      </w:r>
    </w:p>
    <w:p w14:paraId="26E64879" w14:textId="77777777" w:rsidR="00954CB8" w:rsidRDefault="00954CB8" w:rsidP="00954CB8">
      <w:r>
        <w:t>[LOG]: This is the second log message.</w:t>
      </w:r>
    </w:p>
    <w:p w14:paraId="37E56E21" w14:textId="77777777" w:rsidR="00954CB8" w:rsidRDefault="00954CB8" w:rsidP="00954CB8">
      <w:r>
        <w:t>Both logger instances are the same (singleton works!).</w:t>
      </w:r>
    </w:p>
    <w:p w14:paraId="31759899" w14:textId="4EB04680" w:rsidR="00954CB8" w:rsidRPr="00954CB8" w:rsidRDefault="00954CB8" w:rsidP="00954CB8">
      <w:pPr>
        <w:rPr>
          <w:lang w:val="en-US"/>
        </w:rPr>
      </w:pPr>
      <w:r w:rsidRPr="00954CB8">
        <w:rPr>
          <w:b/>
          <w:bCs/>
        </w:rPr>
        <w:t>Screenshots:</w:t>
      </w:r>
      <w:r w:rsidRPr="00954CB8">
        <w:br/>
      </w:r>
      <w:r w:rsidRPr="00954CB8">
        <w:rPr>
          <w:lang w:val="en-US"/>
        </w:rPr>
        <w:drawing>
          <wp:inline distT="0" distB="0" distL="0" distR="0" wp14:anchorId="5B8D7DC1" wp14:editId="10C16AFC">
            <wp:extent cx="4366108" cy="1746250"/>
            <wp:effectExtent l="0" t="0" r="0" b="6350"/>
            <wp:docPr id="128189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97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4" cy="17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F768" w14:textId="18C10C5E" w:rsidR="00954CB8" w:rsidRPr="00954CB8" w:rsidRDefault="00954CB8" w:rsidP="00954CB8">
      <w:pPr>
        <w:rPr>
          <w:b/>
          <w:bCs/>
        </w:rPr>
      </w:pPr>
      <w:r w:rsidRPr="00954CB8">
        <w:rPr>
          <w:b/>
          <w:bCs/>
        </w:rPr>
        <w:lastRenderedPageBreak/>
        <w:t xml:space="preserve">Exercise </w:t>
      </w:r>
      <w:r>
        <w:rPr>
          <w:b/>
          <w:bCs/>
        </w:rPr>
        <w:t>7</w:t>
      </w:r>
      <w:r w:rsidRPr="00954CB8">
        <w:rPr>
          <w:b/>
          <w:bCs/>
        </w:rPr>
        <w:t>: Financial Forecasting</w:t>
      </w:r>
    </w:p>
    <w:p w14:paraId="53FF11BE" w14:textId="481A4E28" w:rsidR="00954CB8" w:rsidRPr="00954CB8" w:rsidRDefault="00954CB8" w:rsidP="00954CB8">
      <w:r w:rsidRPr="00954CB8">
        <w:rPr>
          <w:b/>
          <w:bCs/>
        </w:rPr>
        <w:t>Objective:</w:t>
      </w:r>
      <w:r w:rsidRPr="00954CB8">
        <w:t xml:space="preserve"> To predict future financial values using recursion based on past growth rates.</w:t>
      </w:r>
    </w:p>
    <w:p w14:paraId="0886E2BE" w14:textId="77777777" w:rsidR="00954CB8" w:rsidRPr="00954CB8" w:rsidRDefault="00954CB8" w:rsidP="00954CB8">
      <w:r w:rsidRPr="00954CB8">
        <w:rPr>
          <w:b/>
          <w:bCs/>
        </w:rPr>
        <w:t>Step-by-Step Implementation:</w:t>
      </w:r>
    </w:p>
    <w:p w14:paraId="39B53784" w14:textId="77777777" w:rsidR="00954CB8" w:rsidRPr="00954CB8" w:rsidRDefault="00954CB8" w:rsidP="00954CB8">
      <w:r w:rsidRPr="00954CB8">
        <w:rPr>
          <w:b/>
          <w:bCs/>
        </w:rPr>
        <w:t>1. Project Setup:</w:t>
      </w:r>
    </w:p>
    <w:p w14:paraId="781F8809" w14:textId="4A1057FB" w:rsidR="00954CB8" w:rsidRPr="00954CB8" w:rsidRDefault="00954CB8" w:rsidP="00954CB8">
      <w:pPr>
        <w:numPr>
          <w:ilvl w:val="0"/>
          <w:numId w:val="1"/>
        </w:numPr>
      </w:pPr>
      <w:r w:rsidRPr="00954CB8">
        <w:t>File Name: FinancialForecast.java</w:t>
      </w:r>
    </w:p>
    <w:p w14:paraId="6CB2AD3D" w14:textId="77777777" w:rsidR="00954CB8" w:rsidRPr="00954CB8" w:rsidRDefault="00954CB8" w:rsidP="00954CB8">
      <w:r w:rsidRPr="00954CB8">
        <w:rPr>
          <w:b/>
          <w:bCs/>
        </w:rPr>
        <w:t>2. Code:</w:t>
      </w:r>
    </w:p>
    <w:p w14:paraId="62320740" w14:textId="734A683B" w:rsidR="00954CB8" w:rsidRDefault="00954CB8" w:rsidP="00954CB8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344D0036" w14:textId="77777777" w:rsidR="00954CB8" w:rsidRDefault="00954CB8" w:rsidP="00954CB8">
      <w:r>
        <w:t xml:space="preserve">    // Recursive method to calculate future value</w:t>
      </w:r>
    </w:p>
    <w:p w14:paraId="090DE8EB" w14:textId="77777777" w:rsidR="00954CB8" w:rsidRDefault="00954CB8" w:rsidP="00954CB8">
      <w:r>
        <w:t xml:space="preserve">    public static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75AD35EA" w14:textId="77777777" w:rsidR="00954CB8" w:rsidRDefault="00954CB8" w:rsidP="00954CB8">
      <w:r>
        <w:t xml:space="preserve">        if (years == 0) {</w:t>
      </w:r>
    </w:p>
    <w:p w14:paraId="10FA5B34" w14:textId="77777777" w:rsidR="00954CB8" w:rsidRDefault="00954CB8" w:rsidP="00954CB8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6F89A3D8" w14:textId="77777777" w:rsidR="00954CB8" w:rsidRDefault="00954CB8" w:rsidP="00954CB8">
      <w:r>
        <w:t xml:space="preserve">        }</w:t>
      </w:r>
    </w:p>
    <w:p w14:paraId="0E5F7A07" w14:textId="77777777" w:rsidR="00954CB8" w:rsidRDefault="00954CB8" w:rsidP="00954CB8">
      <w:r>
        <w:t xml:space="preserve">        return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443C2B02" w14:textId="3C11006F" w:rsidR="00954CB8" w:rsidRDefault="00954CB8" w:rsidP="00954CB8">
      <w:r>
        <w:t xml:space="preserve">    }</w:t>
      </w:r>
    </w:p>
    <w:p w14:paraId="534AC112" w14:textId="77777777" w:rsidR="00954CB8" w:rsidRDefault="00954CB8" w:rsidP="00954CB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DDA51B" w14:textId="77777777" w:rsidR="00954CB8" w:rsidRDefault="00954CB8" w:rsidP="00954CB8">
      <w:r>
        <w:t xml:space="preserve">        double </w:t>
      </w:r>
      <w:proofErr w:type="spellStart"/>
      <w:r>
        <w:t>initialValue</w:t>
      </w:r>
      <w:proofErr w:type="spellEnd"/>
      <w:r>
        <w:t xml:space="preserve"> = 10000; // Starting value</w:t>
      </w:r>
    </w:p>
    <w:p w14:paraId="5313E748" w14:textId="77777777" w:rsidR="00954CB8" w:rsidRDefault="00954CB8" w:rsidP="00954CB8">
      <w:r>
        <w:t xml:space="preserve">        double </w:t>
      </w:r>
      <w:proofErr w:type="spellStart"/>
      <w:r>
        <w:t>growthRate</w:t>
      </w:r>
      <w:proofErr w:type="spellEnd"/>
      <w:r>
        <w:t xml:space="preserve"> = 0.05;    // 5% annual growth</w:t>
      </w:r>
    </w:p>
    <w:p w14:paraId="3ACD56CF" w14:textId="512964E8" w:rsidR="00954CB8" w:rsidRDefault="00954CB8" w:rsidP="00954CB8">
      <w:r>
        <w:t xml:space="preserve">        int years = </w:t>
      </w:r>
      <w:proofErr w:type="gramStart"/>
      <w:r>
        <w:t xml:space="preserve">5;   </w:t>
      </w:r>
      <w:proofErr w:type="gramEnd"/>
      <w:r>
        <w:t xml:space="preserve">            // Forecast for 5 years</w:t>
      </w:r>
    </w:p>
    <w:p w14:paraId="728813BF" w14:textId="77777777" w:rsidR="00954CB8" w:rsidRDefault="00954CB8" w:rsidP="00954CB8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696A6A57" w14:textId="77777777" w:rsidR="00954CB8" w:rsidRDefault="00954CB8" w:rsidP="00954CB8">
      <w:r>
        <w:t xml:space="preserve">        </w:t>
      </w:r>
      <w:proofErr w:type="spellStart"/>
      <w:r>
        <w:t>System.out.printf</w:t>
      </w:r>
      <w:proofErr w:type="spellEnd"/>
      <w:r>
        <w:t xml:space="preserve">("Predicted value after %d years: ₹%.2f%n", years, </w:t>
      </w:r>
      <w:proofErr w:type="spellStart"/>
      <w:r>
        <w:t>futureValue</w:t>
      </w:r>
      <w:proofErr w:type="spellEnd"/>
      <w:r>
        <w:t>);</w:t>
      </w:r>
    </w:p>
    <w:p w14:paraId="327E716F" w14:textId="77777777" w:rsidR="00954CB8" w:rsidRDefault="00954CB8" w:rsidP="00954CB8">
      <w:r>
        <w:t xml:space="preserve">    }</w:t>
      </w:r>
    </w:p>
    <w:p w14:paraId="319B214C" w14:textId="37D28365" w:rsidR="00954CB8" w:rsidRPr="00954CB8" w:rsidRDefault="00954CB8" w:rsidP="00954CB8">
      <w:r>
        <w:t>}</w:t>
      </w:r>
    </w:p>
    <w:p w14:paraId="67007EBC" w14:textId="2994194B" w:rsidR="00954CB8" w:rsidRPr="00954CB8" w:rsidRDefault="00954CB8" w:rsidP="00954CB8">
      <w:r w:rsidRPr="00954CB8">
        <w:rPr>
          <w:b/>
          <w:bCs/>
        </w:rPr>
        <w:t>Expected Output:</w:t>
      </w:r>
    </w:p>
    <w:p w14:paraId="7E5F348D" w14:textId="20CA3AC7" w:rsidR="00954CB8" w:rsidRPr="00954CB8" w:rsidRDefault="00954CB8" w:rsidP="00954CB8">
      <w:r w:rsidRPr="00954CB8">
        <w:t>Predicted value after 5 years: ₹12762.82</w:t>
      </w:r>
    </w:p>
    <w:p w14:paraId="0CAA7BB2" w14:textId="77777777" w:rsidR="00954CB8" w:rsidRPr="00954CB8" w:rsidRDefault="00954CB8" w:rsidP="00954CB8">
      <w:r w:rsidRPr="00954CB8">
        <w:rPr>
          <w:b/>
          <w:bCs/>
        </w:rPr>
        <w:t>Screenshots:</w:t>
      </w:r>
      <w:r w:rsidRPr="00954CB8">
        <w:t xml:space="preserve"> </w:t>
      </w:r>
    </w:p>
    <w:p w14:paraId="667A3C08" w14:textId="3A992576" w:rsidR="00954CB8" w:rsidRPr="00954CB8" w:rsidRDefault="00954CB8" w:rsidP="00954CB8">
      <w:r w:rsidRPr="00954CB8">
        <w:drawing>
          <wp:inline distT="0" distB="0" distL="0" distR="0" wp14:anchorId="5563F398" wp14:editId="1C200355">
            <wp:extent cx="2671136" cy="920750"/>
            <wp:effectExtent l="0" t="0" r="0" b="0"/>
            <wp:docPr id="48368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83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479" cy="9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CB8" w:rsidRPr="0095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C99"/>
    <w:multiLevelType w:val="multilevel"/>
    <w:tmpl w:val="9B4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3129"/>
    <w:multiLevelType w:val="multilevel"/>
    <w:tmpl w:val="640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1608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040396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B8"/>
    <w:rsid w:val="00233E82"/>
    <w:rsid w:val="002E6C3D"/>
    <w:rsid w:val="005D305E"/>
    <w:rsid w:val="0084479D"/>
    <w:rsid w:val="008A34E3"/>
    <w:rsid w:val="0095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8D69"/>
  <w15:chartTrackingRefBased/>
  <w15:docId w15:val="{769ED5F7-D38D-448B-8700-530C18EF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B8"/>
  </w:style>
  <w:style w:type="paragraph" w:styleId="Heading1">
    <w:name w:val="heading 1"/>
    <w:basedOn w:val="Normal"/>
    <w:next w:val="Normal"/>
    <w:link w:val="Heading1Char"/>
    <w:uiPriority w:val="9"/>
    <w:qFormat/>
    <w:rsid w:val="0095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C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Chaganti Josmietha</dc:creator>
  <cp:keywords/>
  <dc:description/>
  <cp:lastModifiedBy>Chaganti Josmietha</cp:lastModifiedBy>
  <cp:revision>1</cp:revision>
  <dcterms:created xsi:type="dcterms:W3CDTF">2025-06-22T17:35:00Z</dcterms:created>
  <dcterms:modified xsi:type="dcterms:W3CDTF">2025-06-22T17:46:00Z</dcterms:modified>
</cp:coreProperties>
</file>