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WEBSITE 
USERS ADDRESS DESCRIPTION 
1. PBS &amp; PBS Kids 
Learners who are at:  
- Early childhood education (2-
4 year-olds)  
- 1
st 
- 7
th
 year EGB 
 http://www.pbs.org 
Go to: Kids 
http://pbskids.org/ 
The kids section provides research-based educational games, videos (U.S- 
available only), shows, activities and resources (e.g. printables and e-
cards) for kids ages 2-12. Current shows available for Ecuador include 
Sesame Street, the Cat in the Hat, Word World, and many more. PBS kids 
go provides similar material for 7-year old children and adolescents. The 
Kids Lab includes detailed game-use descriptions, classroom activities 
and tips for educators.  
2. Discovery Channel 
Learners who are at:  
- 1
st 
- 10
th
 year EGB 
- 1
st 
- 3
rd 
year Bachillerato 
- University 
http://www.discoveryeducat
ion.com/ 
Go to: Estudiantes 
http://school.discoveryeduc
ation.com/homeworkhelp/e
nglish/english_homework_h
elp.html 
There is free homework help for learners (K-12) in different subjects: 
Math, Science, Social Studies and even World Languages. For English, 
there are free lessons on specific issues regarding writing: Mechanics, 
grammar, etc. Interactive games for Maths are also available.  
3. American English 
Online (AEO) 
Teachers at the following 
educational levels:  
- 8
th
 - 10
th
 year EGB 
- 1
st 
- 3
rd 
year Bachillerato 
- University education 
http://exchanges.state.gov/a
mericanenglishonline/index.
html 
Go to: Learn English 
http://exchanges.state.gov/a
mericanenglishonline/learn.
html 
This is a site for teachers and learners of English as a Foreign Language 
developed by the American Bureau of Educational and Cultural Affairs. 
The “Learn English” section offers links to grammar and games, 
multimedia learning, reference materials, English for young learners, 
English for Specific Purposes and citizenship.  
The resources offered by the site include PDF files for publications like 
the English Teaching Forum, new publications (e.g. Celebrate! and 
Wordscapes), and e- journals.  </w:t>
        <w:br w:type="page"/>
      </w:r>
    </w:p>
    <w:p>
      <w:r>
        <w:t xml:space="preserve"> 
4. ETS TOEFL 
Learners interested in 
international standard 
examinations at institutions for:  
- 1
st 
- 3
rd 
year Bachillerato 
- University education 
http://www.ets.org 
This is the official website of Education Testing Service (ETS). ETS is a 
nonprofit institution that administers worldwide testing, for example, 
TOEFL, GRE, and IELTS tests. The site contains practical information, free 
sample questions and tips about such tests, which is useful instruction for 
taking them. Also, it provides booklets that can be downloaded from the 
site, which includes more explanation and tips for each category.  
5. The New York 
Times Learning 
Network 
Learners in ESL/EFL/EAP
1
 courses 
at the following educational 
levels:  
- 4
th 
- 10
th
 year EGB 
- 1
st 
- 3
rd 
year Bachillerato 
- University education 
www.nytimes.com/learning/  
The New York Times in collaboration with Bank Street College created 
the lesson plans for its articles. All the unit lessons were created for 
learners (3
rd
 to 12
th
 grade) and meet state educational requirements. 
Archives hold articles dated from the beginning of the New York Time’s 
existence. Learners can be exposed to language that is both academic 
and colloquial. The Learning Network blog provides lessons based on 
New York times content. 
There is also a “Student opinion” section that invites 13 year-olds or 
older learners to make comments on issues in the news. 
6. BBC online 
learning and 
teaching resources 
Learners in content- based courses 
at institutions for:  
- 1
st 
- 10
th
 year EGB 
- 1
st 
- 3
rd 
year Bachillerato 
- University education 
http://www.bbc.co.uk/learni
ng/subjects/english.shtml 
It is a guide to free online English learning and teaching resources for 
ESL/EFL settings. There are links to sites for primary school literacy, adult 
learning, online courses, learning videos and BBC schools. Website links 
for EFL teachers and learners provide fun language practice through 
themes and skill-based English language activities. Support for various 
other disciplines (Art, History, Media, etc.) is available as well. 
1
 ESL: English as a Second Language; EFL: English as a Foreign Language; EAP: English for Academic Purposes. </w:t>
        <w:br w:type="page"/>
      </w:r>
    </w:p>
    <w:p>
      <w:r>
        <w:t xml:space="preserve"> 
7. BBC Learning 
English 
Teachers (especially in content- 
based courses) at institutions for:  
- 1
st 
- 3
rd 
year Bachillerato 
- University education 
http://www.bbc.co.uk/ 
Go to: Learning English 
http://www.bbc.co.uk/world
service/learningenglish/ 
This website is fantastic for ESL/EFL students and teachers of many levels. 
It covers teaching/learning basic grammar and vocabulary skills to more 
advanced study of worldly events and news. Audio is provided for most 
of the tutorials and activities that are followed by comprehension 
questions so that students can monitor their understanding of articles 
read and informational radio programs.  
8. BBC Skillswise 
English 
Adult learners who need to 
develop literacy skills in English 
http://www.bbc.co.uk/skills
wise/words/grammar/  
This website provides activities, games, and quizzes in a number of 
problem areas for adult English language learners. The site is broken 
down into sections: spelling, grammar, reading, writing, listening, and 
vocabulary. Different difficulty levels are available (Entry 1,2 &amp; 3 and 
Levels 1 &amp; 2).  
9. BBC World Service 
Learners (especially in content- 
based courses) at institutions for:  
- 1
st 
- 3
rd 
year Bachillerato 
- University education 
http://www.bbc.co.uk/world
service/  
BBC broadcasts on contemporary people and issues are available as 
audio files and can be downloaded in MP3 format. Links to further 
information on the people, places and issues discussed are available.  
10. British Council 
Learners in ESL/EFL courses at 
institutions for:  
- 1
st 
- 10
th
 year EGB 
- 1
st 
- 3
rd 
year Bachillerato 
- University education 
http://www.britishcouncil.or
g/ 
It is the British Council´s (UK´s international cultural relations body) 
official page. There are links to popular pages for learning English like the 
“Learn English Kids” and “Learn English” with free materials and 
resources for students. There are games, stories, listening activities and 
grammar exercises in English.  
 </w:t>
        <w:br w:type="page"/>
      </w:r>
    </w:p>
    <w:p>
      <w:r>
        <w:t xml:space="preserve"> 
11. British Council 
Learn English 
Learners in ESL/EFL courses at 
institutions for:  
- 1
st 
- 3
rd 
year Bachillerato 
- University education 
http://www.britishcouncil.or
g/learnenglish-central-
themes.htm  
Learn English is the British Council’s website for adult or professional 
learners of English. It includes interactive features such as user 
comments, discussion forums, content rating and polls, as well as media-
rich materials including podcasts, flash games and video which are free 
and available in different sections: listen &amp; watch grammar or IELTS 
practice materials (e.g. mock tests and papers). There is a Learn English 
for kids section as well with free vocabulary games.  
12. CNN 
Learners in ESL/EFL courses at 
institutions for:  
- 1
st 
- 3
rd 
year Bachillerato 
- University education 
http://transcripts.cnn.com/T
RANSCRIPTS/ 
This site provides transcripts for a wide variety of topics, including 
interviews, current events, and speeches from world leaders. The 
homepage displays broadcasted video programs, which include 
“American Morning” or “Anderson Cooper 360”. 
13. English page.com 
Learners in ESL/EFL courses at 
institutions for:  
- 1
st 
- 3
rd 
year Bachillerato 
- University education 
http://www.englishpage.co
m/ 
A great resource for English grammar practice activities and 
explanations. The grammar explanations are clear and examples are 
included. In the grammar exercises immediate feedback is provided so 
students will be able to work independently. 
14. First Words 
Beginners in ESL/EFL courses at 
institutions for:  
- 1
st 
- 10
th
 year EGB 
- 1
st 
- 3
rd 
year Bachillerato 
- University education 
http://esl.fis.edu/vocab/inde
x-e.htm 
This site provides resources for beginner English speakers. The 
vocabulary activities on this page are based in reading and matching 
pictures to printed words. Activities are designed according to categories; 
including clothes and accessories, body parts, food, feelings, countries 
and languages, and more. Most activities are designed as picture quizzes, 
and word quizzes. General advice to help learners is also provided for 
teachers and parents. </w:t>
        <w:br w:type="page"/>
      </w:r>
    </w:p>
    <w:p>
      <w:r>
        <w:t xml:space="preserve"> 
15. Easy things for 
Beginners 
Beginners in ESL/EFL 
courses and at institutions 
for:  
- 1
st 
- 10
th
 year EGB 
- 1
st 
- 3
rd 
year Bachillerato 
- University education 
http://www.manythings.org/
e/easy.html 
This website is a compilation of “word games, puzzles, quizzes, exercises, 
slang, proverbs” and other activities to support English language learning 
for beginners, with heavy emphasis on vocabulary development. These 
activities can be used as independent practice with reading, spelling, and 
matching vocabulary that has been previously taught.  
16. Starfall.com 
Kids in ESL/EFL courses at:  
- 2
nd
 - 7
th
 year EGB 
www.starfall.com 
This website was designed by Starfall Education. It provides a range of 
differentiated audio-visual games and read-alongs that allow ELLs to 
practice English alphabet letter and sound recognition, keyword 
vocabulary, concepts of English print, and reading of connected texts. 
Additionally, the website provides links to printable worksheets that can 
be used to supplement instruction or practice that was done with the 
website. 
17. U.S Congress 
library 
Learners (especially in 
content- based courses) at 
institutions for:  
- 1
st 
- 3
rd 
year Bachillerato 
- University education 
www.loc.gov 
The website of the US Library of Congress provides an immense resource 
learners looking for ideas and extensive references. The educational 
resources link includes lesson plans that are organized by grade-level and 
historical topic. The “Online Activities” link has word search activities, 
map activities, and links that are useful for placing current trends and 
cultural debates into a historical context. The online digital collections 
and services link offers access to some surprising searchable resources, 
including historic newspapers, images and photographs, comic books, 
recordings, sheet music, and many more. </w:t>
        <w:br w:type="page"/>
      </w:r>
    </w:p>
    <w:p>
      <w:r>
        <w:t xml:space="preserve"> 
18. Voice of America 
Learners at the following 
educational levels:  
- 8
th
 - 10
th
 year EGB 
- 1
st 
- 3
rd 
year Bachillerato 
- University 
http://www.voanews.com/e
nglish/About/ 
News in 45 languages plus a Learning English link (didactic texts and 
audio). Learners can listen to the news broadcasts for international 
audiences there. 
19. dMarie Time 
Capsule 
Learners at the following 
educational levels:  
- 8
th
 - 10
th
 year EGB 
- 1
st 
- 3
rd 
year Bachillerato 
- University  
http://www.dmarie.com/tim
ecap/final.asp?unique=3967
2.7824652778 
This is a U.S historical database of facts from the 1900´s through about 
1995. It is very user friendly and has one set template with categories for 
a specific date: birthdays, main events, music and even food prices. One 
has to only enter the date one is interested in (for example, one´s own 
birth date) to instantly get a page with all the information about the year 
one was born, what famous people share one´s birthday, how much a 
gallon cost, etc).  
20. The educational 
uses of digital 
storytelling 
Learners at the following 
educational levels:  
- 1
st 
- 3
rd 
year Bachillerato 
- University 
http://www.coe.uh.edu/digit
al-storytelling/  
This is a great tool for students to work on a long term project in creating 
journals and stories using technology. It contains a handful amount of 
useful information including descriptions, articles, examples, steps and 
tools that users can refer to. It is highly student-centered and language-
focused, thus it can serve as a good device to integrate technology with 
language learning in an engaging way for students. Since the process of 
creating the story might be complicated for some students, they might 
get frustrated through the working process. Also, this is totally computer-
based, so, if there is any problem with computers or the internet, 
students might have difficulties for processing the project. Still, this is a 
useful classroom tool to deeply explore historical themes and regarding 
ESL/EFL, storytelling will assist both visual and auditory learners. 
 </w:t>
        <w:br w:type="page"/>
      </w:r>
    </w:p>
    <w:p>
      <w:r>
        <w:t xml:space="preserve"> 
21. Strivney: where 
learning to read is 
fun. 
Learners at the following 
educational levels:  
- Early childhood education (0-
4 year-olds)  
- 1
st 
- 6
th
 year EGB 
Focus: Phonics 
http://www.strivney-
english.com/index.asp 
Strivney is a free, online program for learning to read English with 
phonics. Over a thousand interactive, animated learning games, exercises 
and presentations provide a quality educational experience. Free ESL 
resources are available and gifted (pre-K to 5 year-olds) and/or dyslexic 
children and slower learners can benefit from it. The activities are 
accompanied by free printable worksheets. 
22. Higlights Kids 
Learners at the following 
educational levels:  
- Early childhood education (0-
4 year-olds)  
- 1
st 
- 7
th
 year EGB 
http://www.highlightskids.co
m/ 
This web site is designed for younger learners (ages 5-12). The activities 
include animated story telling, interactive hidden pictures that are pretty 
challenging, fun animated stories with subtitles that allow learners to 
follow the stories as they heart them. The teachers and parents’ links 
provide ideas and advice from people whose work or research has had an 
impact on children and parents and a toolbox with printable puzzles, 
crafts, stories, poems for fun in the classroom that educators can make 
use of.  
23. Free Rice 2.0 
Learners at the following 
educational levels:  
- 1
st 
- 3
rd 
year Bachillerato 
- University 
www.freerice.com 
Free Rice is a non- profit website run by the United Nations World Food 
Program. This website is geared towards building vocabulary and helping 
end hunger. Students can work independently since they receive 
immediate feedback and for each answer they get right, the sponsors 
donate 10 grains of rice to the UN program. A great way to learn while 
contributing to an honorable cause. 
 </w:t>
        <w:br w:type="page"/>
      </w:r>
    </w:p>
    <w:p>
      <w:r>
        <w:t xml:space="preserve">POD CASTS 
WEBSITE 
USERS ADDRESS DESCRIPTION 
24. Books should be 
free 
Learners at all educational levels:  
- 1
st 
- 10
th
 year EGB 
- 1
st 
- 3
rd 
year Bachillerato 
- University 
http://www.booksshouldbef
ree.com/ 
This website has thousands of free audible books in mp3, iPod or iTunes 
format to download. Many genres (e.g. children, fiction, fantasy, 
romance) are available. The majority of the books are classics such as 
Peter Pan, Sherlock Holmes, Romeo and Juliet, The Wonderful Wizard of 
Oz. 
25. Voice of America 
News and 
Information: 
Special English 
Teachers at the following 
educational levels:  
- 1
st 
- 3
rd 
year Bachillerato 
- University 
http://www.voanews.com/s
pecialenglish/index.cfm 
This website is great for reading up on and listening to radio broadcasts 
of current events. It is an extension of the online news source and 
broadcast system Voice of America. The link provides English Language 
Learners with up to date world news articles and broadcasts that they 
can follow along to in transcript format. The website also provides 
English Learners with a glossary link, word games and an online television 
news broadcast that has been slowed and is accompanied by captions so 
that the listener can follow along as he/she hears the story. 
26. NPR (National 
Public Radio)  
Learners (especially in content- 
based courses) at institutions for:  
- 1
st 
- 3
rd 
year Bachillerato 
- University education 
http://www.npr.org 
NPR.org offers banner links including programs, transcripts, and both 
written and audio archives, links to news, health and science, people and 
places, books, music, arts and culture, diversions, opinions, and blogs. 
Click on “Podcasts” for dozens of topics produced by the news network. 
Or click on “Listen” and then choose the “Hourly News Summary” for 5-
minute recordings of the daily news. Scripts available. </w:t>
        <w:br w:type="page"/>
      </w:r>
    </w:p>
    <w:p>
      <w:r>
        <w:t xml:space="preserve"> 
27. KCRW 
Learners (especially in content- 
based courses) at institutions for:  
- 1
st 
- 3
rd 
year Bachillerato 
- University education 
Teachers (especially in content- 
based courses) at institutions for:  
FOCUS: Listening practice through 
authentic materials. 
http://www.kcrw.org  
KCRW is a public radio station that is the official public radio station of 
Santa Monica College in Santa Monica California. It is an important 
cultural voice in terms of current trends in arts, music, news, and 
opinions. It includes a show called “Bookworm” featuring an in-depth, 
hour long interview with a contemporary author.  
28. CNN 
Teachers (especially in content- 
based courses) at institutions for:  
- 1
st 
- 3
rd 
year Bachillerato 
- University education 
http://www.cnn.com/service
s/podcasting/ 
This website has both audio and video podcasts of the programs 
presented on their channel. 
29. Marketplace News  
Teachers (especially in content- 
based courses) at institutions for:  
- 8
th 
– 10
th
 year EGB 
- 1
st
 – 3
rd
 year Bachillerato 
- University education 
http://marketplace.publicrad
io.org/ 
Students can post comments on each show. There is news about current 
events taking place in business, world news, technology and others, 
which contain audio and the transcript. On the right side of the screen, 
you can “find past stories by… topic/segment.” Scripts available as well. 
 </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2019-07-30T15:50:16Z</dcterms:created>
  <dc:creator>Apache POI</dc:creator>
</cp:coreProperties>
</file>