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4729F" w14:textId="7C67B2D0" w:rsidR="00545AA6" w:rsidRDefault="00545AA6">
      <w:r>
        <w:t xml:space="preserve">In deze opdracht heb ik weer gebruik gemaakt van </w:t>
      </w:r>
      <w:proofErr w:type="spellStart"/>
      <w:r>
        <w:t>composition</w:t>
      </w:r>
      <w:proofErr w:type="spellEnd"/>
      <w:r>
        <w:t xml:space="preserve">. </w:t>
      </w:r>
      <w:proofErr w:type="spellStart"/>
      <w:r>
        <w:t>Composition</w:t>
      </w:r>
      <w:proofErr w:type="spellEnd"/>
      <w:r>
        <w:t xml:space="preserve"> houd in dat je de object opslaat in een field van een class. Ik heb een Battle class gemaakt waarvan je een object kan maken waarin je twee trainers meegeeft. Daarna heb ik een Arena class gemaakt en daarin word een Battle object opgeslagen.</w:t>
      </w:r>
      <w:r w:rsidR="00DC52BF">
        <w:t xml:space="preserve"> We hebben voor nu de </w:t>
      </w:r>
      <w:proofErr w:type="spellStart"/>
      <w:r w:rsidR="00DC52BF">
        <w:t>static</w:t>
      </w:r>
      <w:proofErr w:type="spellEnd"/>
      <w:r w:rsidR="00DC52BF">
        <w:t xml:space="preserve"> gedeelte overgeslagen, maar ik heb wel een beetje onderzoek gedaan om te kijken wat het is. Als ik het goed begrijp, </w:t>
      </w:r>
      <w:proofErr w:type="spellStart"/>
      <w:r w:rsidR="00DC52BF">
        <w:t>static</w:t>
      </w:r>
      <w:proofErr w:type="spellEnd"/>
      <w:r w:rsidR="00DC52BF">
        <w:t xml:space="preserve"> zorgt ervoor dat de type die je </w:t>
      </w:r>
      <w:proofErr w:type="spellStart"/>
      <w:r w:rsidR="00DC52BF">
        <w:t>static</w:t>
      </w:r>
      <w:proofErr w:type="spellEnd"/>
      <w:r w:rsidR="00DC52BF">
        <w:t xml:space="preserve"> maakt niet</w:t>
      </w:r>
      <w:r w:rsidR="008E5002">
        <w:t xml:space="preserve"> meer behoort bij een object maar bij de class zelf. Dat betekent dus dat als er een </w:t>
      </w:r>
      <w:proofErr w:type="spellStart"/>
      <w:r w:rsidR="008E5002">
        <w:t>value</w:t>
      </w:r>
      <w:proofErr w:type="spellEnd"/>
      <w:r w:rsidR="008E5002">
        <w:t xml:space="preserve"> word gegeven dat het voor alle </w:t>
      </w:r>
      <w:proofErr w:type="spellStart"/>
      <w:r w:rsidR="008E5002">
        <w:t>instances</w:t>
      </w:r>
      <w:proofErr w:type="spellEnd"/>
      <w:r w:rsidR="008E5002">
        <w:t xml:space="preserve"> geld. </w:t>
      </w:r>
      <w:r>
        <w:t xml:space="preserve"> </w:t>
      </w:r>
    </w:p>
    <w:sectPr w:rsidR="00545A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A6"/>
    <w:rsid w:val="00545AA6"/>
    <w:rsid w:val="008E5002"/>
    <w:rsid w:val="00DC52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46D3"/>
  <w15:chartTrackingRefBased/>
  <w15:docId w15:val="{3830D303-C464-47D2-B48E-955DEE09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101</Words>
  <Characters>556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Jovian Kartiko</dc:creator>
  <cp:keywords/>
  <dc:description/>
  <cp:lastModifiedBy>Jovian Kartiko</cp:lastModifiedBy>
  <cp:revision>1</cp:revision>
  <dcterms:created xsi:type="dcterms:W3CDTF">2023-06-14T07:23:00Z</dcterms:created>
  <dcterms:modified xsi:type="dcterms:W3CDTF">2023-06-14T07:47:00Z</dcterms:modified>
</cp:coreProperties>
</file>