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977E40">
      <w:pPr>
        <w:pStyle w:val="2"/>
        <w:bidi w:val="0"/>
        <w:spacing w:line="360" w:lineRule="auto"/>
        <w:rPr>
          <w:rFonts w:hint="default" w:ascii="Times New Roman" w:hAnsi="Times New Roman" w:cs="Times New Roman"/>
          <w:sz w:val="36"/>
          <w:szCs w:val="36"/>
          <w:lang w:val="es-ES"/>
        </w:rPr>
      </w:pPr>
      <w:r>
        <w:rPr>
          <w:rFonts w:hint="default" w:ascii="Times New Roman" w:hAnsi="Times New Roman" w:cs="Times New Roman"/>
          <w:sz w:val="36"/>
          <w:szCs w:val="36"/>
          <w:lang w:val="es-ES"/>
        </w:rPr>
        <w:t>Visión general del proyecto</w:t>
      </w:r>
    </w:p>
    <w:p w14:paraId="31AFC7EF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Nombre del proyecto: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Sistema Integrado de Pedidos para Proyectos (SiPP)</w:t>
      </w:r>
    </w:p>
    <w:p w14:paraId="77038F82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Objetivo: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Desarrollar una aplicación web que centralice la solicitud, aprobación, tracking y gestión de pedidos de materiales y servicios para proyectos internos, integrado con sistemas existentes (Nextcloud,/Submayor, LDAP/Directorio de usuarios, Correo electrónico).</w:t>
      </w:r>
    </w:p>
    <w:p w14:paraId="07A2D348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Metodología: 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>Scrum (con 2 Sprints de 2 semanas)</w:t>
      </w:r>
    </w:p>
    <w:p w14:paraId="6557F49E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Alcance: 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Aplicación Web (Frontend + Backend). La posibilidad de una </w:t>
      </w:r>
      <w:commentRangeStart w:id="0"/>
      <w:r>
        <w:rPr>
          <w:rFonts w:hint="default" w:ascii="Times New Roman" w:hAnsi="Times New Roman" w:cs="Times New Roman"/>
          <w:sz w:val="24"/>
          <w:szCs w:val="24"/>
          <w:lang w:val="es-ES"/>
        </w:rPr>
        <w:t>aplicación de escritorio</w:t>
      </w:r>
      <w:commentRangeEnd w:id="0"/>
      <w:r>
        <w:rPr>
          <w:rFonts w:hint="default" w:ascii="Times New Roman" w:hAnsi="Times New Roman" w:cs="Times New Roman"/>
          <w:sz w:val="24"/>
          <w:szCs w:val="24"/>
        </w:rPr>
        <w:commentReference w:id="0"/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se evaluará en una fase posterior basada en la necesidad.</w:t>
      </w:r>
    </w:p>
    <w:p w14:paraId="4236575D">
      <w:pPr>
        <w:pStyle w:val="3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bookmarkStart w:id="0" w:name="_GoBack"/>
      <w:r>
        <w:rPr>
          <w:rFonts w:hint="default" w:ascii="Times New Roman" w:hAnsi="Times New Roman" w:cs="Times New Roman"/>
          <w:sz w:val="24"/>
          <w:szCs w:val="24"/>
          <w:lang w:val="es-ES"/>
        </w:rPr>
        <w:t>Fase 1: Documentación y Planificación (Sprint 0)</w:t>
      </w:r>
    </w:p>
    <w:p w14:paraId="511F8806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El objetivo de esta fase es establecer las bases sólidas del proyecto, definir el ‘’qué’’ y el ‘’cómo’’, y obtener la aprobación de todas las partes interesadas (stakeholders) antes de comenzar el desarrollo.</w:t>
      </w:r>
    </w:p>
    <w:p w14:paraId="1273B8DC">
      <w:pPr>
        <w:pStyle w:val="4"/>
        <w:numPr>
          <w:ilvl w:val="0"/>
          <w:numId w:val="1"/>
        </w:numPr>
        <w:bidi w:val="0"/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Recopilación de Requisitos (Requisitos Business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&amp;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User Stories):</w:t>
      </w:r>
    </w:p>
    <w:p w14:paraId="2D2F14DE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Workshops con Stakeholders: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Identificar a todos los usuarios finales (empleados, jefes de equipos  aprobadores, administradores de compras).</w:t>
      </w:r>
    </w:p>
    <w:p w14:paraId="43166EC7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Epics User Stories: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Desglosar la visión en features granfdes (Epics) y en historias de usuario concretas y priorizadas.</w:t>
      </w:r>
    </w:p>
    <w:p w14:paraId="5112B0BA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Ejemplo de User Story: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‘’Como Jefe de Proyecto, quiero aprobar o rechazar pedidos de mi equipo para controlar el budget</w:t>
      </w:r>
      <w:r>
        <w:rPr>
          <w:rFonts w:hint="default" w:ascii="Times New Roman" w:hAnsi="Times New Roman" w:cs="Times New Roman"/>
          <w:sz w:val="24"/>
          <w:szCs w:val="24"/>
        </w:rPr>
        <w:commentReference w:id="1"/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del proyecto.’’</w:t>
      </w:r>
    </w:p>
    <w:p w14:paraId="5836EF6D">
      <w:pPr>
        <w:numPr>
          <w:ilvl w:val="0"/>
          <w:numId w:val="2"/>
        </w:numPr>
        <w:tabs>
          <w:tab w:val="clear" w:pos="420"/>
        </w:tabs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Especificación de Integraciones:</w:t>
      </w:r>
    </w:p>
    <w:p w14:paraId="7D092169">
      <w:pPr>
        <w:numPr>
          <w:ilvl w:val="1"/>
          <w:numId w:val="2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Nextcloud/Submayor: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Definir la API o método de de acceso (WebDAV, API REST?) para leer el archivo de submayor (formato: CSV, XLSX?). Definir la estructura de datos necesaria.</w:t>
      </w:r>
    </w:p>
    <w:p w14:paraId="064D9E87">
      <w:pPr>
        <w:numPr>
          <w:ilvl w:val="1"/>
          <w:numId w:val="2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LDAP/Sistema de Usuarios: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Definir cómo se autenticarán los usuarios (LDAP, OAuth?) y cómo se obtendran los roles y departamentos.</w:t>
      </w:r>
    </w:p>
    <w:p w14:paraId="41C389BF">
      <w:pPr>
        <w:numPr>
          <w:ilvl w:val="1"/>
          <w:numId w:val="2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Sistema de Correo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commentReference w:id="2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Definir el protocolo (SMTP?) y los templates de correo necesarios (ej: ‘’Notificacion de nuevo pedido’’, ‘’Pedido aprobado’’, ‘’Pedido rechazado’’).</w:t>
      </w:r>
    </w:p>
    <w:p w14:paraId="1515C670">
      <w:pPr>
        <w:pStyle w:val="4"/>
        <w:numPr>
          <w:ilvl w:val="0"/>
          <w:numId w:val="3"/>
        </w:numPr>
        <w:tabs>
          <w:tab w:val="clear" w:pos="425"/>
        </w:tabs>
        <w:bidi w:val="0"/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Diseño Tecnico y Arquitectura:</w:t>
      </w:r>
    </w:p>
    <w:p w14:paraId="2CB6E003">
      <w:pPr>
        <w:numPr>
          <w:ilvl w:val="0"/>
          <w:numId w:val="4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Stack Tecnológico: 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>Definir tecnologias (ej: Frontend: React.js/Vue.js, Backend: Node.js/Spring Boot/Python Django, BD: PostrgreSQL/MySQL.</w:t>
      </w:r>
    </w:p>
    <w:p w14:paraId="65A7AC51">
      <w:pPr>
        <w:numPr>
          <w:ilvl w:val="1"/>
          <w:numId w:val="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Arquitectura de Software: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Diagrama de arquitectura (ej: Cliente-Servidor, REST API).</w:t>
      </w:r>
    </w:p>
    <w:p w14:paraId="19C97E1C">
      <w:pPr>
        <w:numPr>
          <w:ilvl w:val="1"/>
          <w:numId w:val="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Modelo de Datos: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Diseñar el diagrama Entidada-Relacion (ER) de la base de Datos (BD).</w:t>
      </w:r>
    </w:p>
    <w:p w14:paraId="3B562078">
      <w:pPr>
        <w:numPr>
          <w:ilvl w:val="1"/>
          <w:numId w:val="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Plan de Integracion: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Documentar detalladamente los endpoints de las APIs externas, flujos de autenticacion y formatos de datos.</w:t>
      </w:r>
    </w:p>
    <w:p w14:paraId="292AC65B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05C6FBEC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7B7EEE1F">
      <w:pPr>
        <w:pStyle w:val="4"/>
        <w:numPr>
          <w:ilvl w:val="0"/>
          <w:numId w:val="5"/>
        </w:numPr>
        <w:bidi w:val="0"/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Planificacion de Sprints:</w:t>
      </w:r>
    </w:p>
    <w:p w14:paraId="397A52EE">
      <w:pPr>
        <w:numPr>
          <w:ilvl w:val="0"/>
          <w:numId w:val="6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Crear el Product Backlog: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Lista priorizada de todas las User Stories.</w:t>
      </w:r>
    </w:p>
    <w:p w14:paraId="051E6F12">
      <w:pPr>
        <w:numPr>
          <w:ilvl w:val="0"/>
          <w:numId w:val="6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Definir el MVP (Producto Mínimo Viable):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Qué funcionalidades son esenciales para la primera release.</w:t>
      </w:r>
    </w:p>
    <w:p w14:paraId="59B10217">
      <w:pPr>
        <w:numPr>
          <w:ilvl w:val="0"/>
          <w:numId w:val="6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Planificar los Sprints: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Estimar la duracion y el objetivo de cada sprint para las proximas fases.</w:t>
      </w:r>
    </w:p>
    <w:p w14:paraId="3234875C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60793B4D">
      <w:pPr>
        <w:pStyle w:val="4"/>
        <w:numPr>
          <w:ilvl w:val="0"/>
          <w:numId w:val="7"/>
        </w:numPr>
        <w:bidi w:val="0"/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Configuracion de Entornos y Herramientas:</w:t>
      </w:r>
    </w:p>
    <w:p w14:paraId="47897D66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Control de Versiones: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Configurar herramienta (Jira, Azure, DevOps, Trello) para gestionar el backlog y los sprints.</w:t>
      </w:r>
    </w:p>
    <w:p w14:paraId="038D8D38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Entornos: Preparar entornos de Desarrollo, Testing/Stagning y Produccion.</w:t>
      </w:r>
    </w:p>
    <w:p w14:paraId="06BE4DE0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4393179A">
      <w:pPr>
        <w:pStyle w:val="4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Entregables de la Fase 1:</w:t>
      </w:r>
    </w:p>
    <w:p w14:paraId="7A837DD6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Documento de Vision y Alcance.</w:t>
      </w:r>
    </w:p>
    <w:p w14:paraId="46C6602C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Product Backlog priorizado con Epics y User Stories.</w:t>
      </w:r>
    </w:p>
    <w:p w14:paraId="217E0AFC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Documento de Diseño Tecnico y Arquitectura.</w:t>
      </w:r>
    </w:p>
    <w:p w14:paraId="73FD5EA8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Plan de Proyecto y de Sprints.</w:t>
      </w:r>
    </w:p>
    <w:p w14:paraId="122D7E92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Prototipos de baja fidelidad (wireframes) para las vistas principales.</w:t>
      </w:r>
    </w:p>
    <w:bookmarkEnd w:id="0"/>
    <w:p w14:paraId="63BDFEE0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11D1E95B">
      <w:pPr>
        <w:pStyle w:val="3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Fase 2: Diseño y Desarrollo del Nucleo</w:t>
      </w:r>
    </w:p>
    <w:p w14:paraId="585239FB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Esta fase se ejecuta en sprints iterativos e incrementales. Cada sprint produce un incremento de software potencialmente entregable.</w:t>
      </w:r>
    </w:p>
    <w:p w14:paraId="0817AA9F">
      <w:pPr>
        <w:pStyle w:val="5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Sprint 1: Configuracion Base y Modulo de Autenticacion</w:t>
      </w:r>
    </w:p>
    <w:p w14:paraId="6E802C12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Objetivo: Tener un esqueleto de la app funcionando con login integrado.</w:t>
      </w:r>
      <w:r>
        <w:rPr>
          <w:rFonts w:hint="default" w:ascii="Times New Roman" w:hAnsi="Times New Roman" w:cs="Times New Roman"/>
          <w:sz w:val="24"/>
          <w:szCs w:val="24"/>
        </w:rPr>
        <w:commentReference w:id="3"/>
      </w:r>
    </w:p>
    <w:p w14:paraId="7491AA18">
      <w:pPr>
        <w:numPr>
          <w:ilvl w:val="0"/>
          <w:numId w:val="8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Tareas:</w:t>
      </w:r>
    </w:p>
    <w:p w14:paraId="7B9EE5C2">
      <w:pPr>
        <w:numPr>
          <w:ilvl w:val="1"/>
          <w:numId w:val="8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Configurar proyecto frontend y bakcend.</w:t>
      </w:r>
    </w:p>
    <w:p w14:paraId="20DD1142">
      <w:pPr>
        <w:numPr>
          <w:ilvl w:val="1"/>
          <w:numId w:val="8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Conectar con la base de datos.</w:t>
      </w:r>
    </w:p>
    <w:p w14:paraId="2A4D6846">
      <w:pPr>
        <w:numPr>
          <w:ilvl w:val="1"/>
          <w:numId w:val="8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Desarrollar modulo de autenticacion integrado con sistema corporativo de usuarios (LDAP/AD).</w:t>
      </w:r>
      <w:r>
        <w:rPr>
          <w:rFonts w:hint="default" w:ascii="Times New Roman" w:hAnsi="Times New Roman" w:cs="Times New Roman"/>
          <w:sz w:val="24"/>
          <w:szCs w:val="24"/>
        </w:rPr>
        <w:commentReference w:id="4"/>
      </w:r>
    </w:p>
    <w:p w14:paraId="2D67123F">
      <w:pPr>
        <w:numPr>
          <w:ilvl w:val="1"/>
          <w:numId w:val="8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Desarrollar la gestion basica de sesiones y roles.</w:t>
      </w:r>
      <w:r>
        <w:rPr>
          <w:rFonts w:hint="default" w:ascii="Times New Roman" w:hAnsi="Times New Roman" w:cs="Times New Roman"/>
          <w:sz w:val="24"/>
          <w:szCs w:val="24"/>
        </w:rPr>
        <w:commentReference w:id="5"/>
      </w:r>
    </w:p>
    <w:p w14:paraId="6A4CA147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7C8015B3">
      <w:pPr>
        <w:pStyle w:val="5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Sprint 2: Modulo de gestion de Pedidos (CRUD)</w:t>
      </w:r>
    </w:p>
    <w:p w14:paraId="6DFDD8E0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Objetivo: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Un usuario puede crear, ver, editar y eliminar sus pedidos.</w:t>
      </w:r>
    </w:p>
    <w:p w14:paraId="71539E05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Tareas: </w:t>
      </w:r>
    </w:p>
    <w:p w14:paraId="4506F2FC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Desarrollar backend (API REST) para operaciones CRUD de pedidos.</w:t>
      </w:r>
    </w:p>
    <w:p w14:paraId="6D39CEC1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Desarrollar frontend: formulario de creacion de pedidos, listado, vista detalle.</w:t>
      </w:r>
    </w:p>
    <w:p w14:paraId="239A3553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Integracion con Nextcloud: Implementar la lectura del archivo de submayor para autocompletar informacion de materiales (codigos, descripciones).</w:t>
      </w:r>
    </w:p>
    <w:p w14:paraId="22A3C891">
      <w:pPr>
        <w:pStyle w:val="5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Sprint 3: Flujo de Aprobacion y Notificaciones</w:t>
      </w:r>
    </w:p>
    <w:p w14:paraId="40D2EEAF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Objetivos: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Implementar el flujo de trabajo (workflow) de aprobacion y notificar por correo.</w:t>
      </w:r>
    </w:p>
    <w:p w14:paraId="373A0E6B">
      <w:pPr>
        <w:numPr>
          <w:ilvl w:val="0"/>
          <w:numId w:val="9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Tareas: </w:t>
      </w:r>
    </w:p>
    <w:p w14:paraId="2F6963D8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Desarrollar backend para cambiar el estado de un pedido (Pendiente, Aprobado, Rechazado).</w:t>
      </w:r>
    </w:p>
    <w:p w14:paraId="60A2E368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Desarrollar frontend: vista para que un aprobador vea su lista de pendientes y pueda actuar.</w:t>
      </w:r>
    </w:p>
    <w:p w14:paraId="26886CBF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Integracion con Correo: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Implementar el envio de emails automaticos usando SMTP para cada cambio de estado.</w:t>
      </w:r>
    </w:p>
    <w:p w14:paraId="76EB0B51">
      <w:pPr>
        <w:numPr>
          <w:ilvl w:val="1"/>
          <w:numId w:val="9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Implementar un motor de templates para los cuerpos de los emails.</w:t>
      </w:r>
    </w:p>
    <w:p w14:paraId="6BE98001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7138BF19">
      <w:pPr>
        <w:pStyle w:val="5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Sprint 4: Dashboard, Reportes Basicos y Refinamiento</w:t>
      </w:r>
    </w:p>
    <w:p w14:paraId="0FE78CC0">
      <w:pPr>
        <w:numPr>
          <w:ilvl w:val="0"/>
          <w:numId w:val="10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Objetivo: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Proveer visibilidad del estado general y pulir la aplicacion.</w:t>
      </w:r>
    </w:p>
    <w:p w14:paraId="2288718F">
      <w:pPr>
        <w:numPr>
          <w:ilvl w:val="0"/>
          <w:numId w:val="10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Tareas: </w:t>
      </w:r>
    </w:p>
    <w:p w14:paraId="037A46A3">
      <w:pPr>
        <w:numPr>
          <w:ilvl w:val="1"/>
          <w:numId w:val="10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Desarrollar un dashboard con metricas clave (pedidos pendientes, aprobados, rechazados por proyecto).</w:t>
      </w:r>
    </w:p>
    <w:p w14:paraId="261CAC82">
      <w:pPr>
        <w:numPr>
          <w:ilvl w:val="1"/>
          <w:numId w:val="10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Implementar filtros y busquedas avanzadas en los listados.</w:t>
      </w:r>
    </w:p>
    <w:p w14:paraId="1BD39DDE">
      <w:pPr>
        <w:numPr>
          <w:ilvl w:val="1"/>
          <w:numId w:val="10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Realizar pruebas de usabilidad y refinar la interfaz de usuario (UI).</w:t>
      </w:r>
    </w:p>
    <w:p w14:paraId="55A34489">
      <w:pPr>
        <w:numPr>
          <w:ilvl w:val="1"/>
          <w:numId w:val="10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Correccion de bugs de los sprints anteriores.</w:t>
      </w:r>
    </w:p>
    <w:p w14:paraId="1C5B3553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101353D3">
      <w:pPr>
        <w:pStyle w:val="4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Entregables de la Fase 2:</w:t>
      </w:r>
    </w:p>
    <w:p w14:paraId="77206A6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Incremento de Software Funcional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despues de cada sprint (desplegado en entorno de staging).</w:t>
      </w:r>
    </w:p>
    <w:p w14:paraId="4885554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Codigo Fuente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en el repositorio.</w:t>
      </w:r>
    </w:p>
    <w:p w14:paraId="7266A22D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Documentacion tecnica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 actuaalizada (README, comentarios en codigo).</w:t>
      </w:r>
    </w:p>
    <w:p w14:paraId="4679D344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240206B3">
      <w:pPr>
        <w:pStyle w:val="3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Fase 3: Pruebas Exhaustivas (QA)</w:t>
      </w:r>
    </w:p>
    <w:p w14:paraId="7DD3FE47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Esta fase se solapa con el desarrollo. Cada historia tiene pruebas. Se dedica un sprint final solo a QA integral.</w:t>
      </w:r>
    </w:p>
    <w:p w14:paraId="727924D4">
      <w:pPr>
        <w:spacing w:line="360" w:lineRule="auto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Pruebas Manuales:</w:t>
      </w:r>
    </w:p>
    <w:p w14:paraId="535D569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Pruebas Funcionales: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Verificar que cada User Story cumple con lo definido.</w:t>
      </w:r>
    </w:p>
    <w:p w14:paraId="52447BD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Pruebas de Usabilidad: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 Evaluar que la aplicacion sea intuitiva para los usuarios objetivo.</w:t>
      </w:r>
    </w:p>
    <w:p w14:paraId="27938F5C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Pruebas de Integracion: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Verificar que los datos fluyen correctamente entre los sistemas (SIPP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-&gt; Nextcloud -&gt; Email)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.</w:t>
      </w:r>
    </w:p>
    <w:p w14:paraId="59BA509C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Pruebas de Regresion: Asegurar que nuevas funcionalidades no rompan las existentes.</w:t>
      </w:r>
    </w:p>
    <w:p w14:paraId="706497B8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6340CA49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Pruebas Automatizadas:</w:t>
      </w:r>
    </w:p>
    <w:p w14:paraId="607BC6A4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Unitarias (Backend/Frontend):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Cubrir la logica de negocio, servicios y componentes con frameworks como Jest, Pytest, JUnit.</w:t>
      </w:r>
    </w:p>
    <w:p w14:paraId="5D3434F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Pruebas de integracion de API: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Automatizar las pruebas de los endpoints del backend con Postman/Newman o Supertest.</w:t>
      </w:r>
    </w:p>
    <w:p w14:paraId="3EB5D80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Pruebas E2E (End-to-End):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Automatizar flujos completos de usuario (ej: login, crear pedido, aprobar pedido) con herramientas como Selenium, Cypress o Playwright.</w:t>
      </w:r>
    </w:p>
    <w:p w14:paraId="032F1BA6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Scripts de carga: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Verificar el rendimineto bajo estres con herramientas como k6 o JMeter.</w:t>
      </w:r>
    </w:p>
    <w:p w14:paraId="695E1E52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08C708A0">
      <w:pPr>
        <w:pStyle w:val="5"/>
        <w:bidi w:val="0"/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Entregables de la Fase 3:</w:t>
      </w:r>
    </w:p>
    <w:p w14:paraId="6C9CFFAA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Plan de Pruebas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y casos de prueba.</w:t>
      </w:r>
    </w:p>
    <w:p w14:paraId="67D46B6B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Reporte de Bugs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priorizado y gestionado.</w:t>
      </w:r>
    </w:p>
    <w:p w14:paraId="4FCBE8FD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Suite de Pruebas Automatizadas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 integrada en el pipeline CD.</w:t>
      </w:r>
    </w:p>
    <w:p w14:paraId="08ACEBF5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Reporte Final de QA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dando el visto bueno para la release a Produccion.</w:t>
      </w:r>
    </w:p>
    <w:p w14:paraId="5BEB5E7A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565A9D4D">
      <w:pPr>
        <w:pStyle w:val="3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Fase 4: Despliegue, Go-Live y Sostenibilidad</w:t>
      </w:r>
    </w:p>
    <w:p w14:paraId="7B931404">
      <w:pPr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1D6DD3A5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Preparacion para el Despliegue:</w:t>
      </w:r>
    </w:p>
    <w:p w14:paraId="02EB6B91">
      <w:pPr>
        <w:numPr>
          <w:ilvl w:val="0"/>
          <w:numId w:val="13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Documentacion para el Usuario Fina: 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>Manuales y guias rapidas (FAQ).</w:t>
      </w:r>
    </w:p>
    <w:p w14:paraId="5DAF4A21">
      <w:pPr>
        <w:numPr>
          <w:ilvl w:val="0"/>
          <w:numId w:val="13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Plan de Rollback: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 Definir los pasos para revertir el despliegue en caso de fallo critico.</w:t>
      </w:r>
    </w:p>
    <w:p w14:paraId="17449AFA">
      <w:pPr>
        <w:numPr>
          <w:ilvl w:val="0"/>
          <w:numId w:val="13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Entrenamiento: </w:t>
      </w:r>
      <w:r>
        <w:rPr>
          <w:rFonts w:hint="default" w:ascii="Times New Roman" w:hAnsi="Times New Roman" w:cs="Times New Roman"/>
          <w:sz w:val="24"/>
          <w:szCs w:val="24"/>
          <w:lang w:val="es-ES"/>
        </w:rPr>
        <w:t xml:space="preserve">Realizar sesiones de capacitacion para los usuarios finales. </w:t>
      </w:r>
    </w:p>
    <w:p w14:paraId="0247BAE8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Despliegue en Produccion:</w:t>
      </w:r>
    </w:p>
    <w:p w14:paraId="44DE187D">
      <w:pPr>
        <w:numPr>
          <w:ilvl w:val="0"/>
          <w:numId w:val="1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Realizar la migracion de datos inicial(si aplica).</w:t>
      </w:r>
    </w:p>
    <w:p w14:paraId="2ED6B7FA">
      <w:pPr>
        <w:numPr>
          <w:ilvl w:val="0"/>
          <w:numId w:val="1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Desplegar la aplicacion y las bases de datos en el entorno de produccion.</w:t>
      </w:r>
    </w:p>
    <w:p w14:paraId="2E1EBE01">
      <w:pPr>
        <w:numPr>
          <w:ilvl w:val="0"/>
          <w:numId w:val="14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Realizar pruebas de humo(smoke tests) en produccion para verificar que todo funciona.</w:t>
      </w:r>
    </w:p>
    <w:p w14:paraId="30F18B9A">
      <w:pPr>
        <w:numPr>
          <w:ilvl w:val="0"/>
          <w:numId w:val="12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Post-Despliegue y Sostenibilidad:</w:t>
      </w:r>
    </w:p>
    <w:p w14:paraId="24DDAE82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Soporte y Monitoreo: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Monitorrear el performance y la estabilidad de la aplicacion. Establecer un canal de soporte para usuarios.</w:t>
      </w:r>
    </w:p>
    <w:p w14:paraId="0D84A880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>Retrospectiva del Proyecto: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 xml:space="preserve"> Realizar una reunion para identificar lecciones aprendidas.</w:t>
      </w:r>
    </w:p>
    <w:p w14:paraId="01F43BF0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s-ES"/>
        </w:rPr>
        <w:t xml:space="preserve">Nuevos Sprints de Mantenimiento: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  <w:t>El Product Backlog evoluciona para incluir nuevos features, mejoras y bugs reportados, iniciando un nuevo ciclo de desarrollo.</w:t>
      </w:r>
    </w:p>
    <w:p w14:paraId="0583057A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es-ES"/>
        </w:rPr>
      </w:pPr>
    </w:p>
    <w:p w14:paraId="2CDF499D">
      <w:pPr>
        <w:pStyle w:val="5"/>
        <w:bidi w:val="0"/>
        <w:spacing w:line="360" w:lineRule="auto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Entregables de la Fase 4:</w:t>
      </w:r>
    </w:p>
    <w:p w14:paraId="0BCCB1B2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Sistema funcionando en Produccion.</w:t>
      </w:r>
    </w:p>
    <w:p w14:paraId="32130748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Documentacion completa para usuarios y adminsitradores.</w:t>
      </w:r>
    </w:p>
    <w:p w14:paraId="3E271CBB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Canal de soporte establecido.</w:t>
      </w:r>
    </w:p>
    <w:p w14:paraId="3E5E1E3B">
      <w:pPr>
        <w:numPr>
          <w:ilvl w:val="0"/>
          <w:numId w:val="15"/>
        </w:numPr>
        <w:spacing w:line="36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  <w:lang w:val="es-ES"/>
        </w:rPr>
      </w:pPr>
      <w:r>
        <w:rPr>
          <w:rFonts w:hint="default" w:ascii="Times New Roman" w:hAnsi="Times New Roman" w:cs="Times New Roman"/>
          <w:sz w:val="24"/>
          <w:szCs w:val="24"/>
          <w:lang w:val="es-ES"/>
        </w:rPr>
        <w:t>Plan de mantenimiento a lo largo plazo.</w:t>
      </w:r>
    </w:p>
    <w:p w14:paraId="44091C47">
      <w:pPr>
        <w:numPr>
          <w:ilvl w:val="0"/>
          <w:numId w:val="0"/>
        </w:numPr>
        <w:spacing w:line="360" w:lineRule="auto"/>
        <w:ind w:left="420" w:leftChars="0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3D2DA41C">
      <w:pPr>
        <w:numPr>
          <w:ilvl w:val="0"/>
          <w:numId w:val="0"/>
        </w:numPr>
        <w:spacing w:line="360" w:lineRule="auto"/>
        <w:ind w:left="420" w:leftChars="0"/>
        <w:rPr>
          <w:rFonts w:hint="default" w:ascii="Times New Roman" w:hAnsi="Times New Roman" w:cs="Times New Roman"/>
          <w:sz w:val="24"/>
          <w:szCs w:val="24"/>
          <w:lang w:val="es-ES"/>
        </w:rPr>
      </w:pPr>
    </w:p>
    <w:p w14:paraId="1D6DC4A6">
      <w:pPr>
        <w:numPr>
          <w:ilvl w:val="0"/>
          <w:numId w:val="0"/>
        </w:numPr>
        <w:spacing w:line="360" w:lineRule="auto"/>
        <w:ind w:left="420" w:leftChars="0"/>
        <w:rPr>
          <w:rFonts w:hint="default" w:ascii="Times New Roman" w:hAnsi="Times New Roman" w:cs="Times New Roman"/>
          <w:sz w:val="24"/>
          <w:szCs w:val="24"/>
          <w:lang w:val="es-E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jfox6" w:date="2025-09-18T20:58:26Z" w:initials="j">
    <w:p w14:paraId="5ECD0D68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Evaluar alcance</w:t>
      </w:r>
    </w:p>
  </w:comment>
  <w:comment w:id="1" w:author="jfox6" w:date="2025-09-18T21:09:07Z" w:initials="j">
    <w:p w14:paraId="6FBE5DE4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Agregar glosario ¿?</w:t>
      </w:r>
    </w:p>
  </w:comment>
  <w:comment w:id="2" w:author="jfox6" w:date="2025-09-18T21:16:03Z" w:initials="j">
    <w:p w14:paraId="54311202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Se hará en una primera version ¿?</w:t>
      </w:r>
    </w:p>
  </w:comment>
  <w:comment w:id="3" w:author="jfox6" w:date="2025-09-18T21:45:27Z" w:initials="j">
    <w:p w14:paraId="128D4160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OJO</w:t>
      </w:r>
    </w:p>
  </w:comment>
  <w:comment w:id="4" w:author="jfox6" w:date="2025-09-18T21:45:04Z" w:initials="j">
    <w:p w14:paraId="0B147905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OJO</w:t>
      </w:r>
    </w:p>
  </w:comment>
  <w:comment w:id="5" w:author="jfox6" w:date="2025-09-18T21:45:17Z" w:initials="j">
    <w:p w14:paraId="1BD14A36">
      <w:pPr>
        <w:pStyle w:val="8"/>
        <w:rPr>
          <w:rFonts w:hint="default"/>
          <w:lang w:val="es-ES"/>
        </w:rPr>
      </w:pPr>
      <w:r>
        <w:rPr>
          <w:rFonts w:hint="default"/>
          <w:lang w:val="es-ES"/>
        </w:rPr>
        <w:t>OJO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5ECD0D68" w15:done="0"/>
  <w15:commentEx w15:paraId="6FBE5DE4" w15:done="0"/>
  <w15:commentEx w15:paraId="54311202" w15:done="0"/>
  <w15:commentEx w15:paraId="128D4160" w15:done="0"/>
  <w15:commentEx w15:paraId="0B147905" w15:done="0"/>
  <w15:commentEx w15:paraId="1BD14A3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3030B7"/>
    <w:multiLevelType w:val="singleLevel"/>
    <w:tmpl w:val="803030B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614F55"/>
    <w:multiLevelType w:val="singleLevel"/>
    <w:tmpl w:val="9B614F5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CC6B46D3"/>
    <w:multiLevelType w:val="singleLevel"/>
    <w:tmpl w:val="CC6B46D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D1EA08D0"/>
    <w:multiLevelType w:val="multilevel"/>
    <w:tmpl w:val="D1EA08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E4644AE5"/>
    <w:multiLevelType w:val="multilevel"/>
    <w:tmpl w:val="E4644AE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E6EE677F"/>
    <w:multiLevelType w:val="multilevel"/>
    <w:tmpl w:val="E6EE67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EC853A26"/>
    <w:multiLevelType w:val="singleLevel"/>
    <w:tmpl w:val="EC853A2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F76A884F"/>
    <w:multiLevelType w:val="singleLevel"/>
    <w:tmpl w:val="F76A884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0074CE42"/>
    <w:multiLevelType w:val="singleLevel"/>
    <w:tmpl w:val="0074CE4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9">
    <w:nsid w:val="09C0424A"/>
    <w:multiLevelType w:val="singleLevel"/>
    <w:tmpl w:val="09C0424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1727898B"/>
    <w:multiLevelType w:val="singleLevel"/>
    <w:tmpl w:val="1727898B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370DD7B9"/>
    <w:multiLevelType w:val="multilevel"/>
    <w:tmpl w:val="370DD7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2">
    <w:nsid w:val="443C56BC"/>
    <w:multiLevelType w:val="multilevel"/>
    <w:tmpl w:val="443C56B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3">
    <w:nsid w:val="536E414C"/>
    <w:multiLevelType w:val="singleLevel"/>
    <w:tmpl w:val="536E414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4">
    <w:nsid w:val="5FBE23D2"/>
    <w:multiLevelType w:val="singleLevel"/>
    <w:tmpl w:val="5FBE23D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12"/>
  </w:num>
  <w:num w:numId="5">
    <w:abstractNumId w:val="13"/>
  </w:num>
  <w:num w:numId="6">
    <w:abstractNumId w:val="14"/>
  </w:num>
  <w:num w:numId="7">
    <w:abstractNumId w:val="0"/>
  </w:num>
  <w:num w:numId="8">
    <w:abstractNumId w:val="5"/>
  </w:num>
  <w:num w:numId="9">
    <w:abstractNumId w:val="3"/>
  </w:num>
  <w:num w:numId="10">
    <w:abstractNumId w:val="11"/>
  </w:num>
  <w:num w:numId="11">
    <w:abstractNumId w:val="7"/>
  </w:num>
  <w:num w:numId="12">
    <w:abstractNumId w:val="8"/>
  </w:num>
  <w:num w:numId="13">
    <w:abstractNumId w:val="9"/>
  </w:num>
  <w:num w:numId="14">
    <w:abstractNumId w:val="2"/>
  </w:num>
  <w:num w:numId="15">
    <w:abstractNumId w:val="1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jfox6">
    <w15:presenceInfo w15:providerId="None" w15:userId="jfox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C90C03"/>
    <w:rsid w:val="04BA0F79"/>
    <w:rsid w:val="06D64FD6"/>
    <w:rsid w:val="17CA0B29"/>
    <w:rsid w:val="373220D6"/>
    <w:rsid w:val="46DB35F5"/>
    <w:rsid w:val="4FAA5076"/>
    <w:rsid w:val="505F433D"/>
    <w:rsid w:val="518435F3"/>
    <w:rsid w:val="66C90C03"/>
    <w:rsid w:val="710D6DD2"/>
    <w:rsid w:val="76FC1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uiPriority w:val="0"/>
    <w:pPr>
      <w:jc w:val="left"/>
    </w:p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99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2025-09-19T00:43:00Z</dcterms:created>
  <dc:creator>jfox6</dc:creator>
  <cp:lastModifiedBy>jfox6</cp:lastModifiedBy>
  <dcterms:modified xsi:type="dcterms:W3CDTF">2025-12-17T00:23:14Z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BBBA03A0D11245ED89059CE1A66CE488_11</vt:lpwstr>
  </property>
</Properties>
</file>