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A105A" w14:textId="64ECB3FC" w:rsidR="00747544" w:rsidRDefault="00F44446">
      <w:r>
        <w:t xml:space="preserve">Ingresar Vehículo -&gt; </w:t>
      </w:r>
      <w:r w:rsidR="00314315">
        <w:t xml:space="preserve">Ingresas la placa y validas si tienes que </w:t>
      </w:r>
      <w:r w:rsidRPr="005E0B0B">
        <w:rPr>
          <w:highlight w:val="yellow"/>
        </w:rPr>
        <w:t>Registrar Cliente</w:t>
      </w:r>
      <w:r>
        <w:t xml:space="preserve"> o simplemente generas el ticket</w:t>
      </w:r>
      <w:r w:rsidR="00314315">
        <w:t>.</w:t>
      </w:r>
    </w:p>
    <w:p w14:paraId="51A731CB" w14:textId="4B58E705" w:rsidR="00F44446" w:rsidRDefault="00F44446">
      <w:r>
        <w:t>Liberar Vehículo -&gt; Solo liberas el estacionamiento</w:t>
      </w:r>
      <w:r w:rsidR="00D741BB">
        <w:t xml:space="preserve"> y completas los datos del </w:t>
      </w:r>
      <w:proofErr w:type="gramStart"/>
      <w:r w:rsidR="00D741BB">
        <w:t>ticket</w:t>
      </w:r>
      <w:proofErr w:type="gramEnd"/>
      <w:r w:rsidR="00D741BB">
        <w:t>: hora de salida, monto y horas totales ya pueden calcularse.</w:t>
      </w:r>
    </w:p>
    <w:p w14:paraId="0A421977" w14:textId="3F647B28" w:rsidR="00F44446" w:rsidRDefault="00F44446">
      <w:r w:rsidRPr="00840226">
        <w:rPr>
          <w:highlight w:val="yellow"/>
        </w:rPr>
        <w:t>Crear Estacionamiento -&gt; Defines la matriz que será el estacionamiento</w:t>
      </w:r>
    </w:p>
    <w:p w14:paraId="6CCDB187" w14:textId="0F233369" w:rsidR="00F44446" w:rsidRDefault="00F44446">
      <w:r w:rsidRPr="00840226">
        <w:rPr>
          <w:highlight w:val="yellow"/>
        </w:rPr>
        <w:t>Limpiar Estacionamiento -</w:t>
      </w:r>
      <w:r w:rsidR="008E6381" w:rsidRPr="00840226">
        <w:rPr>
          <w:highlight w:val="yellow"/>
        </w:rPr>
        <w:t>&gt; Llenas</w:t>
      </w:r>
      <w:r w:rsidRPr="00840226">
        <w:rPr>
          <w:highlight w:val="yellow"/>
        </w:rPr>
        <w:t xml:space="preserve"> de 0´s la matriz</w:t>
      </w:r>
    </w:p>
    <w:p w14:paraId="5460B552" w14:textId="6B687E73" w:rsidR="00F44446" w:rsidRDefault="00F44446">
      <w:r w:rsidRPr="00840226">
        <w:rPr>
          <w:highlight w:val="yellow"/>
        </w:rPr>
        <w:t>Ver Estacionamiento Disponible -&gt; Ves espacios disponibles y no disponibles</w:t>
      </w:r>
    </w:p>
    <w:p w14:paraId="07A5E9B6" w14:textId="54BFC142" w:rsidR="00F44446" w:rsidRDefault="00F44446">
      <w:r>
        <w:t>Ver Reportes -</w:t>
      </w:r>
      <w:r w:rsidR="00840226">
        <w:t>&gt; Ves</w:t>
      </w:r>
      <w:r>
        <w:t xml:space="preserve"> el reporte del día o los reportes acumulados</w:t>
      </w:r>
    </w:p>
    <w:p w14:paraId="074DF389" w14:textId="3D024D8D" w:rsidR="00C014F6" w:rsidRDefault="00C014F6" w:rsidP="00C014F6">
      <w:pPr>
        <w:pStyle w:val="Prrafodelista"/>
        <w:numPr>
          <w:ilvl w:val="0"/>
          <w:numId w:val="1"/>
        </w:numPr>
      </w:pPr>
      <w:r w:rsidRPr="00C014F6">
        <w:rPr>
          <w:highlight w:val="yellow"/>
        </w:rPr>
        <w:t>Registrar Cliente</w:t>
      </w:r>
      <w:r>
        <w:t xml:space="preserve"> -&gt; cliente = Cliente(“”,””,””)</w:t>
      </w:r>
    </w:p>
    <w:p w14:paraId="0E9E77FF" w14:textId="4006A513" w:rsidR="00C014F6" w:rsidRDefault="00C014F6" w:rsidP="00C014F6">
      <w:pPr>
        <w:pStyle w:val="Prrafodelista"/>
        <w:rPr>
          <w:u w:val="single"/>
        </w:rPr>
      </w:pPr>
      <w:r w:rsidRPr="00C014F6">
        <w:rPr>
          <w:u w:val="single"/>
        </w:rPr>
        <w:t>Lista doble enlazada</w:t>
      </w:r>
      <w:r>
        <w:rPr>
          <w:u w:val="single"/>
        </w:rPr>
        <w:t xml:space="preserve"> -&gt; Guardarse en un archivo</w:t>
      </w:r>
    </w:p>
    <w:p w14:paraId="0E8D87F6" w14:textId="6F50118F" w:rsidR="00C014F6" w:rsidRPr="00C014F6" w:rsidRDefault="00C014F6" w:rsidP="00C014F6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Ver clientes registrados -&gt; </w:t>
      </w:r>
      <w:r w:rsidRPr="00C014F6">
        <w:rPr>
          <w:highlight w:val="magenta"/>
          <w:u w:val="single"/>
        </w:rPr>
        <w:t>recorrer la lista doble</w:t>
      </w:r>
      <w:r>
        <w:rPr>
          <w:u w:val="single"/>
        </w:rPr>
        <w:t xml:space="preserve"> y el archivo</w:t>
      </w:r>
    </w:p>
    <w:p w14:paraId="65F0B283" w14:textId="77777777" w:rsidR="00F44446" w:rsidRDefault="00F44446"/>
    <w:p w14:paraId="53686C2E" w14:textId="77777777" w:rsidR="00F44446" w:rsidRDefault="00F44446"/>
    <w:sectPr w:rsidR="00F44446" w:rsidSect="006C7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D5C16" w14:textId="77777777" w:rsidR="00DC4C4F" w:rsidRDefault="00DC4C4F" w:rsidP="00F44446">
      <w:pPr>
        <w:spacing w:after="0" w:line="240" w:lineRule="auto"/>
      </w:pPr>
      <w:r>
        <w:separator/>
      </w:r>
    </w:p>
  </w:endnote>
  <w:endnote w:type="continuationSeparator" w:id="0">
    <w:p w14:paraId="7B5114ED" w14:textId="77777777" w:rsidR="00DC4C4F" w:rsidRDefault="00DC4C4F" w:rsidP="00F4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B3496" w14:textId="77777777" w:rsidR="00DC4C4F" w:rsidRDefault="00DC4C4F" w:rsidP="00F44446">
      <w:pPr>
        <w:spacing w:after="0" w:line="240" w:lineRule="auto"/>
      </w:pPr>
      <w:r>
        <w:separator/>
      </w:r>
    </w:p>
  </w:footnote>
  <w:footnote w:type="continuationSeparator" w:id="0">
    <w:p w14:paraId="7C2F7BC2" w14:textId="77777777" w:rsidR="00DC4C4F" w:rsidRDefault="00DC4C4F" w:rsidP="00F444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7ED7"/>
    <w:multiLevelType w:val="hybridMultilevel"/>
    <w:tmpl w:val="A1D053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544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46"/>
    <w:rsid w:val="00314315"/>
    <w:rsid w:val="003D0542"/>
    <w:rsid w:val="005947FC"/>
    <w:rsid w:val="005E0B0B"/>
    <w:rsid w:val="006C7700"/>
    <w:rsid w:val="00747544"/>
    <w:rsid w:val="00840226"/>
    <w:rsid w:val="008E6381"/>
    <w:rsid w:val="008F2896"/>
    <w:rsid w:val="009F1D67"/>
    <w:rsid w:val="00B854EA"/>
    <w:rsid w:val="00C014F6"/>
    <w:rsid w:val="00D741BB"/>
    <w:rsid w:val="00DC4C4F"/>
    <w:rsid w:val="00DE5B3C"/>
    <w:rsid w:val="00F4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68AE"/>
  <w15:chartTrackingRefBased/>
  <w15:docId w15:val="{C42352C5-749A-4816-A836-BFAC68A9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44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4446"/>
  </w:style>
  <w:style w:type="paragraph" w:styleId="Piedepgina">
    <w:name w:val="footer"/>
    <w:basedOn w:val="Normal"/>
    <w:link w:val="PiedepginaCar"/>
    <w:uiPriority w:val="99"/>
    <w:unhideWhenUsed/>
    <w:rsid w:val="00F444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4446"/>
  </w:style>
  <w:style w:type="paragraph" w:styleId="Prrafodelista">
    <w:name w:val="List Paragraph"/>
    <w:basedOn w:val="Normal"/>
    <w:uiPriority w:val="34"/>
    <w:qFormat/>
    <w:rsid w:val="00C01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Jatziry Fernanda Sanchez Wong</dc:creator>
  <cp:keywords/>
  <dc:description/>
  <cp:lastModifiedBy>Jatziry Fernanda Sanchez Wong</cp:lastModifiedBy>
  <cp:revision>5</cp:revision>
  <dcterms:created xsi:type="dcterms:W3CDTF">2023-06-06T16:42:00Z</dcterms:created>
  <dcterms:modified xsi:type="dcterms:W3CDTF">2023-06-08T03:01:00Z</dcterms:modified>
</cp:coreProperties>
</file>