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5ED7E" w14:textId="544E7C1A" w:rsidR="004059CD" w:rsidRDefault="00742E2D" w:rsidP="00C07A13">
      <w:pPr>
        <w:jc w:val="center"/>
      </w:pPr>
      <w:r>
        <w:rPr>
          <w:noProof/>
        </w:rPr>
        <w:drawing>
          <wp:inline distT="0" distB="0" distL="0" distR="0" wp14:anchorId="61FBDE9D" wp14:editId="286E3173">
            <wp:extent cx="5274310" cy="3855720"/>
            <wp:effectExtent l="0" t="0" r="2540" b="0"/>
            <wp:docPr id="10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D546A29D-C57A-1B01-1ED8-50B574ADEE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D546A29D-C57A-1B01-1ED8-50B574ADEE1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9FB30F" w14:textId="31818D45" w:rsidR="00742E2D" w:rsidRDefault="00742E2D" w:rsidP="00C07A1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2155347" wp14:editId="1002731E">
            <wp:extent cx="5274310" cy="3855720"/>
            <wp:effectExtent l="0" t="0" r="2540" b="0"/>
            <wp:docPr id="11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18413FA4-D9DF-A68F-EBE5-2AA18A7E3E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18413FA4-D9DF-A68F-EBE5-2AA18A7E3E3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42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D4"/>
    <w:rsid w:val="000F454F"/>
    <w:rsid w:val="00133B1B"/>
    <w:rsid w:val="002D3F2F"/>
    <w:rsid w:val="004059CD"/>
    <w:rsid w:val="004F7249"/>
    <w:rsid w:val="00521730"/>
    <w:rsid w:val="0064184C"/>
    <w:rsid w:val="00742E2D"/>
    <w:rsid w:val="008E21D4"/>
    <w:rsid w:val="00946538"/>
    <w:rsid w:val="00A94C48"/>
    <w:rsid w:val="00C02E2F"/>
    <w:rsid w:val="00C07A13"/>
    <w:rsid w:val="00C753F6"/>
    <w:rsid w:val="00FA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DBC181"/>
  <w15:chartTrackingRefBased/>
  <w15:docId w15:val="{C177B95A-333F-4602-935D-DCAF42BE9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21D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2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21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21D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21D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21D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21D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21D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21D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21D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E2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E2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E21D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E21D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E21D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E21D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E21D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E21D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E21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E2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21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E21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2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E21D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21D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21D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2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E21D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21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nuo lao</dc:creator>
  <cp:keywords/>
  <dc:description/>
  <cp:lastModifiedBy>nuo lao</cp:lastModifiedBy>
  <cp:revision>7</cp:revision>
  <cp:lastPrinted>2024-12-02T04:40:00Z</cp:lastPrinted>
  <dcterms:created xsi:type="dcterms:W3CDTF">2024-12-01T14:20:00Z</dcterms:created>
  <dcterms:modified xsi:type="dcterms:W3CDTF">2024-12-02T04:50:00Z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30f3fbfe237b6efe58e45b6b6a0a80adb7e87732c6af7a46d84536b98c0d4fd8</vt:lpwstr>
  </property>
</Properties>
</file>