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1" w:tblpY="76"/>
        <w:tblW w:w="6302" w:type="pct"/>
        <w:tblBorders>
          <w:top w:val="single" w:sz="36" w:space="0" w:color="A5A5A5" w:themeColor="accent3"/>
          <w:bottom w:val="single" w:sz="36" w:space="0" w:color="A5A5A5" w:themeColor="accent3"/>
          <w:insideH w:val="single" w:sz="36" w:space="0" w:color="A5A5A5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2087"/>
      </w:tblGrid>
      <w:tr w:rsidR="00AC2FCC" w14:paraId="4F8B3542" w14:textId="77777777" w:rsidTr="002C4ACA">
        <w:trPr>
          <w:trHeight w:val="2038"/>
        </w:trPr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3553149"/>
            <w:placeholder>
              <w:docPart w:val="FDCE008CC0A8469CB9DCFBA26BF8D8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14:paraId="2944CD78" w14:textId="19E1F560" w:rsidR="00AC2FCC" w:rsidRDefault="00AC2FCC" w:rsidP="002C4A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ASSIGNMENT</w:t>
                </w:r>
              </w:p>
            </w:tc>
          </w:sdtContent>
        </w:sdt>
      </w:tr>
      <w:tr w:rsidR="00AC2FCC" w14:paraId="168319C4" w14:textId="77777777" w:rsidTr="002C4ACA">
        <w:trPr>
          <w:trHeight w:val="3083"/>
        </w:trPr>
        <w:tc>
          <w:tcPr>
            <w:tcW w:w="0" w:type="auto"/>
          </w:tcPr>
          <w:p w14:paraId="2A86F574" w14:textId="576CDDC3" w:rsidR="00AC2FCC" w:rsidRPr="00AC2FCC" w:rsidRDefault="00AC2FCC" w:rsidP="002C4ACA">
            <w:pPr>
              <w:pStyle w:val="NoSpacing"/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8CB9B5ACDD74E6591E7470D45B9F5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AC2FCC">
                  <w:rPr>
                    <w:sz w:val="40"/>
                    <w:szCs w:val="40"/>
                  </w:rPr>
                  <w:t>NAMES: SIMEONETTE M.V ZUMENU</w:t>
                </w:r>
                <w:r>
                  <w:rPr>
                    <w:sz w:val="40"/>
                    <w:szCs w:val="40"/>
                  </w:rPr>
                  <w:t xml:space="preserve">             ID NO: 27791</w:t>
                </w:r>
              </w:sdtContent>
            </w:sdt>
          </w:p>
          <w:p w14:paraId="287D8AE2" w14:textId="60E5F5D0" w:rsidR="004C015B" w:rsidRDefault="004C015B" w:rsidP="002C4ACA">
            <w:pPr>
              <w:tabs>
                <w:tab w:val="left" w:pos="1740"/>
              </w:tabs>
              <w:jc w:val="center"/>
              <w:rPr>
                <w:sz w:val="40"/>
                <w:szCs w:val="40"/>
                <w:lang w:eastAsia="ja-JP"/>
              </w:rPr>
            </w:pPr>
          </w:p>
          <w:p w14:paraId="596B504F" w14:textId="7345C482" w:rsidR="00AC2FCC" w:rsidRDefault="00AC2FCC" w:rsidP="002C4ACA">
            <w:pPr>
              <w:tabs>
                <w:tab w:val="left" w:pos="1740"/>
              </w:tabs>
              <w:jc w:val="center"/>
              <w:rPr>
                <w:sz w:val="40"/>
                <w:szCs w:val="40"/>
                <w:lang w:eastAsia="ja-JP"/>
              </w:rPr>
            </w:pPr>
            <w:r w:rsidRPr="00AC2FCC">
              <w:rPr>
                <w:sz w:val="40"/>
                <w:szCs w:val="40"/>
                <w:lang w:eastAsia="ja-JP"/>
              </w:rPr>
              <w:t>FATMATU BINTU VALICIOUS KAMARA</w:t>
            </w:r>
            <w:r>
              <w:rPr>
                <w:sz w:val="40"/>
                <w:szCs w:val="40"/>
                <w:lang w:eastAsia="ja-JP"/>
              </w:rPr>
              <w:t xml:space="preserve">   ID NO: 28040</w:t>
            </w:r>
          </w:p>
          <w:p w14:paraId="277AC3FB" w14:textId="00F4AFA8" w:rsidR="00285FDB" w:rsidRDefault="00285FDB" w:rsidP="002C4ACA">
            <w:pPr>
              <w:tabs>
                <w:tab w:val="left" w:pos="1740"/>
              </w:tabs>
              <w:jc w:val="center"/>
              <w:rPr>
                <w:sz w:val="40"/>
                <w:szCs w:val="40"/>
                <w:lang w:eastAsia="ja-JP"/>
              </w:rPr>
            </w:pPr>
          </w:p>
          <w:p w14:paraId="46036053" w14:textId="6809A571" w:rsidR="00F23B1F" w:rsidRDefault="00F23B1F" w:rsidP="002C4ACA">
            <w:pPr>
              <w:tabs>
                <w:tab w:val="left" w:pos="1740"/>
              </w:tabs>
              <w:jc w:val="center"/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>AGNESS PRINCESS KPAKA  ID NO: 27845</w:t>
            </w:r>
            <w:bookmarkStart w:id="0" w:name="_GoBack"/>
            <w:bookmarkEnd w:id="0"/>
          </w:p>
          <w:p w14:paraId="5690B4B6" w14:textId="77777777" w:rsidR="004C015B" w:rsidRDefault="004C015B" w:rsidP="002C4ACA">
            <w:pPr>
              <w:tabs>
                <w:tab w:val="left" w:pos="1740"/>
              </w:tabs>
              <w:jc w:val="center"/>
              <w:rPr>
                <w:sz w:val="40"/>
                <w:szCs w:val="40"/>
                <w:lang w:eastAsia="ja-JP"/>
              </w:rPr>
            </w:pPr>
          </w:p>
          <w:p w14:paraId="1E6A354E" w14:textId="71141802" w:rsidR="00AC2FCC" w:rsidRPr="00AC2FCC" w:rsidRDefault="00AC2FCC" w:rsidP="002C4ACA">
            <w:pPr>
              <w:tabs>
                <w:tab w:val="left" w:pos="1740"/>
              </w:tabs>
              <w:jc w:val="center"/>
              <w:rPr>
                <w:lang w:eastAsia="ja-JP"/>
              </w:rPr>
            </w:pPr>
          </w:p>
        </w:tc>
      </w:tr>
      <w:tr w:rsidR="00AC2FCC" w14:paraId="57E35456" w14:textId="77777777" w:rsidTr="002C4ACA">
        <w:trPr>
          <w:trHeight w:val="807"/>
        </w:trPr>
        <w:tc>
          <w:tcPr>
            <w:tcW w:w="0" w:type="auto"/>
          </w:tcPr>
          <w:p w14:paraId="3E8037A4" w14:textId="184D0297" w:rsidR="00AC2FCC" w:rsidRDefault="004C015B" w:rsidP="002C4ACA">
            <w:pPr>
              <w:pStyle w:val="NoSpacing"/>
              <w:jc w:val="center"/>
              <w:rPr>
                <w:sz w:val="28"/>
                <w:szCs w:val="28"/>
              </w:rPr>
            </w:pPr>
            <w:r w:rsidRPr="002C4ACA">
              <w:rPr>
                <w:sz w:val="40"/>
                <w:szCs w:val="28"/>
              </w:rPr>
              <w:t>MODULE: INTELLIGENT SYSTEMS</w:t>
            </w:r>
          </w:p>
        </w:tc>
      </w:tr>
      <w:tr w:rsidR="004C015B" w14:paraId="1D629220" w14:textId="77777777" w:rsidTr="002C4ACA">
        <w:trPr>
          <w:trHeight w:val="807"/>
        </w:trPr>
        <w:tc>
          <w:tcPr>
            <w:tcW w:w="0" w:type="auto"/>
          </w:tcPr>
          <w:p w14:paraId="215D8FCE" w14:textId="662B93F8" w:rsidR="002C4ACA" w:rsidRPr="002C4ACA" w:rsidRDefault="004C015B" w:rsidP="002C4ACA">
            <w:pPr>
              <w:pStyle w:val="NoSpacing"/>
              <w:jc w:val="center"/>
              <w:rPr>
                <w:sz w:val="36"/>
                <w:szCs w:val="28"/>
              </w:rPr>
            </w:pPr>
            <w:r w:rsidRPr="002C4ACA">
              <w:rPr>
                <w:sz w:val="40"/>
                <w:szCs w:val="28"/>
              </w:rPr>
              <w:t>COURSE:  BSC. INFORMATION TECHNOLOGY</w:t>
            </w:r>
          </w:p>
          <w:p w14:paraId="30D87CB1" w14:textId="7C3465D8" w:rsidR="004C015B" w:rsidRPr="002C4ACA" w:rsidRDefault="002C4ACA" w:rsidP="002C4ACA">
            <w:pPr>
              <w:tabs>
                <w:tab w:val="left" w:pos="7313"/>
              </w:tabs>
              <w:rPr>
                <w:sz w:val="36"/>
                <w:lang w:eastAsia="ja-JP"/>
              </w:rPr>
            </w:pPr>
            <w:r w:rsidRPr="002C4ACA">
              <w:rPr>
                <w:sz w:val="36"/>
                <w:lang w:eastAsia="ja-JP"/>
              </w:rPr>
              <w:tab/>
            </w:r>
          </w:p>
        </w:tc>
      </w:tr>
      <w:tr w:rsidR="004C015B" w14:paraId="24E7EBCE" w14:textId="77777777" w:rsidTr="002C4ACA">
        <w:trPr>
          <w:trHeight w:val="807"/>
        </w:trPr>
        <w:tc>
          <w:tcPr>
            <w:tcW w:w="0" w:type="auto"/>
          </w:tcPr>
          <w:p w14:paraId="4AC46FBF" w14:textId="77777777" w:rsidR="004C015B" w:rsidRPr="002C4ACA" w:rsidRDefault="004C015B" w:rsidP="002C4ACA">
            <w:pPr>
              <w:pStyle w:val="NoSpacing"/>
              <w:jc w:val="center"/>
              <w:rPr>
                <w:sz w:val="40"/>
                <w:szCs w:val="28"/>
              </w:rPr>
            </w:pPr>
            <w:r w:rsidRPr="002C4ACA">
              <w:rPr>
                <w:sz w:val="40"/>
                <w:szCs w:val="28"/>
              </w:rPr>
              <w:lastRenderedPageBreak/>
              <w:t>YEAR: FOUR (4)</w:t>
            </w:r>
          </w:p>
          <w:p w14:paraId="561CAB63" w14:textId="1E386461" w:rsidR="004C015B" w:rsidRDefault="002C4ACA" w:rsidP="002C4ACA">
            <w:pPr>
              <w:pStyle w:val="NoSpacing"/>
              <w:tabs>
                <w:tab w:val="left" w:pos="54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sdt>
      <w:sdtPr>
        <w:id w:val="105319700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C019E18" w14:textId="43E632B4" w:rsidR="00AC2FCC" w:rsidRDefault="00AC2FCC"/>
        <w:p w14:paraId="00387128" w14:textId="77777777" w:rsidR="00AC2FCC" w:rsidRDefault="00AC2FCC"/>
        <w:p w14:paraId="63A2EA41" w14:textId="16CCA517" w:rsidR="00AC2FCC" w:rsidRDefault="00AC2FC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EF5C37E" w14:textId="4BF72713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lastRenderedPageBreak/>
        <w:t>Wine Recognition Classification</w:t>
      </w:r>
    </w:p>
    <w:p w14:paraId="75598379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Introduction</w:t>
      </w:r>
    </w:p>
    <w:p w14:paraId="0615BCD6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Purpose</w:t>
      </w:r>
    </w:p>
    <w:p w14:paraId="0AFA053C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This Python script is designed for classifying wines into different categories using three machine learning models: Logistic Regression, Decision Trees, and Support Vector Machines (SVM). The script explores the Wine Recognition Dataset, performs data preprocessing, and evaluates the performance of each classification model.</w:t>
      </w:r>
    </w:p>
    <w:p w14:paraId="34A777B5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Code Overview</w:t>
      </w:r>
    </w:p>
    <w:p w14:paraId="17A83B57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Libraries Used</w:t>
      </w:r>
    </w:p>
    <w:p w14:paraId="2BF9314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For numerical operations.</w:t>
      </w:r>
    </w:p>
    <w:p w14:paraId="11E34A6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pandas: For data manipulation and analysis.</w:t>
      </w:r>
    </w:p>
    <w:p w14:paraId="57A934D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Provides the Wine Recognition Dataset.</w:t>
      </w:r>
    </w:p>
    <w:p w14:paraId="115C1E01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For train-test splitting.</w:t>
      </w:r>
    </w:p>
    <w:p w14:paraId="15F7CB4E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 xml:space="preserve">: Standardizes features using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.</w:t>
      </w:r>
    </w:p>
    <w:p w14:paraId="5E3F38FD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Implements Logistic Regression.</w:t>
      </w:r>
    </w:p>
    <w:p w14:paraId="3A7A30F4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Implements Decision Trees.</w:t>
      </w:r>
    </w:p>
    <w:p w14:paraId="7CB4E1D2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Implements Support Vector Machines.</w:t>
      </w:r>
    </w:p>
    <w:p w14:paraId="424825AF" w14:textId="77777777" w:rsidR="00372337" w:rsidRPr="00372337" w:rsidRDefault="00372337" w:rsidP="003723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: Calculates classification metrics.</w:t>
      </w:r>
    </w:p>
    <w:p w14:paraId="64DA6FB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Code Structure</w:t>
      </w:r>
    </w:p>
    <w:p w14:paraId="2AFD4BE0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Importing Libraries: Importing necessary libraries for data manipulation and model implementation.</w:t>
      </w:r>
    </w:p>
    <w:p w14:paraId="52549C47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 xml:space="preserve">Loading Dataset: Loading the Wine Recognition Dataset using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372337">
        <w:rPr>
          <w:rFonts w:ascii="Times New Roman" w:hAnsi="Times New Roman" w:cs="Times New Roman"/>
          <w:sz w:val="24"/>
          <w:szCs w:val="24"/>
        </w:rPr>
        <w:t>wine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2337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-learn.</w:t>
      </w:r>
    </w:p>
    <w:p w14:paraId="12FC29B6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Dataset Exploration: Printing dataset information, displaying the first 5 rows, and showing the distribution of target labels.</w:t>
      </w:r>
    </w:p>
    <w:p w14:paraId="6ED8DD64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Data Preprocessing: Checking for missing values in the dataset.</w:t>
      </w:r>
    </w:p>
    <w:p w14:paraId="10B240F7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 xml:space="preserve">Feature Scaling: Standardizing features using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.</w:t>
      </w:r>
    </w:p>
    <w:p w14:paraId="2172EC1E" w14:textId="77777777" w:rsidR="00372337" w:rsidRPr="00372337" w:rsidRDefault="00372337" w:rsidP="003723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Train-Test Split: Splitting the dataset into training and testing sets.</w:t>
      </w:r>
    </w:p>
    <w:p w14:paraId="50D91111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Model Implementation:</w:t>
      </w:r>
    </w:p>
    <w:p w14:paraId="32708EAC" w14:textId="77777777" w:rsidR="00372337" w:rsidRPr="00372337" w:rsidRDefault="00372337" w:rsidP="003723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Logistic Regression</w:t>
      </w:r>
    </w:p>
    <w:p w14:paraId="231E19A1" w14:textId="77777777" w:rsidR="00372337" w:rsidRPr="00372337" w:rsidRDefault="00372337" w:rsidP="003723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Decision Trees</w:t>
      </w:r>
    </w:p>
    <w:p w14:paraId="54C9F15B" w14:textId="77777777" w:rsidR="00372337" w:rsidRPr="00372337" w:rsidRDefault="00372337" w:rsidP="003723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623D0EE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5B72258F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Defining a function (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evaluate_model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) for evaluating models based on accuracy, precision, recall, F1 score, and confusion matrix.</w:t>
      </w:r>
    </w:p>
    <w:p w14:paraId="4517D722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lastRenderedPageBreak/>
        <w:t>Evaluating all three models using the test set.</w:t>
      </w:r>
    </w:p>
    <w:p w14:paraId="3EA51AAE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Printing Results:</w:t>
      </w:r>
    </w:p>
    <w:p w14:paraId="5EFD4B31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Displaying evaluation metrics for each model.</w:t>
      </w:r>
    </w:p>
    <w:p w14:paraId="363A89AB" w14:textId="77777777" w:rsidR="00372337" w:rsidRPr="00372337" w:rsidRDefault="00372337" w:rsidP="00372337">
      <w:p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Results and Evaluation</w:t>
      </w:r>
    </w:p>
    <w:p w14:paraId="7EC02A0D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Logistic Regression Results:</w:t>
      </w:r>
    </w:p>
    <w:p w14:paraId="2D1A391F" w14:textId="6771C31A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620E329A" w14:textId="1C9DFF83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55B81DB4" w14:textId="5726185D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1358617A" w14:textId="1FC51EC6" w:rsidR="00372337" w:rsidRPr="00372337" w:rsidRDefault="009B2E09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2FB1705A" w14:textId="6E1AE427" w:rsidR="009B2E09" w:rsidRDefault="00372337" w:rsidP="003723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Con</w:t>
      </w:r>
      <w:r w:rsidR="009B2E09">
        <w:rPr>
          <w:rFonts w:ascii="Times New Roman" w:hAnsi="Times New Roman" w:cs="Times New Roman"/>
          <w:sz w:val="24"/>
          <w:szCs w:val="24"/>
        </w:rPr>
        <w:t>fusion Matrix:[ [14  0  0]</w:t>
      </w:r>
    </w:p>
    <w:p w14:paraId="40A04C0E" w14:textId="45776B2F" w:rsidR="00372337" w:rsidRDefault="009B2E09" w:rsidP="009B2E09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</w:t>
      </w:r>
      <w:r w:rsidR="00372337" w:rsidRPr="009B2E09">
        <w:rPr>
          <w:rFonts w:ascii="Times New Roman" w:hAnsi="Times New Roman" w:cs="Times New Roman"/>
          <w:sz w:val="24"/>
          <w:szCs w:val="24"/>
        </w:rPr>
        <w:t>]</w:t>
      </w:r>
    </w:p>
    <w:p w14:paraId="5D3F0826" w14:textId="74FAC890" w:rsidR="009B2E09" w:rsidRPr="009B2E09" w:rsidRDefault="009B2E09" w:rsidP="009B2E0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C621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9C6218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="009C6218">
        <w:rPr>
          <w:rFonts w:ascii="Times New Roman" w:hAnsi="Times New Roman" w:cs="Times New Roman"/>
          <w:sz w:val="24"/>
          <w:szCs w:val="24"/>
        </w:rPr>
        <w:t xml:space="preserve">  8</w:t>
      </w:r>
      <w:r>
        <w:rPr>
          <w:rFonts w:ascii="Times New Roman" w:hAnsi="Times New Roman" w:cs="Times New Roman"/>
          <w:sz w:val="24"/>
          <w:szCs w:val="24"/>
        </w:rPr>
        <w:t>] ]</w:t>
      </w:r>
    </w:p>
    <w:p w14:paraId="60927A8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Decision Tree Results:</w:t>
      </w:r>
    </w:p>
    <w:p w14:paraId="6E740EF2" w14:textId="098A8824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[0.944444444444444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756E3BB1" w14:textId="436C6C92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[0.951388888888888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20F4F727" w14:textId="50F1C0D5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Recall: [</w:t>
      </w:r>
      <w:r>
        <w:rPr>
          <w:rFonts w:ascii="Times New Roman" w:hAnsi="Times New Roman" w:cs="Times New Roman"/>
          <w:sz w:val="24"/>
          <w:szCs w:val="24"/>
        </w:rPr>
        <w:t>0.944444444444444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70BA64C3" w14:textId="23D3A25C" w:rsidR="00372337" w:rsidRP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Score: [0.9448559670781894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39B885A0" w14:textId="4634597F" w:rsidR="00372337" w:rsidRDefault="009B2E09" w:rsidP="003723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Matrix:[ [13  1  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598986B0" w14:textId="799E8EAF" w:rsidR="009B2E09" w:rsidRDefault="009B2E09" w:rsidP="009B2E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[0 </w:t>
      </w:r>
      <w:proofErr w:type="gramStart"/>
      <w:r>
        <w:rPr>
          <w:rFonts w:ascii="Times New Roman" w:hAnsi="Times New Roman" w:cs="Times New Roman"/>
          <w:sz w:val="24"/>
          <w:szCs w:val="24"/>
        </w:rPr>
        <w:t>14  0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1DFE7E78" w14:textId="615A2A50" w:rsidR="009B2E09" w:rsidRPr="00372337" w:rsidRDefault="009B2E09" w:rsidP="009B2E0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7]]</w:t>
      </w:r>
    </w:p>
    <w:p w14:paraId="76EB1D78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SVM Results:</w:t>
      </w:r>
    </w:p>
    <w:p w14:paraId="34D67656" w14:textId="7FB6CC95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228690E5" w14:textId="40C8100E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1F7157E4" w14:textId="55679557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5A45903B" w14:textId="2F85C8E4" w:rsidR="00372337" w:rsidRPr="00372337" w:rsidRDefault="009B2E09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Score: [1.0</w:t>
      </w:r>
      <w:r w:rsidR="00372337" w:rsidRPr="00372337">
        <w:rPr>
          <w:rFonts w:ascii="Times New Roman" w:hAnsi="Times New Roman" w:cs="Times New Roman"/>
          <w:sz w:val="24"/>
          <w:szCs w:val="24"/>
        </w:rPr>
        <w:t>]</w:t>
      </w:r>
    </w:p>
    <w:p w14:paraId="39BB0F6F" w14:textId="0BEF4CB7" w:rsidR="00372337" w:rsidRDefault="00372337" w:rsidP="003723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Con</w:t>
      </w:r>
      <w:r w:rsidR="009B2E09">
        <w:rPr>
          <w:rFonts w:ascii="Times New Roman" w:hAnsi="Times New Roman" w:cs="Times New Roman"/>
          <w:sz w:val="24"/>
          <w:szCs w:val="24"/>
        </w:rPr>
        <w:t>fusion Matrix:</w:t>
      </w:r>
      <w:r w:rsidR="009C6218">
        <w:rPr>
          <w:rFonts w:ascii="Times New Roman" w:hAnsi="Times New Roman" w:cs="Times New Roman"/>
          <w:sz w:val="24"/>
          <w:szCs w:val="24"/>
        </w:rPr>
        <w:t>[</w:t>
      </w:r>
      <w:r w:rsidR="009B2E09">
        <w:rPr>
          <w:rFonts w:ascii="Times New Roman" w:hAnsi="Times New Roman" w:cs="Times New Roman"/>
          <w:sz w:val="24"/>
          <w:szCs w:val="24"/>
        </w:rPr>
        <w:t xml:space="preserve"> [14  0  0</w:t>
      </w:r>
      <w:r w:rsidRPr="00372337">
        <w:rPr>
          <w:rFonts w:ascii="Times New Roman" w:hAnsi="Times New Roman" w:cs="Times New Roman"/>
          <w:sz w:val="24"/>
          <w:szCs w:val="24"/>
        </w:rPr>
        <w:t>]</w:t>
      </w:r>
    </w:p>
    <w:p w14:paraId="303836C3" w14:textId="2EB5A3A8" w:rsidR="009B2E09" w:rsidRDefault="009B2E09" w:rsidP="009B2E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27944A22" w14:textId="765EBB34" w:rsidR="009B2E09" w:rsidRPr="00372337" w:rsidRDefault="009B2E09" w:rsidP="009B2E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0  0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8]</w:t>
      </w:r>
      <w:r w:rsidR="009C6218">
        <w:rPr>
          <w:rFonts w:ascii="Times New Roman" w:hAnsi="Times New Roman" w:cs="Times New Roman"/>
          <w:sz w:val="24"/>
          <w:szCs w:val="24"/>
        </w:rPr>
        <w:t>]</w:t>
      </w:r>
    </w:p>
    <w:p w14:paraId="584BF3A8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4CF682B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Key Findings</w:t>
      </w:r>
    </w:p>
    <w:p w14:paraId="53DC284A" w14:textId="06056A68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Logist</w:t>
      </w:r>
      <w:r w:rsidR="009C6218">
        <w:rPr>
          <w:rFonts w:ascii="Times New Roman" w:hAnsi="Times New Roman" w:cs="Times New Roman"/>
          <w:sz w:val="24"/>
          <w:szCs w:val="24"/>
        </w:rPr>
        <w:t>ic Regression achieved [1.0</w:t>
      </w:r>
      <w:proofErr w:type="gramStart"/>
      <w:r w:rsidRPr="00372337">
        <w:rPr>
          <w:rFonts w:ascii="Times New Roman" w:hAnsi="Times New Roman" w:cs="Times New Roman"/>
          <w:sz w:val="24"/>
          <w:szCs w:val="24"/>
        </w:rPr>
        <w:t>]%</w:t>
      </w:r>
      <w:proofErr w:type="gramEnd"/>
      <w:r w:rsidRPr="00372337">
        <w:rPr>
          <w:rFonts w:ascii="Times New Roman" w:hAnsi="Times New Roman" w:cs="Times New Roman"/>
          <w:sz w:val="24"/>
          <w:szCs w:val="24"/>
        </w:rPr>
        <w:t xml:space="preserve"> accuracy.</w:t>
      </w:r>
    </w:p>
    <w:p w14:paraId="400283A9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Decision Tree and SVM results are provided with detailed metrics.</w:t>
      </w:r>
    </w:p>
    <w:p w14:paraId="3B81CFFF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Future Considerations</w:t>
      </w:r>
    </w:p>
    <w:p w14:paraId="7E154F29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Further hyperparameter tuning.</w:t>
      </w:r>
    </w:p>
    <w:p w14:paraId="128ADCD2" w14:textId="77777777" w:rsidR="00372337" w:rsidRPr="00372337" w:rsidRDefault="00372337" w:rsidP="003723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lastRenderedPageBreak/>
        <w:t>Explore additional classification algorithms.</w:t>
      </w:r>
    </w:p>
    <w:p w14:paraId="744620C1" w14:textId="77777777" w:rsidR="00372337" w:rsidRPr="00372337" w:rsidRDefault="00372337" w:rsidP="00372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337">
        <w:rPr>
          <w:rFonts w:ascii="Times New Roman" w:hAnsi="Times New Roman" w:cs="Times New Roman"/>
          <w:b/>
          <w:bCs/>
          <w:sz w:val="24"/>
          <w:szCs w:val="24"/>
        </w:rPr>
        <w:t>Usage Instructions</w:t>
      </w:r>
    </w:p>
    <w:p w14:paraId="41637C5B" w14:textId="77777777" w:rsidR="00372337" w:rsidRPr="00372337" w:rsidRDefault="00372337" w:rsidP="003723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Ensure all necessary libraries are installed (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372337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372337">
        <w:rPr>
          <w:rFonts w:ascii="Times New Roman" w:hAnsi="Times New Roman" w:cs="Times New Roman"/>
          <w:sz w:val="24"/>
          <w:szCs w:val="24"/>
        </w:rPr>
        <w:t>-learn).</w:t>
      </w:r>
    </w:p>
    <w:p w14:paraId="20A68CCC" w14:textId="77777777" w:rsidR="00372337" w:rsidRPr="00372337" w:rsidRDefault="00372337" w:rsidP="003723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Run the script to perform wine classification using Logistic Regression, Decision Trees, and SVM.</w:t>
      </w:r>
    </w:p>
    <w:p w14:paraId="6BEC9560" w14:textId="67D0020C" w:rsidR="004373C0" w:rsidRPr="004C015B" w:rsidRDefault="00372337" w:rsidP="003723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72337">
        <w:rPr>
          <w:rFonts w:ascii="Times New Roman" w:hAnsi="Times New Roman" w:cs="Times New Roman"/>
          <w:sz w:val="24"/>
          <w:szCs w:val="24"/>
        </w:rPr>
        <w:t>Analyze the printed results for each model.</w:t>
      </w:r>
    </w:p>
    <w:sectPr w:rsidR="004373C0" w:rsidRPr="004C015B" w:rsidSect="00AC2F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329"/>
    <w:multiLevelType w:val="hybridMultilevel"/>
    <w:tmpl w:val="0438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30D25"/>
    <w:multiLevelType w:val="hybridMultilevel"/>
    <w:tmpl w:val="0964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34831"/>
    <w:multiLevelType w:val="hybridMultilevel"/>
    <w:tmpl w:val="6C4E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30D5C"/>
    <w:multiLevelType w:val="multilevel"/>
    <w:tmpl w:val="7C6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E16579"/>
    <w:multiLevelType w:val="hybridMultilevel"/>
    <w:tmpl w:val="2E7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812B2"/>
    <w:multiLevelType w:val="multilevel"/>
    <w:tmpl w:val="CC3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47183B"/>
    <w:multiLevelType w:val="hybridMultilevel"/>
    <w:tmpl w:val="84C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47FA0"/>
    <w:multiLevelType w:val="multilevel"/>
    <w:tmpl w:val="008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6B1044"/>
    <w:multiLevelType w:val="multilevel"/>
    <w:tmpl w:val="532A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6034DD"/>
    <w:multiLevelType w:val="multilevel"/>
    <w:tmpl w:val="72C2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C70EF7"/>
    <w:multiLevelType w:val="hybridMultilevel"/>
    <w:tmpl w:val="8952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C7C3F"/>
    <w:multiLevelType w:val="multilevel"/>
    <w:tmpl w:val="839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9068D3"/>
    <w:multiLevelType w:val="hybridMultilevel"/>
    <w:tmpl w:val="8E46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51B92"/>
    <w:multiLevelType w:val="multilevel"/>
    <w:tmpl w:val="BD7C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063D34"/>
    <w:multiLevelType w:val="hybridMultilevel"/>
    <w:tmpl w:val="495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D5E00"/>
    <w:multiLevelType w:val="multilevel"/>
    <w:tmpl w:val="C05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3"/>
  </w:num>
  <w:num w:numId="5">
    <w:abstractNumId w:val="15"/>
  </w:num>
  <w:num w:numId="6">
    <w:abstractNumId w:val="9"/>
  </w:num>
  <w:num w:numId="7">
    <w:abstractNumId w:val="7"/>
  </w:num>
  <w:num w:numId="8">
    <w:abstractNumId w:val="13"/>
  </w:num>
  <w:num w:numId="9">
    <w:abstractNumId w:val="0"/>
  </w:num>
  <w:num w:numId="10">
    <w:abstractNumId w:val="12"/>
  </w:num>
  <w:num w:numId="11">
    <w:abstractNumId w:val="6"/>
  </w:num>
  <w:num w:numId="12">
    <w:abstractNumId w:val="4"/>
  </w:num>
  <w:num w:numId="13">
    <w:abstractNumId w:val="2"/>
  </w:num>
  <w:num w:numId="14">
    <w:abstractNumId w:val="1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37"/>
    <w:rsid w:val="00122788"/>
    <w:rsid w:val="00285FDB"/>
    <w:rsid w:val="002C4ACA"/>
    <w:rsid w:val="00372337"/>
    <w:rsid w:val="004373C0"/>
    <w:rsid w:val="004C015B"/>
    <w:rsid w:val="009B2E09"/>
    <w:rsid w:val="009C6218"/>
    <w:rsid w:val="00AC2FCC"/>
    <w:rsid w:val="00B344D4"/>
    <w:rsid w:val="00C608BA"/>
    <w:rsid w:val="00DC2F4E"/>
    <w:rsid w:val="00F23B1F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51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2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2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233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233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337"/>
    <w:rPr>
      <w:b/>
      <w:bCs/>
    </w:rPr>
  </w:style>
  <w:style w:type="paragraph" w:styleId="ListParagraph">
    <w:name w:val="List Paragraph"/>
    <w:basedOn w:val="Normal"/>
    <w:uiPriority w:val="34"/>
    <w:qFormat/>
    <w:rsid w:val="003723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2FCC"/>
    <w:pPr>
      <w:spacing w:after="0" w:line="240" w:lineRule="auto"/>
    </w:pPr>
    <w:rPr>
      <w:kern w:val="0"/>
      <w:lang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FCC"/>
    <w:rPr>
      <w:kern w:val="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2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2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233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233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337"/>
    <w:rPr>
      <w:b/>
      <w:bCs/>
    </w:rPr>
  </w:style>
  <w:style w:type="paragraph" w:styleId="ListParagraph">
    <w:name w:val="List Paragraph"/>
    <w:basedOn w:val="Normal"/>
    <w:uiPriority w:val="34"/>
    <w:qFormat/>
    <w:rsid w:val="0037233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2FCC"/>
    <w:pPr>
      <w:spacing w:after="0" w:line="240" w:lineRule="auto"/>
    </w:pPr>
    <w:rPr>
      <w:kern w:val="0"/>
      <w:lang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FCC"/>
    <w:rPr>
      <w:kern w:val="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CE008CC0A8469CB9DCFBA26BF8D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FE866-E2CE-40C5-8EAA-4F0B70FDEEF7}"/>
      </w:docPartPr>
      <w:docPartBody>
        <w:p w:rsidR="00000000" w:rsidRDefault="00140FB2" w:rsidP="00140FB2">
          <w:pPr>
            <w:pStyle w:val="FDCE008CC0A8469CB9DCFBA26BF8D8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8CB9B5ACDD74E6591E7470D45B9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993C7-2010-4AD2-AFD4-C6028E7B976C}"/>
      </w:docPartPr>
      <w:docPartBody>
        <w:p w:rsidR="00000000" w:rsidRDefault="00140FB2" w:rsidP="00140FB2">
          <w:pPr>
            <w:pStyle w:val="F8CB9B5ACDD74E6591E7470D45B9F5A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B2"/>
    <w:rsid w:val="00140FB2"/>
    <w:rsid w:val="00E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1C78B9FC641D1A62FE7750CF0D606">
    <w:name w:val="0C91C78B9FC641D1A62FE7750CF0D606"/>
    <w:rsid w:val="00140FB2"/>
  </w:style>
  <w:style w:type="paragraph" w:customStyle="1" w:styleId="4CF22F332A6242288BCED9B43419D550">
    <w:name w:val="4CF22F332A6242288BCED9B43419D550"/>
    <w:rsid w:val="00140FB2"/>
  </w:style>
  <w:style w:type="paragraph" w:customStyle="1" w:styleId="04B8BCFC972F444DA640F33BDC374108">
    <w:name w:val="04B8BCFC972F444DA640F33BDC374108"/>
    <w:rsid w:val="00140FB2"/>
  </w:style>
  <w:style w:type="paragraph" w:customStyle="1" w:styleId="FDCE008CC0A8469CB9DCFBA26BF8D8BA">
    <w:name w:val="FDCE008CC0A8469CB9DCFBA26BF8D8BA"/>
    <w:rsid w:val="00140FB2"/>
  </w:style>
  <w:style w:type="paragraph" w:customStyle="1" w:styleId="F8CB9B5ACDD74E6591E7470D45B9F5AC">
    <w:name w:val="F8CB9B5ACDD74E6591E7470D45B9F5AC"/>
    <w:rsid w:val="00140FB2"/>
  </w:style>
  <w:style w:type="paragraph" w:customStyle="1" w:styleId="6A476F9E019E4E25906679D2AA56A5C8">
    <w:name w:val="6A476F9E019E4E25906679D2AA56A5C8"/>
    <w:rsid w:val="00140FB2"/>
  </w:style>
  <w:style w:type="paragraph" w:customStyle="1" w:styleId="E5D14C1DF3C04BAE928AB66AD3242EF0">
    <w:name w:val="E5D14C1DF3C04BAE928AB66AD3242EF0"/>
    <w:rsid w:val="00140FB2"/>
  </w:style>
  <w:style w:type="paragraph" w:customStyle="1" w:styleId="7A2A212FB372414A80024EDD2B214218">
    <w:name w:val="7A2A212FB372414A80024EDD2B214218"/>
    <w:rsid w:val="00140FB2"/>
  </w:style>
  <w:style w:type="paragraph" w:customStyle="1" w:styleId="26C64343244D45D98C2B5FC201504A8C">
    <w:name w:val="26C64343244D45D98C2B5FC201504A8C"/>
    <w:rsid w:val="00140FB2"/>
  </w:style>
  <w:style w:type="paragraph" w:customStyle="1" w:styleId="9BBDAD94144340D5B99364F56018707E">
    <w:name w:val="9BBDAD94144340D5B99364F56018707E"/>
    <w:rsid w:val="00140F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1C78B9FC641D1A62FE7750CF0D606">
    <w:name w:val="0C91C78B9FC641D1A62FE7750CF0D606"/>
    <w:rsid w:val="00140FB2"/>
  </w:style>
  <w:style w:type="paragraph" w:customStyle="1" w:styleId="4CF22F332A6242288BCED9B43419D550">
    <w:name w:val="4CF22F332A6242288BCED9B43419D550"/>
    <w:rsid w:val="00140FB2"/>
  </w:style>
  <w:style w:type="paragraph" w:customStyle="1" w:styleId="04B8BCFC972F444DA640F33BDC374108">
    <w:name w:val="04B8BCFC972F444DA640F33BDC374108"/>
    <w:rsid w:val="00140FB2"/>
  </w:style>
  <w:style w:type="paragraph" w:customStyle="1" w:styleId="FDCE008CC0A8469CB9DCFBA26BF8D8BA">
    <w:name w:val="FDCE008CC0A8469CB9DCFBA26BF8D8BA"/>
    <w:rsid w:val="00140FB2"/>
  </w:style>
  <w:style w:type="paragraph" w:customStyle="1" w:styleId="F8CB9B5ACDD74E6591E7470D45B9F5AC">
    <w:name w:val="F8CB9B5ACDD74E6591E7470D45B9F5AC"/>
    <w:rsid w:val="00140FB2"/>
  </w:style>
  <w:style w:type="paragraph" w:customStyle="1" w:styleId="6A476F9E019E4E25906679D2AA56A5C8">
    <w:name w:val="6A476F9E019E4E25906679D2AA56A5C8"/>
    <w:rsid w:val="00140FB2"/>
  </w:style>
  <w:style w:type="paragraph" w:customStyle="1" w:styleId="E5D14C1DF3C04BAE928AB66AD3242EF0">
    <w:name w:val="E5D14C1DF3C04BAE928AB66AD3242EF0"/>
    <w:rsid w:val="00140FB2"/>
  </w:style>
  <w:style w:type="paragraph" w:customStyle="1" w:styleId="7A2A212FB372414A80024EDD2B214218">
    <w:name w:val="7A2A212FB372414A80024EDD2B214218"/>
    <w:rsid w:val="00140FB2"/>
  </w:style>
  <w:style w:type="paragraph" w:customStyle="1" w:styleId="26C64343244D45D98C2B5FC201504A8C">
    <w:name w:val="26C64343244D45D98C2B5FC201504A8C"/>
    <w:rsid w:val="00140FB2"/>
  </w:style>
  <w:style w:type="paragraph" w:customStyle="1" w:styleId="9BBDAD94144340D5B99364F56018707E">
    <w:name w:val="9BBDAD94144340D5B99364F56018707E"/>
    <w:rsid w:val="00140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NAMES: SIMEONETTE M.V ZUMENU             ID NO: 27791</dc:subject>
  <dc:creator>Francis Fomba Sesay</dc:creator>
  <cp:lastModifiedBy>Lenovo</cp:lastModifiedBy>
  <cp:revision>3</cp:revision>
  <dcterms:created xsi:type="dcterms:W3CDTF">2024-02-22T06:16:00Z</dcterms:created>
  <dcterms:modified xsi:type="dcterms:W3CDTF">2024-02-22T09:19:00Z</dcterms:modified>
</cp:coreProperties>
</file>