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895BF" w14:textId="34C09CA5" w:rsidR="000C3DA1" w:rsidRDefault="000C3DA1" w:rsidP="004954DA">
      <w:pPr>
        <w:ind w:left="720" w:hanging="360"/>
      </w:pPr>
      <w:r>
        <w:t>Na začiatok: Predstaviť sa (Vážená maturitná komisia, volám sa... a dnes...)</w:t>
      </w:r>
    </w:p>
    <w:p w14:paraId="1DF6F12A" w14:textId="021A9D4C" w:rsidR="000C3DA1" w:rsidRDefault="00201B2C" w:rsidP="002A638E">
      <w:pPr>
        <w:ind w:left="720" w:hanging="360"/>
      </w:pPr>
      <w:r>
        <w:rPr>
          <w:b/>
          <w:bCs/>
        </w:rPr>
        <w:t xml:space="preserve">Krátky popis: </w:t>
      </w:r>
      <w:r>
        <w:t xml:space="preserve">Tvorili sme kurz v RITR 3, v spolupráce s firmou Unicorn. Predošlý kurz, ktorý sme tvorili sa zaoberal </w:t>
      </w:r>
      <w:r w:rsidRPr="002B64FD">
        <w:rPr>
          <w:i/>
          <w:iCs/>
        </w:rPr>
        <w:t>snímačmi</w:t>
      </w:r>
      <w:r>
        <w:t xml:space="preserve"> a tohto roku sa zaoberá </w:t>
      </w:r>
      <w:r>
        <w:rPr>
          <w:i/>
          <w:iCs/>
        </w:rPr>
        <w:t>prevodníkmi, zosilňovačmi &amp; akčnými členmi.</w:t>
      </w:r>
    </w:p>
    <w:p w14:paraId="6E772AAF" w14:textId="5E4CCDA6" w:rsidR="0057494A" w:rsidRDefault="0057494A" w:rsidP="004954DA">
      <w:pPr>
        <w:pStyle w:val="ListParagraph"/>
        <w:numPr>
          <w:ilvl w:val="0"/>
          <w:numId w:val="1"/>
        </w:numPr>
      </w:pPr>
      <w:r>
        <w:t>Vysvetliť čo je RITR</w:t>
      </w:r>
    </w:p>
    <w:p w14:paraId="437A480C" w14:textId="725DB2A6" w:rsidR="0057494A" w:rsidRDefault="0057494A" w:rsidP="0057494A">
      <w:pPr>
        <w:pStyle w:val="ListParagraph"/>
        <w:numPr>
          <w:ilvl w:val="1"/>
          <w:numId w:val="1"/>
        </w:numPr>
      </w:pPr>
      <w:r>
        <w:t> Aký problém v rámci RITR sme riešili</w:t>
      </w:r>
    </w:p>
    <w:p w14:paraId="0F9B71EF" w14:textId="0D7B282C" w:rsidR="0057494A" w:rsidRDefault="0057494A" w:rsidP="0057494A">
      <w:pPr>
        <w:pStyle w:val="ListParagraph"/>
        <w:numPr>
          <w:ilvl w:val="1"/>
          <w:numId w:val="1"/>
        </w:numPr>
      </w:pPr>
      <w:r>
        <w:t> Zúčastnili sme sa aj minulý rok</w:t>
      </w:r>
      <w:bookmarkStart w:id="0" w:name="_GoBack"/>
      <w:bookmarkEnd w:id="0"/>
    </w:p>
    <w:p w14:paraId="4DF205EC" w14:textId="53D35BD7" w:rsidR="004954DA" w:rsidRDefault="004954DA" w:rsidP="004954DA">
      <w:pPr>
        <w:pStyle w:val="ListParagraph"/>
        <w:numPr>
          <w:ilvl w:val="0"/>
          <w:numId w:val="1"/>
        </w:numPr>
      </w:pPr>
      <w:r>
        <w:t>Hlavné menu kurzu</w:t>
      </w:r>
    </w:p>
    <w:p w14:paraId="43C1D719" w14:textId="0EB22AFF" w:rsidR="004954DA" w:rsidRDefault="004954DA" w:rsidP="004954DA">
      <w:pPr>
        <w:pStyle w:val="ListParagraph"/>
        <w:numPr>
          <w:ilvl w:val="0"/>
          <w:numId w:val="1"/>
        </w:numPr>
      </w:pPr>
      <w:r>
        <w:t>Administrácia kurzu:</w:t>
      </w:r>
    </w:p>
    <w:p w14:paraId="64282751" w14:textId="6504524C" w:rsidR="004954DA" w:rsidRDefault="004954DA" w:rsidP="004954DA">
      <w:pPr>
        <w:pStyle w:val="ListParagraph"/>
        <w:numPr>
          <w:ilvl w:val="1"/>
          <w:numId w:val="1"/>
        </w:numPr>
      </w:pPr>
      <w:r>
        <w:t>Správca súborov</w:t>
      </w:r>
    </w:p>
    <w:p w14:paraId="693E89A3" w14:textId="621315AD" w:rsidR="004954DA" w:rsidRDefault="004954DA" w:rsidP="004954DA">
      <w:pPr>
        <w:pStyle w:val="ListParagraph"/>
        <w:numPr>
          <w:ilvl w:val="1"/>
          <w:numId w:val="1"/>
        </w:numPr>
      </w:pPr>
      <w:r>
        <w:t> Prehľad lekcií</w:t>
      </w:r>
    </w:p>
    <w:p w14:paraId="1133678A" w14:textId="31716ECE" w:rsidR="004954DA" w:rsidRDefault="004954DA" w:rsidP="004954DA">
      <w:pPr>
        <w:pStyle w:val="ListParagraph"/>
        <w:numPr>
          <w:ilvl w:val="1"/>
          <w:numId w:val="1"/>
        </w:numPr>
      </w:pPr>
      <w:r>
        <w:t> Prehľad otázok</w:t>
      </w:r>
    </w:p>
    <w:p w14:paraId="67B4B245" w14:textId="2F15D04B" w:rsidR="004954DA" w:rsidRDefault="004954DA" w:rsidP="004954DA">
      <w:pPr>
        <w:pStyle w:val="ListParagraph"/>
        <w:numPr>
          <w:ilvl w:val="1"/>
          <w:numId w:val="1"/>
        </w:numPr>
      </w:pPr>
      <w:r>
        <w:t> Prehľad kartičiek</w:t>
      </w:r>
    </w:p>
    <w:p w14:paraId="72E4A762" w14:textId="35893648" w:rsidR="004954DA" w:rsidRDefault="004954DA" w:rsidP="004954DA">
      <w:pPr>
        <w:pStyle w:val="ListParagraph"/>
        <w:numPr>
          <w:ilvl w:val="0"/>
          <w:numId w:val="1"/>
        </w:numPr>
      </w:pPr>
      <w:r>
        <w:t>Administrátorské prostredie kurzu</w:t>
      </w:r>
    </w:p>
    <w:p w14:paraId="6BF443F1" w14:textId="59B18C1E" w:rsidR="004954DA" w:rsidRDefault="006E34AA" w:rsidP="004954DA">
      <w:pPr>
        <w:pStyle w:val="ListParagraph"/>
        <w:numPr>
          <w:ilvl w:val="1"/>
          <w:numId w:val="1"/>
        </w:numPr>
      </w:pPr>
      <w:r>
        <w:t> Vzhľad kurzu</w:t>
      </w:r>
    </w:p>
    <w:p w14:paraId="0B594B38" w14:textId="29521576" w:rsidR="006E34AA" w:rsidRDefault="006E34AA" w:rsidP="006E34AA">
      <w:pPr>
        <w:pStyle w:val="ListParagraph"/>
        <w:numPr>
          <w:ilvl w:val="2"/>
          <w:numId w:val="1"/>
        </w:numPr>
      </w:pPr>
      <w:r>
        <w:t>Možnosť pracovať aj na mobile</w:t>
      </w:r>
    </w:p>
    <w:p w14:paraId="4D0E13FA" w14:textId="072C644F" w:rsidR="006E34AA" w:rsidRDefault="006E34AA" w:rsidP="006E34AA">
      <w:pPr>
        <w:pStyle w:val="ListParagraph"/>
        <w:numPr>
          <w:ilvl w:val="2"/>
          <w:numId w:val="1"/>
        </w:numPr>
      </w:pPr>
      <w:r>
        <w:t>Optimalizácia</w:t>
      </w:r>
    </w:p>
    <w:p w14:paraId="4D10EF8F" w14:textId="7F03B810" w:rsidR="006E34AA" w:rsidRDefault="006E34AA" w:rsidP="006E34AA">
      <w:pPr>
        <w:pStyle w:val="ListParagraph"/>
        <w:numPr>
          <w:ilvl w:val="2"/>
          <w:numId w:val="1"/>
        </w:numPr>
      </w:pPr>
      <w:r>
        <w:t>Vždy aktualizované</w:t>
      </w:r>
    </w:p>
    <w:p w14:paraId="77468C81" w14:textId="6BFE628B" w:rsidR="004954DA" w:rsidRDefault="004954DA" w:rsidP="004954DA">
      <w:pPr>
        <w:pStyle w:val="ListParagraph"/>
        <w:numPr>
          <w:ilvl w:val="1"/>
          <w:numId w:val="1"/>
        </w:numPr>
      </w:pPr>
      <w:r>
        <w:t> Štruktúra kurzu</w:t>
      </w:r>
    </w:p>
    <w:p w14:paraId="1917651C" w14:textId="220252BD" w:rsidR="004954DA" w:rsidRDefault="006E34AA" w:rsidP="006E34AA">
      <w:pPr>
        <w:pStyle w:val="ListParagraph"/>
        <w:numPr>
          <w:ilvl w:val="2"/>
          <w:numId w:val="1"/>
        </w:numPr>
      </w:pPr>
      <w:r>
        <w:t>Testy (Predpokladov, vstupný, kontrolný bod, záverečná skúška)</w:t>
      </w:r>
    </w:p>
    <w:p w14:paraId="270E02BB" w14:textId="1BEC2CE0" w:rsidR="004954DA" w:rsidRDefault="006E34AA" w:rsidP="006E34AA">
      <w:pPr>
        <w:pStyle w:val="ListParagraph"/>
        <w:numPr>
          <w:ilvl w:val="2"/>
          <w:numId w:val="1"/>
        </w:numPr>
      </w:pPr>
      <w:r>
        <w:t>Bloky, témy, lekcie</w:t>
      </w:r>
    </w:p>
    <w:p w14:paraId="4A2AABE0" w14:textId="25D2A34E" w:rsidR="006E34AA" w:rsidRDefault="006E34AA" w:rsidP="006E34AA">
      <w:pPr>
        <w:pStyle w:val="ListParagraph"/>
        <w:numPr>
          <w:ilvl w:val="2"/>
          <w:numId w:val="1"/>
        </w:numPr>
      </w:pPr>
      <w:r>
        <w:t>Lekcie – kartičky a otázky</w:t>
      </w:r>
    </w:p>
    <w:p w14:paraId="72642BF2" w14:textId="0B138F98" w:rsidR="006E34AA" w:rsidRDefault="006E34AA" w:rsidP="006E34AA">
      <w:pPr>
        <w:pStyle w:val="ListParagraph"/>
        <w:numPr>
          <w:ilvl w:val="3"/>
          <w:numId w:val="1"/>
        </w:numPr>
      </w:pPr>
      <w:r>
        <w:t>Vzhľad v admin. Prostredí</w:t>
      </w:r>
    </w:p>
    <w:p w14:paraId="4F6D0948" w14:textId="589ACB5A" w:rsidR="006E34AA" w:rsidRDefault="006E34AA" w:rsidP="006E34AA">
      <w:pPr>
        <w:pStyle w:val="ListParagraph"/>
        <w:numPr>
          <w:ilvl w:val="3"/>
          <w:numId w:val="1"/>
        </w:numPr>
      </w:pPr>
      <w:r>
        <w:t>Kartička „zvonka“</w:t>
      </w:r>
    </w:p>
    <w:p w14:paraId="45782A84" w14:textId="742C9D51" w:rsidR="006E34AA" w:rsidRDefault="006E34AA" w:rsidP="006E34AA">
      <w:pPr>
        <w:pStyle w:val="ListParagraph"/>
        <w:numPr>
          <w:ilvl w:val="3"/>
          <w:numId w:val="1"/>
        </w:numPr>
      </w:pPr>
      <w:r>
        <w:t>Otázka „zvonka“</w:t>
      </w:r>
    </w:p>
    <w:p w14:paraId="6E9C2A61" w14:textId="67C28363" w:rsidR="00070EA9" w:rsidRDefault="00070EA9" w:rsidP="006E34AA">
      <w:pPr>
        <w:pStyle w:val="ListParagraph"/>
        <w:numPr>
          <w:ilvl w:val="3"/>
          <w:numId w:val="1"/>
        </w:numPr>
      </w:pPr>
      <w:r>
        <w:t>Prejsť jednu, dve – kartičky, otázky</w:t>
      </w:r>
    </w:p>
    <w:p w14:paraId="68737BF8" w14:textId="0EA7BAE6" w:rsidR="006E34AA" w:rsidRDefault="006E34AA" w:rsidP="006E34AA">
      <w:pPr>
        <w:pStyle w:val="ListParagraph"/>
        <w:numPr>
          <w:ilvl w:val="1"/>
          <w:numId w:val="1"/>
        </w:numPr>
      </w:pPr>
      <w:r>
        <w:t> Úprava</w:t>
      </w:r>
    </w:p>
    <w:p w14:paraId="1994C1AB" w14:textId="040933D5" w:rsidR="006E34AA" w:rsidRDefault="006E34AA" w:rsidP="006E34AA">
      <w:pPr>
        <w:pStyle w:val="ListParagraph"/>
        <w:numPr>
          <w:ilvl w:val="2"/>
          <w:numId w:val="1"/>
        </w:numPr>
      </w:pPr>
      <w:r>
        <w:t>Kód, zodpovedná osoba....</w:t>
      </w:r>
    </w:p>
    <w:p w14:paraId="701637AF" w14:textId="4B5A10C2" w:rsidR="006E34AA" w:rsidRDefault="006E34AA" w:rsidP="006E34AA">
      <w:pPr>
        <w:pStyle w:val="ListParagraph"/>
        <w:numPr>
          <w:ilvl w:val="2"/>
          <w:numId w:val="1"/>
        </w:numPr>
      </w:pPr>
      <w:r>
        <w:t>Riešenie otázky</w:t>
      </w:r>
    </w:p>
    <w:p w14:paraId="5941BC04" w14:textId="64104A20" w:rsidR="00882E8C" w:rsidRDefault="00882E8C" w:rsidP="00882E8C">
      <w:pPr>
        <w:pStyle w:val="ListParagraph"/>
        <w:numPr>
          <w:ilvl w:val="3"/>
          <w:numId w:val="1"/>
        </w:numPr>
      </w:pPr>
      <w:r>
        <w:t>Programovací jazyk podobný HTML na báze JAVASCRIPT, REACT</w:t>
      </w:r>
    </w:p>
    <w:p w14:paraId="42A9BE84" w14:textId="7D80DE54" w:rsidR="00882E8C" w:rsidRDefault="00882E8C" w:rsidP="00882E8C">
      <w:pPr>
        <w:pStyle w:val="ListParagraph"/>
        <w:numPr>
          <w:ilvl w:val="3"/>
          <w:numId w:val="1"/>
        </w:numPr>
      </w:pPr>
      <w:r>
        <w:t>Druhy otázok</w:t>
      </w:r>
    </w:p>
    <w:p w14:paraId="53DE2E68" w14:textId="12F94F97" w:rsidR="00882E8C" w:rsidRDefault="00882E8C" w:rsidP="00882E8C">
      <w:pPr>
        <w:pStyle w:val="ListParagraph"/>
        <w:numPr>
          <w:ilvl w:val="3"/>
          <w:numId w:val="1"/>
        </w:numPr>
      </w:pPr>
      <w:r>
        <w:t>Dokumentácia (návod uuCoursekit)</w:t>
      </w:r>
    </w:p>
    <w:p w14:paraId="016F1832" w14:textId="376F47A5" w:rsidR="00882E8C" w:rsidRDefault="00882E8C" w:rsidP="00882E8C">
      <w:pPr>
        <w:pStyle w:val="ListParagraph"/>
        <w:numPr>
          <w:ilvl w:val="3"/>
          <w:numId w:val="1"/>
        </w:numPr>
      </w:pPr>
      <w:r>
        <w:t>Tvorenie otázky/kartičky</w:t>
      </w:r>
    </w:p>
    <w:p w14:paraId="431C61B4" w14:textId="44AE33E8" w:rsidR="00882E8C" w:rsidRDefault="00882E8C" w:rsidP="00882E8C">
      <w:pPr>
        <w:pStyle w:val="ListParagraph"/>
        <w:numPr>
          <w:ilvl w:val="4"/>
          <w:numId w:val="1"/>
        </w:numPr>
      </w:pPr>
      <w:r>
        <w:t> Pridávanie obrázku</w:t>
      </w:r>
    </w:p>
    <w:p w14:paraId="6A0A147C" w14:textId="215504AD" w:rsidR="00882E8C" w:rsidRDefault="00882E8C" w:rsidP="00882E8C">
      <w:pPr>
        <w:pStyle w:val="ListParagraph"/>
        <w:numPr>
          <w:ilvl w:val="4"/>
          <w:numId w:val="1"/>
        </w:numPr>
      </w:pPr>
      <w:r>
        <w:t> Zoom komponenta</w:t>
      </w:r>
    </w:p>
    <w:p w14:paraId="55A12C00" w14:textId="42202E75" w:rsidR="00882E8C" w:rsidRDefault="000C3DA1" w:rsidP="00882E8C">
      <w:pPr>
        <w:pStyle w:val="ListParagraph"/>
        <w:numPr>
          <w:ilvl w:val="4"/>
          <w:numId w:val="1"/>
        </w:numPr>
      </w:pPr>
      <w:r>
        <w:t> </w:t>
      </w:r>
      <w:r w:rsidR="00882E8C">
        <w:t>Listy</w:t>
      </w:r>
      <w:r>
        <w:t>, Zoznamy</w:t>
      </w:r>
    </w:p>
    <w:p w14:paraId="67A30CA7" w14:textId="72A93EE4" w:rsidR="000C3DA1" w:rsidRDefault="000C3DA1" w:rsidP="00882E8C">
      <w:pPr>
        <w:pStyle w:val="ListParagraph"/>
        <w:numPr>
          <w:ilvl w:val="4"/>
          <w:numId w:val="1"/>
        </w:numPr>
      </w:pPr>
      <w:r>
        <w:t> Rovnice</w:t>
      </w:r>
    </w:p>
    <w:p w14:paraId="26219DA3" w14:textId="0BD488F0" w:rsidR="000C3DA1" w:rsidRDefault="000C3DA1" w:rsidP="000C3DA1">
      <w:pPr>
        <w:pStyle w:val="ListParagraph"/>
        <w:numPr>
          <w:ilvl w:val="5"/>
          <w:numId w:val="1"/>
        </w:numPr>
      </w:pPr>
      <w:r>
        <w:t>LaTeX, ukázať príklad</w:t>
      </w:r>
    </w:p>
    <w:p w14:paraId="4E160524" w14:textId="759F101A" w:rsidR="006E34AA" w:rsidRDefault="006E34AA" w:rsidP="006E34AA">
      <w:pPr>
        <w:pStyle w:val="ListParagraph"/>
        <w:numPr>
          <w:ilvl w:val="2"/>
          <w:numId w:val="1"/>
        </w:numPr>
      </w:pPr>
      <w:r>
        <w:t>Spätná väzba</w:t>
      </w:r>
    </w:p>
    <w:p w14:paraId="40BCC122" w14:textId="18A9B14D" w:rsidR="0000488B" w:rsidRDefault="006E34AA" w:rsidP="002A638E">
      <w:pPr>
        <w:pStyle w:val="ListParagraph"/>
        <w:numPr>
          <w:ilvl w:val="2"/>
          <w:numId w:val="1"/>
        </w:numPr>
      </w:pPr>
      <w:r>
        <w:t>Interná poznámka</w:t>
      </w:r>
    </w:p>
    <w:p w14:paraId="724A64C6" w14:textId="0FE2E942" w:rsidR="00201B2C" w:rsidRDefault="0000488B" w:rsidP="00201B2C">
      <w:pPr>
        <w:pStyle w:val="ListParagraph"/>
        <w:numPr>
          <w:ilvl w:val="0"/>
          <w:numId w:val="2"/>
        </w:numPr>
      </w:pPr>
      <w:r>
        <w:t>Prehľad lekcií</w:t>
      </w:r>
    </w:p>
    <w:p w14:paraId="5B7BD538" w14:textId="6A386E71" w:rsidR="00201B2C" w:rsidRDefault="00201B2C" w:rsidP="00201B2C">
      <w:pPr>
        <w:pStyle w:val="ListParagraph"/>
        <w:numPr>
          <w:ilvl w:val="0"/>
          <w:numId w:val="2"/>
        </w:numPr>
      </w:pPr>
      <w:r>
        <w:t>Lekcia na vonok (Študijné podklady, Upraviť lekciu)</w:t>
      </w:r>
    </w:p>
    <w:p w14:paraId="2546A4A8" w14:textId="444C145F" w:rsidR="00201B2C" w:rsidRDefault="00201B2C" w:rsidP="00201B2C">
      <w:pPr>
        <w:pStyle w:val="ListParagraph"/>
        <w:numPr>
          <w:ilvl w:val="0"/>
          <w:numId w:val="2"/>
        </w:numPr>
      </w:pPr>
      <w:r>
        <w:t>Študijný materiál</w:t>
      </w:r>
    </w:p>
    <w:p w14:paraId="35B649CB" w14:textId="579C64A8" w:rsidR="00201B2C" w:rsidRDefault="00201B2C" w:rsidP="00201B2C">
      <w:pPr>
        <w:pStyle w:val="ListParagraph"/>
        <w:numPr>
          <w:ilvl w:val="1"/>
          <w:numId w:val="2"/>
        </w:numPr>
      </w:pPr>
      <w:r>
        <w:t> uuBookKit</w:t>
      </w:r>
    </w:p>
    <w:p w14:paraId="6C7ECD71" w14:textId="27DA1189" w:rsidR="00201B2C" w:rsidRDefault="00201B2C" w:rsidP="00201B2C">
      <w:pPr>
        <w:pStyle w:val="ListParagraph"/>
        <w:numPr>
          <w:ilvl w:val="1"/>
          <w:numId w:val="2"/>
        </w:numPr>
      </w:pPr>
      <w:r>
        <w:t> Kto tvoril knihu</w:t>
      </w:r>
    </w:p>
    <w:p w14:paraId="73DF8A56" w14:textId="61CAEFB7" w:rsidR="00725438" w:rsidRDefault="00725438" w:rsidP="00201B2C">
      <w:pPr>
        <w:pStyle w:val="ListParagraph"/>
        <w:numPr>
          <w:ilvl w:val="1"/>
          <w:numId w:val="2"/>
        </w:numPr>
      </w:pPr>
      <w:r>
        <w:t>Opísať obsah knihy</w:t>
      </w:r>
    </w:p>
    <w:p w14:paraId="6DE191B4" w14:textId="3848FE62" w:rsidR="00BD742E" w:rsidRDefault="00201B2C" w:rsidP="001C5B8D">
      <w:pPr>
        <w:pStyle w:val="ListParagraph"/>
        <w:numPr>
          <w:ilvl w:val="1"/>
          <w:numId w:val="2"/>
        </w:numPr>
      </w:pPr>
      <w:r>
        <w:lastRenderedPageBreak/>
        <w:t> Možnosť editácie obsahu (ukázať</w:t>
      </w:r>
      <w:r w:rsidR="002E3E9C">
        <w:t>)</w:t>
      </w:r>
    </w:p>
    <w:p w14:paraId="6353BFB4" w14:textId="3D127497" w:rsidR="006025A1" w:rsidRDefault="005E11B0" w:rsidP="001C5B8D">
      <w:pPr>
        <w:pStyle w:val="ListParagraph"/>
        <w:numPr>
          <w:ilvl w:val="1"/>
          <w:numId w:val="2"/>
        </w:numPr>
      </w:pPr>
      <w:r>
        <w:t> Správca súborov – je iný od kurzu (ukázať)</w:t>
      </w:r>
    </w:p>
    <w:p w14:paraId="080F9D93" w14:textId="485AF6A2" w:rsidR="005E11B0" w:rsidRDefault="005E11B0" w:rsidP="001C5B8D">
      <w:pPr>
        <w:pStyle w:val="ListParagraph"/>
        <w:numPr>
          <w:ilvl w:val="1"/>
          <w:numId w:val="2"/>
        </w:numPr>
      </w:pPr>
      <w:r>
        <w:t> Ukázť ako sú komponenty v knihe iné od kurzu</w:t>
      </w:r>
    </w:p>
    <w:p w14:paraId="467BD7AF" w14:textId="58A2727D" w:rsidR="002E3E9C" w:rsidRDefault="002E3E9C" w:rsidP="002E3E9C">
      <w:pPr>
        <w:pStyle w:val="ListParagraph"/>
        <w:numPr>
          <w:ilvl w:val="0"/>
          <w:numId w:val="2"/>
        </w:numPr>
      </w:pPr>
      <w:r>
        <w:t>Ukázať predošlý kurz</w:t>
      </w:r>
    </w:p>
    <w:p w14:paraId="6B0F0E4F" w14:textId="778F9A1F" w:rsidR="006025A1" w:rsidRDefault="006025A1" w:rsidP="006025A1">
      <w:pPr>
        <w:pStyle w:val="ListParagraph"/>
        <w:numPr>
          <w:ilvl w:val="1"/>
          <w:numId w:val="2"/>
        </w:numPr>
      </w:pPr>
      <w:r>
        <w:t> Čo všetko bolo potrebné tvoriť</w:t>
      </w:r>
      <w:r w:rsidR="00C60F9E">
        <w:t xml:space="preserve"> (obrázky, správca súborov...)</w:t>
      </w:r>
    </w:p>
    <w:p w14:paraId="2F1DBBEC" w14:textId="7DF744B9" w:rsidR="002E3E9C" w:rsidRDefault="00C60F9E" w:rsidP="002E3E9C">
      <w:pPr>
        <w:pStyle w:val="ListParagraph"/>
        <w:numPr>
          <w:ilvl w:val="1"/>
          <w:numId w:val="2"/>
        </w:numPr>
      </w:pPr>
      <w:r>
        <w:t xml:space="preserve"> Ukázať Bloky, </w:t>
      </w:r>
      <w:r w:rsidR="002E3E9C">
        <w:t>Témy</w:t>
      </w:r>
      <w:r>
        <w:t>, Lekcie</w:t>
      </w:r>
    </w:p>
    <w:p w14:paraId="12146F83" w14:textId="0F001A22" w:rsidR="00C60F9E" w:rsidRDefault="00C60F9E" w:rsidP="00C60F9E">
      <w:pPr>
        <w:pStyle w:val="ListParagraph"/>
        <w:numPr>
          <w:ilvl w:val="2"/>
          <w:numId w:val="2"/>
        </w:numPr>
      </w:pPr>
      <w:r>
        <w:t>Prehľad kartičiek, otázok:</w:t>
      </w:r>
    </w:p>
    <w:p w14:paraId="5A71B346" w14:textId="5F6E267D" w:rsidR="002E3E9C" w:rsidRDefault="002E3E9C" w:rsidP="00DE4362">
      <w:pPr>
        <w:pStyle w:val="ListParagraph"/>
        <w:numPr>
          <w:ilvl w:val="3"/>
          <w:numId w:val="2"/>
        </w:numPr>
      </w:pPr>
      <w:r>
        <w:t> Otázky ktoré som tvoril</w:t>
      </w:r>
    </w:p>
    <w:p w14:paraId="1FC768CC" w14:textId="0A9B959B" w:rsidR="002E3E9C" w:rsidRDefault="002E3E9C" w:rsidP="00DE4362">
      <w:pPr>
        <w:pStyle w:val="ListParagraph"/>
        <w:numPr>
          <w:ilvl w:val="3"/>
          <w:numId w:val="2"/>
        </w:numPr>
      </w:pPr>
      <w:r>
        <w:t> Kartičky ktoré som tvoril</w:t>
      </w:r>
    </w:p>
    <w:p w14:paraId="0DC724E4" w14:textId="5679B879" w:rsidR="002E3E9C" w:rsidRPr="00BD742E" w:rsidRDefault="002E3E9C" w:rsidP="00DE4362">
      <w:pPr>
        <w:pStyle w:val="ListParagraph"/>
        <w:numPr>
          <w:ilvl w:val="3"/>
          <w:numId w:val="2"/>
        </w:numPr>
      </w:pPr>
      <w:r>
        <w:t xml:space="preserve"> Ukázať: </w:t>
      </w:r>
      <w:r>
        <w:rPr>
          <w:i/>
          <w:iCs/>
        </w:rPr>
        <w:t>Jednu kartičku a jednu otázku</w:t>
      </w:r>
    </w:p>
    <w:p w14:paraId="16A6DF7D" w14:textId="038E9DFB" w:rsidR="00BD742E" w:rsidRDefault="00070EA9" w:rsidP="00070EA9">
      <w:pPr>
        <w:pStyle w:val="ListParagraph"/>
        <w:numPr>
          <w:ilvl w:val="0"/>
          <w:numId w:val="2"/>
        </w:numPr>
      </w:pPr>
      <w:r>
        <w:t>Ku predošlému kurzu</w:t>
      </w:r>
    </w:p>
    <w:p w14:paraId="114F692C" w14:textId="10704ED4" w:rsidR="00070EA9" w:rsidRDefault="00070EA9" w:rsidP="00070EA9">
      <w:pPr>
        <w:pStyle w:val="ListParagraph"/>
        <w:numPr>
          <w:ilvl w:val="1"/>
          <w:numId w:val="2"/>
        </w:numPr>
      </w:pPr>
      <w:r>
        <w:t> Vysvetliť XP, coin system</w:t>
      </w:r>
    </w:p>
    <w:p w14:paraId="5E9DAE31" w14:textId="41339D76" w:rsidR="00070EA9" w:rsidRDefault="00070EA9" w:rsidP="00070EA9">
      <w:pPr>
        <w:pStyle w:val="ListParagraph"/>
        <w:numPr>
          <w:ilvl w:val="1"/>
          <w:numId w:val="2"/>
        </w:numPr>
      </w:pPr>
      <w:r>
        <w:t> Ukázať test (prejsť testom)</w:t>
      </w:r>
    </w:p>
    <w:p w14:paraId="4CDD4892" w14:textId="77777777" w:rsidR="004954DA" w:rsidRDefault="004954DA" w:rsidP="004954DA">
      <w:pPr>
        <w:ind w:left="360"/>
      </w:pPr>
    </w:p>
    <w:sectPr w:rsidR="0049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3FD6"/>
    <w:multiLevelType w:val="hybridMultilevel"/>
    <w:tmpl w:val="7554745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EA6301"/>
    <w:multiLevelType w:val="hybridMultilevel"/>
    <w:tmpl w:val="06509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C"/>
    <w:rsid w:val="0000488B"/>
    <w:rsid w:val="0003322F"/>
    <w:rsid w:val="00070EA9"/>
    <w:rsid w:val="000C3DA1"/>
    <w:rsid w:val="001C5B8D"/>
    <w:rsid w:val="00201B2C"/>
    <w:rsid w:val="002A638E"/>
    <w:rsid w:val="002B64FD"/>
    <w:rsid w:val="002E3E9C"/>
    <w:rsid w:val="004954DA"/>
    <w:rsid w:val="0057494A"/>
    <w:rsid w:val="005E11B0"/>
    <w:rsid w:val="006025A1"/>
    <w:rsid w:val="0068145D"/>
    <w:rsid w:val="006B4B5A"/>
    <w:rsid w:val="006E34AA"/>
    <w:rsid w:val="00725438"/>
    <w:rsid w:val="00882E8C"/>
    <w:rsid w:val="00A17315"/>
    <w:rsid w:val="00BD742E"/>
    <w:rsid w:val="00C60F9E"/>
    <w:rsid w:val="00CE44B5"/>
    <w:rsid w:val="00D9421C"/>
    <w:rsid w:val="00DE436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521B"/>
  <w15:chartTrackingRefBased/>
  <w15:docId w15:val="{76FE8898-67BE-4473-B428-64504267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</dc:creator>
  <cp:keywords/>
  <dc:description/>
  <cp:lastModifiedBy>Jozef</cp:lastModifiedBy>
  <cp:revision>18</cp:revision>
  <dcterms:created xsi:type="dcterms:W3CDTF">2022-04-26T05:45:00Z</dcterms:created>
  <dcterms:modified xsi:type="dcterms:W3CDTF">2022-04-26T07:10:00Z</dcterms:modified>
</cp:coreProperties>
</file>