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6E588B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1C6BE273" w:rsidR="003B6597" w:rsidRPr="00130F6B" w:rsidRDefault="006E588B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2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4967779A" w:rsidR="003B6597" w:rsidRPr="0046229F" w:rsidRDefault="006E588B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E588B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ArcGIS/QGIS muhitida ishlash, fazoviy obyektlar hosil qilish</w:t>
            </w:r>
          </w:p>
        </w:tc>
      </w:tr>
    </w:tbl>
    <w:p w14:paraId="39150879" w14:textId="61BA1BF9" w:rsidR="003B6597" w:rsidRPr="00130F6B" w:rsidRDefault="0046229F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4767D6" wp14:editId="20E39CEB">
                <wp:simplePos x="0" y="0"/>
                <wp:positionH relativeFrom="page">
                  <wp:posOffset>1414780</wp:posOffset>
                </wp:positionH>
                <wp:positionV relativeFrom="paragraph">
                  <wp:posOffset>-619760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1.4pt;margin-top:-48.8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C3ddw73wAAAAoBAAAPAAAAAAAAAAAAAAAAAPAEAABkcnMvZG93&#10;bnJldi54bWxQSwUGAAAAAAQABADzAAAA/A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11788E" wp14:editId="7700BC56">
                <wp:simplePos x="0" y="0"/>
                <wp:positionH relativeFrom="column">
                  <wp:posOffset>592455</wp:posOffset>
                </wp:positionH>
                <wp:positionV relativeFrom="paragraph">
                  <wp:posOffset>-607695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DA242" id="Прямая соединительная линия 2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-47.85pt" to="46.9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uZWNJ94AAAAI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E4CD59" wp14:editId="26C31FB0">
                <wp:simplePos x="0" y="0"/>
                <wp:positionH relativeFrom="page">
                  <wp:posOffset>129540</wp:posOffset>
                </wp:positionH>
                <wp:positionV relativeFrom="paragraph">
                  <wp:posOffset>-624840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2pt;margin-top:-49.2pt;width:251.3pt;height:59.55pt;z-index:251652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7DEFF266" w:rsidR="00266F3A" w:rsidRPr="0046229F" w:rsidRDefault="00F87F84" w:rsidP="006E588B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E588B">
        <w:rPr>
          <w:rFonts w:ascii="Times New Roman" w:hAnsi="Times New Roman"/>
          <w:sz w:val="28"/>
          <w:szCs w:val="28"/>
          <w:lang w:val="uz-Latn-UZ"/>
        </w:rPr>
        <w:t>ArcGIS/QGIS muhitida ishlash, fazoviy obyektlar hosil qilish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4279547C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Pro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tushirib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AAF3C9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tushirib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panel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573E97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File Geodatabase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08CECA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eastAsia="ru-RU"/>
        </w:rPr>
        <w:t>GeoPackage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F21478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Pro’da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Catalog panel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shapefile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080774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Browser panel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B12A809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Layer Panel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C53245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Layer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Panelda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26421A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(Map View)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kattalashtirish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kattalashtirishni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C2D2C2" w14:textId="77777777" w:rsidR="00816EAC" w:rsidRPr="00816EAC" w:rsidRDefault="00816EAC" w:rsidP="00816EAC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Map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Canvas’da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pan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zoom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87D0DB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16E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nuqta (point) </w:t>
      </w:r>
      <w:proofErr w:type="spellStart"/>
      <w:r w:rsidRPr="00816E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644BF5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chiziq</w:t>
      </w:r>
      <w:proofErr w:type="spellEnd"/>
      <w:r w:rsidRPr="00816E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(line) </w:t>
      </w:r>
      <w:proofErr w:type="spellStart"/>
      <w:r w:rsidRPr="00816E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C2CD26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poligon</w:t>
      </w:r>
      <w:proofErr w:type="spellEnd"/>
      <w:r w:rsidRPr="00816E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(polygon) </w:t>
      </w:r>
      <w:proofErr w:type="spellStart"/>
      <w:r w:rsidRPr="00816E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44E7CB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point shapefile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nuqta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7D5168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line shapefile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A8C398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shapefile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 hudud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647CA1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chizilgan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16EAC">
        <w:rPr>
          <w:rFonts w:ascii="Courier New" w:eastAsia="Times New Roman" w:hAnsi="Courier New" w:cs="Courier New"/>
          <w:sz w:val="28"/>
          <w:szCs w:val="28"/>
          <w:lang w:val="en-US" w:eastAsia="ru-RU"/>
        </w:rPr>
        <w:t>Name</w:t>
      </w:r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16EAC">
        <w:rPr>
          <w:rFonts w:ascii="Courier New" w:eastAsia="Times New Roman" w:hAnsi="Courier New" w:cs="Courier New"/>
          <w:sz w:val="28"/>
          <w:szCs w:val="28"/>
          <w:lang w:val="en-US" w:eastAsia="ru-RU"/>
        </w:rPr>
        <w:t>Area</w:t>
      </w:r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1A0E013C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chizilgan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816EAC">
        <w:rPr>
          <w:rFonts w:ascii="Courier New" w:eastAsia="Times New Roman" w:hAnsi="Courier New" w:cs="Courier New"/>
          <w:sz w:val="28"/>
          <w:szCs w:val="28"/>
          <w:lang w:val="en-US" w:eastAsia="ru-RU"/>
        </w:rPr>
        <w:t>Type</w:t>
      </w:r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16EAC">
        <w:rPr>
          <w:rFonts w:ascii="Courier New" w:eastAsia="Times New Roman" w:hAnsi="Courier New" w:cs="Courier New"/>
          <w:sz w:val="28"/>
          <w:szCs w:val="28"/>
          <w:lang w:val="en-US" w:eastAsia="ru-RU"/>
        </w:rPr>
        <w:t>Population</w:t>
      </w:r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26521EFC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qatlamdagi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yaqinlik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377B6843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buffer (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zonasi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5BAD75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1A1030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intersect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EBBB22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Line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uzunligini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76DBF3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E0AF86" w14:textId="77777777" w:rsidR="00816EAC" w:rsidRPr="00816EAC" w:rsidRDefault="00816EAC" w:rsidP="00816EAC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obyektlarining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xaritadagi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simvoli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A4DABE" w14:textId="77777777" w:rsidR="00816EAC" w:rsidRPr="00816EAC" w:rsidRDefault="00816EAC" w:rsidP="00816EA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CSV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6889F6" w14:textId="77777777" w:rsidR="00816EAC" w:rsidRPr="00816EAC" w:rsidRDefault="00816EAC" w:rsidP="00816EA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Excel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bog‘lab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shapefile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8815B2A" w14:textId="77777777" w:rsidR="00816EAC" w:rsidRPr="00816EAC" w:rsidRDefault="00816EAC" w:rsidP="00816EA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shapefile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KML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9327F5" w14:textId="77777777" w:rsidR="00816EAC" w:rsidRPr="00816EAC" w:rsidRDefault="00816EAC" w:rsidP="00816EA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shapefile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70C9B5" w14:textId="77777777" w:rsidR="00816EAC" w:rsidRPr="00816EAC" w:rsidRDefault="00816EAC" w:rsidP="00816EA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.tiff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F6E737" w14:textId="77777777" w:rsidR="00816EAC" w:rsidRPr="00816EAC" w:rsidRDefault="00816EAC" w:rsidP="00816EA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11073E" w14:textId="77777777" w:rsidR="00816EAC" w:rsidRPr="00816EAC" w:rsidRDefault="00816EAC" w:rsidP="00816EA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CSV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4F9C54" w14:textId="77777777" w:rsidR="00816EAC" w:rsidRPr="00816EAC" w:rsidRDefault="00816EAC" w:rsidP="00816EAC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Layerni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formatga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(GPKG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SHP)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ABBCEA" w14:textId="77777777" w:rsidR="00816EAC" w:rsidRPr="00816EAC" w:rsidRDefault="00816EAC" w:rsidP="00816EA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C7B34E6" w14:textId="77777777" w:rsidR="00816EAC" w:rsidRPr="00816EAC" w:rsidRDefault="00816EAC" w:rsidP="00816EA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point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A937DF" w14:textId="77777777" w:rsidR="00816EAC" w:rsidRPr="00816EAC" w:rsidRDefault="00816EAC" w:rsidP="00816EA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Layer Properties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symbology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D11119" w14:textId="77777777" w:rsidR="00816EAC" w:rsidRPr="00816EAC" w:rsidRDefault="00816EAC" w:rsidP="00816EA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Categorized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Graduated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ranglashni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89B092" w14:textId="77777777" w:rsidR="00816EAC" w:rsidRPr="00816EAC" w:rsidRDefault="00816EAC" w:rsidP="00816EA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Spatial Analyst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(proximity analysis)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478543" w14:textId="77777777" w:rsidR="00816EAC" w:rsidRPr="00816EAC" w:rsidRDefault="00816EAC" w:rsidP="00816EA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Calculator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D04C56" w14:textId="77777777" w:rsidR="00816EAC" w:rsidRPr="00816EAC" w:rsidRDefault="00816EAC" w:rsidP="00816EA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Analyst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0D4681" w14:textId="77777777" w:rsidR="00816EAC" w:rsidRPr="00816EAC" w:rsidRDefault="00816EAC" w:rsidP="00816EA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Union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566C60" w14:textId="77777777" w:rsidR="00816EAC" w:rsidRPr="00816EAC" w:rsidRDefault="00816EAC" w:rsidP="00816EAC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tayyorlab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rasm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16E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6229F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D13F" w14:textId="77777777" w:rsidR="00FE0B4E" w:rsidRDefault="00FE0B4E" w:rsidP="003B6597">
      <w:pPr>
        <w:spacing w:after="0" w:line="240" w:lineRule="auto"/>
      </w:pPr>
      <w:r>
        <w:separator/>
      </w:r>
    </w:p>
  </w:endnote>
  <w:endnote w:type="continuationSeparator" w:id="0">
    <w:p w14:paraId="35D22891" w14:textId="77777777" w:rsidR="00FE0B4E" w:rsidRDefault="00FE0B4E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FA31B49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2E89" w14:textId="77777777" w:rsidR="00FE0B4E" w:rsidRDefault="00FE0B4E" w:rsidP="003B6597">
      <w:pPr>
        <w:spacing w:after="0" w:line="240" w:lineRule="auto"/>
      </w:pPr>
      <w:r>
        <w:separator/>
      </w:r>
    </w:p>
  </w:footnote>
  <w:footnote w:type="continuationSeparator" w:id="0">
    <w:p w14:paraId="3A7F8758" w14:textId="77777777" w:rsidR="00FE0B4E" w:rsidRDefault="00FE0B4E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DBAFF9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1278EFC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E0381F"/>
    <w:multiLevelType w:val="multilevel"/>
    <w:tmpl w:val="58A673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9836D51"/>
    <w:multiLevelType w:val="multilevel"/>
    <w:tmpl w:val="F71A3B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3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956C6"/>
    <w:multiLevelType w:val="multilevel"/>
    <w:tmpl w:val="5B28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1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3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5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616959"/>
    <w:multiLevelType w:val="multilevel"/>
    <w:tmpl w:val="8C74A56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4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0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7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9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6"/>
  </w:num>
  <w:num w:numId="2" w16cid:durableId="2144805426">
    <w:abstractNumId w:val="39"/>
  </w:num>
  <w:num w:numId="3" w16cid:durableId="395671328">
    <w:abstractNumId w:val="33"/>
  </w:num>
  <w:num w:numId="4" w16cid:durableId="1469933945">
    <w:abstractNumId w:val="13"/>
  </w:num>
  <w:num w:numId="5" w16cid:durableId="2106338405">
    <w:abstractNumId w:val="50"/>
  </w:num>
  <w:num w:numId="6" w16cid:durableId="1021710076">
    <w:abstractNumId w:val="22"/>
  </w:num>
  <w:num w:numId="7" w16cid:durableId="1393501554">
    <w:abstractNumId w:val="43"/>
  </w:num>
  <w:num w:numId="8" w16cid:durableId="1299611549">
    <w:abstractNumId w:val="20"/>
  </w:num>
  <w:num w:numId="9" w16cid:durableId="490096943">
    <w:abstractNumId w:val="6"/>
  </w:num>
  <w:num w:numId="10" w16cid:durableId="1254588050">
    <w:abstractNumId w:val="44"/>
  </w:num>
  <w:num w:numId="11" w16cid:durableId="1313481295">
    <w:abstractNumId w:val="38"/>
  </w:num>
  <w:num w:numId="12" w16cid:durableId="1537356255">
    <w:abstractNumId w:val="28"/>
  </w:num>
  <w:num w:numId="13" w16cid:durableId="13671466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8"/>
  </w:num>
  <w:num w:numId="15" w16cid:durableId="2095467695">
    <w:abstractNumId w:val="41"/>
  </w:num>
  <w:num w:numId="16" w16cid:durableId="1619483983">
    <w:abstractNumId w:val="23"/>
  </w:num>
  <w:num w:numId="17" w16cid:durableId="1706369110">
    <w:abstractNumId w:val="15"/>
  </w:num>
  <w:num w:numId="18" w16cid:durableId="1111168113">
    <w:abstractNumId w:val="52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1"/>
  </w:num>
  <w:num w:numId="22" w16cid:durableId="1051422617">
    <w:abstractNumId w:val="10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7"/>
  </w:num>
  <w:num w:numId="26" w16cid:durableId="18747478">
    <w:abstractNumId w:val="17"/>
  </w:num>
  <w:num w:numId="27" w16cid:durableId="346755392">
    <w:abstractNumId w:val="36"/>
  </w:num>
  <w:num w:numId="28" w16cid:durableId="18358438">
    <w:abstractNumId w:val="19"/>
  </w:num>
  <w:num w:numId="29" w16cid:durableId="626007789">
    <w:abstractNumId w:val="37"/>
  </w:num>
  <w:num w:numId="30" w16cid:durableId="1511331636">
    <w:abstractNumId w:val="48"/>
  </w:num>
  <w:num w:numId="31" w16cid:durableId="275597602">
    <w:abstractNumId w:val="9"/>
  </w:num>
  <w:num w:numId="32" w16cid:durableId="1772818854">
    <w:abstractNumId w:val="45"/>
  </w:num>
  <w:num w:numId="33" w16cid:durableId="1065421843">
    <w:abstractNumId w:val="49"/>
  </w:num>
  <w:num w:numId="34" w16cid:durableId="1456101380">
    <w:abstractNumId w:val="47"/>
  </w:num>
  <w:num w:numId="35" w16cid:durableId="46536213">
    <w:abstractNumId w:val="3"/>
  </w:num>
  <w:num w:numId="36" w16cid:durableId="2016032641">
    <w:abstractNumId w:val="34"/>
  </w:num>
  <w:num w:numId="37" w16cid:durableId="1878738907">
    <w:abstractNumId w:val="25"/>
  </w:num>
  <w:num w:numId="38" w16cid:durableId="861481745">
    <w:abstractNumId w:val="32"/>
  </w:num>
  <w:num w:numId="39" w16cid:durableId="1261184224">
    <w:abstractNumId w:val="21"/>
  </w:num>
  <w:num w:numId="40" w16cid:durableId="419911834">
    <w:abstractNumId w:val="40"/>
  </w:num>
  <w:num w:numId="41" w16cid:durableId="793213963">
    <w:abstractNumId w:val="35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2"/>
  </w:num>
  <w:num w:numId="45" w16cid:durableId="1815097703">
    <w:abstractNumId w:val="24"/>
  </w:num>
  <w:num w:numId="46" w16cid:durableId="93101159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6"/>
  </w:num>
  <w:num w:numId="48" w16cid:durableId="299314016">
    <w:abstractNumId w:val="30"/>
  </w:num>
  <w:num w:numId="49" w16cid:durableId="1958444124">
    <w:abstractNumId w:val="29"/>
  </w:num>
  <w:num w:numId="50" w16cid:durableId="1475024580">
    <w:abstractNumId w:val="14"/>
  </w:num>
  <w:num w:numId="51" w16cid:durableId="1726029385">
    <w:abstractNumId w:val="8"/>
  </w:num>
  <w:num w:numId="52" w16cid:durableId="550775905">
    <w:abstractNumId w:val="11"/>
  </w:num>
  <w:num w:numId="53" w16cid:durableId="9097385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6E588B"/>
    <w:rsid w:val="00705C8E"/>
    <w:rsid w:val="007134C7"/>
    <w:rsid w:val="00746E23"/>
    <w:rsid w:val="00755282"/>
    <w:rsid w:val="0076760F"/>
    <w:rsid w:val="00774466"/>
    <w:rsid w:val="00791ADE"/>
    <w:rsid w:val="007A02E1"/>
    <w:rsid w:val="007E23EC"/>
    <w:rsid w:val="00816EAC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  <w:rsid w:val="00FE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2025-10-06T05:43:00Z</dcterms:modified>
</cp:coreProperties>
</file>