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9413" w14:textId="07A70885" w:rsidR="00A25844" w:rsidRPr="00A80E10" w:rsidRDefault="00344CF4" w:rsidP="00A80E10">
      <w:pPr>
        <w:pStyle w:val="Ttulo"/>
        <w:rPr>
          <w:b/>
          <w:bCs/>
        </w:rPr>
      </w:pPr>
      <w:r w:rsidRPr="00A80E10">
        <w:rPr>
          <w:b/>
          <w:bCs/>
        </w:rPr>
        <w:t>TEST TÉCNICO NEU ENERGY</w:t>
      </w:r>
    </w:p>
    <w:p w14:paraId="1C11E7AC" w14:textId="6DF68531" w:rsidR="00E02CE7" w:rsidRDefault="00E02CE7" w:rsidP="00A80E10">
      <w:pPr>
        <w:jc w:val="both"/>
      </w:pPr>
    </w:p>
    <w:p w14:paraId="2560A110" w14:textId="77777777" w:rsidR="00212C2C" w:rsidRDefault="00212C2C" w:rsidP="00A80E10">
      <w:pPr>
        <w:jc w:val="both"/>
      </w:pPr>
    </w:p>
    <w:p w14:paraId="48B15024" w14:textId="27EA9109" w:rsidR="00344CF4" w:rsidRPr="00DB41ED" w:rsidRDefault="00344CF4" w:rsidP="00A80E10">
      <w:pPr>
        <w:jc w:val="both"/>
      </w:pPr>
      <w:r w:rsidRPr="00A80E10">
        <w:t xml:space="preserve">Siendo NEU una empresa de </w:t>
      </w:r>
      <w:r w:rsidRPr="00A80E10">
        <w:rPr>
          <w:b/>
          <w:bCs/>
        </w:rPr>
        <w:t>Innovación</w:t>
      </w:r>
      <w:r w:rsidRPr="00A80E10">
        <w:t xml:space="preserve">, el </w:t>
      </w:r>
      <w:proofErr w:type="gramStart"/>
      <w:r w:rsidRPr="00A80E10">
        <w:t>siguiente Test</w:t>
      </w:r>
      <w:proofErr w:type="gramEnd"/>
      <w:r w:rsidRPr="00A80E10">
        <w:t xml:space="preserve"> prueba la recursividad de los aspirantes para presentar una posible solución ante un problema dado.</w:t>
      </w:r>
    </w:p>
    <w:p w14:paraId="4F9A235A" w14:textId="674B0F1B" w:rsidR="00344CF4" w:rsidRPr="00A80E10" w:rsidRDefault="00344CF4" w:rsidP="00A80E10">
      <w:pPr>
        <w:pStyle w:val="Ttulo"/>
        <w:jc w:val="both"/>
      </w:pPr>
      <w:r w:rsidRPr="00A80E10">
        <w:t>Enunciado</w:t>
      </w:r>
    </w:p>
    <w:p w14:paraId="11D0DC39" w14:textId="773D482B" w:rsidR="00344CF4" w:rsidRPr="00DB41ED" w:rsidRDefault="00344CF4" w:rsidP="00A80E10">
      <w:pPr>
        <w:jc w:val="both"/>
      </w:pPr>
      <w:r w:rsidRPr="00A80E10">
        <w:t>Adjunto a este documento se encuentra una lista de ciudades con su respectiva población, cada ciudad se vincula a un estado y este a su vez se vincula con un país.</w:t>
      </w:r>
    </w:p>
    <w:p w14:paraId="2E740787" w14:textId="3EB4A1EA" w:rsidR="00344CF4" w:rsidRPr="00A80E10" w:rsidRDefault="00344CF4" w:rsidP="00A80E10">
      <w:pPr>
        <w:pStyle w:val="Ttulo"/>
        <w:jc w:val="both"/>
      </w:pPr>
      <w:r w:rsidRPr="00A80E10">
        <w:t>Tarea</w:t>
      </w:r>
    </w:p>
    <w:p w14:paraId="65DFA409" w14:textId="39E3E7B8" w:rsidR="00A80E10" w:rsidRDefault="00344CF4" w:rsidP="00A80E10">
      <w:pPr>
        <w:jc w:val="both"/>
      </w:pPr>
      <w:r w:rsidRPr="00A80E10">
        <w:t>Se debe desarrollar un algoritmo que permita a cualquier</w:t>
      </w:r>
      <w:r w:rsidR="00A80E10">
        <w:t xml:space="preserve"> usuario consultar la población por ciudades según el nivel que se consulte, es decir, si se busca un país, se debería mostrar todos sus estados y cada estado sus ciudades con su respectiva población; sí se consulta un estado debe traer el estado con todas sus ciudades y su respectiva población; y por último sí se consulta una ciudad se debe mostrar su población.</w:t>
      </w:r>
    </w:p>
    <w:p w14:paraId="0329044D" w14:textId="3F927343" w:rsidR="00A80E10" w:rsidRDefault="00A80E10" w:rsidP="00A80E10">
      <w:pPr>
        <w:pStyle w:val="Ttulo"/>
      </w:pPr>
      <w:r>
        <w:t>Condiciones</w:t>
      </w:r>
    </w:p>
    <w:p w14:paraId="705C9CCA" w14:textId="29A93AEC" w:rsidR="00A80E10" w:rsidRDefault="00A80E10" w:rsidP="00A80E10">
      <w:r>
        <w:t xml:space="preserve">La información se debe almacenar en una base de datos y sobre esta se debe hacer la consulta, dicha base de datos podrá contener </w:t>
      </w:r>
      <w:r w:rsidR="00DB41ED">
        <w:t>ÚNICAMENTE</w:t>
      </w:r>
      <w:r>
        <w:t xml:space="preserve"> 1 tabla o 1 vista.</w:t>
      </w:r>
    </w:p>
    <w:p w14:paraId="0A37A4AA" w14:textId="5A7E49D9" w:rsidR="00DB41ED" w:rsidRDefault="00A80E10" w:rsidP="00A80E10">
      <w:r>
        <w:t>Una vez terminad</w:t>
      </w:r>
      <w:r w:rsidR="00DB41ED">
        <w:t>a</w:t>
      </w:r>
      <w:r>
        <w:t xml:space="preserve"> la prueba, El código y los accesos a la base de datos debe ser publicado en un repositorio público para su revisión.</w:t>
      </w:r>
    </w:p>
    <w:p w14:paraId="1AB8F1B3" w14:textId="142B0301" w:rsidR="00DB41ED" w:rsidRDefault="00DB41ED" w:rsidP="00DB41ED">
      <w:pPr>
        <w:pStyle w:val="Ttulo"/>
      </w:pPr>
      <w:r>
        <w:t>Aclaración</w:t>
      </w:r>
    </w:p>
    <w:p w14:paraId="72E3B96E" w14:textId="20B85414" w:rsidR="00A80E10" w:rsidRDefault="00DB41ED" w:rsidP="00A80E10">
      <w:r>
        <w:t>Ya que la BD será de manera local, también se deberá adjuntar los scripts para crear la estructura de la BD y sus datos.</w:t>
      </w:r>
    </w:p>
    <w:p w14:paraId="39C2F4DC" w14:textId="0506A105" w:rsidR="00DB41ED" w:rsidRDefault="00DB41ED" w:rsidP="00DB41ED">
      <w:pPr>
        <w:pStyle w:val="Ttulo"/>
      </w:pPr>
      <w:r>
        <w:t>Criterios de evaluación</w:t>
      </w:r>
    </w:p>
    <w:p w14:paraId="4D6FA056" w14:textId="77777777" w:rsidR="00212C2C" w:rsidRDefault="00DB41ED" w:rsidP="00212C2C">
      <w:pPr>
        <w:jc w:val="both"/>
      </w:pPr>
      <w:r>
        <w:t>Rendimiento: Entre menos tiempo se tarde en ejecutar una acción es mejor.</w:t>
      </w:r>
    </w:p>
    <w:p w14:paraId="236C0C6B" w14:textId="18075FE5" w:rsidR="00DB41ED" w:rsidRDefault="00212C2C" w:rsidP="00DB41ED">
      <w:pPr>
        <w:jc w:val="both"/>
      </w:pPr>
      <w:r>
        <w:t>UX: Cuanto tiempo le tarda al usuario entender que debe hacer para obtener un resultado.</w:t>
      </w:r>
    </w:p>
    <w:p w14:paraId="6CF10205" w14:textId="7D998503" w:rsidR="00DB41ED" w:rsidRPr="00DB41ED" w:rsidRDefault="00DB41ED" w:rsidP="00212C2C">
      <w:pPr>
        <w:jc w:val="both"/>
      </w:pPr>
      <w:r>
        <w:t xml:space="preserve">Claridad de código: </w:t>
      </w:r>
      <w:r w:rsidR="00212C2C">
        <w:t>Menos,</w:t>
      </w:r>
      <w:r>
        <w:t xml:space="preserve"> es más, menos líneas de código es más fácil de mantener.</w:t>
      </w:r>
    </w:p>
    <w:p w14:paraId="58005B38" w14:textId="77777777" w:rsidR="00DB41ED" w:rsidRPr="00DB41ED" w:rsidRDefault="00DB41ED" w:rsidP="00DB41ED"/>
    <w:p w14:paraId="0F18E40A" w14:textId="5A0C60CD" w:rsidR="00DB41ED" w:rsidRPr="00DB41ED" w:rsidRDefault="00DB41ED" w:rsidP="00DB41ED">
      <w:pPr>
        <w:pStyle w:val="Ttul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A80E10" w:rsidRPr="00E02CE7">
        <w:rPr>
          <w:b/>
          <w:bCs/>
          <w:sz w:val="36"/>
          <w:szCs w:val="36"/>
        </w:rPr>
        <w:t xml:space="preserve">ólo es eso, </w:t>
      </w:r>
      <w:proofErr w:type="spellStart"/>
      <w:r w:rsidR="00E02CE7">
        <w:rPr>
          <w:b/>
          <w:bCs/>
          <w:sz w:val="36"/>
          <w:szCs w:val="36"/>
        </w:rPr>
        <w:t>H</w:t>
      </w:r>
      <w:r w:rsidR="00A80E10" w:rsidRPr="00E02CE7">
        <w:rPr>
          <w:b/>
          <w:bCs/>
          <w:sz w:val="36"/>
          <w:szCs w:val="36"/>
        </w:rPr>
        <w:t>appy</w:t>
      </w:r>
      <w:proofErr w:type="spellEnd"/>
      <w:r w:rsidR="00A80E10" w:rsidRPr="00E02CE7">
        <w:rPr>
          <w:b/>
          <w:bCs/>
          <w:sz w:val="36"/>
          <w:szCs w:val="36"/>
        </w:rPr>
        <w:t xml:space="preserve"> </w:t>
      </w:r>
      <w:proofErr w:type="spellStart"/>
      <w:r w:rsidR="00A80E10" w:rsidRPr="00E02CE7">
        <w:rPr>
          <w:b/>
          <w:bCs/>
          <w:sz w:val="36"/>
          <w:szCs w:val="36"/>
        </w:rPr>
        <w:t>coding</w:t>
      </w:r>
      <w:proofErr w:type="spellEnd"/>
      <w:r w:rsidR="00A80E10" w:rsidRPr="00E02CE7">
        <w:rPr>
          <w:b/>
          <w:bCs/>
          <w:sz w:val="36"/>
          <w:szCs w:val="36"/>
        </w:rPr>
        <w:t>…</w:t>
      </w:r>
    </w:p>
    <w:p w14:paraId="05357F21" w14:textId="77777777" w:rsidR="00A80E10" w:rsidRPr="00A80E10" w:rsidRDefault="00A80E10" w:rsidP="00A80E10"/>
    <w:sectPr w:rsidR="00A80E10" w:rsidRPr="00A80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F4"/>
    <w:rsid w:val="00212C2C"/>
    <w:rsid w:val="00344CF4"/>
    <w:rsid w:val="00546A0E"/>
    <w:rsid w:val="008C57E5"/>
    <w:rsid w:val="00A80E10"/>
    <w:rsid w:val="00DB41ED"/>
    <w:rsid w:val="00E0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4E22"/>
  <w15:chartTrackingRefBased/>
  <w15:docId w15:val="{06F3B381-B29A-441C-B667-2E788315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8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Lopez</dc:creator>
  <cp:keywords/>
  <dc:description/>
  <cp:lastModifiedBy>D Lopez</cp:lastModifiedBy>
  <cp:revision>1</cp:revision>
  <dcterms:created xsi:type="dcterms:W3CDTF">2020-07-13T12:44:00Z</dcterms:created>
  <dcterms:modified xsi:type="dcterms:W3CDTF">2020-07-13T15:21:00Z</dcterms:modified>
</cp:coreProperties>
</file>