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5E9F8B" wp14:paraId="068C1FA9" wp14:textId="542B49C0">
      <w:pPr>
        <w:rPr>
          <w:sz w:val="36"/>
          <w:szCs w:val="36"/>
        </w:rPr>
      </w:pPr>
      <w:r w:rsidRPr="2B5E9F8B" w:rsidR="2B5E9F8B">
        <w:rPr>
          <w:sz w:val="36"/>
          <w:szCs w:val="36"/>
        </w:rPr>
        <w:t>Bobby Parks</w:t>
      </w:r>
    </w:p>
    <w:p xmlns:wp14="http://schemas.microsoft.com/office/word/2010/wordml" w:rsidP="2B5E9F8B" wp14:paraId="5579AC77" wp14:textId="2528AE7E">
      <w:pPr>
        <w:pStyle w:val="Normal"/>
        <w:rPr>
          <w:sz w:val="36"/>
          <w:szCs w:val="36"/>
        </w:rPr>
      </w:pPr>
      <w:hyperlink r:id="Ra5110134c5ab46fe">
        <w:r w:rsidRPr="2B5E9F8B" w:rsidR="2B5E9F8B">
          <w:rPr>
            <w:rStyle w:val="Hyperlink"/>
            <w:sz w:val="22"/>
            <w:szCs w:val="22"/>
          </w:rPr>
          <w:t>Jrparks901@icloud.com</w:t>
        </w:r>
      </w:hyperlink>
    </w:p>
    <w:p xmlns:wp14="http://schemas.microsoft.com/office/word/2010/wordml" w:rsidP="2B5E9F8B" wp14:paraId="6AF7BDA2" wp14:textId="57B21BDB">
      <w:pPr>
        <w:pStyle w:val="Normal"/>
        <w:rPr>
          <w:sz w:val="22"/>
          <w:szCs w:val="22"/>
        </w:rPr>
      </w:pPr>
      <w:r w:rsidRPr="2B5E9F8B" w:rsidR="2B5E9F8B">
        <w:rPr>
          <w:sz w:val="22"/>
          <w:szCs w:val="22"/>
        </w:rPr>
        <w:t>901-406-9298</w:t>
      </w:r>
    </w:p>
    <w:p xmlns:wp14="http://schemas.microsoft.com/office/word/2010/wordml" w:rsidP="2B5E9F8B" wp14:paraId="6485A86C" wp14:textId="7C68563A">
      <w:pPr>
        <w:pStyle w:val="Normal"/>
        <w:rPr>
          <w:sz w:val="22"/>
          <w:szCs w:val="22"/>
        </w:rPr>
      </w:pPr>
      <w:r w:rsidRPr="2B5E9F8B" w:rsidR="2B5E9F8B">
        <w:rPr>
          <w:sz w:val="22"/>
          <w:szCs w:val="22"/>
        </w:rPr>
        <w:t>3763 Alpine Ridge ln apt 106</w:t>
      </w:r>
    </w:p>
    <w:p xmlns:wp14="http://schemas.microsoft.com/office/word/2010/wordml" w:rsidP="2B5E9F8B" wp14:paraId="48211EA0" wp14:textId="5E1399ED">
      <w:pPr>
        <w:pStyle w:val="Normal"/>
        <w:rPr>
          <w:sz w:val="22"/>
          <w:szCs w:val="22"/>
        </w:rPr>
      </w:pPr>
      <w:r w:rsidRPr="2B5E9F8B" w:rsidR="2B5E9F8B">
        <w:rPr>
          <w:sz w:val="22"/>
          <w:szCs w:val="22"/>
        </w:rPr>
        <w:t>Memphis Tn 38125</w:t>
      </w:r>
    </w:p>
    <w:p xmlns:wp14="http://schemas.microsoft.com/office/word/2010/wordml" w:rsidP="2B5E9F8B" wp14:paraId="4D792DC0" wp14:textId="0D470F2C">
      <w:pPr>
        <w:rPr>
          <w:sz w:val="36"/>
          <w:szCs w:val="36"/>
        </w:rPr>
      </w:pPr>
      <w:r w:rsidRPr="2B5E9F8B" w:rsidR="2B5E9F8B">
        <w:rPr>
          <w:sz w:val="36"/>
          <w:szCs w:val="36"/>
        </w:rPr>
        <w:t xml:space="preserve">                            </w:t>
      </w:r>
    </w:p>
    <w:p xmlns:wp14="http://schemas.microsoft.com/office/word/2010/wordml" w:rsidP="2B5E9F8B" wp14:paraId="3A0CD85C" wp14:textId="53D8D039">
      <w:pPr>
        <w:rPr>
          <w:sz w:val="36"/>
          <w:szCs w:val="36"/>
        </w:rPr>
      </w:pPr>
    </w:p>
    <w:p xmlns:wp14="http://schemas.microsoft.com/office/word/2010/wordml" w:rsidP="2B5E9F8B" wp14:paraId="64B25BBE" wp14:textId="2C41D416">
      <w:pPr>
        <w:rPr>
          <w:sz w:val="36"/>
          <w:szCs w:val="36"/>
        </w:rPr>
      </w:pPr>
    </w:p>
    <w:p xmlns:wp14="http://schemas.microsoft.com/office/word/2010/wordml" w:rsidP="2B5E9F8B" wp14:paraId="3501B456" wp14:textId="63928840">
      <w:pPr>
        <w:rPr>
          <w:sz w:val="36"/>
          <w:szCs w:val="36"/>
        </w:rPr>
      </w:pPr>
    </w:p>
    <w:p xmlns:wp14="http://schemas.microsoft.com/office/word/2010/wordml" w:rsidP="2B5E9F8B" wp14:paraId="711C0AB5" wp14:textId="6FEBE770">
      <w:pPr>
        <w:rPr>
          <w:sz w:val="36"/>
          <w:szCs w:val="36"/>
        </w:rPr>
      </w:pPr>
    </w:p>
    <w:p xmlns:wp14="http://schemas.microsoft.com/office/word/2010/wordml" w:rsidP="2B5E9F8B" wp14:paraId="5E5787A5" wp14:textId="4F76FB6D">
      <w:pPr>
        <w:rPr>
          <w:sz w:val="36"/>
          <w:szCs w:val="36"/>
        </w:rPr>
      </w:pPr>
      <w:r w:rsidRPr="2B5E9F8B" w:rsidR="2B5E9F8B">
        <w:rPr>
          <w:sz w:val="36"/>
          <w:szCs w:val="36"/>
        </w:rPr>
        <w:t xml:space="preserve">                                  Summary Statement </w:t>
      </w:r>
    </w:p>
    <w:p w:rsidR="2B5E9F8B" w:rsidP="2B5E9F8B" w:rsidRDefault="2B5E9F8B" w14:paraId="1F1FF533" w14:textId="7F8C18FB">
      <w:pPr>
        <w:pStyle w:val="Normal"/>
        <w:rPr>
          <w:rFonts w:ascii="Arial" w:hAnsi="Arial" w:eastAsia="Arial" w:cs="Arial"/>
          <w:sz w:val="36"/>
          <w:szCs w:val="36"/>
        </w:rPr>
      </w:pPr>
    </w:p>
    <w:p w:rsidR="2B5E9F8B" w:rsidP="2B5E9F8B" w:rsidRDefault="2B5E9F8B" w14:paraId="15F9D404" w14:textId="1E6209DC">
      <w:pPr>
        <w:pStyle w:val="Normal"/>
        <w:rPr>
          <w:sz w:val="24"/>
          <w:szCs w:val="24"/>
        </w:rPr>
      </w:pPr>
      <w:r w:rsidRPr="2B5E9F8B" w:rsidR="2B5E9F8B">
        <w:rPr>
          <w:sz w:val="24"/>
          <w:szCs w:val="24"/>
        </w:rPr>
        <w:t xml:space="preserve">A highly dedicated and accomplished individual who has seamlessly transitioned from a distinguished career is in the military to pursuing a path in cybersecurity. </w:t>
      </w:r>
      <w:r w:rsidRPr="2B5E9F8B" w:rsidR="2B5E9F8B">
        <w:rPr>
          <w:sz w:val="24"/>
          <w:szCs w:val="24"/>
        </w:rPr>
        <w:t>I’ve</w:t>
      </w:r>
      <w:r w:rsidRPr="2B5E9F8B" w:rsidR="2B5E9F8B">
        <w:rPr>
          <w:sz w:val="24"/>
          <w:szCs w:val="24"/>
        </w:rPr>
        <w:t xml:space="preserve"> always been fascinated with tech always had a love for computers and how they work. I have proven myself to overcome the difficult obstacles in the military and worked hard as a team player. Embarking on this new journey of pursuing a career in cybersecurity </w:t>
      </w:r>
      <w:r w:rsidRPr="2B5E9F8B" w:rsidR="2B5E9F8B">
        <w:rPr>
          <w:sz w:val="24"/>
          <w:szCs w:val="24"/>
        </w:rPr>
        <w:t>I’m</w:t>
      </w:r>
      <w:r w:rsidRPr="2B5E9F8B" w:rsidR="2B5E9F8B">
        <w:rPr>
          <w:sz w:val="24"/>
          <w:szCs w:val="24"/>
        </w:rPr>
        <w:t xml:space="preserve"> sure it </w:t>
      </w:r>
      <w:r w:rsidRPr="2B5E9F8B" w:rsidR="2B5E9F8B">
        <w:rPr>
          <w:sz w:val="24"/>
          <w:szCs w:val="24"/>
        </w:rPr>
        <w:t>won't</w:t>
      </w:r>
      <w:r w:rsidRPr="2B5E9F8B" w:rsidR="2B5E9F8B">
        <w:rPr>
          <w:sz w:val="24"/>
          <w:szCs w:val="24"/>
        </w:rPr>
        <w:t xml:space="preserve"> be easy but with hard work and dedication to learn more about this field which is continuously changing </w:t>
      </w:r>
      <w:r w:rsidRPr="2B5E9F8B" w:rsidR="2B5E9F8B">
        <w:rPr>
          <w:sz w:val="24"/>
          <w:szCs w:val="24"/>
        </w:rPr>
        <w:t>I’m</w:t>
      </w:r>
      <w:r w:rsidRPr="2B5E9F8B" w:rsidR="2B5E9F8B">
        <w:rPr>
          <w:sz w:val="24"/>
          <w:szCs w:val="24"/>
        </w:rPr>
        <w:t xml:space="preserve"> sure </w:t>
      </w:r>
      <w:r w:rsidRPr="2B5E9F8B" w:rsidR="2B5E9F8B">
        <w:rPr>
          <w:sz w:val="24"/>
          <w:szCs w:val="24"/>
        </w:rPr>
        <w:t>I'll</w:t>
      </w:r>
      <w:r w:rsidRPr="2B5E9F8B" w:rsidR="2B5E9F8B">
        <w:rPr>
          <w:sz w:val="24"/>
          <w:szCs w:val="24"/>
        </w:rPr>
        <w:t xml:space="preserve"> do </w:t>
      </w:r>
      <w:r w:rsidRPr="2B5E9F8B" w:rsidR="2B5E9F8B">
        <w:rPr>
          <w:sz w:val="24"/>
          <w:szCs w:val="24"/>
        </w:rPr>
        <w:t>just fine</w:t>
      </w:r>
      <w:r w:rsidRPr="2B5E9F8B" w:rsidR="2B5E9F8B">
        <w:rPr>
          <w:sz w:val="24"/>
          <w:szCs w:val="24"/>
        </w:rPr>
        <w:t>.</w:t>
      </w:r>
    </w:p>
    <w:p w:rsidR="2B5E9F8B" w:rsidP="2B5E9F8B" w:rsidRDefault="2B5E9F8B" w14:paraId="0C047B72" w14:textId="013A1BC9">
      <w:pPr>
        <w:pStyle w:val="Normal"/>
        <w:rPr>
          <w:sz w:val="24"/>
          <w:szCs w:val="24"/>
        </w:rPr>
      </w:pPr>
    </w:p>
    <w:p w:rsidR="2B5E9F8B" w:rsidP="2B5E9F8B" w:rsidRDefault="2B5E9F8B" w14:paraId="4A4FAD55" w14:textId="1BF21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5E9F8B" w:rsidR="2B5E9F8B">
        <w:rPr>
          <w:sz w:val="24"/>
          <w:szCs w:val="24"/>
        </w:rPr>
        <w:t xml:space="preserve">A value I would bring to the company would be taking initiative of getting things done, if </w:t>
      </w:r>
      <w:r w:rsidRPr="2B5E9F8B" w:rsidR="2B5E9F8B">
        <w:rPr>
          <w:sz w:val="24"/>
          <w:szCs w:val="24"/>
        </w:rPr>
        <w:t>there’s</w:t>
      </w:r>
      <w:r w:rsidRPr="2B5E9F8B" w:rsidR="2B5E9F8B">
        <w:rPr>
          <w:sz w:val="24"/>
          <w:szCs w:val="24"/>
        </w:rPr>
        <w:t xml:space="preserve"> a task at </w:t>
      </w:r>
      <w:r w:rsidRPr="2B5E9F8B" w:rsidR="2B5E9F8B">
        <w:rPr>
          <w:sz w:val="24"/>
          <w:szCs w:val="24"/>
        </w:rPr>
        <w:t>hand,</w:t>
      </w:r>
      <w:r w:rsidRPr="2B5E9F8B" w:rsidR="2B5E9F8B">
        <w:rPr>
          <w:sz w:val="24"/>
          <w:szCs w:val="24"/>
        </w:rPr>
        <w:t xml:space="preserve"> I like to get right on it without being told to do so.</w:t>
      </w:r>
    </w:p>
    <w:p w:rsidR="2B5E9F8B" w:rsidP="2B5E9F8B" w:rsidRDefault="2B5E9F8B" w14:paraId="1598D962" w14:textId="3B00AA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5E9F8B" w:rsidR="2B5E9F8B">
        <w:rPr>
          <w:sz w:val="24"/>
          <w:szCs w:val="24"/>
        </w:rPr>
        <w:t xml:space="preserve">Another value of I could bring is being reliable </w:t>
      </w:r>
      <w:r w:rsidRPr="2B5E9F8B" w:rsidR="2B5E9F8B">
        <w:rPr>
          <w:sz w:val="24"/>
          <w:szCs w:val="24"/>
        </w:rPr>
        <w:t>I’m</w:t>
      </w:r>
      <w:r w:rsidRPr="2B5E9F8B" w:rsidR="2B5E9F8B">
        <w:rPr>
          <w:sz w:val="24"/>
          <w:szCs w:val="24"/>
        </w:rPr>
        <w:t xml:space="preserve"> a big team player and would player whatever role </w:t>
      </w:r>
      <w:r w:rsidRPr="2B5E9F8B" w:rsidR="2B5E9F8B">
        <w:rPr>
          <w:sz w:val="24"/>
          <w:szCs w:val="24"/>
        </w:rPr>
        <w:t>that’s</w:t>
      </w:r>
      <w:r w:rsidRPr="2B5E9F8B" w:rsidR="2B5E9F8B">
        <w:rPr>
          <w:sz w:val="24"/>
          <w:szCs w:val="24"/>
        </w:rPr>
        <w:t xml:space="preserve"> needed to get the job done. Very dependable I show up on time and willingly</w:t>
      </w:r>
      <w:r w:rsidRPr="2B5E9F8B" w:rsidR="2B5E9F8B">
        <w:rPr>
          <w:i w:val="1"/>
          <w:iCs w:val="1"/>
          <w:sz w:val="24"/>
          <w:szCs w:val="24"/>
        </w:rPr>
        <w:t xml:space="preserve"> to go above and beyond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fcff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2BD44"/>
    <w:rsid w:val="2B5E9F8B"/>
    <w:rsid w:val="5582B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BD44"/>
  <w15:chartTrackingRefBased/>
  <w15:docId w15:val="{A95ABF5C-E267-4581-AE8A-A3C8CCE7F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rparks901@icloud.com" TargetMode="External" Id="Ra5110134c5ab46fe" /><Relationship Type="http://schemas.openxmlformats.org/officeDocument/2006/relationships/numbering" Target="/word/numbering.xml" Id="Rc324eec4a534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2023-07-28T00:23:18.3738666Z</dcterms:created>
  <dcterms:modified xsi:type="dcterms:W3CDTF">2023-07-28T00:57:38.6762020Z</dcterms:modified>
</coreProperties>
</file>