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# 快乐王子（测试用微缩模组）</w:t>
      </w:r>
    </w:p>
    <w:p>
      <w:r>
        <w:t xml:space="preserve">&gt; 说明：这是开发用的**微缩测试夹具**，不是完整模组。它刻意覆盖了流程需要验证的形态：</w:t>
      </w:r>
    </w:p>
    <w:p>
      <w:r>
        <w:t xml:space="preserve">&gt; 日记/信件原文引用、`[!success]` / `[!fail]`（含"失败有特别事件"）、分支、</w:t>
      </w:r>
    </w:p>
    <w:p>
      <w:r>
        <w:t xml:space="preserve">&gt; 跨场景 NPC、同一空间多个可检查物。</w:t>
      </w:r>
    </w:p>
    <w:p>
      <w:r>
        <w:t xml:space="preserve">## 模组背景（守秘人须知）</w:t>
      </w:r>
    </w:p>
    <w:p>
      <w:r>
        <w:t xml:space="preserve">1891 年 9 月，伦敦。德莱尼子爵夫人艾琳在自家卧室中离奇失踪。三天前她的丈夫德莱尼子爵已前往约克郡</w:t>
      </w:r>
    </w:p>
    <w:p>
      <w:r>
        <w:t xml:space="preserve">处理地产事务，府中只有管家、仆人与一名来访的私人医生。苏格兰场派了一名警督前来，但此人另有打算。</w:t>
      </w:r>
    </w:p>
    <w:p>
      <w:r>
        <w:t xml:space="preserve">真相（不要写给玩家）：子爵夫人得到一枚蓝宝石，宝石里寄宿着某种东西。它先让她面容溃烂，</w:t>
      </w:r>
    </w:p>
    <w:p>
      <w:r>
        <w:t xml:space="preserve">再在昨夜把她从房间里带走了——带走她的不是人。管家大卫·霍华德知道宝石的存在，并且偷走了它；</w:t>
      </w:r>
    </w:p>
    <w:p>
      <w:r>
        <w:t xml:space="preserve">警督埃尔文·琼斯则在现场私吞了几枚散落的宝石，打算把案子草草结案。侍女玛丽隐约知道小姐妹被管家</w:t>
      </w:r>
    </w:p>
    <w:p>
      <w:r>
        <w:t xml:space="preserve">拿走了东西，却不敢说。</w:t>
      </w:r>
    </w:p>
    <w:p>
      <w:r>
        <w:t xml:space="preserve">---</w:t>
      </w:r>
    </w:p>
    <w:p>
      <w:r>
        <w:t xml:space="preserve">## 场景一：德莱尼子爵府</w:t>
      </w:r>
    </w:p>
    <w:p>
      <w:r>
        <w:t xml:space="preserve">德莱尼子爵府坐落在海德公园附近一条安静的街上，是一栋三层高的维多利亚哥特式宅邸。</w:t>
      </w:r>
    </w:p>
    <w:p>
      <w:r>
        <w:t xml:space="preserve">外墙爬满常春藤，院门口停着一辆带有苏格兰场标志的黑色警察马车，车厢空着，门敞着。</w:t>
      </w:r>
    </w:p>
    <w:p>
      <w:r>
        <w:t xml:space="preserve">时间：1891 年 9 月 30 日上午十点。天气：秋雨初歇，薄雾未散。</w:t>
      </w:r>
    </w:p>
    <w:p>
      <w:r>
        <w:t xml:space="preserve">推门进去是大厅：黑白大理石地砖，墙上挂着巨大的先祖肖像，右侧一道黑木雕花的螺旋楼梯。</w:t>
      </w:r>
    </w:p>
    <w:p>
      <w:r>
        <w:t xml:space="preserve">楼梯下聚着四五名神色惶恐的仆人和两名正在记笔记的警探。</w:t>
      </w:r>
    </w:p>
    <w:p>
      <w:r>
        <w:t xml:space="preserve">警探侧头示意：「琼斯总警督在子爵夫人的卧室里面，东侧走廊那间，你们进去吧。」</w:t>
      </w:r>
    </w:p>
    <w:p>
      <w:r>
        <w:t xml:space="preserve">### 女仆的证言</w:t>
      </w:r>
    </w:p>
    <w:p>
      <w:r>
        <w:t xml:space="preserve">据女仆们说，子爵夫人从月初开始身体不适，拒绝走出房间，食物和用具一律由女佣放在门口后等待夫人拿取。</w:t>
      </w:r>
    </w:p>
    <w:p>
      <w:r>
        <w:t xml:space="preserve">除了私人医生唐顿先生进屋看诊过几次外，这一个月内无人进入过她的房间。</w:t>
      </w:r>
    </w:p>
    <w:p>
      <w:r>
        <w:t xml:space="preserve">佣人们最后一次与夫人交流是昨天晚上 9 点，送餐的两名女佣隔门与她道过晚安；她们确信听到了夫人</w:t>
      </w:r>
    </w:p>
    <w:p>
      <w:r>
        <w:t xml:space="preserve">因病而变得沙哑的声音。今天凌晨，女佣们听到屋内传来重物落地的响声，隔门询问没有得到回应，</w:t>
      </w:r>
    </w:p>
    <w:p>
      <w:r>
        <w:t xml:space="preserve">于是找来管家大卫·霍华德一起撞开了房门。但是夫人从房间中消失了。</w:t>
      </w:r>
    </w:p>
    <w:p>
      <w:r>
        <w:t xml:space="preserve">### 夫人的卧室</w:t>
      </w:r>
    </w:p>
    <w:p>
      <w:r>
        <w:t xml:space="preserve">房门撞开的痕迹尚新，门框边缘的木屑散落在地毯上。房内是一股甜腻的法国香水与某种金属矿物气息的</w:t>
      </w:r>
    </w:p>
    <w:p>
      <w:r>
        <w:t xml:space="preserve">混合。约四十英尺见方，深绿色绸面墙纸，中央一张哥特式四柱大床，深紫色帷幔有几处被扯得歪斜。</w:t>
      </w:r>
    </w:p>
    <w:p>
      <w:r>
        <w:t xml:space="preserve">床左侧是巴洛克风格的化妆台，台面上有玳瑁梳子、银质发刷和几个打开的珠宝盒；右侧书桌上散落着</w:t>
      </w:r>
    </w:p>
    <w:p>
      <w:r>
        <w:t xml:space="preserve">拆开的信件，下面压着一本羊皮纸装订的日记本；最内侧是盥洗台，白瓷盆边缘残留暗黄色污渍。</w:t>
      </w:r>
    </w:p>
    <w:p>
      <w:r>
        <w:t xml:space="preserve">窗户半开着，正对后院。</w:t>
      </w:r>
    </w:p>
    <w:p>
      <w:r>
        <w:t xml:space="preserve">最先映入眼帘的是散落在床罩和波斯地毯上的数十枚宝石。其中还有一名穿苏格兰场制服的警探</w:t>
      </w:r>
    </w:p>
    <w:p>
      <w:r>
        <w:t xml:space="preserve">（约三十五六岁，垂着大肚腩）正趴在地毯上清点。</w:t>
      </w:r>
    </w:p>
    <w:p>
      <w:r>
        <w:t xml:space="preserve">- 检查宝石：**估价成功** → 宝石内部浑浊，含肉眼可见的杂质与絮状物，切割粗糙不均，不像是出自</w:t>
      </w:r>
    </w:p>
    <w:p>
      <w:r>
        <w:t xml:space="preserve">  同一批珠宝匠之手。**估价失败** → 只看出这些宝石纹理极多，边缘未经加工。</w:t>
      </w:r>
    </w:p>
    <w:p>
      <w:r>
        <w:t xml:space="preserve">- 观察那名警探：**侦查成功** → 你看到他趁着俯身记录的瞬间，用指尖把几枚较小的宝石</w:t>
      </w:r>
    </w:p>
    <w:p>
      <w:r>
        <w:t xml:space="preserve">  （包括一枚色泽格外纯净的蓝宝石戒指）快速扫进制服内侧口袋。</w:t>
      </w:r>
    </w:p>
    <w:p>
      <w:r>
        <w:t xml:space="preserve">- 检查化妆台：其中一个珠宝盒空置着，从丝绒形制看，应当是用来放戒指的。</w:t>
      </w:r>
    </w:p>
    <w:p>
      <w:r>
        <w:t xml:space="preserve">- 翻阅日记本：大多是舞会邀请函与日常记录，其中一段写道——</w:t>
      </w:r>
    </w:p>
    <w:p>
      <w:r>
        <w:t xml:space="preserve">  「8 月 25 日：大卫这次给我找来的这枚蓝宝石实在是难得一见的佳品，无论是质地还是光泽都是</w:t>
      </w:r>
    </w:p>
    <w:p>
      <w:r>
        <w:t xml:space="preserve">  那样的高贵。而且，它有着一种无法言说的……吸引力。可惜的是它只经过了粗浅的打磨，</w:t>
      </w:r>
    </w:p>
    <w:p>
      <w:r>
        <w:t xml:space="preserve">  我已经把它送去切割、制成戒指。」</w:t>
      </w:r>
    </w:p>
    <w:p>
      <w:r>
        <w:t xml:space="preserve">  最后一条写着：「9 月 3 日：我的脸…为什么会变成这副模样，无论擦上多少化妆粉都掩盖不住。</w:t>
      </w:r>
    </w:p>
    <w:p>
      <w:r>
        <w:t xml:space="preserve">  唐顿医生也不能确诊，这副可怖的样子没法见人……只有指间这惹人怜爱的湛蓝色光芒能给人一丝宁静。」</w:t>
      </w:r>
    </w:p>
    <w:p>
      <w:r>
        <w:t xml:space="preserve">  再往后是一段没有日期的潦草笔迹：「有声音……脑中有声音传来……」</w:t>
      </w:r>
    </w:p>
    <w:p>
      <w:r>
        <w:t xml:space="preserve">  纸面被锐物刮破，留白处沾有暗黄色污渍。</w:t>
      </w:r>
    </w:p>
    <w:p>
      <w:r>
        <w:t xml:space="preserve">- 检查床下（模组未预设线索）：只有积灰和一枚掉落的发夹。</w:t>
      </w:r>
    </w:p>
    <w:p>
      <w:r>
        <w:t xml:space="preserve">### 门外走廊</w:t>
      </w:r>
    </w:p>
    <w:p>
      <w:r>
        <w:t xml:space="preserve">走出房间时，你注意到走廊西侧靠近楼梯口的位置，一个身穿黑色燕尾服、头发向后梳得一丝不苟的</w:t>
      </w:r>
    </w:p>
    <w:p>
      <w:r>
        <w:t xml:space="preserve">中年男人正背对着这边，居高临下地俯视着什么。他面前站着一个不过十岁出头的女孩，</w:t>
      </w:r>
    </w:p>
    <w:p>
      <w:r>
        <w:t xml:space="preserve">穿着比其他佣人简陋许多的灰布裙子，两只手绞在身前。</w:t>
      </w:r>
    </w:p>
    <w:p>
      <w:r>
        <w:t xml:space="preserve">&gt; 男人的声音压得很低：「……这宅子里的规矩，我说过多少次了？捡到的东西，要上交。你倒好，自己藏起来……」</w:t>
      </w:r>
    </w:p>
    <w:p>
      <w:r>
        <w:t xml:space="preserve">&gt; 女孩带着哭腔：「可是……可是那是我的朋友给我的……我没有藏……」</w:t>
      </w:r>
    </w:p>
    <w:p>
      <w:r>
        <w:t xml:space="preserve">&gt; 男人打断她：「朋友？你那些东区的朋友，能有什么好东西？……我已经交给夫人了。这件事到此为止。」</w:t>
      </w:r>
    </w:p>
    <w:p>
      <w:r>
        <w:t xml:space="preserve">- 聆听（成功）：女孩继续抽泣：「可是您说……您说会帮我去问……那枚蓝宝石的价钱的……」</w:t>
      </w:r>
    </w:p>
    <w:p>
      <w:r>
        <w:t xml:space="preserve">  男人极轻微地冷笑：「问价？那种东西，你拿着只会惹祸。听话，回你房间去。今天的事，就当没发生过。」</w:t>
      </w:r>
    </w:p>
    <w:p>
      <w:r>
        <w:t xml:space="preserve">- 分支 A：等大卫·霍华德离开后再找女孩说话 → 见 NPC 玛丽。</w:t>
      </w:r>
    </w:p>
    <w:p>
      <w:r>
        <w:t xml:space="preserve">- 分支 B：上前打断谈话 → 管家会客气而强硬地把女孩打发走，并请调查员去书房等候。</w:t>
      </w:r>
    </w:p>
    <w:p>
      <w:r>
        <w:t xml:space="preserve">### 后院</w:t>
      </w:r>
    </w:p>
    <w:p>
      <w:r>
        <w:t xml:space="preserve">府邸后院是一片不大但精心维护的花园：修剪整齐的草坪、中央一座持瓶倾倒的铸铁喷泉</w:t>
      </w:r>
    </w:p>
    <w:p>
      <w:r>
        <w:t xml:space="preserve">（水流已关，池中蓄着雨水）、一条碎石小径从后门蜿蜒而出。雨后地面湿润，泥土颜色比平时深。</w:t>
      </w:r>
    </w:p>
    <w:p>
      <w:r>
        <w:t xml:space="preserve">- 侦查（成功）：草地上有几处颜色深浅不一的地方，走近后是几处靴印，最明显的位置正对着子爵夫人</w:t>
      </w:r>
    </w:p>
    <w:p>
      <w:r>
        <w:t xml:space="preserve">  房间的窗户。**失败**：你只看出草坪刚长高了一截，深浅不一是长势造成的。</w:t>
      </w:r>
    </w:p>
    <w:p>
      <w:r>
        <w:t xml:space="preserve">- 追踪（成功）：沿着靴印一路寻过去，发现没有靴印走出去的痕迹——它们连接着两扇窗户：</w:t>
      </w:r>
    </w:p>
    <w:p>
      <w:r>
        <w:t xml:space="preserve">  东侧的德莱尼子爵书房和西侧的管家大卫·霍华德的卧室；在夫人的卧室下方格外凌乱。</w:t>
      </w:r>
    </w:p>
    <w:p>
      <w:r>
        <w:t xml:space="preserve">  **失败**：雨水冲掉了太多痕迹，只能确定这些脚印似乎只有一种，而且不像是女人的靴子。</w:t>
      </w:r>
    </w:p>
    <w:p>
      <w:r>
        <w:t xml:space="preserve">- 额外事件：若调查员在后院停留超过十分钟，一名女仆会跑来告知——**琼斯警督正准备离开**，</w:t>
      </w:r>
    </w:p>
    <w:p>
      <w:r>
        <w:t xml:space="preserve">  并且带走了"一部分物证"。这是失败/拖延会触发的特别事件。</w:t>
      </w:r>
    </w:p>
    <w:p>
      <w:r>
        <w:t xml:space="preserve">### 子爵的书房</w:t>
      </w:r>
    </w:p>
    <w:p>
      <w:r>
        <w:t xml:space="preserve">书房在一层东侧走廊尽头，朝南，长方形，两面墙的通顶书架塞满书籍（莎士比亚全集、培根的随笔、</w:t>
      </w:r>
    </w:p>
    <w:p>
      <w:r>
        <w:t xml:space="preserve">伯克的议会辩论录，以及关于马术、狩猎和地产管理的实用著作）。中央是一张巨大的橡木书桌，</w:t>
      </w:r>
    </w:p>
    <w:p>
      <w:r>
        <w:t xml:space="preserve">靠墙两张深红色高天鹅绒扶手椅，坐垫饱满但面料有磨损。书桌抽屉都锁着，只有右手边一个锁孔里插着钥匙。</w:t>
      </w:r>
    </w:p>
    <w:p>
      <w:r>
        <w:t xml:space="preserve">那个抽屉里是伦敦宅邸近期的账簿。</w:t>
      </w:r>
    </w:p>
    <w:p>
      <w:r>
        <w:t xml:space="preserve">- 会计/伪造（成功）：你发现一个隐蔽的规律：每个月末都有一笔数额不大不小、恰好不会引起注意的款项，</w:t>
      </w:r>
    </w:p>
    <w:p>
      <w:r>
        <w:t xml:space="preserve">  被划入一个不在子爵府供应商名录中的账户。签名与子爵本人的笔迹几乎一模一样，</w:t>
      </w:r>
    </w:p>
    <w:p>
      <w:r>
        <w:t xml:space="preserve">  但笔锋转折处少了一点力度、字母间距也略有不同——模仿得极好的赝品。</w:t>
      </w:r>
    </w:p>
    <w:p>
      <w:r>
        <w:t xml:space="preserve">- 会计/伪造（失败）：你翻不出任何异常，账目看起来工整而干净；但你把账簿翻乱时，</w:t>
      </w:r>
    </w:p>
    <w:p>
      <w:r>
        <w:t xml:space="preserve">  一枚夹在页间的书店收据飘了出来——上面写着伦敦某家古物商行的名字。**这是失败产生的新线索。**</w:t>
      </w:r>
    </w:p>
    <w:p>
      <w:r>
        <w:t xml:space="preserve">---</w:t>
      </w:r>
    </w:p>
    <w:p>
      <w:r>
        <w:t xml:space="preserve">## 场景二：苏格兰场办公室</w:t>
      </w:r>
    </w:p>
    <w:p>
      <w:r>
        <w:t xml:space="preserve">次日，苏格兰场。琼斯总警督的办公室在二层走廊尽头，门开着，他正站在窗前。</w:t>
      </w:r>
    </w:p>
    <w:p>
      <w:r>
        <w:t xml:space="preserve">- 如果调查员带着宝石或账簿来对质：他会先让座、倒茶，然后逐条否认，最后暗示案子的走向</w:t>
      </w:r>
    </w:p>
    <w:p>
      <w:r>
        <w:t xml:space="preserve">  不取决于物证而取决于报告怎么写。</w:t>
      </w:r>
    </w:p>
    <w:p>
      <w:r>
        <w:t xml:space="preserve">- 如果调查员什么都没带：他会主动告知"子爵夫人与情夫私奔"的结论，并提醒你们不要浪费警力。</w:t>
      </w:r>
    </w:p>
    <w:p>
      <w:r>
        <w:t xml:space="preserve">- 心理学（成功）：你能看出他在说"私奔"时眼神没有落在你们身上，而是落在桌上的文件夹上。</w:t>
      </w:r>
    </w:p>
    <w:p>
      <w:r>
        <w:t xml:space="preserve">- 如果调查员坚持追查（交涉技能极难）：他会翻脸，把宝石撒回桌上、说一句"你们最好真的知道</w:t>
      </w:r>
    </w:p>
    <w:p>
      <w:r>
        <w:t xml:space="preserve">  你们在和谁说话"，然后把你们请出去。</w:t>
      </w:r>
    </w:p>
  </w:body>
</w:document>
</file>