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5457" w:rsidRDefault="00485457">
      <w:r>
        <w:rPr>
          <w:b/>
          <w:bCs/>
        </w:rPr>
        <w:t xml:space="preserve">Paso 5. </w:t>
      </w:r>
      <w:r w:rsidR="00294699">
        <w:t>Prueba de Ejecución</w:t>
      </w:r>
    </w:p>
    <w:p w:rsidR="00294699" w:rsidRDefault="00294699">
      <w:r w:rsidRPr="00294699">
        <w:drawing>
          <wp:inline distT="0" distB="0" distL="0" distR="0" wp14:anchorId="3F6AD7DC" wp14:editId="5DD6303C">
            <wp:extent cx="5612130" cy="3155315"/>
            <wp:effectExtent l="0" t="0" r="0" b="0"/>
            <wp:docPr id="1389031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1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9" w:rsidRPr="00485457" w:rsidRDefault="00294699"/>
    <w:p w:rsidR="00485457" w:rsidRDefault="00485457">
      <w:r w:rsidRPr="00485457">
        <w:rPr>
          <w:b/>
          <w:bCs/>
        </w:rPr>
        <w:t>Paso 6.</w:t>
      </w:r>
      <w:r>
        <w:t xml:space="preserve"> Listar Contenedores, Detenerlo y Eliminarlos.</w:t>
      </w:r>
    </w:p>
    <w:p w:rsidR="00312155" w:rsidRDefault="00485457">
      <w:r w:rsidRPr="00485457">
        <w:drawing>
          <wp:inline distT="0" distB="0" distL="0" distR="0" wp14:anchorId="32CAB18F" wp14:editId="5913A283">
            <wp:extent cx="5612130" cy="3155315"/>
            <wp:effectExtent l="0" t="0" r="0" b="0"/>
            <wp:docPr id="196118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AF" w:rsidRDefault="000451AF"/>
    <w:p w:rsidR="000451AF" w:rsidRDefault="000451AF">
      <w:r w:rsidRPr="000451AF">
        <w:rPr>
          <w:b/>
          <w:bCs/>
        </w:rPr>
        <w:t>Paso 7.</w:t>
      </w:r>
      <w:r>
        <w:t xml:space="preserve"> Publicación en </w:t>
      </w:r>
      <w:proofErr w:type="spellStart"/>
      <w:r>
        <w:t>DockerHub</w:t>
      </w:r>
      <w:proofErr w:type="spellEnd"/>
    </w:p>
    <w:p w:rsidR="000451AF" w:rsidRDefault="000451AF">
      <w:r w:rsidRPr="000451AF">
        <w:lastRenderedPageBreak/>
        <w:drawing>
          <wp:inline distT="0" distB="0" distL="0" distR="0" wp14:anchorId="58CB2A61" wp14:editId="4C410B55">
            <wp:extent cx="5612130" cy="3155315"/>
            <wp:effectExtent l="0" t="0" r="0" b="0"/>
            <wp:docPr id="1697498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AF" w:rsidRDefault="000451AF"/>
    <w:p w:rsidR="000451AF" w:rsidRDefault="000451AF"/>
    <w:sectPr w:rsidR="00045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57"/>
    <w:rsid w:val="000451AF"/>
    <w:rsid w:val="00294699"/>
    <w:rsid w:val="002A237E"/>
    <w:rsid w:val="002B749D"/>
    <w:rsid w:val="00312155"/>
    <w:rsid w:val="0034536E"/>
    <w:rsid w:val="00485457"/>
    <w:rsid w:val="008E54E2"/>
    <w:rsid w:val="00985F70"/>
    <w:rsid w:val="00B16D6B"/>
    <w:rsid w:val="00BF67D8"/>
    <w:rsid w:val="00C26688"/>
    <w:rsid w:val="00EA658C"/>
    <w:rsid w:val="00E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629E"/>
  <w15:chartTrackingRefBased/>
  <w15:docId w15:val="{91649E4C-21BA-4C2A-9C66-527A0D21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4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4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4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4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4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4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4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Rodriguez</dc:creator>
  <cp:keywords/>
  <dc:description/>
  <cp:lastModifiedBy>Junior Rodriguez</cp:lastModifiedBy>
  <cp:revision>1</cp:revision>
  <dcterms:created xsi:type="dcterms:W3CDTF">2025-02-18T23:54:00Z</dcterms:created>
  <dcterms:modified xsi:type="dcterms:W3CDTF">2025-02-19T00:50:00Z</dcterms:modified>
</cp:coreProperties>
</file>