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D21C2" w14:textId="77777777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t>Part Sheet from Operator LTU</w:t>
      </w:r>
    </w:p>
    <w:p w14:paraId="382153D2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71997920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27C8B8A9" w14:textId="77777777" w:rsidR="00CC4DFE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6E331108" w14:textId="77777777" w:rsidR="00CC4DFE" w:rsidRPr="00CC4DFE" w:rsidRDefault="00CC4DFE" w:rsidP="00CC4DFE">
      <w:pPr>
        <w:rPr>
          <w:lang w:val="en-US"/>
        </w:rPr>
      </w:pPr>
    </w:p>
    <w:p w14:paraId="60C33AB0" w14:textId="77777777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3CAF4E06" w14:textId="77777777" w:rsidR="00EB64F2" w:rsidRDefault="00EB64F2" w:rsidP="00EB64F2">
      <w:pPr>
        <w:rPr>
          <w:sz w:val="40"/>
          <w:szCs w:val="40"/>
          <w:lang w:val="en-US"/>
        </w:rPr>
      </w:pPr>
    </w:p>
    <w:p w14:paraId="2C511F16" w14:textId="5A6104EF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</w:t>
      </w:r>
      <w:r w:rsidR="00CC4DFE" w:rsidRPr="00CC4DFE">
        <w:rPr>
          <w:b/>
          <w:bCs/>
          <w:sz w:val="40"/>
          <w:szCs w:val="40"/>
          <w:lang w:val="en-US"/>
        </w:rPr>
        <w:t>:</w:t>
      </w:r>
    </w:p>
    <w:p w14:paraId="3F225FD7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13-Jul-2005</w:t>
      </w:r>
    </w:p>
    <w:p w14:paraId="24C39492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>
        <w:rPr>
          <w:sz w:val="40"/>
          <w:szCs w:val="40"/>
          <w:lang w:val="en-US"/>
        </w:rPr>
        <w:t>Oct</w:t>
      </w:r>
      <w:r w:rsidRPr="00F2226C">
        <w:rPr>
          <w:sz w:val="40"/>
          <w:szCs w:val="40"/>
          <w:lang w:val="en-US"/>
        </w:rPr>
        <w:t>-200</w:t>
      </w:r>
      <w:r>
        <w:rPr>
          <w:sz w:val="40"/>
          <w:szCs w:val="40"/>
          <w:lang w:val="en-US"/>
        </w:rPr>
        <w:t>6</w:t>
      </w:r>
    </w:p>
    <w:p w14:paraId="7E277A3B" w14:textId="77777777" w:rsidR="00EB64F2" w:rsidRDefault="00EB64F2" w:rsidP="00EB64F2">
      <w:pPr>
        <w:rPr>
          <w:sz w:val="40"/>
          <w:szCs w:val="40"/>
          <w:lang w:val="en-US"/>
        </w:rPr>
      </w:pPr>
    </w:p>
    <w:p w14:paraId="4B89176E" w14:textId="77777777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6554A350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Hours: 1322</w:t>
      </w:r>
    </w:p>
    <w:p w14:paraId="7B0A116B" w14:textId="2A07A706" w:rsidR="00D506AA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Cycles: 540</w:t>
      </w:r>
    </w:p>
    <w:p w14:paraId="029F5405" w14:textId="77777777" w:rsidR="00D506AA" w:rsidRDefault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br w:type="page"/>
      </w:r>
    </w:p>
    <w:p w14:paraId="3566F831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 LTU</w:t>
      </w:r>
    </w:p>
    <w:p w14:paraId="4A4C485E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6B812373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5439E2CB" w14:textId="77777777" w:rsidR="00D506AA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4BBE74DD" w14:textId="77777777" w:rsidR="00D506AA" w:rsidRPr="00CC4DFE" w:rsidRDefault="00D506AA" w:rsidP="00D506AA">
      <w:pPr>
        <w:rPr>
          <w:lang w:val="en-US"/>
        </w:rPr>
      </w:pPr>
    </w:p>
    <w:p w14:paraId="64962A6F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6FE6D098" w14:textId="77777777" w:rsidR="00D506AA" w:rsidRDefault="00D506AA" w:rsidP="00D506AA">
      <w:pPr>
        <w:rPr>
          <w:sz w:val="40"/>
          <w:szCs w:val="40"/>
          <w:lang w:val="en-US"/>
        </w:rPr>
      </w:pPr>
    </w:p>
    <w:p w14:paraId="04DD431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range:</w:t>
      </w:r>
    </w:p>
    <w:p w14:paraId="37649EF4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13-Jul-2005</w:t>
      </w:r>
    </w:p>
    <w:p w14:paraId="2A32D44D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>
        <w:rPr>
          <w:sz w:val="40"/>
          <w:szCs w:val="40"/>
          <w:lang w:val="en-US"/>
        </w:rPr>
        <w:t>Oct</w:t>
      </w:r>
      <w:r w:rsidRPr="00F2226C">
        <w:rPr>
          <w:sz w:val="40"/>
          <w:szCs w:val="40"/>
          <w:lang w:val="en-US"/>
        </w:rPr>
        <w:t>-200</w:t>
      </w:r>
      <w:r>
        <w:rPr>
          <w:sz w:val="40"/>
          <w:szCs w:val="40"/>
          <w:lang w:val="en-US"/>
        </w:rPr>
        <w:t>6</w:t>
      </w:r>
    </w:p>
    <w:p w14:paraId="7B0769C2" w14:textId="77777777" w:rsidR="00D506AA" w:rsidRDefault="00D506AA" w:rsidP="00D506AA">
      <w:pPr>
        <w:rPr>
          <w:sz w:val="40"/>
          <w:szCs w:val="40"/>
          <w:lang w:val="en-US"/>
        </w:rPr>
      </w:pPr>
    </w:p>
    <w:p w14:paraId="667124D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1DA06059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Hours: 1322</w:t>
      </w:r>
    </w:p>
    <w:p w14:paraId="2C9CE7F0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Cycles: 540</w:t>
      </w:r>
    </w:p>
    <w:p w14:paraId="3A069825" w14:textId="1A7A9F1B" w:rsidR="00D506AA" w:rsidRDefault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br w:type="page"/>
      </w:r>
    </w:p>
    <w:p w14:paraId="6310AF92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 LTU</w:t>
      </w:r>
    </w:p>
    <w:p w14:paraId="122C718C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4E0CC4DA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5AE8B37D" w14:textId="77777777" w:rsidR="00D506AA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2C3AA983" w14:textId="77777777" w:rsidR="00D506AA" w:rsidRPr="00CC4DFE" w:rsidRDefault="00D506AA" w:rsidP="00D506AA">
      <w:pPr>
        <w:rPr>
          <w:lang w:val="en-US"/>
        </w:rPr>
      </w:pPr>
    </w:p>
    <w:p w14:paraId="6185DE08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67A3B1C5" w14:textId="77777777" w:rsidR="00D506AA" w:rsidRDefault="00D506AA" w:rsidP="00D506AA">
      <w:pPr>
        <w:rPr>
          <w:sz w:val="40"/>
          <w:szCs w:val="40"/>
          <w:lang w:val="en-US"/>
        </w:rPr>
      </w:pPr>
    </w:p>
    <w:p w14:paraId="0DE7BCBE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range:</w:t>
      </w:r>
    </w:p>
    <w:p w14:paraId="0E408743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13-Jul-2005</w:t>
      </w:r>
    </w:p>
    <w:p w14:paraId="5C91DEB1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>
        <w:rPr>
          <w:sz w:val="40"/>
          <w:szCs w:val="40"/>
          <w:lang w:val="en-US"/>
        </w:rPr>
        <w:t>Oct</w:t>
      </w:r>
      <w:r w:rsidRPr="00F2226C">
        <w:rPr>
          <w:sz w:val="40"/>
          <w:szCs w:val="40"/>
          <w:lang w:val="en-US"/>
        </w:rPr>
        <w:t>-200</w:t>
      </w:r>
      <w:r>
        <w:rPr>
          <w:sz w:val="40"/>
          <w:szCs w:val="40"/>
          <w:lang w:val="en-US"/>
        </w:rPr>
        <w:t>6</w:t>
      </w:r>
    </w:p>
    <w:p w14:paraId="631925D5" w14:textId="77777777" w:rsidR="00D506AA" w:rsidRDefault="00D506AA" w:rsidP="00D506AA">
      <w:pPr>
        <w:rPr>
          <w:sz w:val="40"/>
          <w:szCs w:val="40"/>
          <w:lang w:val="en-US"/>
        </w:rPr>
      </w:pPr>
    </w:p>
    <w:p w14:paraId="56CD4E0B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1D37EAE4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Hours: 1322</w:t>
      </w:r>
    </w:p>
    <w:p w14:paraId="053B0014" w14:textId="77777777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Cycles: 540</w:t>
      </w:r>
    </w:p>
    <w:p w14:paraId="6D369C22" w14:textId="77777777" w:rsidR="00EB64F2" w:rsidRDefault="00EB64F2" w:rsidP="00EB64F2">
      <w:pPr>
        <w:rPr>
          <w:sz w:val="40"/>
          <w:szCs w:val="40"/>
          <w:lang w:val="en-US"/>
        </w:rPr>
      </w:pPr>
    </w:p>
    <w:p w14:paraId="74743B8A" w14:textId="77777777" w:rsidR="00EB64F2" w:rsidRDefault="00EB64F2" w:rsidP="00F2226C">
      <w:pPr>
        <w:pStyle w:val="Heading1"/>
        <w:rPr>
          <w:lang w:val="en-US"/>
        </w:rPr>
      </w:pPr>
    </w:p>
    <w:p w14:paraId="5EBD881F" w14:textId="77777777" w:rsidR="004D4654" w:rsidRDefault="004D4654" w:rsidP="00F2226C">
      <w:pPr>
        <w:rPr>
          <w:sz w:val="36"/>
          <w:szCs w:val="36"/>
          <w:lang w:val="en-US"/>
        </w:rPr>
      </w:pPr>
    </w:p>
    <w:sectPr w:rsidR="004D465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B5"/>
    <w:rsid w:val="001859B5"/>
    <w:rsid w:val="004D4654"/>
    <w:rsid w:val="007F3F5B"/>
    <w:rsid w:val="00C90FD5"/>
    <w:rsid w:val="00CC4DFE"/>
    <w:rsid w:val="00D506AA"/>
    <w:rsid w:val="00EB64F2"/>
    <w:rsid w:val="00F2226C"/>
    <w:rsid w:val="00F56F11"/>
    <w:rsid w:val="00FE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D295"/>
  <w15:chartTrackingRefBased/>
  <w15:docId w15:val="{B5ECCC49-A334-4CD0-926F-943D3024D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102</Words>
  <Characters>586</Characters>
  <Application>Microsoft Office Word</Application>
  <DocSecurity>0</DocSecurity>
  <Lines>4</Lines>
  <Paragraphs>1</Paragraphs>
  <ScaleCrop>false</ScaleCrop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Yaron Biton</dc:creator>
  <cp:keywords/>
  <dc:description/>
  <cp:lastModifiedBy>Yaron Biton</cp:lastModifiedBy>
  <cp:revision>6</cp:revision>
  <dcterms:created xsi:type="dcterms:W3CDTF">2025-11-14T16:00:00Z</dcterms:created>
  <dcterms:modified xsi:type="dcterms:W3CDTF">2025-11-14T16:41:00Z</dcterms:modified>
</cp:coreProperties>
</file>