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D4F5" w14:textId="774A985A" w:rsidR="00B039B1" w:rsidRPr="00B039B1" w:rsidRDefault="00B039B1" w:rsidP="00B039B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</w:t>
      </w:r>
      <w:r w:rsidRPr="00B039B1">
        <w:rPr>
          <w:b/>
          <w:bCs/>
          <w:sz w:val="44"/>
          <w:szCs w:val="44"/>
        </w:rPr>
        <w:t>elación entre proyectos, usuario y roles:</w:t>
      </w:r>
    </w:p>
    <w:p w14:paraId="2BFBBE94" w14:textId="77777777" w:rsidR="00B039B1" w:rsidRPr="00B039B1" w:rsidRDefault="00B039B1" w:rsidP="00B039B1">
      <w:r w:rsidRPr="00B039B1">
        <w:pict w14:anchorId="07850A20">
          <v:rect id="_x0000_i1097" style="width:0;height:1.5pt" o:hralign="center" o:hrstd="t" o:hr="t" fillcolor="#a0a0a0" stroked="f"/>
        </w:pict>
      </w:r>
    </w:p>
    <w:p w14:paraId="73CB0C1A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🧠</w:t>
      </w:r>
      <w:r w:rsidRPr="00B039B1">
        <w:rPr>
          <w:b/>
          <w:bCs/>
        </w:rPr>
        <w:t xml:space="preserve"> Perfiles de permisos (PermissionProfile)</w:t>
      </w:r>
    </w:p>
    <w:p w14:paraId="4F9C4791" w14:textId="77777777" w:rsidR="00B039B1" w:rsidRPr="00B039B1" w:rsidRDefault="00B039B1" w:rsidP="00B039B1">
      <w:r w:rsidRPr="00B039B1">
        <w:t xml:space="preserve">Los perfiles de permisos permiten </w:t>
      </w:r>
      <w:r w:rsidRPr="00B039B1">
        <w:rPr>
          <w:b/>
          <w:bCs/>
        </w:rPr>
        <w:t>ampliar las capacidades de un usuario sin cambiar su rol base</w:t>
      </w:r>
      <w:r w:rsidRPr="00B039B1">
        <w:t>.</w:t>
      </w:r>
    </w:p>
    <w:p w14:paraId="397264E9" w14:textId="77777777" w:rsidR="00B039B1" w:rsidRPr="00B039B1" w:rsidRDefault="00B039B1" w:rsidP="00B039B1">
      <w:pPr>
        <w:numPr>
          <w:ilvl w:val="0"/>
          <w:numId w:val="1"/>
        </w:numPr>
      </w:pPr>
      <w:r w:rsidRPr="00B039B1">
        <w:t>Complementan al rol sin modificarlo</w:t>
      </w:r>
      <w:r w:rsidRPr="00B039B1">
        <w:br/>
      </w:r>
      <w:r w:rsidRPr="00B039B1">
        <w:rPr>
          <w:i/>
          <w:iCs/>
        </w:rPr>
        <w:t>(ej: un "Usuario" con perfil "PO" puede crear o aprobar solicitudes)</w:t>
      </w:r>
    </w:p>
    <w:p w14:paraId="74961350" w14:textId="77777777" w:rsidR="00B039B1" w:rsidRPr="00B039B1" w:rsidRDefault="00B039B1" w:rsidP="00B039B1">
      <w:pPr>
        <w:numPr>
          <w:ilvl w:val="0"/>
          <w:numId w:val="1"/>
        </w:numPr>
      </w:pPr>
      <w:r w:rsidRPr="00B039B1">
        <w:t>Resolución de permisos: Admin (bypass) → permisos base del rol → permisos adicionales por perfiles → overrides individuales (si existen)</w:t>
      </w:r>
    </w:p>
    <w:p w14:paraId="3C6FC7A5" w14:textId="77777777" w:rsidR="00B039B1" w:rsidRPr="00B039B1" w:rsidRDefault="00B039B1" w:rsidP="00B039B1">
      <w:pPr>
        <w:numPr>
          <w:ilvl w:val="0"/>
          <w:numId w:val="1"/>
        </w:numPr>
      </w:pPr>
      <w:r w:rsidRPr="00B039B1">
        <w:t>Los permisos efectivos se obtienen desde: /api/users/{userId}/effective-permissions</w:t>
      </w:r>
    </w:p>
    <w:p w14:paraId="274AC7DB" w14:textId="77777777" w:rsidR="00B039B1" w:rsidRPr="00B039B1" w:rsidRDefault="00B039B1" w:rsidP="00B039B1">
      <w:r w:rsidRPr="00B039B1">
        <w:pict w14:anchorId="15E227EC">
          <v:rect id="_x0000_i1098" style="width:0;height:1.5pt" o:hralign="center" o:hrstd="t" o:hr="t" fillcolor="#a0a0a0" stroked="f"/>
        </w:pict>
      </w:r>
    </w:p>
    <w:p w14:paraId="7AE1D7E6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🧩</w:t>
      </w:r>
      <w:r w:rsidRPr="00B039B1">
        <w:rPr>
          <w:b/>
          <w:bCs/>
        </w:rPr>
        <w:t xml:space="preserve"> Impacto en la interfaz (RBAC UI)</w:t>
      </w:r>
    </w:p>
    <w:p w14:paraId="45248D5D" w14:textId="77777777" w:rsidR="00B039B1" w:rsidRPr="00B039B1" w:rsidRDefault="00B039B1" w:rsidP="00B039B1">
      <w:r w:rsidRPr="00B039B1">
        <w:t>Cada permiso controla elementos visibles y acciones en la app:</w:t>
      </w:r>
    </w:p>
    <w:p w14:paraId="264FF789" w14:textId="77777777" w:rsidR="00B039B1" w:rsidRPr="00B039B1" w:rsidRDefault="00B039B1" w:rsidP="00B039B1">
      <w:pPr>
        <w:numPr>
          <w:ilvl w:val="0"/>
          <w:numId w:val="2"/>
        </w:numPr>
      </w:pPr>
      <w:r w:rsidRPr="00B039B1">
        <w:t>PROJECT_CREATE → botón "Nuevo proyecto"</w:t>
      </w:r>
    </w:p>
    <w:p w14:paraId="64D818EF" w14:textId="77777777" w:rsidR="00B039B1" w:rsidRPr="00B039B1" w:rsidRDefault="00B039B1" w:rsidP="00B039B1">
      <w:pPr>
        <w:numPr>
          <w:ilvl w:val="0"/>
          <w:numId w:val="2"/>
        </w:numPr>
      </w:pPr>
      <w:r w:rsidRPr="00B039B1">
        <w:t>TASK_CREATE → botón "+ Nueva tarea" (Backlog / Gantt)</w:t>
      </w:r>
    </w:p>
    <w:p w14:paraId="514184AE" w14:textId="77777777" w:rsidR="00B039B1" w:rsidRPr="00B039B1" w:rsidRDefault="00B039B1" w:rsidP="00B039B1">
      <w:pPr>
        <w:numPr>
          <w:ilvl w:val="0"/>
          <w:numId w:val="2"/>
        </w:numPr>
      </w:pPr>
      <w:r w:rsidRPr="00B039B1">
        <w:t>REQUEST_CREATE → botón "Nueva solicitud"</w:t>
      </w:r>
    </w:p>
    <w:p w14:paraId="598BEAB7" w14:textId="77777777" w:rsidR="00B039B1" w:rsidRPr="00B039B1" w:rsidRDefault="00B039B1" w:rsidP="00B039B1">
      <w:pPr>
        <w:numPr>
          <w:ilvl w:val="0"/>
          <w:numId w:val="2"/>
        </w:numPr>
      </w:pPr>
      <w:r w:rsidRPr="00B039B1">
        <w:t>REQUEST_APPROVE → acciones de revisión en Solicitudes</w:t>
      </w:r>
    </w:p>
    <w:p w14:paraId="67B850B6" w14:textId="77777777" w:rsidR="00B039B1" w:rsidRPr="00B039B1" w:rsidRDefault="00B039B1" w:rsidP="00B039B1">
      <w:pPr>
        <w:numPr>
          <w:ilvl w:val="0"/>
          <w:numId w:val="2"/>
        </w:numPr>
      </w:pPr>
      <w:r w:rsidRPr="00B039B1">
        <w:t>TRANS_* → columnas disponibles en Kanban / Backlog</w:t>
      </w:r>
    </w:p>
    <w:p w14:paraId="24FD34FA" w14:textId="77777777" w:rsidR="00B039B1" w:rsidRPr="00B039B1" w:rsidRDefault="00B039B1" w:rsidP="00B039B1">
      <w:r w:rsidRPr="00B039B1">
        <w:pict w14:anchorId="2022485A">
          <v:rect id="_x0000_i1099" style="width:0;height:1.5pt" o:hralign="center" o:hrstd="t" o:hr="t" fillcolor="#a0a0a0" stroked="f"/>
        </w:pict>
      </w:r>
    </w:p>
    <w:p w14:paraId="20E63303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🧪</w:t>
      </w:r>
      <w:r w:rsidRPr="00B039B1">
        <w:rPr>
          <w:b/>
          <w:bCs/>
        </w:rPr>
        <w:t xml:space="preserve"> Escenarios clave de uso</w:t>
      </w:r>
    </w:p>
    <w:p w14:paraId="3A3FCBEA" w14:textId="77777777" w:rsidR="00B039B1" w:rsidRPr="00B039B1" w:rsidRDefault="00B039B1" w:rsidP="00B039B1">
      <w:pPr>
        <w:numPr>
          <w:ilvl w:val="0"/>
          <w:numId w:val="3"/>
        </w:numPr>
      </w:pPr>
      <w:r w:rsidRPr="00B039B1">
        <w:rPr>
          <w:b/>
          <w:bCs/>
        </w:rPr>
        <w:t>Administrador (Admin)</w:t>
      </w:r>
      <w:r w:rsidRPr="00B039B1">
        <w:br/>
        <w:t>→ Acceso completo (bypass de permisos)</w:t>
      </w:r>
    </w:p>
    <w:p w14:paraId="3C7E90F9" w14:textId="77777777" w:rsidR="00B039B1" w:rsidRPr="00B039B1" w:rsidRDefault="00B039B1" w:rsidP="00B039B1">
      <w:pPr>
        <w:numPr>
          <w:ilvl w:val="0"/>
          <w:numId w:val="3"/>
        </w:numPr>
      </w:pPr>
      <w:r w:rsidRPr="00B039B1">
        <w:rPr>
          <w:b/>
          <w:bCs/>
        </w:rPr>
        <w:t>IT AirEuropa</w:t>
      </w:r>
      <w:r w:rsidRPr="00B039B1">
        <w:br/>
        <w:t>→ Puede crear y mover tareas</w:t>
      </w:r>
      <w:r w:rsidRPr="00B039B1">
        <w:br/>
        <w:t>→ Acceso amplio con capacidades técnicas</w:t>
      </w:r>
    </w:p>
    <w:p w14:paraId="5E8C6670" w14:textId="77777777" w:rsidR="00B039B1" w:rsidRPr="00B039B1" w:rsidRDefault="00B039B1" w:rsidP="00B039B1">
      <w:pPr>
        <w:numPr>
          <w:ilvl w:val="0"/>
          <w:numId w:val="3"/>
        </w:numPr>
      </w:pPr>
      <w:r w:rsidRPr="00B039B1">
        <w:rPr>
          <w:b/>
          <w:bCs/>
        </w:rPr>
        <w:t>Proveedor</w:t>
      </w:r>
      <w:r w:rsidRPr="00B039B1">
        <w:br/>
        <w:t>→ Visualiza únicamente proyectos de su equipo</w:t>
      </w:r>
      <w:r w:rsidRPr="00B039B1">
        <w:br/>
        <w:t>→ Gestiona tareas asignadas a su equipo</w:t>
      </w:r>
    </w:p>
    <w:p w14:paraId="4B42C98D" w14:textId="77777777" w:rsidR="00B039B1" w:rsidRPr="00B039B1" w:rsidRDefault="00B039B1" w:rsidP="00B039B1">
      <w:pPr>
        <w:numPr>
          <w:ilvl w:val="0"/>
          <w:numId w:val="3"/>
        </w:numPr>
      </w:pPr>
      <w:r w:rsidRPr="00B039B1">
        <w:rPr>
          <w:b/>
          <w:bCs/>
        </w:rPr>
        <w:t>Usuario</w:t>
      </w:r>
      <w:r w:rsidRPr="00B039B1">
        <w:br/>
        <w:t>→ No crea tareas directamente</w:t>
      </w:r>
      <w:r w:rsidRPr="00B039B1">
        <w:br/>
        <w:t>→ Puede crear solicitudes si tiene REQUEST_CREATE</w:t>
      </w:r>
    </w:p>
    <w:p w14:paraId="5C3B1185" w14:textId="77777777" w:rsidR="00B039B1" w:rsidRPr="00B039B1" w:rsidRDefault="00B039B1" w:rsidP="00B039B1">
      <w:pPr>
        <w:numPr>
          <w:ilvl w:val="0"/>
          <w:numId w:val="3"/>
        </w:numPr>
      </w:pPr>
      <w:r w:rsidRPr="00B039B1">
        <w:rPr>
          <w:b/>
          <w:bCs/>
        </w:rPr>
        <w:t>Invitado</w:t>
      </w:r>
      <w:r w:rsidRPr="00B039B1">
        <w:br/>
        <w:t>→ Acceso de solo lectura</w:t>
      </w:r>
      <w:r w:rsidRPr="00B039B1">
        <w:br/>
        <w:t>→ Sin acciones disponibles</w:t>
      </w:r>
    </w:p>
    <w:p w14:paraId="611BF95A" w14:textId="77777777" w:rsidR="00B039B1" w:rsidRPr="00B039B1" w:rsidRDefault="00B039B1" w:rsidP="00B039B1">
      <w:r w:rsidRPr="00B039B1">
        <w:pict w14:anchorId="5E3E6056">
          <v:rect id="_x0000_i1100" style="width:0;height:1.5pt" o:hralign="center" o:hrstd="t" o:hr="t" fillcolor="#a0a0a0" stroked="f"/>
        </w:pict>
      </w:r>
    </w:p>
    <w:p w14:paraId="0939C9F7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🧱</w:t>
      </w:r>
      <w:r w:rsidRPr="00B039B1">
        <w:rPr>
          <w:b/>
          <w:bCs/>
        </w:rPr>
        <w:t xml:space="preserve"> Modelo de asignación (Usuarios, Roles y Perfiles)</w:t>
      </w:r>
    </w:p>
    <w:p w14:paraId="0905BB29" w14:textId="77777777" w:rsidR="00B039B1" w:rsidRPr="00B039B1" w:rsidRDefault="00B039B1" w:rsidP="00B039B1">
      <w:r w:rsidRPr="00B039B1">
        <w:t>Cada usuario se define mediante:</w:t>
      </w:r>
    </w:p>
    <w:p w14:paraId="3BE9D0BD" w14:textId="77777777" w:rsidR="00B039B1" w:rsidRPr="00B039B1" w:rsidRDefault="00B039B1" w:rsidP="00B039B1">
      <w:r w:rsidRPr="00B039B1">
        <w:t>AppUser</w:t>
      </w:r>
    </w:p>
    <w:p w14:paraId="13F9A905" w14:textId="77777777" w:rsidR="00B039B1" w:rsidRPr="00B039B1" w:rsidRDefault="00B039B1" w:rsidP="00B039B1">
      <w:r w:rsidRPr="00B039B1">
        <w:rPr>
          <w:rFonts w:ascii="MS Gothic" w:eastAsia="MS Gothic" w:hAnsi="MS Gothic" w:cs="MS Gothic" w:hint="eastAsia"/>
        </w:rPr>
        <w:lastRenderedPageBreak/>
        <w:t>├</w:t>
      </w:r>
      <w:r w:rsidRPr="00B039B1">
        <w:rPr>
          <w:rFonts w:ascii="Aptos" w:hAnsi="Aptos" w:cs="Aptos"/>
        </w:rPr>
        <w:t>─</w:t>
      </w:r>
      <w:r w:rsidRPr="00B039B1">
        <w:t xml:space="preserve"> role: acceso base (rol)</w:t>
      </w:r>
    </w:p>
    <w:p w14:paraId="6BD5EDCB" w14:textId="77777777" w:rsidR="00B039B1" w:rsidRPr="00B039B1" w:rsidRDefault="00B039B1" w:rsidP="00B039B1">
      <w:r w:rsidRPr="00B039B1">
        <w:rPr>
          <w:rFonts w:ascii="MS Gothic" w:eastAsia="MS Gothic" w:hAnsi="MS Gothic" w:cs="MS Gothic" w:hint="eastAsia"/>
        </w:rPr>
        <w:t>├</w:t>
      </w:r>
      <w:r w:rsidRPr="00B039B1">
        <w:rPr>
          <w:rFonts w:ascii="Aptos" w:hAnsi="Aptos" w:cs="Aptos"/>
        </w:rPr>
        <w:t>─</w:t>
      </w:r>
      <w:r w:rsidRPr="00B039B1">
        <w:t xml:space="preserve"> profileIds[]: permisos adicionales (perfiles)</w:t>
      </w:r>
    </w:p>
    <w:p w14:paraId="091081CE" w14:textId="77777777" w:rsidR="00B039B1" w:rsidRPr="00B039B1" w:rsidRDefault="00B039B1" w:rsidP="00B039B1">
      <w:r w:rsidRPr="00B039B1">
        <w:t>└─ overrides[]: ajustes individuales puntuales</w:t>
      </w:r>
    </w:p>
    <w:p w14:paraId="59507574" w14:textId="77777777" w:rsidR="00B039B1" w:rsidRPr="00B039B1" w:rsidRDefault="00B039B1" w:rsidP="00B039B1">
      <w:r w:rsidRPr="00B039B1">
        <w:pict w14:anchorId="1A02B390">
          <v:rect id="_x0000_i1101" style="width:0;height:1.5pt" o:hralign="center" o:hrstd="t" o:hr="t" fillcolor="#a0a0a0" stroked="f"/>
        </w:pict>
      </w:r>
    </w:p>
    <w:p w14:paraId="7EB6D720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📁</w:t>
      </w:r>
      <w:r w:rsidRPr="00B039B1">
        <w:rPr>
          <w:b/>
          <w:bCs/>
        </w:rPr>
        <w:t xml:space="preserve"> Relación con Proyectos y Equipos</w:t>
      </w:r>
    </w:p>
    <w:p w14:paraId="4767EDB8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👥</w:t>
      </w:r>
      <w:r w:rsidRPr="00B039B1">
        <w:rPr>
          <w:b/>
          <w:bCs/>
        </w:rPr>
        <w:t xml:space="preserve"> Usuarios y equipos</w:t>
      </w:r>
    </w:p>
    <w:p w14:paraId="791798DC" w14:textId="77777777" w:rsidR="00B039B1" w:rsidRPr="00B039B1" w:rsidRDefault="00B039B1" w:rsidP="00B039B1">
      <w:r w:rsidRPr="00B039B1">
        <w:t>AppUser → (teamIds[]) → Team</w:t>
      </w:r>
    </w:p>
    <w:p w14:paraId="19503B24" w14:textId="77777777" w:rsidR="00B039B1" w:rsidRPr="00B039B1" w:rsidRDefault="00B039B1" w:rsidP="00B039B1">
      <w:r w:rsidRPr="00B039B1">
        <w:t>Tipos de equipo:</w:t>
      </w:r>
    </w:p>
    <w:p w14:paraId="35F99A70" w14:textId="77777777" w:rsidR="00B039B1" w:rsidRPr="00B039B1" w:rsidRDefault="00B039B1" w:rsidP="00B039B1">
      <w:pPr>
        <w:numPr>
          <w:ilvl w:val="0"/>
          <w:numId w:val="4"/>
        </w:numPr>
      </w:pPr>
      <w:r w:rsidRPr="00B039B1">
        <w:t>Área (Negocio)</w:t>
      </w:r>
    </w:p>
    <w:p w14:paraId="43A683AB" w14:textId="77777777" w:rsidR="00B039B1" w:rsidRPr="00B039B1" w:rsidRDefault="00B039B1" w:rsidP="00B039B1">
      <w:pPr>
        <w:numPr>
          <w:ilvl w:val="0"/>
          <w:numId w:val="4"/>
        </w:numPr>
      </w:pPr>
      <w:r w:rsidRPr="00B039B1">
        <w:t>Interno (IT)</w:t>
      </w:r>
    </w:p>
    <w:p w14:paraId="66160DD0" w14:textId="77777777" w:rsidR="00B039B1" w:rsidRPr="00B039B1" w:rsidRDefault="00B039B1" w:rsidP="00B039B1">
      <w:pPr>
        <w:numPr>
          <w:ilvl w:val="0"/>
          <w:numId w:val="4"/>
        </w:numPr>
      </w:pPr>
      <w:r w:rsidRPr="00B039B1">
        <w:t>Proveedor</w:t>
      </w:r>
    </w:p>
    <w:p w14:paraId="771CC478" w14:textId="77777777" w:rsidR="00B039B1" w:rsidRPr="00B039B1" w:rsidRDefault="00B039B1" w:rsidP="00B039B1">
      <w:r w:rsidRPr="00B039B1">
        <w:pict w14:anchorId="74AF5980">
          <v:rect id="_x0000_i1102" style="width:0;height:1.5pt" o:hralign="center" o:hrstd="t" o:hr="t" fillcolor="#a0a0a0" stroked="f"/>
        </w:pict>
      </w:r>
    </w:p>
    <w:p w14:paraId="25AA1C9E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📦</w:t>
      </w:r>
      <w:r w:rsidRPr="00B039B1">
        <w:rPr>
          <w:b/>
          <w:bCs/>
        </w:rPr>
        <w:t xml:space="preserve"> Proyecto (Project)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804"/>
      </w:tblGrid>
      <w:tr w:rsidR="00B039B1" w:rsidRPr="00B039B1" w14:paraId="1EF1C0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1897F8" w14:textId="77777777" w:rsidR="00B039B1" w:rsidRPr="00B039B1" w:rsidRDefault="00B039B1" w:rsidP="00B039B1">
            <w:pPr>
              <w:rPr>
                <w:b/>
                <w:bCs/>
              </w:rPr>
            </w:pPr>
            <w:r w:rsidRPr="00B039B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8AABE7" w14:textId="77777777" w:rsidR="00B039B1" w:rsidRPr="00B039B1" w:rsidRDefault="00B039B1" w:rsidP="00B039B1">
            <w:pPr>
              <w:rPr>
                <w:b/>
                <w:bCs/>
              </w:rPr>
            </w:pPr>
            <w:r w:rsidRPr="00B039B1">
              <w:rPr>
                <w:b/>
                <w:bCs/>
              </w:rPr>
              <w:t>Descripción</w:t>
            </w:r>
          </w:p>
        </w:tc>
      </w:tr>
      <w:tr w:rsidR="00B039B1" w:rsidRPr="00B039B1" w14:paraId="272FF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55A0F" w14:textId="77777777" w:rsidR="00B039B1" w:rsidRPr="00B039B1" w:rsidRDefault="00B039B1" w:rsidP="00B039B1">
            <w:r w:rsidRPr="00B039B1">
              <w:t>requestedByUserId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CD40F" w14:textId="77777777" w:rsidR="00B039B1" w:rsidRPr="00B039B1" w:rsidRDefault="00B039B1" w:rsidP="00B039B1">
            <w:r w:rsidRPr="00B039B1">
              <w:t>Usuario que solicita el proyecto</w:t>
            </w:r>
          </w:p>
        </w:tc>
      </w:tr>
      <w:tr w:rsidR="00B039B1" w:rsidRPr="00B039B1" w14:paraId="76537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A312E" w14:textId="77777777" w:rsidR="00B039B1" w:rsidRPr="00B039B1" w:rsidRDefault="00B039B1" w:rsidP="00B039B1">
            <w:r w:rsidRPr="00B039B1">
              <w:t>assignedToTeamId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DABC4" w14:textId="77777777" w:rsidR="00B039B1" w:rsidRPr="00B039B1" w:rsidRDefault="00B039B1" w:rsidP="00B039B1">
            <w:r w:rsidRPr="00B039B1">
              <w:t>Equipo responsable</w:t>
            </w:r>
          </w:p>
        </w:tc>
      </w:tr>
      <w:tr w:rsidR="00B039B1" w:rsidRPr="00B039B1" w14:paraId="2C785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9F482" w14:textId="77777777" w:rsidR="00B039B1" w:rsidRPr="00B039B1" w:rsidRDefault="00B039B1" w:rsidP="00B039B1">
            <w:r w:rsidRPr="00B039B1">
              <w:t>assignedToUserId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61E60" w14:textId="77777777" w:rsidR="00B039B1" w:rsidRPr="00B039B1" w:rsidRDefault="00B039B1" w:rsidP="00B039B1">
            <w:r w:rsidRPr="00B039B1">
              <w:t>Persona responsable</w:t>
            </w:r>
          </w:p>
        </w:tc>
      </w:tr>
      <w:tr w:rsidR="00B039B1" w:rsidRPr="00B039B1" w14:paraId="66F02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285B8" w14:textId="77777777" w:rsidR="00B039B1" w:rsidRPr="00B039B1" w:rsidRDefault="00B039B1" w:rsidP="00B039B1">
            <w:r w:rsidRPr="00B039B1">
              <w:t>providerTeamId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0AFAC" w14:textId="77777777" w:rsidR="00B039B1" w:rsidRPr="00B039B1" w:rsidRDefault="00B039B1" w:rsidP="00B039B1">
            <w:r w:rsidRPr="00B039B1">
              <w:t>Equipo proveedor (si aplica)</w:t>
            </w:r>
          </w:p>
        </w:tc>
      </w:tr>
      <w:tr w:rsidR="00B039B1" w:rsidRPr="00B039B1" w14:paraId="02F34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554B9" w14:textId="77777777" w:rsidR="00B039B1" w:rsidRPr="00B039B1" w:rsidRDefault="00B039B1" w:rsidP="00B039B1">
            <w:r w:rsidRPr="00B039B1">
              <w:t>visibilityTeamIds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0121A" w14:textId="77777777" w:rsidR="00B039B1" w:rsidRPr="00B039B1" w:rsidRDefault="00B039B1" w:rsidP="00B039B1">
            <w:r w:rsidRPr="00B039B1">
              <w:t>Equipos con acceso (modo restringido)</w:t>
            </w:r>
          </w:p>
        </w:tc>
      </w:tr>
    </w:tbl>
    <w:p w14:paraId="49273483" w14:textId="77777777" w:rsidR="00B039B1" w:rsidRPr="00B039B1" w:rsidRDefault="00B039B1" w:rsidP="00B039B1">
      <w:r w:rsidRPr="00B039B1">
        <w:pict w14:anchorId="06097A91">
          <v:rect id="_x0000_i1103" style="width:0;height:1.5pt" o:hralign="center" o:hrstd="t" o:hr="t" fillcolor="#a0a0a0" stroked="f"/>
        </w:pict>
      </w:r>
    </w:p>
    <w:p w14:paraId="00166175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✅</w:t>
      </w:r>
      <w:r w:rsidRPr="00B039B1">
        <w:rPr>
          <w:b/>
          <w:bCs/>
        </w:rPr>
        <w:t xml:space="preserve"> Visibilidad de proyectos</w:t>
      </w:r>
    </w:p>
    <w:p w14:paraId="75A58424" w14:textId="77777777" w:rsidR="00B039B1" w:rsidRPr="00B039B1" w:rsidRDefault="00B039B1" w:rsidP="00B039B1">
      <w:pPr>
        <w:numPr>
          <w:ilvl w:val="0"/>
          <w:numId w:val="5"/>
        </w:numPr>
      </w:pPr>
      <w:r w:rsidRPr="00B039B1">
        <w:rPr>
          <w:b/>
          <w:bCs/>
        </w:rPr>
        <w:t>Modo Enterprise</w:t>
      </w:r>
      <w:r w:rsidRPr="00B039B1">
        <w:t xml:space="preserve"> → visible para todos</w:t>
      </w:r>
    </w:p>
    <w:p w14:paraId="69CB5396" w14:textId="77777777" w:rsidR="00B039B1" w:rsidRPr="00B039B1" w:rsidRDefault="00B039B1" w:rsidP="00B039B1">
      <w:pPr>
        <w:numPr>
          <w:ilvl w:val="0"/>
          <w:numId w:val="5"/>
        </w:numPr>
      </w:pPr>
      <w:r w:rsidRPr="00B039B1">
        <w:rPr>
          <w:b/>
          <w:bCs/>
        </w:rPr>
        <w:t>Modo Restricted</w:t>
      </w:r>
      <w:r w:rsidRPr="00B039B1">
        <w:t xml:space="preserve"> → visible solo para equipos definidos en visibilityTeamIds</w:t>
      </w:r>
    </w:p>
    <w:p w14:paraId="3852885F" w14:textId="77777777" w:rsidR="00B039B1" w:rsidRPr="00B039B1" w:rsidRDefault="00B039B1" w:rsidP="00B039B1">
      <w:r w:rsidRPr="00B039B1">
        <w:pict w14:anchorId="34AFB1EB">
          <v:rect id="_x0000_i1104" style="width:0;height:1.5pt" o:hralign="center" o:hrstd="t" o:hr="t" fillcolor="#a0a0a0" stroked="f"/>
        </w:pict>
      </w:r>
    </w:p>
    <w:p w14:paraId="5146670C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🧩</w:t>
      </w:r>
      <w:r w:rsidRPr="00B039B1">
        <w:rPr>
          <w:b/>
          <w:bCs/>
        </w:rPr>
        <w:t xml:space="preserve"> Modelo de tareas (WorkItem)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60"/>
      </w:tblGrid>
      <w:tr w:rsidR="00B039B1" w:rsidRPr="00B039B1" w14:paraId="59BC94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C1C97" w14:textId="77777777" w:rsidR="00B039B1" w:rsidRPr="00B039B1" w:rsidRDefault="00B039B1" w:rsidP="00B039B1">
            <w:pPr>
              <w:rPr>
                <w:b/>
                <w:bCs/>
              </w:rPr>
            </w:pPr>
            <w:r w:rsidRPr="00B039B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118F8B" w14:textId="77777777" w:rsidR="00B039B1" w:rsidRPr="00B039B1" w:rsidRDefault="00B039B1" w:rsidP="00B039B1">
            <w:pPr>
              <w:rPr>
                <w:b/>
                <w:bCs/>
              </w:rPr>
            </w:pPr>
            <w:r w:rsidRPr="00B039B1">
              <w:rPr>
                <w:b/>
                <w:bCs/>
              </w:rPr>
              <w:t>Descripción</w:t>
            </w:r>
          </w:p>
        </w:tc>
      </w:tr>
      <w:tr w:rsidR="00B039B1" w:rsidRPr="00B039B1" w14:paraId="38EB0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2086B" w14:textId="77777777" w:rsidR="00B039B1" w:rsidRPr="00B039B1" w:rsidRDefault="00B039B1" w:rsidP="00B039B1">
            <w:r w:rsidRPr="00B039B1">
              <w:t>requestedByUserId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9BE6C" w14:textId="77777777" w:rsidR="00B039B1" w:rsidRPr="00B039B1" w:rsidRDefault="00B039B1" w:rsidP="00B039B1">
            <w:r w:rsidRPr="00B039B1">
              <w:t>Origen de la tarea</w:t>
            </w:r>
          </w:p>
        </w:tc>
      </w:tr>
      <w:tr w:rsidR="00B039B1" w:rsidRPr="00B039B1" w14:paraId="63E80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B3DB4" w14:textId="77777777" w:rsidR="00B039B1" w:rsidRPr="00B039B1" w:rsidRDefault="00B039B1" w:rsidP="00B039B1">
            <w:r w:rsidRPr="00B039B1">
              <w:t>assignedToTeamId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AFFE7" w14:textId="77777777" w:rsidR="00B039B1" w:rsidRPr="00B039B1" w:rsidRDefault="00B039B1" w:rsidP="00B039B1">
            <w:r w:rsidRPr="00B039B1">
              <w:t>Equipo actual</w:t>
            </w:r>
          </w:p>
        </w:tc>
      </w:tr>
      <w:tr w:rsidR="00B039B1" w:rsidRPr="00B039B1" w14:paraId="34D13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B6AD7" w14:textId="77777777" w:rsidR="00B039B1" w:rsidRPr="00B039B1" w:rsidRDefault="00B039B1" w:rsidP="00B039B1">
            <w:r w:rsidRPr="00B039B1">
              <w:t>assignedToUserId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E9AAF" w14:textId="77777777" w:rsidR="00B039B1" w:rsidRPr="00B039B1" w:rsidRDefault="00B039B1" w:rsidP="00B039B1">
            <w:r w:rsidRPr="00B039B1">
              <w:t>Usuario asignado</w:t>
            </w:r>
          </w:p>
        </w:tc>
      </w:tr>
      <w:tr w:rsidR="00B039B1" w:rsidRPr="00B039B1" w14:paraId="150D2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F9A0A" w14:textId="77777777" w:rsidR="00B039B1" w:rsidRPr="00B039B1" w:rsidRDefault="00B039B1" w:rsidP="00B039B1">
            <w:r w:rsidRPr="00B039B1">
              <w:t>projectId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56194" w14:textId="77777777" w:rsidR="00B039B1" w:rsidRPr="00B039B1" w:rsidRDefault="00B039B1" w:rsidP="00B039B1">
            <w:r w:rsidRPr="00B039B1">
              <w:t>Proyecto asociado</w:t>
            </w:r>
          </w:p>
        </w:tc>
      </w:tr>
    </w:tbl>
    <w:p w14:paraId="357029A0" w14:textId="77777777" w:rsidR="00B039B1" w:rsidRPr="00B039B1" w:rsidRDefault="00B039B1" w:rsidP="00B039B1">
      <w:r w:rsidRPr="00B039B1">
        <w:pict w14:anchorId="53494269">
          <v:rect id="_x0000_i1105" style="width:0;height:1.5pt" o:hralign="center" o:hrstd="t" o:hr="t" fillcolor="#a0a0a0" stroked="f"/>
        </w:pict>
      </w:r>
    </w:p>
    <w:p w14:paraId="2AF9B448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lastRenderedPageBreak/>
        <w:t>🔗</w:t>
      </w:r>
      <w:r w:rsidRPr="00B039B1">
        <w:rPr>
          <w:b/>
          <w:bCs/>
        </w:rPr>
        <w:t xml:space="preserve"> Regla de coherencia</w:t>
      </w:r>
    </w:p>
    <w:p w14:paraId="48860586" w14:textId="77777777" w:rsidR="00B039B1" w:rsidRPr="00B039B1" w:rsidRDefault="00B039B1" w:rsidP="00B039B1">
      <w:pPr>
        <w:numPr>
          <w:ilvl w:val="0"/>
          <w:numId w:val="6"/>
        </w:numPr>
      </w:pPr>
      <w:r w:rsidRPr="00B039B1">
        <w:t>assignedToUserId debe pertenecer al assignedToTeamId</w:t>
      </w:r>
    </w:p>
    <w:p w14:paraId="588EB793" w14:textId="77777777" w:rsidR="00B039B1" w:rsidRPr="00B039B1" w:rsidRDefault="00B039B1" w:rsidP="00B039B1">
      <w:pPr>
        <w:numPr>
          <w:ilvl w:val="0"/>
          <w:numId w:val="6"/>
        </w:numPr>
      </w:pPr>
      <w:r w:rsidRPr="00B039B1">
        <w:t>Las transiciones de estado pueden cambiar automáticamente el equipo o usuario asignado</w:t>
      </w:r>
    </w:p>
    <w:p w14:paraId="762570B2" w14:textId="77777777" w:rsidR="00B039B1" w:rsidRPr="00B039B1" w:rsidRDefault="00B039B1" w:rsidP="00B039B1">
      <w:r w:rsidRPr="00B039B1">
        <w:pict w14:anchorId="3C859F45">
          <v:rect id="_x0000_i1106" style="width:0;height:1.5pt" o:hralign="center" o:hrstd="t" o:hr="t" fillcolor="#a0a0a0" stroked="f"/>
        </w:pict>
      </w:r>
    </w:p>
    <w:p w14:paraId="156144E4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🎯</w:t>
      </w:r>
      <w:r w:rsidRPr="00B039B1">
        <w:rPr>
          <w:b/>
          <w:bCs/>
        </w:rPr>
        <w:t xml:space="preserve"> Principios clave del modelo</w:t>
      </w:r>
    </w:p>
    <w:p w14:paraId="4F9CABC7" w14:textId="77777777" w:rsidR="00B039B1" w:rsidRPr="00B039B1" w:rsidRDefault="00B039B1" w:rsidP="00B039B1">
      <w:pPr>
        <w:numPr>
          <w:ilvl w:val="0"/>
          <w:numId w:val="7"/>
        </w:numPr>
      </w:pPr>
      <w:r w:rsidRPr="00B039B1">
        <w:t xml:space="preserve">Los </w:t>
      </w:r>
      <w:r w:rsidRPr="00B039B1">
        <w:rPr>
          <w:b/>
          <w:bCs/>
        </w:rPr>
        <w:t>roles definen el acceso base</w:t>
      </w:r>
    </w:p>
    <w:p w14:paraId="4876E009" w14:textId="77777777" w:rsidR="00B039B1" w:rsidRPr="00B039B1" w:rsidRDefault="00B039B1" w:rsidP="00B039B1">
      <w:pPr>
        <w:numPr>
          <w:ilvl w:val="0"/>
          <w:numId w:val="7"/>
        </w:numPr>
      </w:pPr>
      <w:r w:rsidRPr="00B039B1">
        <w:t xml:space="preserve">Los </w:t>
      </w:r>
      <w:r w:rsidRPr="00B039B1">
        <w:rPr>
          <w:b/>
          <w:bCs/>
        </w:rPr>
        <w:t>perfiles amplían capacidades sin crear nuevos roles</w:t>
      </w:r>
    </w:p>
    <w:p w14:paraId="137DA4F2" w14:textId="77777777" w:rsidR="00B039B1" w:rsidRPr="00B039B1" w:rsidRDefault="00B039B1" w:rsidP="00B039B1">
      <w:pPr>
        <w:numPr>
          <w:ilvl w:val="0"/>
          <w:numId w:val="7"/>
        </w:numPr>
      </w:pPr>
      <w:r w:rsidRPr="00B039B1">
        <w:t xml:space="preserve">Los </w:t>
      </w:r>
      <w:r w:rsidRPr="00B039B1">
        <w:rPr>
          <w:b/>
          <w:bCs/>
        </w:rPr>
        <w:t>overrides permiten ajustes controlados por usuario</w:t>
      </w:r>
    </w:p>
    <w:p w14:paraId="562D8C10" w14:textId="77777777" w:rsidR="00B039B1" w:rsidRPr="00B039B1" w:rsidRDefault="00B039B1" w:rsidP="00B039B1">
      <w:pPr>
        <w:numPr>
          <w:ilvl w:val="0"/>
          <w:numId w:val="7"/>
        </w:numPr>
      </w:pPr>
      <w:r w:rsidRPr="00B039B1">
        <w:t xml:space="preserve">El sistema garantiza </w:t>
      </w:r>
      <w:r w:rsidRPr="00B039B1">
        <w:rPr>
          <w:b/>
          <w:bCs/>
        </w:rPr>
        <w:t>trazabilidad, control y gobernanza</w:t>
      </w:r>
    </w:p>
    <w:p w14:paraId="2C632BD6" w14:textId="77777777" w:rsidR="00B039B1" w:rsidRPr="00B039B1" w:rsidRDefault="00B039B1" w:rsidP="00B039B1">
      <w:r w:rsidRPr="00B039B1">
        <w:pict w14:anchorId="6D3BEDD5">
          <v:rect id="_x0000_i1107" style="width:0;height:1.5pt" o:hralign="center" o:hrstd="t" o:hr="t" fillcolor="#a0a0a0" stroked="f"/>
        </w:pict>
      </w:r>
    </w:p>
    <w:p w14:paraId="73958B67" w14:textId="77777777" w:rsidR="00B039B1" w:rsidRPr="00B039B1" w:rsidRDefault="00B039B1" w:rsidP="00B039B1">
      <w:pPr>
        <w:rPr>
          <w:b/>
          <w:bCs/>
        </w:rPr>
      </w:pPr>
      <w:r w:rsidRPr="00B039B1">
        <w:rPr>
          <w:rFonts w:ascii="Segoe UI Emoji" w:hAnsi="Segoe UI Emoji" w:cs="Segoe UI Emoji"/>
          <w:b/>
          <w:bCs/>
        </w:rPr>
        <w:t>🚀</w:t>
      </w:r>
      <w:r w:rsidRPr="00B039B1">
        <w:rPr>
          <w:b/>
          <w:bCs/>
        </w:rPr>
        <w:t xml:space="preserve"> Resultado</w:t>
      </w:r>
    </w:p>
    <w:p w14:paraId="4B11E661" w14:textId="77777777" w:rsidR="00B039B1" w:rsidRPr="00B039B1" w:rsidRDefault="00B039B1" w:rsidP="00B039B1">
      <w:r w:rsidRPr="00B039B1">
        <w:t>Este modelo permite:</w:t>
      </w:r>
    </w:p>
    <w:p w14:paraId="08BFE9BD" w14:textId="77777777" w:rsidR="00B039B1" w:rsidRPr="00B039B1" w:rsidRDefault="00B039B1" w:rsidP="00B039B1">
      <w:pPr>
        <w:numPr>
          <w:ilvl w:val="0"/>
          <w:numId w:val="8"/>
        </w:numPr>
      </w:pPr>
      <w:r w:rsidRPr="00B039B1">
        <w:t>Controlar quién puede iniciar trabajo (Solicitudes)</w:t>
      </w:r>
    </w:p>
    <w:p w14:paraId="4576AA9D" w14:textId="77777777" w:rsidR="00B039B1" w:rsidRPr="00B039B1" w:rsidRDefault="00B039B1" w:rsidP="00B039B1">
      <w:pPr>
        <w:numPr>
          <w:ilvl w:val="0"/>
          <w:numId w:val="8"/>
        </w:numPr>
      </w:pPr>
      <w:r w:rsidRPr="00B039B1">
        <w:t>Dar capacidades avanzadas a usuarios concretos (PO)</w:t>
      </w:r>
    </w:p>
    <w:p w14:paraId="747C104A" w14:textId="77777777" w:rsidR="00B039B1" w:rsidRPr="00B039B1" w:rsidRDefault="00B039B1" w:rsidP="00B039B1">
      <w:pPr>
        <w:numPr>
          <w:ilvl w:val="0"/>
          <w:numId w:val="8"/>
        </w:numPr>
      </w:pPr>
      <w:r w:rsidRPr="00B039B1">
        <w:t>Mantener un RBAC limpio y escalable</w:t>
      </w:r>
    </w:p>
    <w:p w14:paraId="5689DD1E" w14:textId="77777777" w:rsidR="00B039B1" w:rsidRPr="00B039B1" w:rsidRDefault="00B039B1" w:rsidP="00B039B1">
      <w:pPr>
        <w:numPr>
          <w:ilvl w:val="0"/>
          <w:numId w:val="8"/>
        </w:numPr>
      </w:pPr>
      <w:r w:rsidRPr="00B039B1">
        <w:t>Evitar proliferación de roles innecesarios</w:t>
      </w:r>
    </w:p>
    <w:p w14:paraId="01F4BA05" w14:textId="77777777" w:rsidR="00B039B1" w:rsidRPr="00B039B1" w:rsidRDefault="00B039B1" w:rsidP="00B039B1">
      <w:r w:rsidRPr="00B039B1">
        <w:pict w14:anchorId="2F20076E">
          <v:rect id="_x0000_i1108" style="width:0;height:1.5pt" o:hralign="center" o:hrstd="t" o:hr="t" fillcolor="#a0a0a0" stroked="f"/>
        </w:pict>
      </w:r>
    </w:p>
    <w:p w14:paraId="2490F76F" w14:textId="77777777" w:rsidR="00B039B1" w:rsidRPr="00B039B1" w:rsidRDefault="00B039B1" w:rsidP="00B039B1">
      <w:r w:rsidRPr="00B039B1">
        <w:t xml:space="preserve">Si quieres, en el siguiente paso te hago una versión aún más “UX-friendly” tipo </w:t>
      </w:r>
      <w:r w:rsidRPr="00B039B1">
        <w:rPr>
          <w:b/>
          <w:bCs/>
        </w:rPr>
        <w:t>tooltip contextual / modal de ayuda</w:t>
      </w:r>
      <w:r w:rsidRPr="00B039B1">
        <w:t xml:space="preserve"> para que encaje perfecto en tu app </w:t>
      </w:r>
      <w:r w:rsidRPr="00B039B1">
        <w:rPr>
          <w:rFonts w:ascii="Segoe UI Emoji" w:hAnsi="Segoe UI Emoji" w:cs="Segoe UI Emoji"/>
        </w:rPr>
        <w:t>🔥</w:t>
      </w:r>
    </w:p>
    <w:p w14:paraId="274BEF06" w14:textId="77777777" w:rsidR="00B039B1" w:rsidRDefault="00B039B1" w:rsidP="00F0797C"/>
    <w:p w14:paraId="5D4CB2D7" w14:textId="77777777" w:rsidR="00F0797C" w:rsidRDefault="00F0797C" w:rsidP="00F0797C">
      <w:r>
        <w:t>**Para el juego de pruebas**, los casos clave son:</w:t>
      </w:r>
    </w:p>
    <w:p w14:paraId="6275D139" w14:textId="77777777" w:rsidR="00F0797C" w:rsidRDefault="00F0797C" w:rsidP="00F0797C">
      <w:r>
        <w:t>1. **Admin** → ve y puede hacer todo</w:t>
      </w:r>
    </w:p>
    <w:p w14:paraId="5CE85FDB" w14:textId="77777777" w:rsidR="00F0797C" w:rsidRDefault="00F0797C" w:rsidP="00F0797C">
      <w:r>
        <w:t>2. **IT AirEuropa** → crea/mueve tareas, no ve botones de admin</w:t>
      </w:r>
    </w:p>
    <w:p w14:paraId="59B240D4" w14:textId="77777777" w:rsidR="00F0797C" w:rsidRDefault="00F0797C" w:rsidP="00F0797C">
      <w:r>
        <w:t>3. **Proveedor** → solo ve proyectos de su team; solo mueve tareas asignadas a su team</w:t>
      </w:r>
    </w:p>
    <w:p w14:paraId="266DF0EA" w14:textId="77777777" w:rsidR="00F0797C" w:rsidRDefault="00F0797C" w:rsidP="00F0797C">
      <w:r>
        <w:t>4. **Usuario** → no crea tareas directamente; solo solicitudes si `REQUEST_CREATE=true`</w:t>
      </w:r>
    </w:p>
    <w:p w14:paraId="30469BB6" w14:textId="47FEAB71" w:rsidR="00B039B1" w:rsidRDefault="00F0797C" w:rsidP="00F0797C">
      <w:r>
        <w:t>5. **Invitado** → lectura pura, sin ningún botón de acción</w:t>
      </w:r>
    </w:p>
    <w:p w14:paraId="1003EAD1" w14:textId="77777777" w:rsidR="00B039B1" w:rsidRDefault="00B039B1">
      <w:r>
        <w:br w:type="page"/>
      </w:r>
    </w:p>
    <w:p w14:paraId="3FF8D48B" w14:textId="5733DAAA" w:rsidR="00E34F06" w:rsidRDefault="00B039B1" w:rsidP="00F0797C">
      <w:r>
        <w:lastRenderedPageBreak/>
        <w:t>SOLUCION A ERRORES:</w:t>
      </w:r>
    </w:p>
    <w:p w14:paraId="2D1A99C2" w14:textId="2632F646" w:rsidR="00B039B1" w:rsidRDefault="00B039B1" w:rsidP="00B039B1">
      <w:pPr>
        <w:pStyle w:val="Prrafodelista"/>
        <w:numPr>
          <w:ilvl w:val="0"/>
          <w:numId w:val="9"/>
        </w:numPr>
      </w:pPr>
      <w:r>
        <w:t>Cuando no carga las opciones según el rol o perfil:</w:t>
      </w:r>
    </w:p>
    <w:p w14:paraId="62ED33EC" w14:textId="77777777" w:rsidR="00B039B1" w:rsidRDefault="00B039B1" w:rsidP="00B039B1">
      <w:r>
        <w:t xml:space="preserve">Patrón sistemático que se está corrigiendo: Todas las páginas que usan const { roles } = useAuth() tienen este bug en modo impersonación. </w:t>
      </w:r>
    </w:p>
    <w:p w14:paraId="640DCACC" w14:textId="67036F1A" w:rsidR="00B039B1" w:rsidRDefault="00B039B1" w:rsidP="00B039B1">
      <w:r>
        <w:t>Si ves más pantallas con el mismo problema, el fix es siempre: reemplazar useAuth() por useEffectiveUser() para obtener los roles, y usar usePermission() para botones de acción.</w:t>
      </w:r>
    </w:p>
    <w:p w14:paraId="2AB30F18" w14:textId="77777777" w:rsidR="00B039B1" w:rsidRDefault="00B039B1" w:rsidP="00B039B1"/>
    <w:p w14:paraId="04A5E553" w14:textId="58CD63E6" w:rsidR="00B039B1" w:rsidRDefault="00B039B1" w:rsidP="00B039B1">
      <w:pPr>
        <w:pStyle w:val="Prrafodelista"/>
        <w:numPr>
          <w:ilvl w:val="0"/>
          <w:numId w:val="9"/>
        </w:numPr>
      </w:pPr>
      <w:r>
        <w:t>XXX</w:t>
      </w:r>
      <w:r>
        <w:t>:</w:t>
      </w:r>
    </w:p>
    <w:p w14:paraId="49A61CA6" w14:textId="77777777" w:rsidR="00B039B1" w:rsidRDefault="00B039B1" w:rsidP="00B039B1"/>
    <w:sectPr w:rsidR="00B039B1" w:rsidSect="00B039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B9F"/>
    <w:multiLevelType w:val="multilevel"/>
    <w:tmpl w:val="D2B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4D91"/>
    <w:multiLevelType w:val="multilevel"/>
    <w:tmpl w:val="F712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D0590"/>
    <w:multiLevelType w:val="multilevel"/>
    <w:tmpl w:val="4DC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614F9"/>
    <w:multiLevelType w:val="multilevel"/>
    <w:tmpl w:val="986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B0FDB"/>
    <w:multiLevelType w:val="multilevel"/>
    <w:tmpl w:val="06C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D1E70"/>
    <w:multiLevelType w:val="multilevel"/>
    <w:tmpl w:val="ABE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B397D"/>
    <w:multiLevelType w:val="hybridMultilevel"/>
    <w:tmpl w:val="40765D38"/>
    <w:lvl w:ilvl="0" w:tplc="35F43C2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F48A2"/>
    <w:multiLevelType w:val="multilevel"/>
    <w:tmpl w:val="5E4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C5853"/>
    <w:multiLevelType w:val="multilevel"/>
    <w:tmpl w:val="7DE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99207">
    <w:abstractNumId w:val="8"/>
  </w:num>
  <w:num w:numId="2" w16cid:durableId="1770811950">
    <w:abstractNumId w:val="4"/>
  </w:num>
  <w:num w:numId="3" w16cid:durableId="533809638">
    <w:abstractNumId w:val="1"/>
  </w:num>
  <w:num w:numId="4" w16cid:durableId="572737228">
    <w:abstractNumId w:val="5"/>
  </w:num>
  <w:num w:numId="5" w16cid:durableId="979117845">
    <w:abstractNumId w:val="3"/>
  </w:num>
  <w:num w:numId="6" w16cid:durableId="68234803">
    <w:abstractNumId w:val="7"/>
  </w:num>
  <w:num w:numId="7" w16cid:durableId="2062708596">
    <w:abstractNumId w:val="2"/>
  </w:num>
  <w:num w:numId="8" w16cid:durableId="1809737330">
    <w:abstractNumId w:val="0"/>
  </w:num>
  <w:num w:numId="9" w16cid:durableId="53310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974"/>
    <w:rsid w:val="00763C8B"/>
    <w:rsid w:val="008C09A0"/>
    <w:rsid w:val="00B039B1"/>
    <w:rsid w:val="00D01974"/>
    <w:rsid w:val="00D12E0D"/>
    <w:rsid w:val="00E04185"/>
    <w:rsid w:val="00E34F06"/>
    <w:rsid w:val="00F0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40276"/>
  <w15:chartTrackingRefBased/>
  <w15:docId w15:val="{F64EF391-CFE5-4D5D-8612-3E0D0F90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9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9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9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9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Pego Do Campos</dc:creator>
  <cp:keywords/>
  <dc:description/>
  <cp:lastModifiedBy>Juan Carlos Pego Do Campos</cp:lastModifiedBy>
  <cp:revision>2</cp:revision>
  <dcterms:created xsi:type="dcterms:W3CDTF">2026-05-17T11:18:00Z</dcterms:created>
  <dcterms:modified xsi:type="dcterms:W3CDTF">2026-05-17T11:33:00Z</dcterms:modified>
</cp:coreProperties>
</file>