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Acta de reunión número cuatro. </w:t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MOTIVO DE LA REUNIÓN: Detallar como van con los módulos asignados para el proyecto. </w:t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FECHA: 04/03/2018 HORA: 7:30 am EQUIPO NÚMERO: 3</w:t>
      </w:r>
      <w:r>
        <w:rPr>
          <w:rFonts w:ascii="Arial" w:eastAsia="Arial" w:hAnsi="Arial" w:cs="Arial"/>
          <w:b/>
          <w:sz w:val="24"/>
        </w:rPr>
        <w:tab/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LUGAR: </w:t>
      </w:r>
    </w:p>
    <w:p w:rsidR="00B0438D" w:rsidRDefault="00B0438D" w:rsidP="00B0438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ind w:left="1410" w:hanging="1410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PARTICIPANTES:</w:t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5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3"/>
        <w:gridCol w:w="3598"/>
      </w:tblGrid>
      <w:tr w:rsidR="00B0438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CARGO</w:t>
            </w:r>
          </w:p>
        </w:tc>
      </w:tr>
      <w:tr w:rsidR="00B0438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Juan Carlos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t>Líder</w:t>
            </w:r>
          </w:p>
        </w:tc>
      </w:tr>
      <w:tr w:rsidR="00B0438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Ronald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Scrumm Master</w:t>
            </w:r>
          </w:p>
        </w:tc>
      </w:tr>
      <w:tr w:rsidR="00B0438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Jaison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Todero</w:t>
            </w:r>
          </w:p>
        </w:tc>
      </w:tr>
      <w:tr w:rsidR="00B0438D" w:rsidTr="0042536C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ORDEN DEL DÍA:</w:t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habló de cómo iban con el modulo asignado y se determinar que paso con sus módulos. </w:t>
      </w: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DESARROLLO DE LA REUNIÓN:</w:t>
      </w:r>
    </w:p>
    <w:p w:rsidR="00B0438D" w:rsidRDefault="00B0438D" w:rsidP="00B0438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0438D" w:rsidRDefault="00B0438D" w:rsidP="00B0438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En el desarrollo de la reunión todos prestamos atención a el modulo que le tocaba a cada uno, se decidió que el histórico de versiones lo iba a hacer todo el grupo </w:t>
      </w:r>
    </w:p>
    <w:p w:rsidR="00B0438D" w:rsidRDefault="00B0438D" w:rsidP="00B0438D">
      <w:pPr>
        <w:tabs>
          <w:tab w:val="left" w:pos="360"/>
          <w:tab w:val="center" w:pos="4419"/>
        </w:tabs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¿Qué estamos haciendo en este momento?</w:t>
      </w: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el grupo de trabajo estamos realizando diferentes actividades las cuales contribuyen a avanzar con el proyecto formativo de nuestra ficha 1359434, las actividades que estamos haciendo que tiene cada rol son las siguientes:</w:t>
      </w: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2"/>
        <w:gridCol w:w="2001"/>
        <w:gridCol w:w="1363"/>
        <w:gridCol w:w="1338"/>
        <w:gridCol w:w="2276"/>
      </w:tblGrid>
      <w:tr w:rsidR="00B0438D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ind w:left="-284" w:firstLine="284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ACTIVIDAD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RESPONSABLE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FECHA DE ENTREGA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ESTADO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  <w:r>
              <w:rPr>
                <w:rFonts w:ascii="Arial" w:eastAsia="Arial" w:hAnsi="Arial" w:cs="Arial"/>
                <w:b/>
                <w:sz w:val="24"/>
              </w:rPr>
              <w:t>OBSERVACIONES</w:t>
            </w:r>
          </w:p>
        </w:tc>
      </w:tr>
      <w:tr w:rsidR="00B0438D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Generalidades</w:t>
            </w:r>
          </w:p>
          <w:p w:rsidR="00B0438D" w:rsidRDefault="00B0438D" w:rsidP="0042536C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De proyecto, registrar, consultar, actualizar, eliminar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Jason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B0438D" w:rsidRPr="00D93CCC" w:rsidRDefault="00B0438D" w:rsidP="0042536C">
            <w:pPr>
              <w:spacing w:after="0" w:line="240" w:lineRule="auto"/>
              <w:jc w:val="both"/>
              <w:rPr>
                <w:highlight w:val="darkGreen"/>
              </w:rPr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</w:p>
        </w:tc>
      </w:tr>
      <w:tr w:rsidR="00B0438D" w:rsidRPr="006761D3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Pr="006761D3" w:rsidRDefault="00B0438D" w:rsidP="0042536C">
            <w:pPr>
              <w:spacing w:after="0" w:line="240" w:lineRule="auto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Gestión de usuario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Pr="006761D3" w:rsidRDefault="00B0438D" w:rsidP="0042536C">
            <w:pPr>
              <w:spacing w:after="0" w:line="240" w:lineRule="auto"/>
              <w:jc w:val="both"/>
              <w:rPr>
                <w:b/>
              </w:rPr>
            </w:pPr>
            <w:r w:rsidRPr="006761D3">
              <w:rPr>
                <w:rFonts w:ascii="Arial" w:eastAsia="Arial" w:hAnsi="Arial" w:cs="Arial"/>
                <w:b/>
                <w:sz w:val="24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Pr="006761D3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left w:w="108" w:type="dxa"/>
              <w:right w:w="108" w:type="dxa"/>
            </w:tcMar>
          </w:tcPr>
          <w:p w:rsidR="00B0438D" w:rsidRPr="00D93CCC" w:rsidRDefault="00B0438D" w:rsidP="0042536C">
            <w:pPr>
              <w:spacing w:after="0" w:line="240" w:lineRule="auto"/>
              <w:jc w:val="both"/>
              <w:rPr>
                <w:highlight w:val="darkGreen"/>
              </w:rPr>
            </w:pPr>
            <w:r w:rsidRPr="00D93CCC">
              <w:rPr>
                <w:rFonts w:ascii="Arial" w:eastAsia="Arial" w:hAnsi="Arial" w:cs="Arial"/>
                <w:color w:val="000000" w:themeColor="text1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Pr="006761D3" w:rsidRDefault="00B0438D" w:rsidP="0042536C">
            <w:pPr>
              <w:spacing w:after="200" w:line="276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B0438D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Gestión de proyecto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Ronald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</w:p>
        </w:tc>
      </w:tr>
      <w:tr w:rsidR="00754664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Requisitos y Funcionalidades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</w:pPr>
            <w:r w:rsidRPr="00D93CCC">
              <w:rPr>
                <w:rFonts w:ascii="Arial" w:eastAsia="Arial" w:hAnsi="Arial" w:cs="Arial"/>
                <w:sz w:val="24"/>
                <w:highlight w:val="darkGreen"/>
                <w:shd w:val="clear" w:color="auto" w:fill="FF0000"/>
              </w:rPr>
              <w:t>Terminado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</w:p>
        </w:tc>
      </w:tr>
      <w:tr w:rsidR="00754664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Casos de Uso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Ronald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  <w:r>
              <w:t>Subiendo imágenes</w:t>
            </w:r>
          </w:p>
        </w:tc>
      </w:tr>
      <w:tr w:rsidR="00754664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Gestión Historias de Usuario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Juan Carlos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  <w:r>
              <w:t>Subiendo imágenes</w:t>
            </w:r>
          </w:p>
        </w:tc>
      </w:tr>
      <w:tr w:rsidR="00B0438D" w:rsidTr="00754664">
        <w:trPr>
          <w:trHeight w:val="1"/>
        </w:trPr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color w:val="000000"/>
                <w:sz w:val="23"/>
                <w:szCs w:val="23"/>
                <w:shd w:val="clear" w:color="auto" w:fill="FFFFFF"/>
              </w:rPr>
              <w:t>Histórico de Versiones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E5427C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Jaison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438D" w:rsidRPr="006761D3" w:rsidRDefault="00B0438D" w:rsidP="0042536C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</w:pPr>
            <w:r w:rsidRPr="006761D3">
              <w:rPr>
                <w:rFonts w:ascii="Arial" w:eastAsia="Arial" w:hAnsi="Arial" w:cs="Arial"/>
                <w:sz w:val="24"/>
                <w:highlight w:val="red"/>
                <w:shd w:val="clear" w:color="auto" w:fill="FF0000"/>
              </w:rPr>
              <w:t xml:space="preserve">En </w:t>
            </w:r>
            <w:r w:rsidRPr="006761D3">
              <w:rPr>
                <w:rFonts w:ascii="Arial" w:eastAsia="Arial" w:hAnsi="Arial" w:cs="Arial"/>
                <w:color w:val="000000" w:themeColor="text1"/>
                <w:sz w:val="24"/>
                <w:highlight w:val="red"/>
                <w:shd w:val="clear" w:color="auto" w:fill="FF0000"/>
              </w:rPr>
              <w:t>proceso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0438D" w:rsidRDefault="00B0438D" w:rsidP="0042536C">
            <w:pPr>
              <w:spacing w:after="200" w:line="276" w:lineRule="auto"/>
            </w:pPr>
            <w:bookmarkStart w:id="0" w:name="_GoBack"/>
            <w:bookmarkEnd w:id="0"/>
            <w:r>
              <w:t>empezó a investigar del tema</w:t>
            </w:r>
          </w:p>
        </w:tc>
      </w:tr>
    </w:tbl>
    <w:p w:rsidR="00B0438D" w:rsidRDefault="00B0438D" w:rsidP="00B0438D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:rsidR="00B0438D" w:rsidRDefault="00B0438D" w:rsidP="00B0438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>
      <w:pPr>
        <w:spacing w:after="0" w:line="240" w:lineRule="auto"/>
        <w:rPr>
          <w:rFonts w:ascii="Arial" w:eastAsia="Arial" w:hAnsi="Arial" w:cs="Arial"/>
          <w:sz w:val="24"/>
        </w:rPr>
      </w:pPr>
    </w:p>
    <w:p w:rsidR="00B0438D" w:rsidRDefault="00B0438D" w:rsidP="00B0438D"/>
    <w:p w:rsidR="00B0438D" w:rsidRDefault="00B0438D" w:rsidP="00B0438D"/>
    <w:p w:rsidR="00B0438D" w:rsidRPr="00D93CCC" w:rsidRDefault="00B0438D" w:rsidP="00B0438D"/>
    <w:p w:rsidR="00130EA4" w:rsidRPr="00B0438D" w:rsidRDefault="00130EA4" w:rsidP="00B0438D"/>
    <w:sectPr w:rsidR="00130EA4" w:rsidRPr="00B043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97"/>
    <w:rsid w:val="00130EA4"/>
    <w:rsid w:val="001449ED"/>
    <w:rsid w:val="001C4281"/>
    <w:rsid w:val="00372897"/>
    <w:rsid w:val="004B530E"/>
    <w:rsid w:val="00754664"/>
    <w:rsid w:val="00B0438D"/>
    <w:rsid w:val="00E5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082724"/>
  <w15:chartTrackingRefBased/>
  <w15:docId w15:val="{9C206274-491A-496A-A397-1F24628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897"/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2018-02-20T12:01:00Z</dcterms:created>
  <dcterms:modified xsi:type="dcterms:W3CDTF">2018-03-16T13:56:00Z</dcterms:modified>
</cp:coreProperties>
</file>