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3"/>
        <w:gridCol w:w="855"/>
        <w:gridCol w:w="847"/>
        <w:gridCol w:w="1853"/>
        <w:gridCol w:w="2659"/>
        <w:gridCol w:w="901"/>
      </w:tblGrid>
      <w:tr w:rsidR="00B26D9B" w:rsidRPr="00F27814" w14:paraId="286AF4A4" w14:textId="77777777" w:rsidTr="01B5C55E">
        <w:tc>
          <w:tcPr>
            <w:tcW w:w="0" w:type="auto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CD4BD32" w14:textId="37822E19" w:rsidR="00B26D9B" w:rsidRPr="00F27814" w:rsidRDefault="752EEE4F" w:rsidP="100614E4">
            <w:pPr>
              <w:numPr>
                <w:ilvl w:val="0"/>
                <w:numId w:val="1"/>
              </w:numPr>
              <w:spacing w:after="0" w:line="0" w:lineRule="atLeast"/>
              <w:textAlignment w:val="baseline"/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</w:pPr>
            <w:r w:rsidRPr="100614E4">
              <w:rPr>
                <w:rFonts w:ascii="Calibri" w:hAnsi="Calibri" w:cs="Times New Roman"/>
                <w:color w:val="FFFFFF" w:themeColor="background1"/>
                <w:sz w:val="22"/>
                <w:lang w:val="es-US" w:eastAsia="es-ES"/>
              </w:rPr>
              <w:t>0</w:t>
            </w:r>
            <w:r w:rsidR="00B26D9B" w:rsidRPr="100614E4">
              <w:rPr>
                <w:rFonts w:ascii="Calibri" w:hAnsi="Calibri" w:cs="Times New Roman"/>
                <w:color w:val="FFFFFF" w:themeColor="background1"/>
                <w:sz w:val="22"/>
                <w:lang w:val="es-US" w:eastAsia="es-ES"/>
              </w:rPr>
              <w:t>I</w:t>
            </w:r>
            <w:r w:rsidRPr="100614E4">
              <w:rPr>
                <w:rFonts w:ascii="Calibri" w:hAnsi="Calibri" w:cs="Times New Roman"/>
                <w:color w:val="FFFFFF" w:themeColor="background1"/>
                <w:sz w:val="22"/>
                <w:lang w:val="es-US" w:eastAsia="es-ES"/>
              </w:rPr>
              <w:t>11</w:t>
            </w:r>
            <w:r w:rsidR="00B26D9B" w:rsidRPr="100614E4">
              <w:rPr>
                <w:rFonts w:ascii="Calibri" w:hAnsi="Calibri" w:cs="Times New Roman"/>
                <w:color w:val="FFFFFF" w:themeColor="background1"/>
                <w:sz w:val="22"/>
                <w:lang w:val="es-US" w:eastAsia="es-ES"/>
              </w:rPr>
              <w:t>DENTIFICACIÓN DE CASO DE USO</w:t>
            </w:r>
          </w:p>
        </w:tc>
      </w:tr>
      <w:tr w:rsidR="003F2998" w:rsidRPr="00F27814" w14:paraId="22ED7F85" w14:textId="77777777" w:rsidTr="01B5C55E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A380A60" w14:textId="77777777" w:rsidR="00B26D9B" w:rsidRPr="00F27814" w:rsidRDefault="00B26D9B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1.1 Id Caso</w:t>
            </w:r>
          </w:p>
        </w:tc>
        <w:tc>
          <w:tcPr>
            <w:tcW w:w="0" w:type="auto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2F2D3B3" w14:textId="02F40821" w:rsidR="00B26D9B" w:rsidRPr="00F27814" w:rsidRDefault="00237412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CU00</w:t>
            </w:r>
            <w:r w:rsidR="00D1317F">
              <w:rPr>
                <w:rFonts w:ascii="Times New Roman" w:hAnsi="Times New Roman" w:cs="Times New Roman"/>
                <w:szCs w:val="20"/>
                <w:lang w:val="es-US" w:eastAsia="es-E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8B05729" w14:textId="77777777" w:rsidR="00B26D9B" w:rsidRPr="00F27814" w:rsidRDefault="00B26D9B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1.2 Nombre</w:t>
            </w:r>
          </w:p>
        </w:tc>
        <w:tc>
          <w:tcPr>
            <w:tcW w:w="0" w:type="auto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0CB7A2" w14:textId="6A119190" w:rsidR="00B26D9B" w:rsidRPr="00F27814" w:rsidRDefault="00E84FCF" w:rsidP="100614E4">
            <w:pPr>
              <w:spacing w:after="0" w:line="0" w:lineRule="atLeast"/>
              <w:rPr>
                <w:rFonts w:ascii="Times New Roman" w:hAnsi="Times New Roman" w:cs="Times New Roman"/>
                <w:lang w:val="es-US" w:eastAsia="es-ES"/>
              </w:rPr>
            </w:pPr>
            <w:r>
              <w:rPr>
                <w:rFonts w:ascii="Times New Roman" w:hAnsi="Times New Roman" w:cs="Times New Roman"/>
                <w:lang w:val="es-US" w:eastAsia="es-ES"/>
              </w:rPr>
              <w:t xml:space="preserve"> Actividades del </w:t>
            </w:r>
            <w:r w:rsidR="003F2998">
              <w:rPr>
                <w:rFonts w:ascii="Times New Roman" w:hAnsi="Times New Roman" w:cs="Times New Roman"/>
                <w:lang w:val="es-US" w:eastAsia="es-ES"/>
              </w:rPr>
              <w:t>administrador</w:t>
            </w:r>
            <w:r>
              <w:rPr>
                <w:rFonts w:ascii="Times New Roman" w:hAnsi="Times New Roman" w:cs="Times New Roman"/>
                <w:lang w:val="es-US" w:eastAsia="es-ES"/>
              </w:rPr>
              <w:t xml:space="preserve"> en </w:t>
            </w:r>
            <w:proofErr w:type="spellStart"/>
            <w:r>
              <w:rPr>
                <w:rFonts w:ascii="Times New Roman" w:hAnsi="Times New Roman" w:cs="Times New Roman"/>
                <w:lang w:val="es-US" w:eastAsia="es-ES"/>
              </w:rPr>
              <w:t>flooty</w:t>
            </w:r>
            <w:proofErr w:type="spellEnd"/>
            <w:r>
              <w:rPr>
                <w:rFonts w:ascii="Times New Roman" w:hAnsi="Times New Roman" w:cs="Times New Roman"/>
                <w:lang w:val="es-US" w:eastAsia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US" w:eastAsia="es-ES"/>
              </w:rPr>
              <w:t>pest</w:t>
            </w:r>
            <w:proofErr w:type="spellEnd"/>
            <w:r>
              <w:rPr>
                <w:rFonts w:ascii="Times New Roman" w:hAnsi="Times New Roman" w:cs="Times New Roman"/>
                <w:lang w:val="es-US" w:eastAsia="es-ES"/>
              </w:rPr>
              <w:t xml:space="preserve"> </w:t>
            </w:r>
          </w:p>
        </w:tc>
      </w:tr>
      <w:tr w:rsidR="00B26D9B" w:rsidRPr="00F27814" w14:paraId="54F8F0F5" w14:textId="77777777" w:rsidTr="01B5C55E">
        <w:tc>
          <w:tcPr>
            <w:tcW w:w="0" w:type="auto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C41D79A" w14:textId="77777777" w:rsidR="00B26D9B" w:rsidRPr="00F27814" w:rsidRDefault="00B26D9B" w:rsidP="00B26D9B">
            <w:pPr>
              <w:numPr>
                <w:ilvl w:val="0"/>
                <w:numId w:val="2"/>
              </w:numPr>
              <w:spacing w:after="0" w:line="0" w:lineRule="atLeast"/>
              <w:textAlignment w:val="baseline"/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  <w:t xml:space="preserve">HISTORICO DE CASO DE USO </w:t>
            </w:r>
          </w:p>
        </w:tc>
      </w:tr>
      <w:tr w:rsidR="00D06E6E" w:rsidRPr="00F27814" w14:paraId="1EC6CF20" w14:textId="77777777" w:rsidTr="004A23C7">
        <w:tc>
          <w:tcPr>
            <w:tcW w:w="0" w:type="auto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D40C1D1" w14:textId="77777777" w:rsidR="00B26D9B" w:rsidRPr="00F27814" w:rsidRDefault="00B26D9B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2.1 Autor </w:t>
            </w:r>
          </w:p>
        </w:tc>
        <w:tc>
          <w:tcPr>
            <w:tcW w:w="0" w:type="auto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584E75" w14:textId="6A0889AF" w:rsidR="00B26D9B" w:rsidRPr="00F27814" w:rsidRDefault="00E84FCF" w:rsidP="100614E4">
            <w:pPr>
              <w:spacing w:after="0" w:line="0" w:lineRule="atLeast"/>
              <w:rPr>
                <w:rFonts w:ascii="Times New Roman" w:hAnsi="Times New Roman" w:cs="Times New Roman"/>
                <w:lang w:val="es-US" w:eastAsia="es-ES"/>
              </w:rPr>
            </w:pPr>
            <w:r>
              <w:rPr>
                <w:rFonts w:ascii="Times New Roman" w:hAnsi="Times New Roman" w:cs="Times New Roman"/>
                <w:lang w:val="es-US" w:eastAsia="es-ES"/>
              </w:rPr>
              <w:t xml:space="preserve">Kevin </w:t>
            </w:r>
            <w:proofErr w:type="spellStart"/>
            <w:r>
              <w:rPr>
                <w:rFonts w:ascii="Times New Roman" w:hAnsi="Times New Roman" w:cs="Times New Roman"/>
                <w:lang w:val="es-US" w:eastAsia="es-ES"/>
              </w:rPr>
              <w:t>Esneider</w:t>
            </w:r>
            <w:proofErr w:type="spellEnd"/>
            <w:r>
              <w:rPr>
                <w:rFonts w:ascii="Times New Roman" w:hAnsi="Times New Roman" w:cs="Times New Roman"/>
                <w:lang w:val="es-US" w:eastAsia="es-ES"/>
              </w:rPr>
              <w:t xml:space="preserve"> Castillo Moreno</w:t>
            </w:r>
          </w:p>
        </w:tc>
      </w:tr>
      <w:tr w:rsidR="00D06E6E" w:rsidRPr="00F27814" w14:paraId="67F4B207" w14:textId="77777777" w:rsidTr="004A23C7">
        <w:trPr>
          <w:trHeight w:val="280"/>
        </w:trPr>
        <w:tc>
          <w:tcPr>
            <w:tcW w:w="0" w:type="auto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C04B253" w14:textId="77777777" w:rsidR="00B26D9B" w:rsidRPr="00F27814" w:rsidRDefault="00B26D9B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2.2 Fecha Creación </w:t>
            </w:r>
          </w:p>
        </w:tc>
        <w:tc>
          <w:tcPr>
            <w:tcW w:w="0" w:type="auto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3A00BA" w14:textId="07C95EB7" w:rsidR="00B26D9B" w:rsidRPr="00F27814" w:rsidRDefault="00E84FCF" w:rsidP="100614E4">
            <w:pPr>
              <w:spacing w:after="0" w:line="240" w:lineRule="auto"/>
              <w:rPr>
                <w:rFonts w:ascii="Times New Roman" w:hAnsi="Times New Roman" w:cs="Times New Roman"/>
                <w:lang w:val="es-US" w:eastAsia="es-ES"/>
              </w:rPr>
            </w:pPr>
            <w:r>
              <w:rPr>
                <w:rFonts w:ascii="Times New Roman" w:hAnsi="Times New Roman" w:cs="Times New Roman"/>
                <w:lang w:val="es-US" w:eastAsia="es-ES"/>
              </w:rPr>
              <w:t>14/03/2025</w:t>
            </w:r>
          </w:p>
        </w:tc>
        <w:tc>
          <w:tcPr>
            <w:tcW w:w="25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B3AD2F6" w14:textId="77777777" w:rsidR="00B26D9B" w:rsidRPr="00F27814" w:rsidRDefault="00B26D9B" w:rsidP="00B26D9B">
            <w:pPr>
              <w:numPr>
                <w:ilvl w:val="1"/>
                <w:numId w:val="3"/>
              </w:numPr>
              <w:spacing w:after="0" w:line="240" w:lineRule="auto"/>
              <w:ind w:left="360"/>
              <w:textAlignment w:val="baseline"/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Última Actualización</w:t>
            </w:r>
          </w:p>
        </w:tc>
        <w:tc>
          <w:tcPr>
            <w:tcW w:w="1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BBF6B8" w14:textId="51B989CD" w:rsidR="00B26D9B" w:rsidRPr="00F27814" w:rsidRDefault="00E84FCF" w:rsidP="100614E4">
            <w:pPr>
              <w:spacing w:after="0" w:line="240" w:lineRule="auto"/>
              <w:rPr>
                <w:rFonts w:ascii="Times New Roman" w:hAnsi="Times New Roman" w:cs="Times New Roman"/>
                <w:lang w:val="es-US" w:eastAsia="es-ES"/>
              </w:rPr>
            </w:pPr>
            <w:r>
              <w:rPr>
                <w:rFonts w:ascii="Times New Roman" w:hAnsi="Times New Roman" w:cs="Times New Roman"/>
                <w:lang w:val="es-US" w:eastAsia="es-ES"/>
              </w:rPr>
              <w:t xml:space="preserve"> 1.0</w:t>
            </w:r>
          </w:p>
        </w:tc>
      </w:tr>
      <w:tr w:rsidR="00D06E6E" w:rsidRPr="00F27814" w14:paraId="065A20CD" w14:textId="77777777" w:rsidTr="004A23C7">
        <w:trPr>
          <w:trHeight w:val="160"/>
        </w:trPr>
        <w:tc>
          <w:tcPr>
            <w:tcW w:w="0" w:type="auto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15EB7CC" w14:textId="77777777" w:rsidR="00B26D9B" w:rsidRPr="00F27814" w:rsidRDefault="00B26D9B">
            <w:pPr>
              <w:spacing w:after="0" w:line="16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2.4 Actualizado por </w:t>
            </w:r>
          </w:p>
        </w:tc>
        <w:tc>
          <w:tcPr>
            <w:tcW w:w="0" w:type="auto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BDCD40" w14:textId="77E03448" w:rsidR="00B26D9B" w:rsidRPr="00F27814" w:rsidRDefault="00E84FCF">
            <w:pPr>
              <w:spacing w:after="0" w:line="16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 xml:space="preserve"> Kevin </w:t>
            </w:r>
            <w:proofErr w:type="spellStart"/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Esneider</w:t>
            </w:r>
            <w:proofErr w:type="spellEnd"/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 xml:space="preserve"> Castillo Moreno</w:t>
            </w:r>
          </w:p>
        </w:tc>
        <w:tc>
          <w:tcPr>
            <w:tcW w:w="25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177D64F" w14:textId="77777777" w:rsidR="00B26D9B" w:rsidRPr="00F27814" w:rsidRDefault="00B26D9B">
            <w:pPr>
              <w:spacing w:after="0" w:line="16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2.5 Versión</w:t>
            </w:r>
          </w:p>
        </w:tc>
        <w:tc>
          <w:tcPr>
            <w:tcW w:w="1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65682C" w14:textId="00B27E80" w:rsidR="00B26D9B" w:rsidRPr="00F27814" w:rsidRDefault="00E84FCF">
            <w:pPr>
              <w:spacing w:after="0" w:line="16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1.0</w:t>
            </w:r>
          </w:p>
        </w:tc>
      </w:tr>
      <w:tr w:rsidR="00B26D9B" w:rsidRPr="00F27814" w14:paraId="52EB930F" w14:textId="77777777" w:rsidTr="01B5C55E">
        <w:tc>
          <w:tcPr>
            <w:tcW w:w="0" w:type="auto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AA91085" w14:textId="77777777" w:rsidR="00B26D9B" w:rsidRPr="00F27814" w:rsidRDefault="00B26D9B" w:rsidP="00B26D9B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  <w:t xml:space="preserve"> DEFINICION DE UN CASO DE USO </w:t>
            </w:r>
          </w:p>
        </w:tc>
      </w:tr>
      <w:tr w:rsidR="00B26D9B" w:rsidRPr="00F27814" w14:paraId="63486BB7" w14:textId="77777777" w:rsidTr="01B5C55E">
        <w:tc>
          <w:tcPr>
            <w:tcW w:w="0" w:type="auto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2759100" w14:textId="77777777" w:rsidR="00B26D9B" w:rsidRPr="00F27814" w:rsidRDefault="00B26D9B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3.1 DESCRIPCIÓN </w:t>
            </w:r>
          </w:p>
        </w:tc>
      </w:tr>
      <w:tr w:rsidR="00B26D9B" w:rsidRPr="00F27814" w14:paraId="332A6A43" w14:textId="77777777" w:rsidTr="004A23C7">
        <w:tc>
          <w:tcPr>
            <w:tcW w:w="0" w:type="auto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592697" w14:textId="0A75A245" w:rsidR="00B26D9B" w:rsidRPr="00F27814" w:rsidRDefault="00E84FCF" w:rsidP="100614E4">
            <w:pPr>
              <w:spacing w:after="0" w:line="0" w:lineRule="atLeast"/>
              <w:rPr>
                <w:rFonts w:ascii="Calibri" w:hAnsi="Calibri" w:cs="Times New Roman"/>
                <w:color w:val="000000" w:themeColor="text1"/>
                <w:sz w:val="22"/>
                <w:lang w:val="es-US" w:eastAsia="es-ES"/>
              </w:rPr>
            </w:pPr>
            <w:r>
              <w:rPr>
                <w:rFonts w:ascii="Calibri" w:hAnsi="Calibri" w:cs="Times New Roman"/>
                <w:color w:val="000000" w:themeColor="text1"/>
                <w:sz w:val="22"/>
                <w:lang w:val="es-US" w:eastAsia="es-ES"/>
              </w:rPr>
              <w:t xml:space="preserve">Permite Visualizar las funciones que tendrá el Rol </w:t>
            </w:r>
            <w:proofErr w:type="spellStart"/>
            <w:proofErr w:type="gramStart"/>
            <w:r w:rsidR="003F2998">
              <w:rPr>
                <w:rFonts w:ascii="Calibri" w:hAnsi="Calibri" w:cs="Times New Roman"/>
                <w:color w:val="000000" w:themeColor="text1"/>
                <w:sz w:val="22"/>
                <w:lang w:val="es-US" w:eastAsia="es-ES"/>
              </w:rPr>
              <w:t>adminstrador</w:t>
            </w:r>
            <w:proofErr w:type="spellEnd"/>
            <w:r>
              <w:rPr>
                <w:rFonts w:ascii="Calibri" w:hAnsi="Calibri" w:cs="Times New Roman"/>
                <w:color w:val="000000" w:themeColor="text1"/>
                <w:sz w:val="22"/>
                <w:lang w:val="es-US" w:eastAsia="es-ES"/>
              </w:rPr>
              <w:t xml:space="preserve"> </w:t>
            </w:r>
            <w:r w:rsidR="00D06E6E">
              <w:rPr>
                <w:rFonts w:ascii="Calibri" w:hAnsi="Calibri" w:cs="Times New Roman"/>
                <w:color w:val="000000" w:themeColor="text1"/>
                <w:sz w:val="22"/>
                <w:lang w:val="es-US" w:eastAsia="es-ES"/>
              </w:rPr>
              <w:t>,</w:t>
            </w:r>
            <w:proofErr w:type="gramEnd"/>
            <w:r>
              <w:rPr>
                <w:rFonts w:ascii="Calibri" w:hAnsi="Calibri" w:cs="Times New Roman"/>
                <w:color w:val="000000" w:themeColor="text1"/>
                <w:sz w:val="22"/>
                <w:lang w:val="es-US" w:eastAsia="es-ES"/>
              </w:rPr>
              <w:t xml:space="preserve"> que podrá realizar </w:t>
            </w:r>
            <w:r w:rsidR="00D06E6E">
              <w:rPr>
                <w:rFonts w:ascii="Calibri" w:hAnsi="Calibri" w:cs="Times New Roman"/>
                <w:color w:val="000000" w:themeColor="text1"/>
                <w:sz w:val="22"/>
                <w:lang w:val="es-US" w:eastAsia="es-ES"/>
              </w:rPr>
              <w:t>dentro de nuestra pagina web, desde que inicia sesión hasta tener los accesos para hacer todos los procesos de todos los módulos en el sistema.</w:t>
            </w:r>
            <w:r>
              <w:rPr>
                <w:rFonts w:ascii="Calibri" w:hAnsi="Calibri" w:cs="Times New Roman"/>
                <w:color w:val="000000" w:themeColor="text1"/>
                <w:sz w:val="22"/>
                <w:lang w:val="es-US" w:eastAsia="es-ES"/>
              </w:rPr>
              <w:t xml:space="preserve"> </w:t>
            </w:r>
          </w:p>
        </w:tc>
      </w:tr>
      <w:tr w:rsidR="00B26D9B" w:rsidRPr="00F27814" w14:paraId="6BBD3984" w14:textId="77777777" w:rsidTr="01B5C55E">
        <w:tc>
          <w:tcPr>
            <w:tcW w:w="0" w:type="auto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D3B6C78" w14:textId="77777777" w:rsidR="00B26D9B" w:rsidRPr="00F27814" w:rsidRDefault="00B26D9B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3.2 ACTORES </w:t>
            </w:r>
          </w:p>
        </w:tc>
      </w:tr>
      <w:tr w:rsidR="00B26D9B" w:rsidRPr="00F27814" w14:paraId="25243B59" w14:textId="77777777" w:rsidTr="01B5C55E">
        <w:tc>
          <w:tcPr>
            <w:tcW w:w="0" w:type="auto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5547BF5" w14:textId="08E89445" w:rsidR="00B26D9B" w:rsidRPr="00F27814" w:rsidRDefault="003F2998" w:rsidP="100614E4">
            <w:pPr>
              <w:spacing w:after="0" w:line="0" w:lineRule="atLeast"/>
              <w:rPr>
                <w:rFonts w:ascii="Calibri" w:hAnsi="Calibri" w:cs="Times New Roman"/>
                <w:color w:val="000000" w:themeColor="text1"/>
                <w:sz w:val="22"/>
                <w:lang w:val="es-US" w:eastAsia="es-ES"/>
              </w:rPr>
            </w:pPr>
            <w:proofErr w:type="spellStart"/>
            <w:r>
              <w:rPr>
                <w:rFonts w:ascii="Calibri" w:hAnsi="Calibri" w:cs="Times New Roman"/>
                <w:color w:val="000000" w:themeColor="text1"/>
                <w:sz w:val="22"/>
                <w:lang w:val="es-US" w:eastAsia="es-ES"/>
              </w:rPr>
              <w:t>Adminsitradores</w:t>
            </w:r>
            <w:proofErr w:type="spellEnd"/>
            <w:r>
              <w:rPr>
                <w:rFonts w:ascii="Calibri" w:hAnsi="Calibri" w:cs="Times New Roman"/>
                <w:color w:val="000000" w:themeColor="text1"/>
                <w:sz w:val="22"/>
                <w:lang w:val="es-US" w:eastAsia="es-ES"/>
              </w:rPr>
              <w:t xml:space="preserve"> </w:t>
            </w:r>
          </w:p>
        </w:tc>
      </w:tr>
      <w:tr w:rsidR="00B26D9B" w:rsidRPr="00F27814" w14:paraId="44145407" w14:textId="77777777" w:rsidTr="01B5C55E">
        <w:tc>
          <w:tcPr>
            <w:tcW w:w="0" w:type="auto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A059AE6" w14:textId="0B51E58B" w:rsidR="00D06E6E" w:rsidRPr="00D06E6E" w:rsidRDefault="00B26D9B">
            <w:pPr>
              <w:spacing w:after="0" w:line="0" w:lineRule="atLeast"/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3.3 PRECONDICIONES </w:t>
            </w:r>
          </w:p>
        </w:tc>
      </w:tr>
      <w:tr w:rsidR="00B26D9B" w:rsidRPr="00F27814" w14:paraId="21ECBBC6" w14:textId="77777777" w:rsidTr="01B5C55E">
        <w:tc>
          <w:tcPr>
            <w:tcW w:w="0" w:type="auto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BB1C1C3" w14:textId="3DF9795C" w:rsidR="00B26D9B" w:rsidRDefault="00D06E6E" w:rsidP="00D06E6E">
            <w:pPr>
              <w:pStyle w:val="Prrafodelista"/>
              <w:numPr>
                <w:ilvl w:val="0"/>
                <w:numId w:val="6"/>
              </w:numPr>
              <w:spacing w:after="0" w:line="0" w:lineRule="atLeast"/>
              <w:textAlignment w:val="baseline"/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</w:pPr>
            <w:proofErr w:type="gramStart"/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El </w:t>
            </w:r>
            <w:r w:rsidR="00A806F2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 administrador</w:t>
            </w:r>
            <w:proofErr w:type="gramEnd"/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 primeramente debió registrarse </w:t>
            </w:r>
            <w:r w:rsidR="001E7A6B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para poder acceder a todo el sistema</w:t>
            </w:r>
            <w:r w:rsidR="00A806F2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 con su rol</w:t>
            </w:r>
          </w:p>
          <w:p w14:paraId="01B20A6E" w14:textId="5357452C" w:rsidR="001E7A6B" w:rsidRDefault="001E7A6B" w:rsidP="00D06E6E">
            <w:pPr>
              <w:pStyle w:val="Prrafodelista"/>
              <w:numPr>
                <w:ilvl w:val="0"/>
                <w:numId w:val="6"/>
              </w:numPr>
              <w:spacing w:after="0" w:line="0" w:lineRule="atLeast"/>
              <w:textAlignment w:val="baseline"/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El </w:t>
            </w:r>
            <w:r w:rsidR="00A806F2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administrador</w:t>
            </w: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 debió iniciar sesión para poder tener las funciones de consultar, </w:t>
            </w:r>
            <w:proofErr w:type="gramStart"/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deshabilitar ,</w:t>
            </w:r>
            <w:proofErr w:type="gramEnd"/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 actualizar </w:t>
            </w:r>
            <w:r w:rsidR="00A806F2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usuarios</w:t>
            </w: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.</w:t>
            </w:r>
          </w:p>
          <w:p w14:paraId="03BBEE60" w14:textId="74E84D4C" w:rsidR="001E7A6B" w:rsidRDefault="001E7A6B" w:rsidP="001E7A6B">
            <w:pPr>
              <w:pStyle w:val="Prrafodelista"/>
              <w:numPr>
                <w:ilvl w:val="0"/>
                <w:numId w:val="6"/>
              </w:numPr>
              <w:spacing w:after="0" w:line="0" w:lineRule="atLeast"/>
              <w:textAlignment w:val="baseline"/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 </w:t>
            </w: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El </w:t>
            </w:r>
            <w:r w:rsidR="00A806F2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administrador</w:t>
            </w: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 debió iniciar sesión para poder tener las funciones de consultar, </w:t>
            </w:r>
            <w:r w:rsidR="00A806F2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deshabilitar,</w:t>
            </w: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 </w:t>
            </w:r>
            <w:r w:rsidR="00A806F2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agregar veterinarios</w:t>
            </w: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.</w:t>
            </w:r>
          </w:p>
          <w:p w14:paraId="5D3D07B1" w14:textId="6971FBCD" w:rsidR="001E7A6B" w:rsidRDefault="001E7A6B" w:rsidP="001E7A6B">
            <w:pPr>
              <w:pStyle w:val="Prrafodelista"/>
              <w:numPr>
                <w:ilvl w:val="0"/>
                <w:numId w:val="6"/>
              </w:numPr>
              <w:spacing w:after="0" w:line="0" w:lineRule="atLeast"/>
              <w:textAlignment w:val="baseline"/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El </w:t>
            </w:r>
            <w:r w:rsidR="00A806F2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administrador</w:t>
            </w: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 debió iniciar sesión para poder tener las funciones de consultar, </w:t>
            </w:r>
            <w:r w:rsidR="00A806F2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todas las mascotas</w:t>
            </w: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.</w:t>
            </w:r>
          </w:p>
          <w:p w14:paraId="3DFF4D53" w14:textId="51D8B1A4" w:rsidR="001E7A6B" w:rsidRDefault="001E7A6B" w:rsidP="001E7A6B">
            <w:pPr>
              <w:pStyle w:val="Prrafodelista"/>
              <w:numPr>
                <w:ilvl w:val="0"/>
                <w:numId w:val="6"/>
              </w:numPr>
              <w:spacing w:after="0" w:line="0" w:lineRule="atLeast"/>
              <w:textAlignment w:val="baseline"/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El </w:t>
            </w:r>
            <w:r w:rsidR="00A806F2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administrador</w:t>
            </w: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 debió iniciar sesión para poder tener las funciones de consultar, </w:t>
            </w:r>
            <w:r w:rsidR="00A806F2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modificar precios de </w:t>
            </w:r>
            <w:proofErr w:type="gramStart"/>
            <w:r w:rsidR="00A806F2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productos </w:t>
            </w: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.</w:t>
            </w:r>
            <w:proofErr w:type="gramEnd"/>
          </w:p>
          <w:p w14:paraId="08BFBF41" w14:textId="08F2C282" w:rsidR="00A806F2" w:rsidRDefault="00A806F2" w:rsidP="001E7A6B">
            <w:pPr>
              <w:pStyle w:val="Prrafodelista"/>
              <w:numPr>
                <w:ilvl w:val="0"/>
                <w:numId w:val="6"/>
              </w:numPr>
              <w:spacing w:after="0" w:line="0" w:lineRule="atLeast"/>
              <w:textAlignment w:val="baseline"/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El administrador puede tener la función de modificar los servicios que podrán ofrecer en el momento como también promociones </w:t>
            </w:r>
          </w:p>
          <w:p w14:paraId="5AE86EBA" w14:textId="5BB49916" w:rsidR="001E7A6B" w:rsidRPr="00D06E6E" w:rsidRDefault="001E7A6B" w:rsidP="001E7A6B">
            <w:pPr>
              <w:pStyle w:val="Prrafodelista"/>
              <w:spacing w:after="0" w:line="0" w:lineRule="atLeast"/>
              <w:ind w:left="1080"/>
              <w:textAlignment w:val="baseline"/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</w:pPr>
          </w:p>
        </w:tc>
      </w:tr>
      <w:tr w:rsidR="00B26D9B" w:rsidRPr="00F27814" w14:paraId="35E40B47" w14:textId="77777777" w:rsidTr="01B5C55E">
        <w:tc>
          <w:tcPr>
            <w:tcW w:w="0" w:type="auto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1EC6B7B" w14:textId="77777777" w:rsidR="00B26D9B" w:rsidRPr="00F27814" w:rsidRDefault="00B26D9B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3.4 FLUJO NORMAL </w:t>
            </w:r>
          </w:p>
        </w:tc>
      </w:tr>
      <w:tr w:rsidR="00B26D9B" w:rsidRPr="00F27814" w14:paraId="7F239B7A" w14:textId="77777777" w:rsidTr="01B5C55E">
        <w:trPr>
          <w:trHeight w:val="1760"/>
        </w:trPr>
        <w:tc>
          <w:tcPr>
            <w:tcW w:w="0" w:type="auto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891621C" w14:textId="524344F4" w:rsidR="00B26D9B" w:rsidRPr="00F27814" w:rsidRDefault="00B26D9B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Contando con las precondiciones el flujo normal será el siguiente</w:t>
            </w:r>
            <w:r w:rsidRPr="00F27814">
              <w:rPr>
                <w:rFonts w:ascii="Calibri" w:hAnsi="Calibri" w:cs="Times New Roman"/>
                <w:color w:val="002060"/>
                <w:sz w:val="22"/>
                <w:lang w:val="es-US" w:eastAsia="es-ES"/>
              </w:rPr>
              <w:t>:</w:t>
            </w:r>
            <w:r w:rsidR="00FD52FE">
              <w:rPr>
                <w:rFonts w:ascii="Calibri" w:hAnsi="Calibri" w:cs="Times New Roman"/>
                <w:color w:val="002060"/>
                <w:sz w:val="22"/>
                <w:lang w:val="es-US" w:eastAsia="es-ES"/>
              </w:rPr>
              <w:t xml:space="preserve"> 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2"/>
              <w:gridCol w:w="2981"/>
              <w:gridCol w:w="5125"/>
            </w:tblGrid>
            <w:tr w:rsidR="00B26D9B" w:rsidRPr="00F27814" w14:paraId="13166C56" w14:textId="77777777" w:rsidTr="100614E4">
              <w:trPr>
                <w:trHeight w:val="380"/>
              </w:trPr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C6D924E" w14:textId="77777777" w:rsidR="00B26D9B" w:rsidRPr="00F27814" w:rsidRDefault="00B26D9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Paso</w:t>
                  </w:r>
                </w:p>
              </w:tc>
              <w:tc>
                <w:tcPr>
                  <w:tcW w:w="298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29294C7" w14:textId="04DED1B7" w:rsidR="00B26D9B" w:rsidRPr="00F27814" w:rsidRDefault="00FD52F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Actor</w:t>
                  </w:r>
                </w:p>
              </w:tc>
              <w:tc>
                <w:tcPr>
                  <w:tcW w:w="512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C6252FC" w14:textId="77777777" w:rsidR="00B26D9B" w:rsidRPr="00F27814" w:rsidRDefault="00B26D9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Sistema</w:t>
                  </w:r>
                </w:p>
              </w:tc>
            </w:tr>
            <w:tr w:rsidR="00B26D9B" w:rsidRPr="00F27814" w14:paraId="57DB6214" w14:textId="77777777" w:rsidTr="004A23C7"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E46CA2D" w14:textId="77777777" w:rsidR="00B26D9B" w:rsidRPr="00F27814" w:rsidRDefault="00B26D9B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lang w:val="es-US" w:eastAsia="es-ES"/>
                    </w:rPr>
                  </w:pPr>
                  <w:r w:rsidRPr="7E6593B6">
                    <w:rPr>
                      <w:rFonts w:ascii="Calibri" w:hAnsi="Calibri" w:cs="Times New Roman"/>
                      <w:color w:val="000000" w:themeColor="text1"/>
                      <w:sz w:val="22"/>
                      <w:lang w:val="es-US" w:eastAsia="es-ES"/>
                    </w:rPr>
                    <w:t>1</w:t>
                  </w:r>
                </w:p>
              </w:tc>
              <w:tc>
                <w:tcPr>
                  <w:tcW w:w="298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5CC6FD42" w14:textId="1FD35A02" w:rsidR="00FE02A4" w:rsidRPr="00F27814" w:rsidRDefault="001E7A6B" w:rsidP="00FE02A4">
                  <w:pPr>
                    <w:spacing w:after="0" w:line="0" w:lineRule="atLeast"/>
                    <w:rPr>
                      <w:rFonts w:ascii="Times New Roman" w:hAnsi="Times New Roman" w:cs="Times New Roman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 xml:space="preserve">El </w:t>
                  </w:r>
                  <w:r w:rsidR="00A806F2">
                    <w:rPr>
                      <w:rFonts w:ascii="Times New Roman" w:hAnsi="Times New Roman" w:cs="Times New Roman"/>
                      <w:lang w:val="es-US" w:eastAsia="es-ES"/>
                    </w:rPr>
                    <w:t>Administrador</w:t>
                  </w:r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 xml:space="preserve"> debe haber ingresado sus credenciales de acceso para poder iniciar sesión </w:t>
                  </w:r>
                </w:p>
              </w:tc>
              <w:tc>
                <w:tcPr>
                  <w:tcW w:w="512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58EEAFCE" w14:textId="2594F3CE" w:rsidR="00B26D9B" w:rsidRPr="00F27814" w:rsidRDefault="00E83451" w:rsidP="100614E4">
                  <w:pPr>
                    <w:spacing w:after="0" w:line="0" w:lineRule="atLeast"/>
                    <w:rPr>
                      <w:rFonts w:ascii="Times New Roman" w:hAnsi="Times New Roman" w:cs="Times New Roman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 xml:space="preserve">Valida las credenciales </w:t>
                  </w:r>
                  <w:proofErr w:type="gramStart"/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>indicadas ,</w:t>
                  </w:r>
                  <w:proofErr w:type="gramEnd"/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 xml:space="preserve"> si son correctas si es correcto permite el acceso al sistema activando los permisos</w:t>
                  </w:r>
                </w:p>
              </w:tc>
            </w:tr>
            <w:tr w:rsidR="00B26D9B" w:rsidRPr="00F27814" w14:paraId="57CB3D44" w14:textId="77777777" w:rsidTr="00A806F2">
              <w:tc>
                <w:tcPr>
                  <w:tcW w:w="57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64E76DB" w14:textId="77777777" w:rsidR="00B26D9B" w:rsidRPr="00F27814" w:rsidRDefault="00B26D9B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lang w:val="es-US" w:eastAsia="es-ES"/>
                    </w:rPr>
                  </w:pPr>
                  <w:r w:rsidRPr="7E6593B6">
                    <w:rPr>
                      <w:rFonts w:ascii="Calibri" w:hAnsi="Calibri" w:cs="Times New Roman"/>
                      <w:color w:val="000000" w:themeColor="text1"/>
                      <w:sz w:val="22"/>
                      <w:lang w:val="es-US" w:eastAsia="es-ES"/>
                    </w:rPr>
                    <w:t>2</w:t>
                  </w:r>
                </w:p>
              </w:tc>
              <w:tc>
                <w:tcPr>
                  <w:tcW w:w="298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5B325E03" w14:textId="0155D6C9" w:rsidR="00B26D9B" w:rsidRPr="00F27814" w:rsidRDefault="001E7A6B" w:rsidP="100614E4">
                  <w:pPr>
                    <w:spacing w:after="0" w:line="0" w:lineRule="atLeast"/>
                    <w:rPr>
                      <w:rFonts w:ascii="Times New Roman" w:hAnsi="Times New Roman" w:cs="Times New Roman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>El</w:t>
                  </w:r>
                  <w:r w:rsidR="00A806F2">
                    <w:rPr>
                      <w:rFonts w:ascii="Times New Roman" w:hAnsi="Times New Roman" w:cs="Times New Roman"/>
                      <w:lang w:val="es-US" w:eastAsia="es-ES"/>
                    </w:rPr>
                    <w:t xml:space="preserve"> Administrador</w:t>
                  </w:r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 xml:space="preserve"> realiza alguna de las operaciones consulta, </w:t>
                  </w:r>
                  <w:proofErr w:type="gramStart"/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>deshabilitar ,</w:t>
                  </w:r>
                  <w:proofErr w:type="gramEnd"/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 xml:space="preserve"> agregar </w:t>
                  </w:r>
                  <w:r w:rsidR="00A806F2">
                    <w:rPr>
                      <w:rFonts w:ascii="Times New Roman" w:hAnsi="Times New Roman" w:cs="Times New Roman"/>
                      <w:lang w:val="es-US" w:eastAsia="es-ES"/>
                    </w:rPr>
                    <w:t>veterinarios</w:t>
                  </w:r>
                </w:p>
              </w:tc>
              <w:tc>
                <w:tcPr>
                  <w:tcW w:w="512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364D8A9B" w14:textId="407756F4" w:rsidR="00B26D9B" w:rsidRPr="00F27814" w:rsidRDefault="00E83451" w:rsidP="100614E4">
                  <w:pPr>
                    <w:spacing w:after="0" w:line="0" w:lineRule="atLeast"/>
                    <w:rPr>
                      <w:rFonts w:ascii="Times New Roman" w:hAnsi="Times New Roman" w:cs="Times New Roman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>Comprueba la consulta de l</w:t>
                  </w:r>
                  <w:r w:rsidR="00A806F2">
                    <w:rPr>
                      <w:rFonts w:ascii="Times New Roman" w:hAnsi="Times New Roman" w:cs="Times New Roman"/>
                      <w:lang w:val="es-US" w:eastAsia="es-ES"/>
                    </w:rPr>
                    <w:t>o</w:t>
                  </w:r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 xml:space="preserve">s </w:t>
                  </w:r>
                  <w:proofErr w:type="gramStart"/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>diferente</w:t>
                  </w:r>
                  <w:r w:rsidR="00A806F2">
                    <w:rPr>
                      <w:rFonts w:ascii="Times New Roman" w:hAnsi="Times New Roman" w:cs="Times New Roman"/>
                      <w:lang w:val="es-US" w:eastAsia="es-ES"/>
                    </w:rPr>
                    <w:t xml:space="preserve"> veterinarios</w:t>
                  </w:r>
                  <w:proofErr w:type="gramEnd"/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 xml:space="preserve"> </w:t>
                  </w:r>
                  <w:r w:rsidR="00C71CC9">
                    <w:rPr>
                      <w:rFonts w:ascii="Times New Roman" w:hAnsi="Times New Roman" w:cs="Times New Roman"/>
                      <w:lang w:val="es-US" w:eastAsia="es-ES"/>
                    </w:rPr>
                    <w:t>para poder permitirle hacer funciones dentro del sistema web</w:t>
                  </w:r>
                </w:p>
              </w:tc>
            </w:tr>
            <w:tr w:rsidR="00A806F2" w:rsidRPr="00F27814" w14:paraId="125A82B5" w14:textId="77777777" w:rsidTr="100614E4"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2097B2C0" w14:textId="079F1EA2" w:rsidR="00A806F2" w:rsidRPr="00F27814" w:rsidRDefault="00A806F2" w:rsidP="00A806F2">
                  <w:pPr>
                    <w:spacing w:after="0" w:line="0" w:lineRule="atLeast"/>
                    <w:jc w:val="center"/>
                    <w:rPr>
                      <w:rFonts w:ascii="Calibri" w:hAnsi="Calibri" w:cs="Times New Roman"/>
                      <w:color w:val="000000"/>
                      <w:sz w:val="22"/>
                      <w:lang w:val="es-US" w:eastAsia="es-ES"/>
                    </w:rPr>
                  </w:pPr>
                  <w:r w:rsidRPr="7E6593B6">
                    <w:rPr>
                      <w:rFonts w:ascii="Calibri" w:hAnsi="Calibri" w:cs="Times New Roman"/>
                      <w:color w:val="000000" w:themeColor="text1"/>
                      <w:sz w:val="22"/>
                      <w:lang w:val="es-US" w:eastAsia="es-ES"/>
                    </w:rPr>
                    <w:t>3</w:t>
                  </w:r>
                </w:p>
              </w:tc>
              <w:tc>
                <w:tcPr>
                  <w:tcW w:w="298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76B13428" w14:textId="00F791FB" w:rsidR="00A806F2" w:rsidRDefault="00A806F2" w:rsidP="00A806F2">
                  <w:pPr>
                    <w:spacing w:after="0" w:line="0" w:lineRule="atLeast"/>
                    <w:rPr>
                      <w:rFonts w:ascii="Times New Roman" w:hAnsi="Times New Roman" w:cs="Times New Roman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 xml:space="preserve">El Administrador realiza alguna de las operaciones consulta, </w:t>
                  </w:r>
                  <w:proofErr w:type="gramStart"/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>deshabilitar ,</w:t>
                  </w:r>
                  <w:proofErr w:type="gramEnd"/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 xml:space="preserve"> agregar </w:t>
                  </w:r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>usuarios</w:t>
                  </w:r>
                </w:p>
              </w:tc>
              <w:tc>
                <w:tcPr>
                  <w:tcW w:w="512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072ADC85" w14:textId="39BD1E7C" w:rsidR="00A806F2" w:rsidRDefault="00A806F2" w:rsidP="00A806F2">
                  <w:pPr>
                    <w:spacing w:after="0" w:line="0" w:lineRule="atLeast"/>
                    <w:rPr>
                      <w:rFonts w:ascii="Times New Roman" w:hAnsi="Times New Roman" w:cs="Times New Roman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 xml:space="preserve">Comprueba la consulta de los </w:t>
                  </w:r>
                  <w:proofErr w:type="gramStart"/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 xml:space="preserve">diferente </w:t>
                  </w:r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>usuarios</w:t>
                  </w:r>
                  <w:proofErr w:type="gramEnd"/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 xml:space="preserve"> para poder permitirle hacer funciones dentro del sistema web</w:t>
                  </w:r>
                </w:p>
              </w:tc>
            </w:tr>
            <w:tr w:rsidR="00A806F2" w:rsidRPr="00F27814" w14:paraId="5D323BD1" w14:textId="77777777" w:rsidTr="100614E4"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3555098F" w14:textId="0BB336CE" w:rsidR="00A806F2" w:rsidRPr="00F27814" w:rsidRDefault="00A806F2" w:rsidP="00A806F2">
                  <w:pPr>
                    <w:spacing w:after="0" w:line="0" w:lineRule="atLeast"/>
                    <w:jc w:val="center"/>
                    <w:rPr>
                      <w:rFonts w:ascii="Calibri" w:hAnsi="Calibri" w:cs="Times New Roman"/>
                      <w:color w:val="000000"/>
                      <w:sz w:val="22"/>
                      <w:lang w:val="es-US" w:eastAsia="es-ES"/>
                    </w:rPr>
                  </w:pPr>
                  <w:r w:rsidRPr="7E6593B6">
                    <w:rPr>
                      <w:rFonts w:ascii="Calibri" w:hAnsi="Calibri" w:cs="Times New Roman"/>
                      <w:color w:val="000000" w:themeColor="text1"/>
                      <w:sz w:val="22"/>
                      <w:lang w:val="es-US" w:eastAsia="es-ES"/>
                    </w:rPr>
                    <w:t>4</w:t>
                  </w:r>
                </w:p>
              </w:tc>
              <w:tc>
                <w:tcPr>
                  <w:tcW w:w="298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A5C8872" w14:textId="4691AE53" w:rsidR="00A806F2" w:rsidRDefault="00A806F2" w:rsidP="00A806F2">
                  <w:pPr>
                    <w:spacing w:after="0" w:line="0" w:lineRule="atLeast"/>
                    <w:rPr>
                      <w:rFonts w:ascii="Times New Roman" w:hAnsi="Times New Roman" w:cs="Times New Roman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 xml:space="preserve">El </w:t>
                  </w:r>
                  <w:proofErr w:type="gramStart"/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>administrador  realiza</w:t>
                  </w:r>
                  <w:proofErr w:type="gramEnd"/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 xml:space="preserve"> la función de decidir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>que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 xml:space="preserve"> producto es necesario </w:t>
                  </w:r>
                  <w:r w:rsidR="005C0C52">
                    <w:rPr>
                      <w:rFonts w:ascii="Times New Roman" w:hAnsi="Times New Roman" w:cs="Times New Roman"/>
                      <w:lang w:val="es-US" w:eastAsia="es-ES"/>
                    </w:rPr>
                    <w:t xml:space="preserve">poner en descuento </w:t>
                  </w:r>
                </w:p>
              </w:tc>
              <w:tc>
                <w:tcPr>
                  <w:tcW w:w="512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6AEB3A8E" w14:textId="5E843169" w:rsidR="00A806F2" w:rsidRDefault="005C0C52" w:rsidP="00A806F2">
                  <w:pPr>
                    <w:spacing w:after="0" w:line="0" w:lineRule="atLeast"/>
                    <w:rPr>
                      <w:rFonts w:ascii="Times New Roman" w:hAnsi="Times New Roman" w:cs="Times New Roman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 xml:space="preserve">Notifica el proceso de poner un producto en descuento para ponerlo en la pantalla principal </w:t>
                  </w:r>
                </w:p>
              </w:tc>
            </w:tr>
            <w:tr w:rsidR="00A806F2" w:rsidRPr="00F27814" w14:paraId="2ED16EF6" w14:textId="77777777" w:rsidTr="00E83451">
              <w:trPr>
                <w:trHeight w:val="110"/>
              </w:trPr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6B2D9FDC" w14:textId="0D6354A2" w:rsidR="00A806F2" w:rsidRPr="00F27814" w:rsidRDefault="00A806F2" w:rsidP="00A806F2">
                  <w:pPr>
                    <w:spacing w:after="0" w:line="0" w:lineRule="atLeast"/>
                    <w:rPr>
                      <w:rFonts w:ascii="Calibri" w:hAnsi="Calibri" w:cs="Times New Roman"/>
                      <w:color w:val="000000"/>
                      <w:sz w:val="22"/>
                      <w:lang w:val="es-US" w:eastAsia="es-ES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2"/>
                      <w:lang w:val="es-US" w:eastAsia="es-ES"/>
                    </w:rPr>
                    <w:t>5</w:t>
                  </w:r>
                </w:p>
              </w:tc>
              <w:tc>
                <w:tcPr>
                  <w:tcW w:w="298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505A9A15" w14:textId="4D6816EA" w:rsidR="00A806F2" w:rsidRDefault="00A806F2" w:rsidP="00A806F2">
                  <w:pPr>
                    <w:spacing w:after="0" w:line="0" w:lineRule="atLeast"/>
                    <w:rPr>
                      <w:rFonts w:ascii="Times New Roman" w:hAnsi="Times New Roman" w:cs="Times New Roman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>El</w:t>
                  </w:r>
                  <w:r w:rsidR="005C0C52">
                    <w:rPr>
                      <w:rFonts w:ascii="Times New Roman" w:hAnsi="Times New Roman" w:cs="Times New Roman"/>
                      <w:lang w:val="es-US" w:eastAsia="es-ES"/>
                    </w:rPr>
                    <w:t xml:space="preserve"> </w:t>
                  </w:r>
                  <w:proofErr w:type="gramStart"/>
                  <w:r w:rsidR="005C0C52">
                    <w:rPr>
                      <w:rFonts w:ascii="Times New Roman" w:hAnsi="Times New Roman" w:cs="Times New Roman"/>
                      <w:lang w:val="es-US" w:eastAsia="es-ES"/>
                    </w:rPr>
                    <w:t xml:space="preserve">Administrador </w:t>
                  </w:r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 xml:space="preserve"> realiza</w:t>
                  </w:r>
                  <w:proofErr w:type="gramEnd"/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 xml:space="preserve"> la función de decidir </w:t>
                  </w:r>
                  <w:r w:rsidR="005C0C52">
                    <w:rPr>
                      <w:rFonts w:ascii="Times New Roman" w:hAnsi="Times New Roman" w:cs="Times New Roman"/>
                      <w:lang w:val="es-US" w:eastAsia="es-ES"/>
                    </w:rPr>
                    <w:t>si puede agregar o eliminar un servicio</w:t>
                  </w:r>
                </w:p>
              </w:tc>
              <w:tc>
                <w:tcPr>
                  <w:tcW w:w="512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3ED5E57B" w14:textId="257AD371" w:rsidR="00A806F2" w:rsidRDefault="005C0C52" w:rsidP="00A806F2">
                  <w:pPr>
                    <w:spacing w:after="0" w:line="0" w:lineRule="atLeast"/>
                    <w:rPr>
                      <w:rFonts w:ascii="Times New Roman" w:hAnsi="Times New Roman" w:cs="Times New Roman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 xml:space="preserve">Aparece las opciones </w:t>
                  </w:r>
                  <w:proofErr w:type="gramStart"/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>de  agregar</w:t>
                  </w:r>
                  <w:proofErr w:type="gramEnd"/>
                  <w:r>
                    <w:rPr>
                      <w:rFonts w:ascii="Times New Roman" w:hAnsi="Times New Roman" w:cs="Times New Roman"/>
                      <w:lang w:val="es-US" w:eastAsia="es-ES"/>
                    </w:rPr>
                    <w:t xml:space="preserve">  o deshabilitar un servicio a la veterinaria </w:t>
                  </w:r>
                </w:p>
              </w:tc>
            </w:tr>
          </w:tbl>
          <w:p w14:paraId="10C8B710" w14:textId="77777777" w:rsidR="00B26D9B" w:rsidRPr="00F27814" w:rsidRDefault="00B26D9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s-US" w:eastAsia="es-ES"/>
              </w:rPr>
            </w:pPr>
          </w:p>
        </w:tc>
      </w:tr>
      <w:tr w:rsidR="00B26D9B" w:rsidRPr="00F27814" w14:paraId="5CDC52A1" w14:textId="77777777" w:rsidTr="01B5C55E">
        <w:tc>
          <w:tcPr>
            <w:tcW w:w="0" w:type="auto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410A024" w14:textId="77777777" w:rsidR="00B26D9B" w:rsidRPr="00F27814" w:rsidRDefault="00B26D9B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>3.5 FLUJO ALTERNATIVO</w:t>
            </w:r>
          </w:p>
        </w:tc>
      </w:tr>
      <w:tr w:rsidR="00B26D9B" w:rsidRPr="00F27814" w14:paraId="0AF5FC34" w14:textId="77777777" w:rsidTr="01B5C55E">
        <w:trPr>
          <w:trHeight w:val="1691"/>
        </w:trPr>
        <w:tc>
          <w:tcPr>
            <w:tcW w:w="0" w:type="auto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B5AC442" w14:textId="77777777" w:rsidR="00B26D9B" w:rsidRPr="00F27814" w:rsidRDefault="00B26D9B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lastRenderedPageBreak/>
              <w:t>Si existe otra forma de acceder al caso de uso, describir los pasos.</w:t>
            </w:r>
          </w:p>
          <w:tbl>
            <w:tblPr>
              <w:tblW w:w="870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5"/>
              <w:gridCol w:w="3274"/>
              <w:gridCol w:w="4820"/>
            </w:tblGrid>
            <w:tr w:rsidR="00B26D9B" w:rsidRPr="00F27814" w14:paraId="784B8BFB" w14:textId="77777777" w:rsidTr="7E6593B6">
              <w:tc>
                <w:tcPr>
                  <w:tcW w:w="6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3427BC51" w14:textId="77777777" w:rsidR="00B26D9B" w:rsidRPr="00F27814" w:rsidRDefault="00B26D9B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color w:val="000000" w:themeColor="text1"/>
                      <w:lang w:val="es-US" w:eastAsia="es-ES"/>
                    </w:rPr>
                  </w:pPr>
                  <w:r w:rsidRPr="7E6593B6">
                    <w:rPr>
                      <w:rFonts w:ascii="Calibri" w:hAnsi="Calibri" w:cs="Times New Roman"/>
                      <w:b/>
                      <w:color w:val="000000" w:themeColor="text1"/>
                      <w:sz w:val="22"/>
                      <w:lang w:val="es-US" w:eastAsia="es-ES"/>
                    </w:rPr>
                    <w:t>Paso</w:t>
                  </w:r>
                </w:p>
              </w:tc>
              <w:tc>
                <w:tcPr>
                  <w:tcW w:w="3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3704CEF" w14:textId="77777777" w:rsidR="00B26D9B" w:rsidRPr="00F27814" w:rsidRDefault="00B26D9B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color w:val="000000" w:themeColor="text1"/>
                      <w:lang w:val="es-US" w:eastAsia="es-ES"/>
                    </w:rPr>
                  </w:pPr>
                  <w:r w:rsidRPr="7E6593B6">
                    <w:rPr>
                      <w:rFonts w:ascii="Calibri" w:hAnsi="Calibri" w:cs="Times New Roman"/>
                      <w:b/>
                      <w:color w:val="000000" w:themeColor="text1"/>
                      <w:sz w:val="22"/>
                      <w:lang w:val="es-US" w:eastAsia="es-ES"/>
                    </w:rPr>
                    <w:t xml:space="preserve">Actor </w:t>
                  </w:r>
                </w:p>
              </w:tc>
              <w:tc>
                <w:tcPr>
                  <w:tcW w:w="48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3644610A" w14:textId="77777777" w:rsidR="00B26D9B" w:rsidRPr="00F27814" w:rsidRDefault="00B26D9B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color w:val="000000" w:themeColor="text1"/>
                      <w:lang w:val="es-US" w:eastAsia="es-ES"/>
                    </w:rPr>
                  </w:pPr>
                  <w:r w:rsidRPr="7E6593B6">
                    <w:rPr>
                      <w:rFonts w:ascii="Calibri" w:hAnsi="Calibri" w:cs="Times New Roman"/>
                      <w:b/>
                      <w:color w:val="000000" w:themeColor="text1"/>
                      <w:sz w:val="22"/>
                      <w:lang w:val="es-US" w:eastAsia="es-ES"/>
                    </w:rPr>
                    <w:t xml:space="preserve">Sistema </w:t>
                  </w:r>
                </w:p>
              </w:tc>
            </w:tr>
            <w:tr w:rsidR="00E04BEC" w:rsidRPr="00F27814" w14:paraId="234514F1" w14:textId="77777777" w:rsidTr="7E6593B6">
              <w:tc>
                <w:tcPr>
                  <w:tcW w:w="6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53518507" w14:textId="4479FA13" w:rsidR="00E04BEC" w:rsidRPr="00F27814" w:rsidRDefault="00E04BEC">
                  <w:pPr>
                    <w:spacing w:after="0" w:line="0" w:lineRule="atLeast"/>
                    <w:jc w:val="center"/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</w:pPr>
                  <w:r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1</w:t>
                  </w:r>
                </w:p>
              </w:tc>
              <w:tc>
                <w:tcPr>
                  <w:tcW w:w="3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7969349B" w14:textId="094DB42E" w:rsidR="00E04BEC" w:rsidRPr="00F27814" w:rsidRDefault="0064769D" w:rsidP="005316E9">
                  <w:pPr>
                    <w:spacing w:after="0" w:line="0" w:lineRule="atLeast"/>
                    <w:jc w:val="center"/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</w:pPr>
                  <w:r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El</w:t>
                  </w:r>
                  <w:r w:rsidR="005C0C52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 xml:space="preserve"> Administrador</w:t>
                  </w:r>
                  <w:r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 xml:space="preserve"> ingresa las credenciales correctamente</w:t>
                  </w:r>
                </w:p>
              </w:tc>
              <w:tc>
                <w:tcPr>
                  <w:tcW w:w="48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5414210F" w14:textId="7D828964" w:rsidR="00E04BEC" w:rsidRPr="00F27814" w:rsidRDefault="0064769D" w:rsidP="005316E9">
                  <w:pPr>
                    <w:spacing w:after="0" w:line="0" w:lineRule="atLeast"/>
                    <w:jc w:val="center"/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</w:pPr>
                  <w:proofErr w:type="gramStart"/>
                  <w:r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Los campos del formulario de inicio tendrá</w:t>
                  </w:r>
                  <w:proofErr w:type="gramEnd"/>
                  <w:r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 xml:space="preserve"> validación </w:t>
                  </w:r>
                  <w:r w:rsidR="005316E9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para evitar errores de ingreso de datos en la BD.</w:t>
                  </w:r>
                </w:p>
              </w:tc>
            </w:tr>
            <w:tr w:rsidR="00E04BEC" w:rsidRPr="00F27814" w14:paraId="6EC4FE9C" w14:textId="77777777" w:rsidTr="7E6593B6">
              <w:trPr>
                <w:trHeight w:val="795"/>
              </w:trPr>
              <w:tc>
                <w:tcPr>
                  <w:tcW w:w="6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272CF49" w14:textId="167B90E2" w:rsidR="00E04BEC" w:rsidRPr="00F27814" w:rsidRDefault="00E04BEC">
                  <w:pPr>
                    <w:spacing w:after="0" w:line="0" w:lineRule="atLeast"/>
                    <w:jc w:val="center"/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</w:pPr>
                  <w:r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2</w:t>
                  </w:r>
                </w:p>
              </w:tc>
              <w:tc>
                <w:tcPr>
                  <w:tcW w:w="3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5986E874" w14:textId="72E735D1" w:rsidR="00E04BEC" w:rsidRPr="005316E9" w:rsidRDefault="0064769D" w:rsidP="005316E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lang w:val="es-US" w:eastAsia="es-ES"/>
                    </w:rPr>
                  </w:pPr>
                  <w:r w:rsidRPr="005316E9">
                    <w:rPr>
                      <w:rFonts w:ascii="Times New Roman" w:hAnsi="Times New Roman" w:cs="Times New Roman"/>
                      <w:b/>
                      <w:bCs/>
                      <w:color w:val="000000"/>
                      <w:lang w:val="es-US" w:eastAsia="es-ES"/>
                    </w:rPr>
                    <w:t>El</w:t>
                  </w:r>
                  <w:r w:rsidR="005C0C52">
                    <w:rPr>
                      <w:rFonts w:ascii="Times New Roman" w:hAnsi="Times New Roman" w:cs="Times New Roman"/>
                      <w:b/>
                      <w:bCs/>
                      <w:color w:val="000000"/>
                      <w:lang w:val="es-US" w:eastAsia="es-ES"/>
                    </w:rPr>
                    <w:t xml:space="preserve"> Administrador</w:t>
                  </w:r>
                  <w:r w:rsidRPr="005316E9">
                    <w:rPr>
                      <w:rFonts w:ascii="Times New Roman" w:hAnsi="Times New Roman" w:cs="Times New Roman"/>
                      <w:b/>
                      <w:bCs/>
                      <w:color w:val="000000"/>
                      <w:lang w:val="es-US" w:eastAsia="es-ES"/>
                    </w:rPr>
                    <w:t xml:space="preserve"> ingresa un</w:t>
                  </w:r>
                  <w:r w:rsidR="005C0C52">
                    <w:rPr>
                      <w:rFonts w:ascii="Times New Roman" w:hAnsi="Times New Roman" w:cs="Times New Roman"/>
                      <w:b/>
                      <w:bCs/>
                      <w:color w:val="000000"/>
                      <w:lang w:val="es-US" w:eastAsia="es-ES"/>
                    </w:rPr>
                    <w:t xml:space="preserve"> usuario</w:t>
                  </w:r>
                  <w:r w:rsidRPr="005316E9">
                    <w:rPr>
                      <w:rFonts w:ascii="Times New Roman" w:hAnsi="Times New Roman" w:cs="Times New Roman"/>
                      <w:b/>
                      <w:bCs/>
                      <w:color w:val="000000"/>
                      <w:lang w:val="es-US" w:eastAsia="es-ES"/>
                    </w:rPr>
                    <w:t xml:space="preserve"> ya existente</w:t>
                  </w:r>
                </w:p>
              </w:tc>
              <w:tc>
                <w:tcPr>
                  <w:tcW w:w="48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2790882D" w14:textId="02BC99E9" w:rsidR="00E04BEC" w:rsidRPr="00F27814" w:rsidRDefault="0064769D" w:rsidP="005316E9">
                  <w:pPr>
                    <w:spacing w:after="0" w:line="0" w:lineRule="atLeast"/>
                    <w:jc w:val="center"/>
                    <w:rPr>
                      <w:rFonts w:ascii="Calibri" w:hAnsi="Calibri" w:cs="Times New Roman"/>
                      <w:b/>
                      <w:color w:val="000000"/>
                      <w:sz w:val="22"/>
                      <w:lang w:val="es-US" w:eastAsia="es-ES"/>
                    </w:rPr>
                  </w:pPr>
                  <w:r>
                    <w:rPr>
                      <w:rFonts w:ascii="Calibri" w:hAnsi="Calibri" w:cs="Times New Roman"/>
                      <w:b/>
                      <w:color w:val="000000"/>
                      <w:sz w:val="22"/>
                      <w:lang w:val="es-US" w:eastAsia="es-ES"/>
                    </w:rPr>
                    <w:t xml:space="preserve">Notifica por mensaje en la pantalla principal que </w:t>
                  </w:r>
                  <w:r w:rsidR="005C0C52">
                    <w:rPr>
                      <w:rFonts w:ascii="Calibri" w:hAnsi="Calibri" w:cs="Times New Roman"/>
                      <w:b/>
                      <w:color w:val="000000"/>
                      <w:sz w:val="22"/>
                      <w:lang w:val="es-US" w:eastAsia="es-ES"/>
                    </w:rPr>
                    <w:t>el usuario</w:t>
                  </w:r>
                  <w:r>
                    <w:rPr>
                      <w:rFonts w:ascii="Calibri" w:hAnsi="Calibri" w:cs="Times New Roman"/>
                      <w:b/>
                      <w:color w:val="000000"/>
                      <w:sz w:val="22"/>
                      <w:lang w:val="es-US" w:eastAsia="es-ES"/>
                    </w:rPr>
                    <w:t xml:space="preserve"> ya existe</w:t>
                  </w:r>
                </w:p>
              </w:tc>
            </w:tr>
            <w:tr w:rsidR="00C56A49" w:rsidRPr="009D318E" w14:paraId="303A484B" w14:textId="77777777" w:rsidTr="7E6593B6">
              <w:trPr>
                <w:trHeight w:val="795"/>
              </w:trPr>
              <w:tc>
                <w:tcPr>
                  <w:tcW w:w="6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531D95A0" w14:textId="6E0CDE08" w:rsidR="00C56A49" w:rsidRPr="009D318E" w:rsidRDefault="00C56A4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Cs w:val="20"/>
                      <w:lang w:val="es-US" w:eastAsia="es-ES"/>
                    </w:rPr>
                  </w:pPr>
                  <w:r w:rsidRPr="009D318E">
                    <w:rPr>
                      <w:rFonts w:ascii="Times New Roman" w:hAnsi="Times New Roman" w:cs="Times New Roman"/>
                      <w:b/>
                      <w:bCs/>
                      <w:color w:val="000000"/>
                      <w:szCs w:val="20"/>
                      <w:lang w:val="es-US" w:eastAsia="es-ES"/>
                    </w:rPr>
                    <w:t>3</w:t>
                  </w:r>
                </w:p>
              </w:tc>
              <w:tc>
                <w:tcPr>
                  <w:tcW w:w="3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3101F1E5" w14:textId="4D7269D7" w:rsidR="00C56A49" w:rsidRPr="005316E9" w:rsidRDefault="005C0C52" w:rsidP="005316E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  <w:lang w:val="es-US" w:eastAsia="es-ES"/>
                    </w:rPr>
                    <w:t>El Administrador ingresa un veterinario ya existente</w:t>
                  </w:r>
                </w:p>
              </w:tc>
              <w:tc>
                <w:tcPr>
                  <w:tcW w:w="48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32A99EB5" w14:textId="18B1F013" w:rsidR="00C56A49" w:rsidRPr="005316E9" w:rsidRDefault="005316E9" w:rsidP="005316E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lang w:val="es-US" w:eastAsia="es-ES"/>
                    </w:rPr>
                  </w:pPr>
                  <w:r w:rsidRPr="005316E9">
                    <w:rPr>
                      <w:rFonts w:ascii="Times New Roman" w:hAnsi="Times New Roman" w:cs="Times New Roman"/>
                      <w:b/>
                      <w:bCs/>
                      <w:color w:val="000000"/>
                      <w:lang w:val="es-US" w:eastAsia="es-ES"/>
                    </w:rPr>
                    <w:t>Notifica por mensaje que</w:t>
                  </w:r>
                  <w:r w:rsidR="005C0C52">
                    <w:rPr>
                      <w:rFonts w:ascii="Times New Roman" w:hAnsi="Times New Roman" w:cs="Times New Roman"/>
                      <w:b/>
                      <w:bCs/>
                      <w:color w:val="000000"/>
                      <w:lang w:val="es-US" w:eastAsia="es-ES"/>
                    </w:rPr>
                    <w:t xml:space="preserve"> el registro ingresado es existente </w:t>
                  </w:r>
                  <w:r w:rsidRPr="005316E9">
                    <w:rPr>
                      <w:rFonts w:ascii="Times New Roman" w:hAnsi="Times New Roman" w:cs="Times New Roman"/>
                      <w:b/>
                      <w:bCs/>
                      <w:color w:val="000000"/>
                      <w:lang w:val="es-US" w:eastAsia="es-ES"/>
                    </w:rPr>
                    <w:t xml:space="preserve"> </w:t>
                  </w:r>
                </w:p>
              </w:tc>
            </w:tr>
            <w:tr w:rsidR="009D318E" w:rsidRPr="009D318E" w14:paraId="683C0D92" w14:textId="77777777" w:rsidTr="7E6593B6">
              <w:trPr>
                <w:trHeight w:val="795"/>
              </w:trPr>
              <w:tc>
                <w:tcPr>
                  <w:tcW w:w="6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62A3371A" w14:textId="47ACAABD" w:rsidR="009D318E" w:rsidRPr="009D318E" w:rsidRDefault="009D318E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  <w:szCs w:val="20"/>
                      <w:lang w:val="es-US" w:eastAsia="es-ES"/>
                    </w:rPr>
                    <w:t>4</w:t>
                  </w:r>
                </w:p>
              </w:tc>
              <w:tc>
                <w:tcPr>
                  <w:tcW w:w="3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2A85CA78" w14:textId="24929227" w:rsidR="009D318E" w:rsidRPr="009D318E" w:rsidRDefault="005316E9" w:rsidP="005316E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color w:val="00000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US" w:eastAsia="es-ES"/>
                    </w:rPr>
                    <w:t xml:space="preserve">El </w:t>
                  </w:r>
                  <w:r w:rsidR="005C0C52">
                    <w:rPr>
                      <w:rFonts w:ascii="Times New Roman" w:hAnsi="Times New Roman" w:cs="Times New Roman"/>
                      <w:color w:val="000000"/>
                      <w:lang w:val="es-US" w:eastAsia="es-ES"/>
                    </w:rPr>
                    <w:t>administrador</w:t>
                  </w:r>
                  <w:r>
                    <w:rPr>
                      <w:rFonts w:ascii="Times New Roman" w:hAnsi="Times New Roman" w:cs="Times New Roman"/>
                      <w:color w:val="000000"/>
                      <w:lang w:val="es-US" w:eastAsia="es-ES"/>
                    </w:rPr>
                    <w:t xml:space="preserve"> </w:t>
                  </w:r>
                  <w:r w:rsidR="005C0C52">
                    <w:rPr>
                      <w:rFonts w:ascii="Times New Roman" w:hAnsi="Times New Roman" w:cs="Times New Roman"/>
                      <w:color w:val="000000"/>
                      <w:lang w:val="es-US" w:eastAsia="es-ES"/>
                    </w:rPr>
                    <w:t>ve todos los registros actuales</w:t>
                  </w:r>
                </w:p>
              </w:tc>
              <w:tc>
                <w:tcPr>
                  <w:tcW w:w="48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69B53841" w14:textId="49B0FCE1" w:rsidR="009D318E" w:rsidRPr="009D318E" w:rsidRDefault="005C0C52" w:rsidP="005316E9">
                  <w:pPr>
                    <w:spacing w:after="0" w:line="0" w:lineRule="atLeast"/>
                    <w:jc w:val="center"/>
                    <w:rPr>
                      <w:rFonts w:ascii="Calibri" w:hAnsi="Calibri" w:cs="Times New Roman"/>
                      <w:b/>
                      <w:color w:val="000000"/>
                      <w:sz w:val="22"/>
                      <w:lang w:val="es-US" w:eastAsia="es-ES"/>
                    </w:rPr>
                  </w:pPr>
                  <w:r>
                    <w:rPr>
                      <w:rFonts w:ascii="Calibri" w:hAnsi="Calibri" w:cs="Times New Roman"/>
                      <w:b/>
                      <w:color w:val="000000"/>
                      <w:sz w:val="22"/>
                      <w:lang w:val="es-US" w:eastAsia="es-ES"/>
                    </w:rPr>
                    <w:t>Aparece por pantalla todos los registros existentes</w:t>
                  </w:r>
                  <w:r w:rsidR="005316E9">
                    <w:rPr>
                      <w:rFonts w:ascii="Calibri" w:hAnsi="Calibri" w:cs="Times New Roman"/>
                      <w:b/>
                      <w:color w:val="000000"/>
                      <w:sz w:val="22"/>
                      <w:lang w:val="es-US" w:eastAsia="es-ES"/>
                    </w:rPr>
                    <w:t xml:space="preserve"> </w:t>
                  </w:r>
                </w:p>
              </w:tc>
            </w:tr>
            <w:tr w:rsidR="1446E7A6" w14:paraId="175425AA" w14:textId="77777777" w:rsidTr="7E6593B6">
              <w:trPr>
                <w:trHeight w:val="795"/>
              </w:trPr>
              <w:tc>
                <w:tcPr>
                  <w:tcW w:w="6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0FDCF2BC" w14:textId="4FB3112F" w:rsidR="2C3057A5" w:rsidRDefault="005316E9" w:rsidP="1446E7A6">
                  <w:pPr>
                    <w:spacing w:line="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lang w:val="es-US" w:eastAsia="es-ES"/>
                    </w:rPr>
                    <w:t>N/A</w:t>
                  </w:r>
                </w:p>
              </w:tc>
              <w:tc>
                <w:tcPr>
                  <w:tcW w:w="3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7400D311" w14:textId="100667E8" w:rsidR="2C3057A5" w:rsidRDefault="005316E9" w:rsidP="005316E9">
                  <w:pPr>
                    <w:spacing w:line="0" w:lineRule="atLeast"/>
                    <w:jc w:val="center"/>
                    <w:rPr>
                      <w:rFonts w:ascii="Times New Roman" w:hAnsi="Times New Roman" w:cs="Times New Roman"/>
                      <w:color w:val="000000" w:themeColor="text1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lang w:val="es-US" w:eastAsia="es-ES"/>
                    </w:rPr>
                    <w:t>N/A</w:t>
                  </w:r>
                </w:p>
              </w:tc>
              <w:tc>
                <w:tcPr>
                  <w:tcW w:w="48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677E48AC" w14:textId="2FA206FD" w:rsidR="1446E7A6" w:rsidRDefault="005316E9" w:rsidP="005316E9">
                  <w:pPr>
                    <w:spacing w:after="0" w:line="0" w:lineRule="atLeast"/>
                    <w:jc w:val="center"/>
                    <w:rPr>
                      <w:rFonts w:ascii="Calibri" w:hAnsi="Calibri" w:cs="Times New Roman"/>
                      <w:b/>
                      <w:color w:val="000000" w:themeColor="text1"/>
                      <w:sz w:val="22"/>
                      <w:lang w:val="es-US" w:eastAsia="es-ES"/>
                    </w:rPr>
                  </w:pPr>
                  <w:r>
                    <w:rPr>
                      <w:rFonts w:ascii="Calibri" w:hAnsi="Calibri" w:cs="Times New Roman"/>
                      <w:b/>
                      <w:color w:val="000000" w:themeColor="text1"/>
                      <w:sz w:val="22"/>
                      <w:lang w:val="es-US" w:eastAsia="es-ES"/>
                    </w:rPr>
                    <w:t>N/A</w:t>
                  </w:r>
                </w:p>
              </w:tc>
            </w:tr>
            <w:tr w:rsidR="53EBBD34" w14:paraId="793C8D0C" w14:textId="77777777" w:rsidTr="7E6593B6">
              <w:trPr>
                <w:trHeight w:val="795"/>
              </w:trPr>
              <w:tc>
                <w:tcPr>
                  <w:tcW w:w="6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2F69001D" w14:textId="51863D7C" w:rsidR="3AE2DE08" w:rsidRDefault="005316E9" w:rsidP="53EBBD34">
                  <w:pPr>
                    <w:spacing w:line="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lang w:val="es-US" w:eastAsia="es-ES"/>
                    </w:rPr>
                    <w:t>N/A</w:t>
                  </w:r>
                </w:p>
              </w:tc>
              <w:tc>
                <w:tcPr>
                  <w:tcW w:w="3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3095BF6E" w14:textId="7D3355D9" w:rsidR="3AE2DE08" w:rsidRDefault="005316E9" w:rsidP="005316E9">
                  <w:pPr>
                    <w:spacing w:line="0" w:lineRule="atLeast"/>
                    <w:jc w:val="center"/>
                    <w:rPr>
                      <w:rFonts w:ascii="Times New Roman" w:hAnsi="Times New Roman" w:cs="Times New Roman"/>
                      <w:color w:val="000000" w:themeColor="text1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lang w:val="es-US" w:eastAsia="es-ES"/>
                    </w:rPr>
                    <w:t>N/A</w:t>
                  </w:r>
                </w:p>
              </w:tc>
              <w:tc>
                <w:tcPr>
                  <w:tcW w:w="48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69D78C6A" w14:textId="6A8D96BF" w:rsidR="0922C86B" w:rsidRDefault="005316E9" w:rsidP="005316E9">
                  <w:pPr>
                    <w:spacing w:after="0" w:line="0" w:lineRule="atLeast"/>
                    <w:jc w:val="center"/>
                    <w:rPr>
                      <w:rFonts w:ascii="Calibri" w:hAnsi="Calibri" w:cs="Times New Roman"/>
                      <w:b/>
                      <w:bCs/>
                      <w:color w:val="000000" w:themeColor="text1"/>
                      <w:sz w:val="22"/>
                      <w:lang w:val="es-US" w:eastAsia="es-ES"/>
                    </w:rPr>
                  </w:pPr>
                  <w:r>
                    <w:rPr>
                      <w:rFonts w:ascii="Calibri" w:hAnsi="Calibri" w:cs="Times New Roman"/>
                      <w:b/>
                      <w:bCs/>
                      <w:color w:val="000000" w:themeColor="text1"/>
                      <w:sz w:val="22"/>
                      <w:lang w:val="es-US" w:eastAsia="es-ES"/>
                    </w:rPr>
                    <w:t>N/A</w:t>
                  </w:r>
                </w:p>
              </w:tc>
            </w:tr>
            <w:tr w:rsidR="53EBBD34" w14:paraId="0436FD12" w14:textId="77777777" w:rsidTr="7E6593B6">
              <w:trPr>
                <w:trHeight w:val="795"/>
              </w:trPr>
              <w:tc>
                <w:tcPr>
                  <w:tcW w:w="6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297F87AD" w14:textId="49AE8D73" w:rsidR="29D055D2" w:rsidRDefault="005316E9" w:rsidP="53EBBD34">
                  <w:pPr>
                    <w:spacing w:line="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lang w:val="es-US" w:eastAsia="es-ES"/>
                    </w:rPr>
                    <w:t>N/A</w:t>
                  </w:r>
                </w:p>
              </w:tc>
              <w:tc>
                <w:tcPr>
                  <w:tcW w:w="3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44D98A63" w14:textId="210C88E9" w:rsidR="53EBBD34" w:rsidRDefault="005316E9" w:rsidP="005316E9">
                  <w:pPr>
                    <w:spacing w:line="0" w:lineRule="atLeast"/>
                    <w:jc w:val="center"/>
                    <w:rPr>
                      <w:rFonts w:ascii="Times New Roman" w:hAnsi="Times New Roman" w:cs="Times New Roman"/>
                      <w:color w:val="000000" w:themeColor="text1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lang w:val="es-US" w:eastAsia="es-ES"/>
                    </w:rPr>
                    <w:t>N/A</w:t>
                  </w:r>
                </w:p>
              </w:tc>
              <w:tc>
                <w:tcPr>
                  <w:tcW w:w="48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65B849C5" w14:textId="680FDCD4" w:rsidR="53EBBD34" w:rsidRDefault="005316E9" w:rsidP="005316E9">
                  <w:pPr>
                    <w:spacing w:line="0" w:lineRule="atLeast"/>
                    <w:jc w:val="center"/>
                    <w:rPr>
                      <w:rFonts w:ascii="Times New Roman" w:hAnsi="Times New Roman" w:cs="Times New Roman"/>
                      <w:color w:val="000000" w:themeColor="text1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lang w:val="es-US" w:eastAsia="es-ES"/>
                    </w:rPr>
                    <w:t>N/A</w:t>
                  </w:r>
                </w:p>
              </w:tc>
            </w:tr>
          </w:tbl>
          <w:p w14:paraId="5E16DBF1" w14:textId="6D0C69F0" w:rsidR="28799133" w:rsidRDefault="28799133">
            <w:pPr>
              <w:rPr>
                <w:color w:val="000000" w:themeColor="text1"/>
              </w:rPr>
            </w:pPr>
          </w:p>
          <w:p w14:paraId="093D2D0D" w14:textId="77777777" w:rsidR="00B26D9B" w:rsidRPr="00F27814" w:rsidRDefault="00B26D9B">
            <w:pPr>
              <w:spacing w:after="0" w:line="0" w:lineRule="atLeast"/>
              <w:rPr>
                <w:rFonts w:ascii="Times New Roman" w:eastAsia="Times New Roman" w:hAnsi="Times New Roman" w:cs="Times New Roman"/>
                <w:szCs w:val="20"/>
                <w:lang w:val="es-US" w:eastAsia="es-ES"/>
              </w:rPr>
            </w:pPr>
          </w:p>
        </w:tc>
      </w:tr>
      <w:tr w:rsidR="00B26D9B" w:rsidRPr="00F27814" w14:paraId="396F074A" w14:textId="77777777" w:rsidTr="01B5C55E">
        <w:tc>
          <w:tcPr>
            <w:tcW w:w="0" w:type="auto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9D91E60" w14:textId="77777777" w:rsidR="00B26D9B" w:rsidRPr="00F27814" w:rsidRDefault="00B26D9B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3.5 FLUJO EXCEPCIONAL </w:t>
            </w:r>
          </w:p>
        </w:tc>
      </w:tr>
      <w:tr w:rsidR="00B26D9B" w:rsidRPr="00F27814" w14:paraId="061DE61E" w14:textId="77777777" w:rsidTr="00993B4D">
        <w:trPr>
          <w:trHeight w:val="1671"/>
        </w:trPr>
        <w:tc>
          <w:tcPr>
            <w:tcW w:w="0" w:type="auto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377877C" w14:textId="77777777" w:rsidR="00B26D9B" w:rsidRPr="00F27814" w:rsidRDefault="00B26D9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s-US" w:eastAsia="es-E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9"/>
              <w:gridCol w:w="3423"/>
              <w:gridCol w:w="4626"/>
            </w:tblGrid>
            <w:tr w:rsidR="00B26D9B" w:rsidRPr="00456E76" w14:paraId="22323E8F" w14:textId="77777777" w:rsidTr="01B5C55E">
              <w:tc>
                <w:tcPr>
                  <w:tcW w:w="62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B958593" w14:textId="77777777" w:rsidR="00B26D9B" w:rsidRPr="0068455F" w:rsidRDefault="00B26D9B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68455F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Paso</w:t>
                  </w:r>
                </w:p>
              </w:tc>
              <w:tc>
                <w:tcPr>
                  <w:tcW w:w="342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2323709" w14:textId="77777777" w:rsidR="00B26D9B" w:rsidRPr="0068455F" w:rsidRDefault="00B26D9B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68455F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 xml:space="preserve">Actor </w:t>
                  </w:r>
                </w:p>
              </w:tc>
              <w:tc>
                <w:tcPr>
                  <w:tcW w:w="462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B763DEC" w14:textId="77777777" w:rsidR="00B26D9B" w:rsidRPr="0068455F" w:rsidRDefault="00B26D9B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68455F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 xml:space="preserve">Sistema </w:t>
                  </w:r>
                </w:p>
              </w:tc>
            </w:tr>
            <w:tr w:rsidR="00B26D9B" w:rsidRPr="00456E76" w14:paraId="32F53A0F" w14:textId="77777777" w:rsidTr="004A23C7">
              <w:tc>
                <w:tcPr>
                  <w:tcW w:w="62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C96B3C9" w14:textId="65210A4F" w:rsidR="00B26D9B" w:rsidRPr="0068455F" w:rsidRDefault="00B82B28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1</w:t>
                  </w:r>
                </w:p>
              </w:tc>
              <w:tc>
                <w:tcPr>
                  <w:tcW w:w="342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043D8082" w14:textId="377ADD5E" w:rsidR="00B26D9B" w:rsidRPr="00B82B28" w:rsidRDefault="005316E9" w:rsidP="100614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s-US" w:eastAsia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val="es-US" w:eastAsia="es-ES"/>
                    </w:rPr>
                    <w:t xml:space="preserve">El </w:t>
                  </w:r>
                  <w:r w:rsidR="005C0C52">
                    <w:rPr>
                      <w:rFonts w:ascii="Times New Roman" w:eastAsia="Times New Roman" w:hAnsi="Times New Roman" w:cs="Times New Roman"/>
                      <w:lang w:val="es-US" w:eastAsia="es-ES"/>
                    </w:rPr>
                    <w:t>Administrador</w:t>
                  </w:r>
                  <w:r>
                    <w:rPr>
                      <w:rFonts w:ascii="Times New Roman" w:eastAsia="Times New Roman" w:hAnsi="Times New Roman" w:cs="Times New Roman"/>
                      <w:lang w:val="es-US" w:eastAsia="es-ES"/>
                    </w:rPr>
                    <w:t xml:space="preserve"> intento ingresar sus credenciales y 3 intentos fueron incorrectos consecutivos</w:t>
                  </w:r>
                </w:p>
              </w:tc>
              <w:tc>
                <w:tcPr>
                  <w:tcW w:w="462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006EBA7F" w14:textId="50A1E17B" w:rsidR="00B82B28" w:rsidRPr="0068455F" w:rsidRDefault="00993B4D" w:rsidP="100614E4">
                  <w:pPr>
                    <w:spacing w:after="0" w:line="0" w:lineRule="atLeast"/>
                    <w:rPr>
                      <w:rFonts w:ascii="Times New Roman" w:hAnsi="Times New Roman" w:cs="Times New Roman"/>
                      <w:color w:val="000000" w:themeColor="text1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lang w:val="es-US" w:eastAsia="es-ES"/>
                    </w:rPr>
                    <w:t>Mostrará</w:t>
                  </w:r>
                  <w:r w:rsidR="005316E9">
                    <w:rPr>
                      <w:rFonts w:ascii="Times New Roman" w:hAnsi="Times New Roman" w:cs="Times New Roman"/>
                      <w:color w:val="000000" w:themeColor="text1"/>
                      <w:lang w:val="es-US" w:eastAsia="es-ES"/>
                    </w:rPr>
                    <w:t xml:space="preserve"> por pantalla que las credenciales son incorrectas y no permitirá el ingreso al </w:t>
                  </w:r>
                  <w:r w:rsidR="005C0C52">
                    <w:rPr>
                      <w:rFonts w:ascii="Times New Roman" w:hAnsi="Times New Roman" w:cs="Times New Roman"/>
                      <w:color w:val="000000" w:themeColor="text1"/>
                      <w:lang w:val="es-US" w:eastAsia="es-ES"/>
                    </w:rPr>
                    <w:t>Administrador</w:t>
                  </w:r>
                </w:p>
              </w:tc>
            </w:tr>
          </w:tbl>
          <w:p w14:paraId="372E4BC7" w14:textId="77777777" w:rsidR="00B26D9B" w:rsidRPr="00F27814" w:rsidRDefault="00B26D9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s-US" w:eastAsia="es-ES"/>
              </w:rPr>
            </w:pPr>
          </w:p>
        </w:tc>
      </w:tr>
      <w:tr w:rsidR="00B26D9B" w:rsidRPr="00F27814" w14:paraId="75DA8DE4" w14:textId="77777777" w:rsidTr="01B5C55E">
        <w:tc>
          <w:tcPr>
            <w:tcW w:w="0" w:type="auto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411B1B0" w14:textId="77777777" w:rsidR="00B26D9B" w:rsidRPr="00F27814" w:rsidRDefault="00B26D9B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3.7 POS CONDICIONES </w:t>
            </w:r>
          </w:p>
        </w:tc>
      </w:tr>
      <w:tr w:rsidR="00B26D9B" w:rsidRPr="00F27814" w14:paraId="118395D0" w14:textId="77777777" w:rsidTr="01B5C55E">
        <w:tc>
          <w:tcPr>
            <w:tcW w:w="0" w:type="auto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C8265AD" w14:textId="5101C55B" w:rsidR="00B26D9B" w:rsidRPr="00F27814" w:rsidRDefault="007A6EF3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15115B">
              <w:rPr>
                <w:rFonts w:ascii="Times New Roman" w:hAnsi="Times New Roman" w:cs="Times New Roman"/>
                <w:b/>
                <w:szCs w:val="20"/>
                <w:lang w:val="es-US" w:eastAsia="es-ES"/>
              </w:rPr>
              <w:t>FL normal:</w:t>
            </w: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 xml:space="preserve"> </w:t>
            </w:r>
            <w:r w:rsidR="00993B4D">
              <w:rPr>
                <w:rFonts w:ascii="Times New Roman" w:hAnsi="Times New Roman" w:cs="Times New Roman"/>
                <w:szCs w:val="20"/>
                <w:lang w:val="es-US" w:eastAsia="es-ES"/>
              </w:rPr>
              <w:t xml:space="preserve">El </w:t>
            </w:r>
            <w:r w:rsidR="005C0C52">
              <w:rPr>
                <w:rFonts w:ascii="Times New Roman" w:hAnsi="Times New Roman" w:cs="Times New Roman"/>
                <w:szCs w:val="20"/>
                <w:lang w:val="es-US" w:eastAsia="es-ES"/>
              </w:rPr>
              <w:t>Administrador</w:t>
            </w:r>
            <w:r w:rsidR="00993B4D">
              <w:rPr>
                <w:rFonts w:ascii="Times New Roman" w:hAnsi="Times New Roman" w:cs="Times New Roman"/>
                <w:szCs w:val="20"/>
                <w:lang w:val="es-US" w:eastAsia="es-ES"/>
              </w:rPr>
              <w:t xml:space="preserve"> ingresa al sistema con permisos que habilitan funciones solo para ese único rol</w:t>
            </w:r>
          </w:p>
        </w:tc>
      </w:tr>
      <w:tr w:rsidR="00B26D9B" w:rsidRPr="00F27814" w14:paraId="0C4CBE1D" w14:textId="77777777" w:rsidTr="01B5C55E">
        <w:tc>
          <w:tcPr>
            <w:tcW w:w="0" w:type="auto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016F8A0" w14:textId="77777777" w:rsidR="00B26D9B" w:rsidRPr="00F27814" w:rsidRDefault="00B26D9B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>3.8 FRECUENCIA</w:t>
            </w:r>
          </w:p>
        </w:tc>
      </w:tr>
      <w:tr w:rsidR="00B26D9B" w:rsidRPr="00F27814" w14:paraId="08631562" w14:textId="77777777" w:rsidTr="01B5C55E">
        <w:tc>
          <w:tcPr>
            <w:tcW w:w="0" w:type="auto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726038C" w14:textId="35DE6260" w:rsidR="00B26D9B" w:rsidRPr="00F27814" w:rsidRDefault="00B26D9B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Que frecuencia tiene el CU </w:t>
            </w:r>
            <w:r w:rsidR="00993B4D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es </w:t>
            </w: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Alta</w:t>
            </w:r>
            <w:r w:rsidR="00993B4D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 dentro del sistema de información</w:t>
            </w:r>
          </w:p>
        </w:tc>
      </w:tr>
    </w:tbl>
    <w:p w14:paraId="3F8713E1" w14:textId="77777777" w:rsidR="000E154D" w:rsidRDefault="000E154D"/>
    <w:sectPr w:rsidR="000E15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83576"/>
    <w:multiLevelType w:val="multilevel"/>
    <w:tmpl w:val="442474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5A1591"/>
    <w:multiLevelType w:val="multilevel"/>
    <w:tmpl w:val="08A01E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EC6748"/>
    <w:multiLevelType w:val="multilevel"/>
    <w:tmpl w:val="0E787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984F75"/>
    <w:multiLevelType w:val="hybridMultilevel"/>
    <w:tmpl w:val="38847E9C"/>
    <w:lvl w:ilvl="0" w:tplc="D5FE1D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1A2296"/>
    <w:multiLevelType w:val="multilevel"/>
    <w:tmpl w:val="130E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1E0EAD"/>
    <w:multiLevelType w:val="multilevel"/>
    <w:tmpl w:val="6A3ACD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D9B"/>
    <w:rsid w:val="00015AAF"/>
    <w:rsid w:val="00025A5A"/>
    <w:rsid w:val="000302D3"/>
    <w:rsid w:val="00035598"/>
    <w:rsid w:val="00042A76"/>
    <w:rsid w:val="00045437"/>
    <w:rsid w:val="00073514"/>
    <w:rsid w:val="00076F7B"/>
    <w:rsid w:val="000A23B0"/>
    <w:rsid w:val="000A4743"/>
    <w:rsid w:val="000A5674"/>
    <w:rsid w:val="000C6B6F"/>
    <w:rsid w:val="000C74AA"/>
    <w:rsid w:val="000D487C"/>
    <w:rsid w:val="000D58C4"/>
    <w:rsid w:val="000E154D"/>
    <w:rsid w:val="000E6931"/>
    <w:rsid w:val="00106DBB"/>
    <w:rsid w:val="00110E0E"/>
    <w:rsid w:val="00136AC4"/>
    <w:rsid w:val="0014134A"/>
    <w:rsid w:val="0015115B"/>
    <w:rsid w:val="00164B78"/>
    <w:rsid w:val="00175E65"/>
    <w:rsid w:val="00187EF2"/>
    <w:rsid w:val="001977BD"/>
    <w:rsid w:val="001A2466"/>
    <w:rsid w:val="001A641A"/>
    <w:rsid w:val="001E7A6B"/>
    <w:rsid w:val="00215A76"/>
    <w:rsid w:val="002339D4"/>
    <w:rsid w:val="00237412"/>
    <w:rsid w:val="002468C6"/>
    <w:rsid w:val="002A33C6"/>
    <w:rsid w:val="002F06E5"/>
    <w:rsid w:val="002F6F93"/>
    <w:rsid w:val="002F7F38"/>
    <w:rsid w:val="00342679"/>
    <w:rsid w:val="003626EE"/>
    <w:rsid w:val="003A7A46"/>
    <w:rsid w:val="003C2E44"/>
    <w:rsid w:val="003D221C"/>
    <w:rsid w:val="003F022B"/>
    <w:rsid w:val="003F2998"/>
    <w:rsid w:val="003F2AF5"/>
    <w:rsid w:val="003F3291"/>
    <w:rsid w:val="004070EE"/>
    <w:rsid w:val="00456EF7"/>
    <w:rsid w:val="00470FC4"/>
    <w:rsid w:val="004713EE"/>
    <w:rsid w:val="00476CE6"/>
    <w:rsid w:val="004A23C7"/>
    <w:rsid w:val="004B19E9"/>
    <w:rsid w:val="004B6CA4"/>
    <w:rsid w:val="004E2F09"/>
    <w:rsid w:val="004F5D8E"/>
    <w:rsid w:val="00503731"/>
    <w:rsid w:val="005101BA"/>
    <w:rsid w:val="005316E9"/>
    <w:rsid w:val="00546F9C"/>
    <w:rsid w:val="00573FE1"/>
    <w:rsid w:val="005750E9"/>
    <w:rsid w:val="005A44BC"/>
    <w:rsid w:val="005B2534"/>
    <w:rsid w:val="005C0C52"/>
    <w:rsid w:val="005C3431"/>
    <w:rsid w:val="005E17A3"/>
    <w:rsid w:val="005F79A8"/>
    <w:rsid w:val="00603683"/>
    <w:rsid w:val="00613BD4"/>
    <w:rsid w:val="00617847"/>
    <w:rsid w:val="00631BCA"/>
    <w:rsid w:val="0064769D"/>
    <w:rsid w:val="00652D41"/>
    <w:rsid w:val="006648E6"/>
    <w:rsid w:val="006C1E06"/>
    <w:rsid w:val="006D2F06"/>
    <w:rsid w:val="006E4A0C"/>
    <w:rsid w:val="00704116"/>
    <w:rsid w:val="00706718"/>
    <w:rsid w:val="007228C0"/>
    <w:rsid w:val="007256DC"/>
    <w:rsid w:val="00731B2B"/>
    <w:rsid w:val="0073437E"/>
    <w:rsid w:val="00786DF6"/>
    <w:rsid w:val="00787CD8"/>
    <w:rsid w:val="007A6EF3"/>
    <w:rsid w:val="007B0435"/>
    <w:rsid w:val="007C7391"/>
    <w:rsid w:val="007D5D71"/>
    <w:rsid w:val="0080194D"/>
    <w:rsid w:val="00820316"/>
    <w:rsid w:val="0083171C"/>
    <w:rsid w:val="0088179B"/>
    <w:rsid w:val="008A3673"/>
    <w:rsid w:val="008DEC44"/>
    <w:rsid w:val="008E12DC"/>
    <w:rsid w:val="008E6089"/>
    <w:rsid w:val="008E6E12"/>
    <w:rsid w:val="0090760A"/>
    <w:rsid w:val="009337BB"/>
    <w:rsid w:val="009417E8"/>
    <w:rsid w:val="00946E9B"/>
    <w:rsid w:val="00954BF9"/>
    <w:rsid w:val="0096334B"/>
    <w:rsid w:val="00993B4D"/>
    <w:rsid w:val="009A0096"/>
    <w:rsid w:val="009A1381"/>
    <w:rsid w:val="009A4142"/>
    <w:rsid w:val="009B5BA9"/>
    <w:rsid w:val="009B7B14"/>
    <w:rsid w:val="009D318E"/>
    <w:rsid w:val="009E122A"/>
    <w:rsid w:val="009F3A00"/>
    <w:rsid w:val="00A01125"/>
    <w:rsid w:val="00A412FC"/>
    <w:rsid w:val="00A664AE"/>
    <w:rsid w:val="00A806F2"/>
    <w:rsid w:val="00A9730F"/>
    <w:rsid w:val="00AA4095"/>
    <w:rsid w:val="00AA477E"/>
    <w:rsid w:val="00AA5958"/>
    <w:rsid w:val="00AA7E42"/>
    <w:rsid w:val="00AC32E1"/>
    <w:rsid w:val="00AD4841"/>
    <w:rsid w:val="00B03CC5"/>
    <w:rsid w:val="00B11BBB"/>
    <w:rsid w:val="00B14404"/>
    <w:rsid w:val="00B26D9B"/>
    <w:rsid w:val="00B82B28"/>
    <w:rsid w:val="00B82C40"/>
    <w:rsid w:val="00B8655A"/>
    <w:rsid w:val="00B93342"/>
    <w:rsid w:val="00BA6A81"/>
    <w:rsid w:val="00BA6C89"/>
    <w:rsid w:val="00BB51A3"/>
    <w:rsid w:val="00BD4A07"/>
    <w:rsid w:val="00C439CA"/>
    <w:rsid w:val="00C56A49"/>
    <w:rsid w:val="00C71CC9"/>
    <w:rsid w:val="00C86D44"/>
    <w:rsid w:val="00CA0767"/>
    <w:rsid w:val="00CA1E47"/>
    <w:rsid w:val="00CB559C"/>
    <w:rsid w:val="00CB594B"/>
    <w:rsid w:val="00CD0F7F"/>
    <w:rsid w:val="00CD4CDA"/>
    <w:rsid w:val="00CE7224"/>
    <w:rsid w:val="00D06E6E"/>
    <w:rsid w:val="00D1317F"/>
    <w:rsid w:val="00D6047E"/>
    <w:rsid w:val="00D6173D"/>
    <w:rsid w:val="00D76DE3"/>
    <w:rsid w:val="00DF11A1"/>
    <w:rsid w:val="00E00DB6"/>
    <w:rsid w:val="00E04BEC"/>
    <w:rsid w:val="00E33170"/>
    <w:rsid w:val="00E63E51"/>
    <w:rsid w:val="00E662A1"/>
    <w:rsid w:val="00E708D1"/>
    <w:rsid w:val="00E737B9"/>
    <w:rsid w:val="00E83451"/>
    <w:rsid w:val="00E84FCF"/>
    <w:rsid w:val="00E90275"/>
    <w:rsid w:val="00EC7527"/>
    <w:rsid w:val="00EF7380"/>
    <w:rsid w:val="00F004F9"/>
    <w:rsid w:val="00F02509"/>
    <w:rsid w:val="00F142B1"/>
    <w:rsid w:val="00F27367"/>
    <w:rsid w:val="00F30BBE"/>
    <w:rsid w:val="00F43DA7"/>
    <w:rsid w:val="00F724C5"/>
    <w:rsid w:val="00F94220"/>
    <w:rsid w:val="00FA7985"/>
    <w:rsid w:val="00FB76EC"/>
    <w:rsid w:val="00FD26A6"/>
    <w:rsid w:val="00FD4ED1"/>
    <w:rsid w:val="00FD52FE"/>
    <w:rsid w:val="00FE02A4"/>
    <w:rsid w:val="00FF71F9"/>
    <w:rsid w:val="01721E85"/>
    <w:rsid w:val="01B165FA"/>
    <w:rsid w:val="01B5C55E"/>
    <w:rsid w:val="022F11CD"/>
    <w:rsid w:val="02C3719D"/>
    <w:rsid w:val="02CA3CD9"/>
    <w:rsid w:val="02FCDAA6"/>
    <w:rsid w:val="033937AB"/>
    <w:rsid w:val="0465AB32"/>
    <w:rsid w:val="047390ED"/>
    <w:rsid w:val="04947C1E"/>
    <w:rsid w:val="04C58E94"/>
    <w:rsid w:val="05B7D917"/>
    <w:rsid w:val="073F194F"/>
    <w:rsid w:val="075F34F5"/>
    <w:rsid w:val="07D62A2F"/>
    <w:rsid w:val="07D82A08"/>
    <w:rsid w:val="080B79DE"/>
    <w:rsid w:val="087B00DF"/>
    <w:rsid w:val="09190912"/>
    <w:rsid w:val="0922C86B"/>
    <w:rsid w:val="09879718"/>
    <w:rsid w:val="0A2E7570"/>
    <w:rsid w:val="0A327575"/>
    <w:rsid w:val="0A39C372"/>
    <w:rsid w:val="0A5BBC5C"/>
    <w:rsid w:val="0C113524"/>
    <w:rsid w:val="0C1FAE6F"/>
    <w:rsid w:val="0C9B2A50"/>
    <w:rsid w:val="0CB54BC5"/>
    <w:rsid w:val="0D862333"/>
    <w:rsid w:val="0E2631BA"/>
    <w:rsid w:val="0E27160B"/>
    <w:rsid w:val="0E441F3E"/>
    <w:rsid w:val="0E5072F6"/>
    <w:rsid w:val="0E511C26"/>
    <w:rsid w:val="0E6BCCB0"/>
    <w:rsid w:val="0EF30628"/>
    <w:rsid w:val="0F1C71D8"/>
    <w:rsid w:val="0F3AE62C"/>
    <w:rsid w:val="0FBC076A"/>
    <w:rsid w:val="0FBFA248"/>
    <w:rsid w:val="100614E4"/>
    <w:rsid w:val="117CA19B"/>
    <w:rsid w:val="118690E0"/>
    <w:rsid w:val="11B15222"/>
    <w:rsid w:val="11C31FA0"/>
    <w:rsid w:val="123D1F7B"/>
    <w:rsid w:val="13379DB1"/>
    <w:rsid w:val="14027212"/>
    <w:rsid w:val="143F38A6"/>
    <w:rsid w:val="1446E7A6"/>
    <w:rsid w:val="15268D22"/>
    <w:rsid w:val="15369F9E"/>
    <w:rsid w:val="15720BA4"/>
    <w:rsid w:val="15B71B4B"/>
    <w:rsid w:val="163F42C1"/>
    <w:rsid w:val="167176C7"/>
    <w:rsid w:val="16C89CA5"/>
    <w:rsid w:val="1762E46D"/>
    <w:rsid w:val="176CB831"/>
    <w:rsid w:val="179027E6"/>
    <w:rsid w:val="17D3586D"/>
    <w:rsid w:val="17F9FCFB"/>
    <w:rsid w:val="182FE422"/>
    <w:rsid w:val="1954A4ED"/>
    <w:rsid w:val="19763892"/>
    <w:rsid w:val="19AF0487"/>
    <w:rsid w:val="19C6854B"/>
    <w:rsid w:val="19F146EC"/>
    <w:rsid w:val="1A3EF5F0"/>
    <w:rsid w:val="1AF0754E"/>
    <w:rsid w:val="1BE49250"/>
    <w:rsid w:val="1C3346CA"/>
    <w:rsid w:val="1C46694E"/>
    <w:rsid w:val="1D08E4EB"/>
    <w:rsid w:val="1D218E2A"/>
    <w:rsid w:val="1D70EB2E"/>
    <w:rsid w:val="1E378A95"/>
    <w:rsid w:val="1E8DEACF"/>
    <w:rsid w:val="1EB8AEB2"/>
    <w:rsid w:val="1EFDADE0"/>
    <w:rsid w:val="1F2C49D5"/>
    <w:rsid w:val="1F5B5C1E"/>
    <w:rsid w:val="20CB683A"/>
    <w:rsid w:val="21E43EEC"/>
    <w:rsid w:val="2202BBFF"/>
    <w:rsid w:val="228AC47B"/>
    <w:rsid w:val="22F65BAA"/>
    <w:rsid w:val="23A4BB56"/>
    <w:rsid w:val="23D1572A"/>
    <w:rsid w:val="23DFDAEA"/>
    <w:rsid w:val="2539D657"/>
    <w:rsid w:val="25BD332E"/>
    <w:rsid w:val="25BDCEED"/>
    <w:rsid w:val="26068C7E"/>
    <w:rsid w:val="26318985"/>
    <w:rsid w:val="26572D64"/>
    <w:rsid w:val="2679AD39"/>
    <w:rsid w:val="27DA9F40"/>
    <w:rsid w:val="280BB0C4"/>
    <w:rsid w:val="28717719"/>
    <w:rsid w:val="28742F68"/>
    <w:rsid w:val="28799133"/>
    <w:rsid w:val="28A8EC95"/>
    <w:rsid w:val="28CCE0F3"/>
    <w:rsid w:val="2953032B"/>
    <w:rsid w:val="29D055D2"/>
    <w:rsid w:val="2A0D477A"/>
    <w:rsid w:val="2A938D05"/>
    <w:rsid w:val="2C3057A5"/>
    <w:rsid w:val="2C3991A6"/>
    <w:rsid w:val="2C64F32E"/>
    <w:rsid w:val="2C9396BF"/>
    <w:rsid w:val="2CAA56FF"/>
    <w:rsid w:val="2CB684A2"/>
    <w:rsid w:val="2CE3D23E"/>
    <w:rsid w:val="2CE980DF"/>
    <w:rsid w:val="2D5A5A59"/>
    <w:rsid w:val="2E276EB8"/>
    <w:rsid w:val="2E2F57A1"/>
    <w:rsid w:val="2E5B1FC6"/>
    <w:rsid w:val="2F1BBF30"/>
    <w:rsid w:val="2F267B78"/>
    <w:rsid w:val="2F26E2B7"/>
    <w:rsid w:val="2F7ADFF1"/>
    <w:rsid w:val="2FA0558F"/>
    <w:rsid w:val="2FE42BAE"/>
    <w:rsid w:val="305BB61E"/>
    <w:rsid w:val="30B0D74C"/>
    <w:rsid w:val="31112451"/>
    <w:rsid w:val="3116C406"/>
    <w:rsid w:val="31A254FB"/>
    <w:rsid w:val="31EDD847"/>
    <w:rsid w:val="3226CC6D"/>
    <w:rsid w:val="32535FF2"/>
    <w:rsid w:val="328ED7B6"/>
    <w:rsid w:val="33C7B420"/>
    <w:rsid w:val="33EA2C10"/>
    <w:rsid w:val="3462BDB1"/>
    <w:rsid w:val="346362DB"/>
    <w:rsid w:val="350C08E8"/>
    <w:rsid w:val="352793AD"/>
    <w:rsid w:val="35561BFD"/>
    <w:rsid w:val="358B00B4"/>
    <w:rsid w:val="35C3C7A0"/>
    <w:rsid w:val="364F4F6B"/>
    <w:rsid w:val="3777B09E"/>
    <w:rsid w:val="3798FDAD"/>
    <w:rsid w:val="37EBD574"/>
    <w:rsid w:val="38557FDA"/>
    <w:rsid w:val="38589FE1"/>
    <w:rsid w:val="389F8530"/>
    <w:rsid w:val="392AF4A8"/>
    <w:rsid w:val="39358A68"/>
    <w:rsid w:val="39C47D68"/>
    <w:rsid w:val="3A272858"/>
    <w:rsid w:val="3AE2DE08"/>
    <w:rsid w:val="3B923A75"/>
    <w:rsid w:val="3C221B0C"/>
    <w:rsid w:val="3C9DAA99"/>
    <w:rsid w:val="3CC42697"/>
    <w:rsid w:val="3D0692F0"/>
    <w:rsid w:val="3DD84C57"/>
    <w:rsid w:val="3E1F5E23"/>
    <w:rsid w:val="3E6D89D5"/>
    <w:rsid w:val="3F46C187"/>
    <w:rsid w:val="3FBA43AE"/>
    <w:rsid w:val="4091AB67"/>
    <w:rsid w:val="40D90E28"/>
    <w:rsid w:val="4100B0A9"/>
    <w:rsid w:val="412D88EC"/>
    <w:rsid w:val="426E8682"/>
    <w:rsid w:val="4281E726"/>
    <w:rsid w:val="42B1F1E3"/>
    <w:rsid w:val="430A0E9C"/>
    <w:rsid w:val="437C9A85"/>
    <w:rsid w:val="43AE4AEA"/>
    <w:rsid w:val="455CD9B4"/>
    <w:rsid w:val="45B6F23C"/>
    <w:rsid w:val="45DE7360"/>
    <w:rsid w:val="461F0C21"/>
    <w:rsid w:val="4625F8E1"/>
    <w:rsid w:val="46648087"/>
    <w:rsid w:val="472B8C8D"/>
    <w:rsid w:val="4775A636"/>
    <w:rsid w:val="477AE20A"/>
    <w:rsid w:val="47C36085"/>
    <w:rsid w:val="47EE6669"/>
    <w:rsid w:val="47F310FF"/>
    <w:rsid w:val="49C00CDA"/>
    <w:rsid w:val="4A0684AD"/>
    <w:rsid w:val="4A7613E3"/>
    <w:rsid w:val="4AC5A27E"/>
    <w:rsid w:val="4AFB0147"/>
    <w:rsid w:val="4B11F953"/>
    <w:rsid w:val="4BA7DF10"/>
    <w:rsid w:val="4BB5B67B"/>
    <w:rsid w:val="4CCB16EB"/>
    <w:rsid w:val="4CD7E174"/>
    <w:rsid w:val="4D84514B"/>
    <w:rsid w:val="4DD73AAC"/>
    <w:rsid w:val="4E183BDD"/>
    <w:rsid w:val="4E899CFB"/>
    <w:rsid w:val="4ED7B082"/>
    <w:rsid w:val="4FE87228"/>
    <w:rsid w:val="50545FF2"/>
    <w:rsid w:val="5081C7E0"/>
    <w:rsid w:val="50B51891"/>
    <w:rsid w:val="50DC0B5D"/>
    <w:rsid w:val="510215B8"/>
    <w:rsid w:val="51149B22"/>
    <w:rsid w:val="5155D5B0"/>
    <w:rsid w:val="51618B5A"/>
    <w:rsid w:val="5172A725"/>
    <w:rsid w:val="520F5144"/>
    <w:rsid w:val="52C40B75"/>
    <w:rsid w:val="5324C5ED"/>
    <w:rsid w:val="53EBBD34"/>
    <w:rsid w:val="5442A120"/>
    <w:rsid w:val="54DA2352"/>
    <w:rsid w:val="55536780"/>
    <w:rsid w:val="5564C037"/>
    <w:rsid w:val="556E2664"/>
    <w:rsid w:val="55BC7619"/>
    <w:rsid w:val="55BDD963"/>
    <w:rsid w:val="575350D0"/>
    <w:rsid w:val="579CDA4B"/>
    <w:rsid w:val="5871DFE5"/>
    <w:rsid w:val="5873A6FE"/>
    <w:rsid w:val="587E11C1"/>
    <w:rsid w:val="589EB0E7"/>
    <w:rsid w:val="58AAF673"/>
    <w:rsid w:val="58EE54CC"/>
    <w:rsid w:val="58F7D805"/>
    <w:rsid w:val="594ACB3E"/>
    <w:rsid w:val="595B3D83"/>
    <w:rsid w:val="59640669"/>
    <w:rsid w:val="59F55300"/>
    <w:rsid w:val="5A0DB046"/>
    <w:rsid w:val="5AB8868C"/>
    <w:rsid w:val="5B09A8C0"/>
    <w:rsid w:val="5B359991"/>
    <w:rsid w:val="5B8ED040"/>
    <w:rsid w:val="5C7E30C1"/>
    <w:rsid w:val="5C9E5EF0"/>
    <w:rsid w:val="5CBD61B9"/>
    <w:rsid w:val="5CD83655"/>
    <w:rsid w:val="5CDC7E63"/>
    <w:rsid w:val="5CE1FE93"/>
    <w:rsid w:val="5D509DE3"/>
    <w:rsid w:val="5DA4A365"/>
    <w:rsid w:val="5DBB0A70"/>
    <w:rsid w:val="5DEEABDD"/>
    <w:rsid w:val="5DF54BFC"/>
    <w:rsid w:val="5EBD45B3"/>
    <w:rsid w:val="5ED4A7A8"/>
    <w:rsid w:val="5F61FD2F"/>
    <w:rsid w:val="602B4175"/>
    <w:rsid w:val="609313BC"/>
    <w:rsid w:val="614C172F"/>
    <w:rsid w:val="61C02CFD"/>
    <w:rsid w:val="62178411"/>
    <w:rsid w:val="623264DF"/>
    <w:rsid w:val="639C9F70"/>
    <w:rsid w:val="63A6C391"/>
    <w:rsid w:val="64300D70"/>
    <w:rsid w:val="645E20C6"/>
    <w:rsid w:val="64692F1F"/>
    <w:rsid w:val="64841427"/>
    <w:rsid w:val="64D870C3"/>
    <w:rsid w:val="64ECFD07"/>
    <w:rsid w:val="64FAFB70"/>
    <w:rsid w:val="6549F6E1"/>
    <w:rsid w:val="656086E2"/>
    <w:rsid w:val="656BA1C3"/>
    <w:rsid w:val="65A21215"/>
    <w:rsid w:val="663ADE0D"/>
    <w:rsid w:val="671ACAB8"/>
    <w:rsid w:val="678DBB48"/>
    <w:rsid w:val="67D89752"/>
    <w:rsid w:val="68CF90A5"/>
    <w:rsid w:val="696EACD7"/>
    <w:rsid w:val="69FDC22A"/>
    <w:rsid w:val="6BEF7652"/>
    <w:rsid w:val="6C2AE7DA"/>
    <w:rsid w:val="6C91896D"/>
    <w:rsid w:val="6CA6A086"/>
    <w:rsid w:val="6CB3F0F4"/>
    <w:rsid w:val="6D0612AB"/>
    <w:rsid w:val="6DC02539"/>
    <w:rsid w:val="6DF24DBA"/>
    <w:rsid w:val="6DF9E0E2"/>
    <w:rsid w:val="6E87E211"/>
    <w:rsid w:val="6F183168"/>
    <w:rsid w:val="6F9E6215"/>
    <w:rsid w:val="70079127"/>
    <w:rsid w:val="70B84C0A"/>
    <w:rsid w:val="70CF1433"/>
    <w:rsid w:val="714ED306"/>
    <w:rsid w:val="719D7AE5"/>
    <w:rsid w:val="71DD1472"/>
    <w:rsid w:val="71F7A99B"/>
    <w:rsid w:val="7236D37B"/>
    <w:rsid w:val="72460846"/>
    <w:rsid w:val="72471FDF"/>
    <w:rsid w:val="72F69BCE"/>
    <w:rsid w:val="7305BD9E"/>
    <w:rsid w:val="7347F33E"/>
    <w:rsid w:val="752EEE4F"/>
    <w:rsid w:val="75951E21"/>
    <w:rsid w:val="75EA7E9B"/>
    <w:rsid w:val="7608D40C"/>
    <w:rsid w:val="761263B4"/>
    <w:rsid w:val="763476B1"/>
    <w:rsid w:val="765F78E5"/>
    <w:rsid w:val="77055CE0"/>
    <w:rsid w:val="777D9676"/>
    <w:rsid w:val="7866BE4A"/>
    <w:rsid w:val="786AA483"/>
    <w:rsid w:val="7920C59A"/>
    <w:rsid w:val="792A5780"/>
    <w:rsid w:val="7A1F4237"/>
    <w:rsid w:val="7B357AD8"/>
    <w:rsid w:val="7B506C00"/>
    <w:rsid w:val="7B668873"/>
    <w:rsid w:val="7BDD0F9C"/>
    <w:rsid w:val="7C16DAF3"/>
    <w:rsid w:val="7C2310CB"/>
    <w:rsid w:val="7C9436E9"/>
    <w:rsid w:val="7D001EA5"/>
    <w:rsid w:val="7D6555F3"/>
    <w:rsid w:val="7D923C88"/>
    <w:rsid w:val="7DB0A18F"/>
    <w:rsid w:val="7E6593B6"/>
    <w:rsid w:val="7E769CB7"/>
    <w:rsid w:val="7ED0BB41"/>
    <w:rsid w:val="7F258F65"/>
    <w:rsid w:val="7F2931F9"/>
    <w:rsid w:val="7F929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81B0F"/>
  <w15:chartTrackingRefBased/>
  <w15:docId w15:val="{024072EE-02F6-4A09-8081-3889B6079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D9B"/>
    <w:pPr>
      <w:spacing w:after="240"/>
    </w:pPr>
    <w:rPr>
      <w:rFonts w:ascii="Arial" w:hAnsi="Arial"/>
      <w:sz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6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30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547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Urrego Herrera</dc:creator>
  <cp:keywords/>
  <dc:description/>
  <cp:lastModifiedBy>Kevin Moreno</cp:lastModifiedBy>
  <cp:revision>2</cp:revision>
  <dcterms:created xsi:type="dcterms:W3CDTF">2025-05-14T14:48:00Z</dcterms:created>
  <dcterms:modified xsi:type="dcterms:W3CDTF">2025-05-14T14:48:00Z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2024-10-05T01:53:59Z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1b8e52b0-bb28-41e5-bfec-e155d825f2df</vt:lpwstr>
  </property>
  <property fmtid="{D5CDD505-2E9C-101B-9397-08002B2CF9AE}" pid="8" name="MSIP_Label_fc111285-cafa-4fc9-8a9a-bd902089b24f_ContentBits">
    <vt:lpwstr>0</vt:lpwstr>
  </property>
</Properties>
</file>