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D64E" w14:textId="1675CA0A" w:rsidR="0082511C" w:rsidRDefault="0028382E">
      <w:pPr>
        <w:rPr>
          <w:lang w:val="en-US"/>
        </w:rPr>
      </w:pPr>
      <w:r>
        <w:rPr>
          <w:lang w:val="en-US"/>
        </w:rPr>
        <w:t>March 29, 2020</w:t>
      </w:r>
    </w:p>
    <w:p w14:paraId="3FD4ADFC" w14:textId="0ECFFDA2" w:rsidR="0089784C" w:rsidRPr="0089784C" w:rsidRDefault="0089784C">
      <w:r w:rsidRPr="0089784C">
        <w:t>Juan Fernando Martinez Hidalgo A</w:t>
      </w:r>
      <w:r>
        <w:t>00358232</w:t>
      </w:r>
    </w:p>
    <w:p w14:paraId="09A181A3" w14:textId="7AF0154F" w:rsidR="0028382E" w:rsidRDefault="0028382E">
      <w:pPr>
        <w:rPr>
          <w:b/>
          <w:bCs/>
          <w:sz w:val="28"/>
          <w:szCs w:val="28"/>
          <w:lang w:val="en-US"/>
        </w:rPr>
      </w:pPr>
      <w:r w:rsidRPr="0028382E">
        <w:rPr>
          <w:b/>
          <w:bCs/>
          <w:sz w:val="28"/>
          <w:szCs w:val="28"/>
          <w:lang w:val="en-US"/>
        </w:rPr>
        <w:t>LAB 3 Turing – Report</w:t>
      </w:r>
    </w:p>
    <w:p w14:paraId="676E7713" w14:textId="0ADD0AA7" w:rsidR="0089784C" w:rsidRPr="0089784C" w:rsidRDefault="008978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GitHub repository link: </w:t>
      </w:r>
      <w:hyperlink r:id="rId8" w:history="1">
        <w:r w:rsidRPr="0089784C">
          <w:rPr>
            <w:rStyle w:val="Hyperlink"/>
            <w:lang w:val="en-US"/>
          </w:rPr>
          <w:t>https://github.com/JuanF2019/linked-lists-turing</w:t>
        </w:r>
      </w:hyperlink>
    </w:p>
    <w:p w14:paraId="0EE75400" w14:textId="37FA65E5" w:rsidR="0028382E" w:rsidRDefault="00B94431" w:rsidP="00B94431">
      <w:pPr>
        <w:rPr>
          <w:b/>
          <w:bCs/>
          <w:sz w:val="24"/>
          <w:szCs w:val="24"/>
          <w:lang w:val="en-US"/>
        </w:rPr>
      </w:pPr>
      <w:r w:rsidRPr="00B94431">
        <w:rPr>
          <w:b/>
          <w:bCs/>
          <w:sz w:val="24"/>
          <w:szCs w:val="24"/>
          <w:lang w:val="en-US"/>
        </w:rPr>
        <w:t>A.</w:t>
      </w:r>
      <w:r>
        <w:rPr>
          <w:b/>
          <w:bCs/>
          <w:sz w:val="24"/>
          <w:szCs w:val="24"/>
          <w:lang w:val="en-US"/>
        </w:rPr>
        <w:t xml:space="preserve"> </w:t>
      </w:r>
      <w:r w:rsidR="0028382E" w:rsidRPr="00B94431">
        <w:rPr>
          <w:b/>
          <w:bCs/>
          <w:sz w:val="24"/>
          <w:szCs w:val="24"/>
          <w:lang w:val="en-US"/>
        </w:rPr>
        <w:t>Functional Requirements</w:t>
      </w:r>
    </w:p>
    <w:p w14:paraId="1C23CF4C" w14:textId="4A8F7517" w:rsidR="00B94431" w:rsidRDefault="00B94431" w:rsidP="00B94431">
      <w:pPr>
        <w:rPr>
          <w:lang w:val="en-US"/>
        </w:rPr>
      </w:pPr>
      <w:r>
        <w:rPr>
          <w:lang w:val="en-US"/>
        </w:rPr>
        <w:t>The program should be able to:</w:t>
      </w:r>
    </w:p>
    <w:p w14:paraId="7C8BC878" w14:textId="288EE08A" w:rsidR="00B94431" w:rsidRDefault="00B94431" w:rsidP="00B944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instructions given in a text document in which each line is a different set of instructions that star</w:t>
      </w:r>
      <w:r w:rsidR="007F4E20">
        <w:rPr>
          <w:lang w:val="en-US"/>
        </w:rPr>
        <w:t>t</w:t>
      </w:r>
      <w:r>
        <w:rPr>
          <w:lang w:val="en-US"/>
        </w:rPr>
        <w:t xml:space="preserve"> on an empty list.</w:t>
      </w:r>
    </w:p>
    <w:p w14:paraId="0C48E14F" w14:textId="53A1A2D1" w:rsidR="007F4E20" w:rsidRDefault="007F4E20" w:rsidP="00B944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in a text document the</w:t>
      </w:r>
      <w:r w:rsidR="0089784C">
        <w:rPr>
          <w:lang w:val="en-US"/>
        </w:rPr>
        <w:t xml:space="preserve"> letter corresponding to a Node</w:t>
      </w:r>
      <w:r>
        <w:rPr>
          <w:lang w:val="en-US"/>
        </w:rPr>
        <w:t xml:space="preserve"> when reading in the list.</w:t>
      </w:r>
    </w:p>
    <w:p w14:paraId="10A107C6" w14:textId="04BCE5E5" w:rsidR="00B94431" w:rsidRDefault="007F4E20" w:rsidP="007F4E20">
      <w:pPr>
        <w:rPr>
          <w:lang w:val="en-US"/>
        </w:rPr>
      </w:pPr>
      <w:r>
        <w:rPr>
          <w:lang w:val="en-US"/>
        </w:rPr>
        <w:t>To perform what is stated a</w:t>
      </w:r>
      <w:r w:rsidR="00B94431">
        <w:rPr>
          <w:lang w:val="en-US"/>
        </w:rPr>
        <w:t>ll 3 heads should be:</w:t>
      </w:r>
    </w:p>
    <w:p w14:paraId="72E17054" w14:textId="77902C09" w:rsidR="0028382E" w:rsidRPr="00B94431" w:rsidRDefault="00B94431" w:rsidP="00B944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28382E" w:rsidRPr="00B94431">
        <w:rPr>
          <w:lang w:val="en-US"/>
        </w:rPr>
        <w:t xml:space="preserve">ble to read the </w:t>
      </w:r>
      <w:r>
        <w:rPr>
          <w:lang w:val="en-US"/>
        </w:rPr>
        <w:t>referenced Node,</w:t>
      </w:r>
      <w:r w:rsidR="0028382E" w:rsidRPr="00B94431">
        <w:rPr>
          <w:lang w:val="en-US"/>
        </w:rPr>
        <w:t xml:space="preserve"> printing in a text document the corresponding letter, or # if they are pointing a null Node.</w:t>
      </w:r>
    </w:p>
    <w:p w14:paraId="7D32A5C9" w14:textId="028EB675" w:rsidR="0028382E" w:rsidRPr="00B94431" w:rsidRDefault="00B94431" w:rsidP="00B944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Able</w:t>
      </w:r>
      <w:r w:rsidR="0028382E" w:rsidRPr="00B94431">
        <w:rPr>
          <w:lang w:val="en-US"/>
        </w:rPr>
        <w:t xml:space="preserve"> to add an element shift</w:t>
      </w:r>
      <w:r>
        <w:rPr>
          <w:lang w:val="en-US"/>
        </w:rPr>
        <w:t>ing</w:t>
      </w:r>
      <w:r w:rsidR="0028382E" w:rsidRPr="00B94431">
        <w:rPr>
          <w:lang w:val="en-US"/>
        </w:rPr>
        <w:t xml:space="preserve"> the other</w:t>
      </w:r>
      <w:r>
        <w:rPr>
          <w:lang w:val="en-US"/>
        </w:rPr>
        <w:t xml:space="preserve"> Nodes</w:t>
      </w:r>
      <w:r w:rsidR="0028382E" w:rsidRPr="00B94431">
        <w:rPr>
          <w:lang w:val="en-US"/>
        </w:rPr>
        <w:t xml:space="preserve"> </w:t>
      </w:r>
      <w:r>
        <w:rPr>
          <w:lang w:val="en-US"/>
        </w:rPr>
        <w:t>making that the</w:t>
      </w:r>
      <w:r w:rsidR="0028382E" w:rsidRPr="00B94431">
        <w:rPr>
          <w:lang w:val="en-US"/>
        </w:rPr>
        <w:t xml:space="preserve"> new object corresponds to the position of the head with the new list size. Also, they should adjust the other heads position when necessary.</w:t>
      </w:r>
    </w:p>
    <w:p w14:paraId="620FFC51" w14:textId="5AE6F721" w:rsidR="0028382E" w:rsidRPr="00B94431" w:rsidRDefault="00B94431" w:rsidP="00B944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28382E" w:rsidRPr="00B94431">
        <w:rPr>
          <w:lang w:val="en-US"/>
        </w:rPr>
        <w:t xml:space="preserve">ble to delete </w:t>
      </w:r>
      <w:r w:rsidRPr="00B94431">
        <w:rPr>
          <w:lang w:val="en-US"/>
        </w:rPr>
        <w:t>an</w:t>
      </w:r>
      <w:r w:rsidR="0028382E" w:rsidRPr="00B94431">
        <w:rPr>
          <w:lang w:val="en-US"/>
        </w:rPr>
        <w:t xml:space="preserve"> element form the lists shifting the others and adjusting other heads when necessary.</w:t>
      </w:r>
      <w:r w:rsidRPr="00B94431">
        <w:rPr>
          <w:lang w:val="en-US"/>
        </w:rPr>
        <w:t xml:space="preserve"> </w:t>
      </w:r>
    </w:p>
    <w:p w14:paraId="106830D1" w14:textId="48D7A3F5" w:rsidR="00B94431" w:rsidRPr="00B94431" w:rsidRDefault="00B94431" w:rsidP="00B9443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</w:t>
      </w:r>
      <w:r w:rsidRPr="00B94431">
        <w:rPr>
          <w:lang w:val="en-US"/>
        </w:rPr>
        <w:t>unctional at any time, even if the list is empty.</w:t>
      </w:r>
    </w:p>
    <w:p w14:paraId="2B9D0D36" w14:textId="0265597E" w:rsidR="0028382E" w:rsidRPr="00B94431" w:rsidRDefault="00B944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B. </w:t>
      </w:r>
      <w:r w:rsidR="0028382E" w:rsidRPr="00B94431">
        <w:rPr>
          <w:b/>
          <w:bCs/>
          <w:sz w:val="24"/>
          <w:szCs w:val="24"/>
          <w:lang w:val="en-US"/>
        </w:rPr>
        <w:t>Class Diagram</w:t>
      </w:r>
      <w:r w:rsidR="007F4E20">
        <w:rPr>
          <w:noProof/>
          <w:lang w:val="en-US"/>
        </w:rPr>
        <w:drawing>
          <wp:inline distT="0" distB="0" distL="0" distR="0" wp14:anchorId="0526F412" wp14:editId="7A4E9D87">
            <wp:extent cx="5943600" cy="23215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L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954" w14:textId="77777777" w:rsidR="0089784C" w:rsidRDefault="0089784C">
      <w:pPr>
        <w:rPr>
          <w:b/>
          <w:bCs/>
          <w:sz w:val="24"/>
          <w:szCs w:val="24"/>
          <w:lang w:val="en-US"/>
        </w:rPr>
      </w:pPr>
    </w:p>
    <w:p w14:paraId="115B65F9" w14:textId="77777777" w:rsidR="0089784C" w:rsidRDefault="0089784C">
      <w:pPr>
        <w:rPr>
          <w:b/>
          <w:bCs/>
          <w:sz w:val="24"/>
          <w:szCs w:val="24"/>
          <w:lang w:val="en-US"/>
        </w:rPr>
      </w:pPr>
    </w:p>
    <w:p w14:paraId="5E7462BE" w14:textId="77777777" w:rsidR="0089784C" w:rsidRDefault="0089784C">
      <w:pPr>
        <w:rPr>
          <w:b/>
          <w:bCs/>
          <w:sz w:val="24"/>
          <w:szCs w:val="24"/>
          <w:lang w:val="en-US"/>
        </w:rPr>
      </w:pPr>
    </w:p>
    <w:p w14:paraId="6076714E" w14:textId="40159488" w:rsidR="00842606" w:rsidRPr="00B94431" w:rsidRDefault="00C2503F" w:rsidP="00C2503F">
      <w:pPr>
        <w:tabs>
          <w:tab w:val="left" w:pos="1836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bookmarkStart w:id="0" w:name="_GoBack"/>
      <w:bookmarkEnd w:id="0"/>
    </w:p>
    <w:sectPr w:rsidR="00842606" w:rsidRPr="00B94431" w:rsidSect="00B9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C60"/>
    <w:multiLevelType w:val="hybridMultilevel"/>
    <w:tmpl w:val="9954A188"/>
    <w:lvl w:ilvl="0" w:tplc="5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71BB2"/>
    <w:multiLevelType w:val="hybridMultilevel"/>
    <w:tmpl w:val="A1A8585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1DE4"/>
    <w:multiLevelType w:val="hybridMultilevel"/>
    <w:tmpl w:val="B7F6CD9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2E"/>
    <w:rsid w:val="0028382E"/>
    <w:rsid w:val="007F4E20"/>
    <w:rsid w:val="0082511C"/>
    <w:rsid w:val="00842606"/>
    <w:rsid w:val="0089784C"/>
    <w:rsid w:val="00A60A7E"/>
    <w:rsid w:val="00B53B27"/>
    <w:rsid w:val="00B94431"/>
    <w:rsid w:val="00C2503F"/>
    <w:rsid w:val="00F2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3669"/>
  <w15:chartTrackingRefBased/>
  <w15:docId w15:val="{9FFDCCA3-E73F-41A9-B73E-690AEA0C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784C"/>
    <w:rPr>
      <w:color w:val="0000FF"/>
      <w:u w:val="single"/>
    </w:rPr>
  </w:style>
  <w:style w:type="table" w:styleId="TableGrid">
    <w:name w:val="Table Grid"/>
    <w:basedOn w:val="TableNormal"/>
    <w:uiPriority w:val="39"/>
    <w:rsid w:val="0089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F2019/linked-lists-tu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4FE665918A9419E7391C0173C13BE" ma:contentTypeVersion="12" ma:contentTypeDescription="Create a new document." ma:contentTypeScope="" ma:versionID="3c6a399f0cd1ebe7d9b6947aa45e3656">
  <xsd:schema xmlns:xsd="http://www.w3.org/2001/XMLSchema" xmlns:xs="http://www.w3.org/2001/XMLSchema" xmlns:p="http://schemas.microsoft.com/office/2006/metadata/properties" xmlns:ns3="f79ffaa7-0f50-48c6-b0bc-6825a7f2f5aa" xmlns:ns4="bf86e02c-a4ab-4863-98fd-e8a6965f067c" targetNamespace="http://schemas.microsoft.com/office/2006/metadata/properties" ma:root="true" ma:fieldsID="08486b3b14e519153cdd3c6e090f7d5f" ns3:_="" ns4:_="">
    <xsd:import namespace="f79ffaa7-0f50-48c6-b0bc-6825a7f2f5aa"/>
    <xsd:import namespace="bf86e02c-a4ab-4863-98fd-e8a6965f06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ffaa7-0f50-48c6-b0bc-6825a7f2f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6e02c-a4ab-4863-98fd-e8a6965f0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05E11-5947-4525-8BE4-C45818C09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ffaa7-0f50-48c6-b0bc-6825a7f2f5aa"/>
    <ds:schemaRef ds:uri="bf86e02c-a4ab-4863-98fd-e8a6965f0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FFC00-D3ED-4346-8EE4-18D2FCF13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449D7-9172-48AD-A412-B314244DFF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Hidalgo</dc:creator>
  <cp:keywords/>
  <dc:description/>
  <cp:lastModifiedBy>Juan Fernando Martinez Hidalgo</cp:lastModifiedBy>
  <cp:revision>1</cp:revision>
  <dcterms:created xsi:type="dcterms:W3CDTF">2020-03-28T19:46:00Z</dcterms:created>
  <dcterms:modified xsi:type="dcterms:W3CDTF">2020-03-28T22:05:00Z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0x0101008DA4FE665918A9419E7391C0173C13BE</vt:lpwstr>
  </property>
</Properties>
</file>