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AFC56" w14:textId="4BDFC414" w:rsidR="00EF533C" w:rsidRDefault="00EF533C">
      <w:r w:rsidRPr="00EF533C">
        <w:drawing>
          <wp:inline distT="0" distB="0" distL="0" distR="0" wp14:anchorId="09A15231" wp14:editId="050FFBF2">
            <wp:extent cx="5612130" cy="749935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9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20443" w14:textId="448D9DE5" w:rsidR="007E5F1F" w:rsidRPr="00EF533C" w:rsidRDefault="00EF533C" w:rsidP="00EF533C">
      <w:r>
        <w:t xml:space="preserve">Link: </w:t>
      </w:r>
      <w:r w:rsidRPr="00EF533C">
        <w:t>https://juanolave1805.github.io/Programacion_asincrona_JS/</w:t>
      </w:r>
      <w:bookmarkStart w:id="0" w:name="_GoBack"/>
      <w:bookmarkEnd w:id="0"/>
    </w:p>
    <w:sectPr w:rsidR="007E5F1F" w:rsidRPr="00EF53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35A"/>
    <w:rsid w:val="007E5F1F"/>
    <w:rsid w:val="00EF533C"/>
    <w:rsid w:val="00FE1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39934"/>
  <w15:chartTrackingRefBased/>
  <w15:docId w15:val="{BD014C1B-57DA-45C0-BE26-502E6AC15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Propietario</dc:creator>
  <cp:keywords/>
  <dc:description/>
  <cp:lastModifiedBy>Propietario</cp:lastModifiedBy>
  <cp:revision>2</cp:revision>
  <dcterms:created xsi:type="dcterms:W3CDTF">2024-05-23T00:01:00Z</dcterms:created>
  <dcterms:modified xsi:type="dcterms:W3CDTF">2024-05-23T00:04:00Z</dcterms:modified>
</cp:coreProperties>
</file>