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95FF" w14:textId="77777777" w:rsidR="00FB1569" w:rsidRDefault="00000000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</w:rPr>
        <w:t>Reporte de Examen práctico.</w:t>
      </w:r>
    </w:p>
    <w:p w14:paraId="52F145A1" w14:textId="7CF5811C" w:rsidR="00FB1569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632423"/>
        </w:rPr>
      </w:pPr>
      <w:r>
        <w:rPr>
          <w:b/>
          <w:color w:val="632423"/>
        </w:rPr>
        <w:t xml:space="preserve">Problema #: </w:t>
      </w:r>
      <w:r w:rsidR="00BC36CE" w:rsidRPr="00BC36CE">
        <w:rPr>
          <w:b/>
          <w:color w:val="632423"/>
        </w:rPr>
        <w:t xml:space="preserve">20.- Insertar nodos a un </w:t>
      </w:r>
      <w:proofErr w:type="spellStart"/>
      <w:r w:rsidR="00BC36CE" w:rsidRPr="00BC36CE">
        <w:rPr>
          <w:b/>
          <w:color w:val="632423"/>
        </w:rPr>
        <w:t>arbol</w:t>
      </w:r>
      <w:proofErr w:type="spellEnd"/>
      <w:r w:rsidR="00BC36CE" w:rsidRPr="00BC36CE">
        <w:rPr>
          <w:b/>
          <w:color w:val="632423"/>
        </w:rPr>
        <w:t xml:space="preserve"> binario y recorrer en </w:t>
      </w:r>
      <w:proofErr w:type="spellStart"/>
      <w:r w:rsidR="00BC36CE" w:rsidRPr="00BC36CE">
        <w:rPr>
          <w:b/>
          <w:color w:val="632423"/>
        </w:rPr>
        <w:t>preorden</w:t>
      </w:r>
      <w:proofErr w:type="spellEnd"/>
      <w:r w:rsidR="00BC36CE" w:rsidRPr="00BC36CE">
        <w:rPr>
          <w:b/>
          <w:color w:val="632423"/>
        </w:rPr>
        <w:t xml:space="preserve">, </w:t>
      </w:r>
      <w:proofErr w:type="spellStart"/>
      <w:r w:rsidR="00BC36CE" w:rsidRPr="00BC36CE">
        <w:rPr>
          <w:b/>
          <w:color w:val="632423"/>
        </w:rPr>
        <w:t>inorden</w:t>
      </w:r>
      <w:proofErr w:type="spellEnd"/>
      <w:r w:rsidR="00BC36CE" w:rsidRPr="00BC36CE">
        <w:rPr>
          <w:b/>
          <w:color w:val="632423"/>
        </w:rPr>
        <w:t xml:space="preserve"> y </w:t>
      </w:r>
      <w:proofErr w:type="spellStart"/>
      <w:r w:rsidR="00BC36CE" w:rsidRPr="00BC36CE">
        <w:rPr>
          <w:b/>
          <w:color w:val="632423"/>
        </w:rPr>
        <w:t>postorden</w:t>
      </w:r>
      <w:proofErr w:type="spellEnd"/>
      <w:r w:rsidR="00BC36CE" w:rsidRPr="00BC36CE">
        <w:rPr>
          <w:b/>
          <w:color w:val="632423"/>
        </w:rPr>
        <w:t>. (50 puntos)</w:t>
      </w:r>
    </w:p>
    <w:p w14:paraId="0D092435" w14:textId="77777777" w:rsidR="00FB1569" w:rsidRDefault="00FB1569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ff5"/>
        <w:tblW w:w="101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276"/>
        <w:gridCol w:w="2207"/>
      </w:tblGrid>
      <w:tr w:rsidR="00FB1569" w14:paraId="7EC3E6B5" w14:textId="77777777">
        <w:tc>
          <w:tcPr>
            <w:tcW w:w="1555" w:type="dxa"/>
            <w:shd w:val="clear" w:color="auto" w:fill="632423"/>
            <w:vAlign w:val="center"/>
          </w:tcPr>
          <w:p w14:paraId="32BEBC41" w14:textId="77777777" w:rsidR="00FB1569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Nombre del alumno(a):</w:t>
            </w:r>
          </w:p>
        </w:tc>
        <w:tc>
          <w:tcPr>
            <w:tcW w:w="5103" w:type="dxa"/>
            <w:vAlign w:val="center"/>
          </w:tcPr>
          <w:p w14:paraId="5A48C987" w14:textId="42DA2CA2" w:rsidR="00FB1569" w:rsidRDefault="006B6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Ortiz Delgadillo</w:t>
            </w:r>
          </w:p>
        </w:tc>
        <w:tc>
          <w:tcPr>
            <w:tcW w:w="1276" w:type="dxa"/>
            <w:shd w:val="clear" w:color="auto" w:fill="632423"/>
            <w:vAlign w:val="center"/>
          </w:tcPr>
          <w:p w14:paraId="3568178F" w14:textId="77777777" w:rsidR="00FB1569" w:rsidRDefault="00000000">
            <w:pPr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Fecha:</w:t>
            </w:r>
          </w:p>
        </w:tc>
        <w:tc>
          <w:tcPr>
            <w:tcW w:w="2207" w:type="dxa"/>
            <w:vAlign w:val="center"/>
          </w:tcPr>
          <w:p w14:paraId="755CA8C8" w14:textId="60272026" w:rsidR="00FB1569" w:rsidRDefault="006B6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04/09/2025</w:t>
            </w:r>
          </w:p>
        </w:tc>
      </w:tr>
    </w:tbl>
    <w:p w14:paraId="3C7696E1" w14:textId="77777777" w:rsidR="00FB1569" w:rsidRDefault="00FB1569">
      <w:pPr>
        <w:jc w:val="center"/>
        <w:rPr>
          <w:b/>
          <w:color w:val="632423"/>
          <w:sz w:val="28"/>
          <w:szCs w:val="28"/>
        </w:rPr>
      </w:pPr>
    </w:p>
    <w:tbl>
      <w:tblPr>
        <w:tblStyle w:val="aff6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0FCAF4D4" w14:textId="77777777">
        <w:tc>
          <w:tcPr>
            <w:tcW w:w="5098" w:type="dxa"/>
            <w:shd w:val="clear" w:color="auto" w:fill="632423"/>
          </w:tcPr>
          <w:p w14:paraId="2C870996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Código en el lenguaje Fortran</w:t>
            </w:r>
          </w:p>
        </w:tc>
        <w:tc>
          <w:tcPr>
            <w:tcW w:w="4962" w:type="dxa"/>
            <w:shd w:val="clear" w:color="auto" w:fill="632423"/>
          </w:tcPr>
          <w:p w14:paraId="53877CC8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3D9DC147" w14:textId="77777777">
        <w:trPr>
          <w:trHeight w:val="1285"/>
        </w:trPr>
        <w:tc>
          <w:tcPr>
            <w:tcW w:w="5098" w:type="dxa"/>
          </w:tcPr>
          <w:p w14:paraId="5DDDD544" w14:textId="77777777" w:rsidR="008D6A66" w:rsidRPr="008D6A66" w:rsidRDefault="008D6A66" w:rsidP="008D6A66">
            <w:pPr>
              <w:rPr>
                <w:sz w:val="24"/>
                <w:szCs w:val="24"/>
              </w:rPr>
            </w:pPr>
            <w:r w:rsidRPr="008D6A66">
              <w:rPr>
                <w:b/>
                <w:sz w:val="28"/>
                <w:szCs w:val="24"/>
              </w:rPr>
              <w:t>ArbolBinario.f90</w:t>
            </w:r>
          </w:p>
          <w:p w14:paraId="781F1944" w14:textId="224B7B6E" w:rsidR="00FB1569" w:rsidRDefault="008D6A66" w:rsidP="008D6A66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/>
                <w:sz w:val="18"/>
              </w:rPr>
              <w:t>! ArbolBinario.f90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program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ArbolBinario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implicit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none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:: Nodo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integer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:: valor = 0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(Nodo), pointer ::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=&gt;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(Nodo), pointer ::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=&gt;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Nodo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(Nodo), pointer ::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=&gt;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integer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:: x,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ios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character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len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=1) :: pausa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*, 'Inserta enteros para el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(termina con -1):'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do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read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(*,*,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iostat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=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ios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 x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ios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/= 0)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*, 'Entrada no valida.'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stop 1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(x == -1)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x)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do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(*,'(A)',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advance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='no')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new_line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('a')//'Recorrido PREORDEN:  '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*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(*,'(A)',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advance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='no') 'Recorrido INORDEN:   '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*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(*,'(A)',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advance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='no') 'Recorrido POSTORDEN: '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*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*,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new_line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('a'), 'Presiona ENTER </w:t>
            </w:r>
            <w:r>
              <w:rPr>
                <w:rFonts w:ascii="Courier New" w:eastAsia="Courier New" w:hAnsi="Courier New"/>
                <w:sz w:val="18"/>
              </w:rPr>
              <w:lastRenderedPageBreak/>
              <w:t>para salir...'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read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(*,'(A)') pausa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contains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recursive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(Nodo), pointer ::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integer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(in) :: v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not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.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associated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allocate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raiz%valor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v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raiz%izq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=&gt; </w:t>
            </w:r>
            <w:proofErr w:type="spellStart"/>
            <w:proofErr w:type="gram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raiz%der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=&gt; </w:t>
            </w:r>
            <w:proofErr w:type="spellStart"/>
            <w:proofErr w:type="gram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(v &lt;=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raiz%valor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insertar(</w:t>
            </w:r>
            <w:proofErr w:type="spellStart"/>
            <w:proofErr w:type="gramEnd"/>
            <w:r>
              <w:rPr>
                <w:rFonts w:ascii="Courier New" w:eastAsia="Courier New" w:hAnsi="Courier New"/>
                <w:sz w:val="18"/>
              </w:rPr>
              <w:t>raiz%izq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insertar(</w:t>
            </w:r>
            <w:proofErr w:type="spellStart"/>
            <w:proofErr w:type="gramEnd"/>
            <w:r>
              <w:rPr>
                <w:rFonts w:ascii="Courier New" w:eastAsia="Courier New" w:hAnsi="Courier New"/>
                <w:sz w:val="18"/>
              </w:rPr>
              <w:t>raiz%der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insertar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recursive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Nodo), pointer,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(in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) :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>: r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(.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not</w:t>
            </w:r>
            <w:proofErr w:type="spellEnd"/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.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associated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(r))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(*,'(I0,1X)',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advance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='no')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recursive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Nodo), pointer,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(in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) :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>: r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(.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not</w:t>
            </w:r>
            <w:proofErr w:type="spellEnd"/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.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associated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(r))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(*,'(I0,1X)',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advance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='no')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recursive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Nodo), pointer,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(in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) :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>: r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(.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not</w:t>
            </w:r>
            <w:proofErr w:type="spellEnd"/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.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associated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(r))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(*,'(I0,1X)',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advance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='no')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recursive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liberar(r)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Nodo),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pointer :</w:t>
            </w:r>
            <w:proofErr w:type="gramEnd"/>
            <w:r>
              <w:rPr>
                <w:rFonts w:ascii="Courier New" w:eastAsia="Courier New" w:hAnsi="Courier New"/>
                <w:sz w:val="18"/>
              </w:rPr>
              <w:t>: r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gramStart"/>
            <w:r>
              <w:rPr>
                <w:rFonts w:ascii="Courier New" w:eastAsia="Courier New" w:hAnsi="Courier New"/>
                <w:sz w:val="18"/>
              </w:rPr>
              <w:t>(.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not</w:t>
            </w:r>
            <w:proofErr w:type="spellEnd"/>
            <w:proofErr w:type="gramEnd"/>
            <w:r>
              <w:rPr>
                <w:rFonts w:ascii="Courier New" w:eastAsia="Courier New" w:hAnsi="Courier New"/>
                <w:sz w:val="18"/>
              </w:rPr>
              <w:t xml:space="preserve">.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associated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(r))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call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r%der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deallocate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nullify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(r)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subroutine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program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ArbolBinario</w:t>
            </w:r>
            <w:proofErr w:type="spellEnd"/>
          </w:p>
          <w:p w14:paraId="26338097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0D8F0E2" w14:textId="2892F314" w:rsidR="00FB1569" w:rsidRDefault="008D6A66">
            <w:pPr>
              <w:rPr>
                <w:color w:val="FFFFFF"/>
                <w:sz w:val="24"/>
                <w:szCs w:val="24"/>
              </w:rPr>
            </w:pPr>
            <w:r w:rsidRPr="008D6A66">
              <w:rPr>
                <w:color w:val="FFFFFF"/>
                <w:sz w:val="24"/>
                <w:szCs w:val="24"/>
              </w:rPr>
              <w:lastRenderedPageBreak/>
              <w:drawing>
                <wp:inline distT="0" distB="0" distL="0" distR="0" wp14:anchorId="2883FBB1" wp14:editId="6A5B7C55">
                  <wp:extent cx="3013710" cy="1765935"/>
                  <wp:effectExtent l="0" t="0" r="0" b="5715"/>
                  <wp:docPr id="21020606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606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C9CF4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7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28FE870D" w14:textId="77777777">
        <w:tc>
          <w:tcPr>
            <w:tcW w:w="5098" w:type="dxa"/>
            <w:shd w:val="clear" w:color="auto" w:fill="632423"/>
          </w:tcPr>
          <w:p w14:paraId="46EE2684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Pascal</w:t>
            </w:r>
          </w:p>
        </w:tc>
        <w:tc>
          <w:tcPr>
            <w:tcW w:w="4962" w:type="dxa"/>
            <w:shd w:val="clear" w:color="auto" w:fill="632423"/>
          </w:tcPr>
          <w:p w14:paraId="394862A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5DFE4479" w14:textId="77777777">
        <w:trPr>
          <w:trHeight w:val="1285"/>
        </w:trPr>
        <w:tc>
          <w:tcPr>
            <w:tcW w:w="5098" w:type="dxa"/>
          </w:tcPr>
          <w:p w14:paraId="2F17E810" w14:textId="3FDDC601" w:rsidR="008D6A66" w:rsidRPr="008D6A66" w:rsidRDefault="008D6A66" w:rsidP="008D6A66">
            <w:pPr>
              <w:rPr>
                <w:sz w:val="24"/>
                <w:szCs w:val="24"/>
              </w:rPr>
            </w:pPr>
            <w:proofErr w:type="spellStart"/>
            <w:r w:rsidRPr="008D6A66">
              <w:rPr>
                <w:b/>
                <w:sz w:val="28"/>
                <w:szCs w:val="24"/>
              </w:rPr>
              <w:t>ArbolBinario.PAS</w:t>
            </w:r>
            <w:proofErr w:type="spellEnd"/>
          </w:p>
          <w:p w14:paraId="478FCF65" w14:textId="3A01EF41" w:rsidR="00FB1569" w:rsidRDefault="008D6A66" w:rsidP="008D6A66">
            <w:pPr>
              <w:rPr>
                <w:sz w:val="24"/>
                <w:szCs w:val="24"/>
              </w:rPr>
            </w:pP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program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ArbolBinario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uses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Crt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type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^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record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valor: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Integer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procedure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var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; v: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Integer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New(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^.valor := v;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:=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:=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 &lt;=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^.valor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   { duplicados a la izquierda }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procedure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r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r^.valor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' 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procedure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r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r^.valor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' 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procedure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(r: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r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r^.valor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' ');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procedure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var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r: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r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Exit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Liberar(r^.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Liberar(r^.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lastRenderedPageBreak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Dispose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r :=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var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PNodo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x: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Integer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:=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nil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('Inserta enteros para el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(termina con -1):');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while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True do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begin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ReadLn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(x);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x = -1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then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Break;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x);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('Recorrido PREORDEN:  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);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('Recorrido INORDEN:   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);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('Recorrido POSTORDEN: 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);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Write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('Presiona una tecla para salir...');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ReadKey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.</w:t>
            </w:r>
          </w:p>
          <w:p w14:paraId="73142F14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685F06D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2096CB50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242F8A6E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44D265BC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48F5C782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76F78D5D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513A0BAD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0E58ADDD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18195666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9A85BF3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763040BC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3D8EE0FA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300CA67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320D0572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09157DE7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5402880A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029C885" w14:textId="4A6AA75A" w:rsidR="00FB1569" w:rsidRDefault="008D6A66">
            <w:pPr>
              <w:rPr>
                <w:color w:val="FFFFFF"/>
                <w:sz w:val="24"/>
                <w:szCs w:val="24"/>
              </w:rPr>
            </w:pPr>
            <w:r w:rsidRPr="008D6A66">
              <w:rPr>
                <w:color w:val="FFFFFF"/>
                <w:sz w:val="24"/>
                <w:szCs w:val="24"/>
              </w:rPr>
              <w:lastRenderedPageBreak/>
              <w:drawing>
                <wp:inline distT="0" distB="0" distL="0" distR="0" wp14:anchorId="78A2F565" wp14:editId="1EAD0B65">
                  <wp:extent cx="3013710" cy="1715135"/>
                  <wp:effectExtent l="0" t="0" r="0" b="0"/>
                  <wp:docPr id="20031312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1312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71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5AB99" w14:textId="77777777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8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31B8A9FB" w14:textId="77777777">
        <w:tc>
          <w:tcPr>
            <w:tcW w:w="5098" w:type="dxa"/>
            <w:shd w:val="clear" w:color="auto" w:fill="632423"/>
          </w:tcPr>
          <w:p w14:paraId="4EE50C69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C/C++</w:t>
            </w:r>
          </w:p>
        </w:tc>
        <w:tc>
          <w:tcPr>
            <w:tcW w:w="4962" w:type="dxa"/>
            <w:shd w:val="clear" w:color="auto" w:fill="632423"/>
          </w:tcPr>
          <w:p w14:paraId="4419ED7D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6F45202" w14:textId="77777777">
        <w:trPr>
          <w:trHeight w:val="1285"/>
        </w:trPr>
        <w:tc>
          <w:tcPr>
            <w:tcW w:w="5098" w:type="dxa"/>
          </w:tcPr>
          <w:p w14:paraId="145DC64C" w14:textId="78AF0CE7" w:rsidR="00FB1569" w:rsidRPr="008D6A66" w:rsidRDefault="008D6A66" w:rsidP="008D6A66">
            <w:r w:rsidRPr="008D6A66">
              <w:rPr>
                <w:b/>
                <w:sz w:val="28"/>
                <w:szCs w:val="24"/>
              </w:rPr>
              <w:t>ArbolBinario.cpp</w:t>
            </w:r>
            <w:r>
              <w:rPr>
                <w:rFonts w:ascii="Courier New" w:eastAsia="Courier New" w:hAnsi="Courier New"/>
                <w:sz w:val="18"/>
              </w:rPr>
              <w:br/>
              <w:t>#include &lt;iostream&gt;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using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namespace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struct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Nodo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valor;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Nodo*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Nodo*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Nodo(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v) : valor(v),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nullptr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nullptr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 {}</w:t>
            </w:r>
            <w:r>
              <w:rPr>
                <w:rFonts w:ascii="Courier New" w:eastAsia="Courier New" w:hAnsi="Courier New"/>
                <w:sz w:val="18"/>
              </w:rPr>
              <w:br/>
              <w:t>};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Nodo* insertar(Nodo*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new Nodo(v);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(v &lt;=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-&gt;valor)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, v); //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dupes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a la izquierda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     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(Nodo*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(!r)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r-&gt;valor &lt;&lt; " 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(Nodo*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(!r)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r-&gt;valor &lt;&lt; " 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(Nodo*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(!r)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r-&gt;valor &lt;&lt; " ";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liberar(Nodo*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(!r)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liberar(r-&gt;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liberar(r-&gt;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delete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r;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main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"Inserta enteros para el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(termina con -1):\n";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ios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::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sync_with_stdio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(false);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cin.tie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nullptr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Nodo*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nullptr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while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(true) {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x;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&gt;&gt; x))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cerr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"Entrada no valida.\n";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1;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}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(x == -1) break;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x);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nRecorrido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PREORDEN:  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nRecorrido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INORDEN:   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nRecorrido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POSTORDEN: ";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cout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&lt;&lt; "\n";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liberar(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0;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</w:p>
          <w:p w14:paraId="6C8D095B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9ACC74A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4665CFD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  <w:p w14:paraId="71754EA2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5D54B7AA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05A16281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85B39FD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571B7A15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04F148CF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35BDDE51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2B13C978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C9214DE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58C13099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9F2774E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15155A18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56408A83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1CC01660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4AB6DF27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471101A7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31D76347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FB1DC14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713FA15D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72C18BB3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104FC2FB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631827B6" w14:textId="77777777" w:rsidR="008D6A66" w:rsidRDefault="008D6A66">
            <w:pPr>
              <w:rPr>
                <w:color w:val="FFFFFF"/>
                <w:sz w:val="24"/>
                <w:szCs w:val="24"/>
              </w:rPr>
            </w:pPr>
          </w:p>
          <w:p w14:paraId="160A4089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25A8D88" w14:textId="6A7D7B75" w:rsidR="00FB1569" w:rsidRDefault="008D6A66">
            <w:pPr>
              <w:rPr>
                <w:color w:val="FFFFFF"/>
                <w:sz w:val="24"/>
                <w:szCs w:val="24"/>
              </w:rPr>
            </w:pPr>
            <w:r w:rsidRPr="008D6A66">
              <w:rPr>
                <w:color w:val="FFFFFF"/>
                <w:sz w:val="24"/>
                <w:szCs w:val="24"/>
              </w:rPr>
              <w:lastRenderedPageBreak/>
              <w:drawing>
                <wp:inline distT="0" distB="0" distL="0" distR="0" wp14:anchorId="6AF62D97" wp14:editId="013FDDE4">
                  <wp:extent cx="3013710" cy="1697355"/>
                  <wp:effectExtent l="0" t="0" r="0" b="0"/>
                  <wp:docPr id="923305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305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AC1A9" w14:textId="2D3B24E6" w:rsidR="00FB1569" w:rsidRDefault="00FB1569">
      <w:pPr>
        <w:rPr>
          <w:b/>
          <w:color w:val="632423"/>
          <w:sz w:val="28"/>
          <w:szCs w:val="28"/>
        </w:rPr>
      </w:pPr>
    </w:p>
    <w:tbl>
      <w:tblPr>
        <w:tblStyle w:val="aff9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962"/>
      </w:tblGrid>
      <w:tr w:rsidR="00FB1569" w14:paraId="62EC1780" w14:textId="77777777">
        <w:tc>
          <w:tcPr>
            <w:tcW w:w="5098" w:type="dxa"/>
            <w:shd w:val="clear" w:color="auto" w:fill="632423"/>
          </w:tcPr>
          <w:p w14:paraId="5FE44D4E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Código en el lenguaje Java</w:t>
            </w:r>
          </w:p>
        </w:tc>
        <w:tc>
          <w:tcPr>
            <w:tcW w:w="4962" w:type="dxa"/>
            <w:shd w:val="clear" w:color="auto" w:fill="632423"/>
          </w:tcPr>
          <w:p w14:paraId="54768C2A" w14:textId="77777777" w:rsidR="00FB1569" w:rsidRDefault="00000000">
            <w:pPr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Ejecución</w:t>
            </w:r>
          </w:p>
        </w:tc>
      </w:tr>
      <w:tr w:rsidR="00FB1569" w14:paraId="0471F378" w14:textId="77777777">
        <w:trPr>
          <w:trHeight w:val="1285"/>
        </w:trPr>
        <w:tc>
          <w:tcPr>
            <w:tcW w:w="5098" w:type="dxa"/>
          </w:tcPr>
          <w:p w14:paraId="164E6717" w14:textId="721135CC" w:rsidR="00FB1569" w:rsidRPr="008D6A66" w:rsidRDefault="008D6A66" w:rsidP="008D6A66">
            <w:r w:rsidRPr="008D6A66">
              <w:rPr>
                <w:b/>
                <w:sz w:val="28"/>
                <w:szCs w:val="24"/>
              </w:rPr>
              <w:t>ArbolBinario.java</w:t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import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java.util.Scanner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public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class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ArbolBinario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{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static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class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Nodo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valor;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Nodo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Nodo(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v) { valor = v; }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static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Nodo insertar(Nodo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,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v)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new Nodo(v);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(v &lt;=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raiz.izq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raiz.izq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else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    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raiz.der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raiz.der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v);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static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(Nodo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(r ==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+ " 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static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(Nodo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(r ==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+ " 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static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(Nodo r)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(r ==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)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r.izq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r.der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r.valor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+ " 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public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static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void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main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String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[]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args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Scanner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sc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new Scanner(System.in);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("Inserta enteros para el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arbol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(termina con -1):");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Nodo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null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while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(true)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(!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sc.hasNextInt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()) {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System.err.println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("Entrada no valida.");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return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}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x =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sc.nextInt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if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(x == -1) break;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= insertar(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, x);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}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nRecorrido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PREORDEN:  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preorden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nRecorrido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INORDEN:   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inorden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nRecorrido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POSTORDEN: 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postorden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raiz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();</w:t>
            </w:r>
            <w:r>
              <w:rPr>
                <w:rFonts w:ascii="Courier New" w:eastAsia="Courier New" w:hAnsi="Courier New"/>
                <w:sz w:val="18"/>
              </w:rPr>
              <w:br/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System.out.println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("\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nPresiona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Enter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para salir...");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    try { 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System.in.read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>(); } catch (</w:t>
            </w:r>
            <w:proofErr w:type="spellStart"/>
            <w:r>
              <w:rPr>
                <w:rFonts w:ascii="Courier New" w:eastAsia="Courier New" w:hAnsi="Courier New"/>
                <w:sz w:val="18"/>
              </w:rPr>
              <w:t>Exception</w:t>
            </w:r>
            <w:proofErr w:type="spellEnd"/>
            <w:r>
              <w:rPr>
                <w:rFonts w:ascii="Courier New" w:eastAsia="Courier New" w:hAnsi="Courier New"/>
                <w:sz w:val="18"/>
              </w:rPr>
              <w:t xml:space="preserve"> e) {}</w:t>
            </w:r>
            <w:r>
              <w:rPr>
                <w:rFonts w:ascii="Courier New" w:eastAsia="Courier New" w:hAnsi="Courier New"/>
                <w:sz w:val="18"/>
              </w:rPr>
              <w:br/>
              <w:t xml:space="preserve">    }</w:t>
            </w:r>
            <w:r>
              <w:rPr>
                <w:rFonts w:ascii="Courier New" w:eastAsia="Courier New" w:hAnsi="Courier New"/>
                <w:sz w:val="18"/>
              </w:rPr>
              <w:br/>
              <w:t>}</w:t>
            </w:r>
          </w:p>
          <w:p w14:paraId="3F16F4CF" w14:textId="77777777" w:rsidR="008D6A66" w:rsidRDefault="00FD2C11" w:rsidP="00FD2C1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br/>
            </w:r>
          </w:p>
          <w:p w14:paraId="01C984C3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59E06DEE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4538368C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20851C35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37CA1E18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4607F857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32856B18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5FF5D60F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3312AC98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73BA4617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7B2DBFC4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40720E26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7016B7BE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6E83840B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7293ECCC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2D756D5D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233C077B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4AF11617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18D05D59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0760DC89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55411A9F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4E85935A" w14:textId="77777777" w:rsidR="008D6A66" w:rsidRDefault="008D6A66" w:rsidP="00FD2C11">
            <w:pPr>
              <w:rPr>
                <w:rFonts w:ascii="Consolas" w:hAnsi="Consolas"/>
              </w:rPr>
            </w:pPr>
          </w:p>
          <w:p w14:paraId="3F751D98" w14:textId="3DA71962" w:rsidR="00FD2C11" w:rsidRDefault="00FD2C11" w:rsidP="00FD2C11">
            <w:r>
              <w:rPr>
                <w:rFonts w:ascii="Consolas" w:hAnsi="Consolas"/>
              </w:rPr>
              <w:br/>
            </w:r>
          </w:p>
          <w:p w14:paraId="6A157A2C" w14:textId="77777777" w:rsidR="00FB1569" w:rsidRDefault="00FB1569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4962" w:type="dxa"/>
          </w:tcPr>
          <w:p w14:paraId="54FCE1DE" w14:textId="4064A6BA" w:rsidR="00FB1569" w:rsidRDefault="008D6A66">
            <w:pPr>
              <w:rPr>
                <w:color w:val="FFFFFF"/>
                <w:sz w:val="24"/>
                <w:szCs w:val="24"/>
              </w:rPr>
            </w:pPr>
            <w:r w:rsidRPr="008D6A66">
              <w:rPr>
                <w:color w:val="FFFFFF"/>
                <w:sz w:val="24"/>
                <w:szCs w:val="24"/>
              </w:rPr>
              <w:lastRenderedPageBreak/>
              <w:drawing>
                <wp:inline distT="0" distB="0" distL="0" distR="0" wp14:anchorId="705D011D" wp14:editId="3B00A3AE">
                  <wp:extent cx="3013710" cy="1390015"/>
                  <wp:effectExtent l="0" t="0" r="0" b="635"/>
                  <wp:docPr id="3652946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2946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71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5F2B3" w14:textId="0B8F494A" w:rsidR="00FB1569" w:rsidRDefault="00FB1569">
      <w:pPr>
        <w:rPr>
          <w:b/>
          <w:color w:val="632423"/>
          <w:sz w:val="28"/>
          <w:szCs w:val="28"/>
        </w:rPr>
      </w:pPr>
    </w:p>
    <w:p w14:paraId="6D8C8807" w14:textId="77777777" w:rsidR="00FB1569" w:rsidRDefault="00FB1569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 w:rsidR="00FB1569">
      <w:headerReference w:type="default" r:id="rId11"/>
      <w:footerReference w:type="default" r:id="rId12"/>
      <w:pgSz w:w="12240" w:h="15840"/>
      <w:pgMar w:top="1440" w:right="1077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E2595" w14:textId="77777777" w:rsidR="00DA04BD" w:rsidRDefault="00DA04BD">
      <w:pPr>
        <w:spacing w:after="0" w:line="240" w:lineRule="auto"/>
      </w:pPr>
      <w:r>
        <w:separator/>
      </w:r>
    </w:p>
  </w:endnote>
  <w:endnote w:type="continuationSeparator" w:id="0">
    <w:p w14:paraId="70581831" w14:textId="77777777" w:rsidR="00DA04BD" w:rsidRDefault="00DA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5830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D53A5" w14:textId="77777777" w:rsidR="00DA04BD" w:rsidRDefault="00DA04BD">
      <w:pPr>
        <w:spacing w:after="0" w:line="240" w:lineRule="auto"/>
      </w:pPr>
      <w:r>
        <w:separator/>
      </w:r>
    </w:p>
  </w:footnote>
  <w:footnote w:type="continuationSeparator" w:id="0">
    <w:p w14:paraId="027CEF87" w14:textId="77777777" w:rsidR="00DA04BD" w:rsidRDefault="00DA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75EF4" w14:textId="77777777" w:rsidR="00FB1569" w:rsidRDefault="00FB156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ffa"/>
      <w:tblW w:w="1007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96"/>
      <w:gridCol w:w="5620"/>
      <w:gridCol w:w="2560"/>
    </w:tblGrid>
    <w:tr w:rsidR="00FB1569" w14:paraId="16A04E34" w14:textId="77777777">
      <w:tc>
        <w:tcPr>
          <w:tcW w:w="1896" w:type="dxa"/>
        </w:tcPr>
        <w:p w14:paraId="08328DDC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12882313" wp14:editId="0BB64807">
                <wp:extent cx="1103013" cy="50016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0" w:type="dxa"/>
        </w:tcPr>
        <w:p w14:paraId="1678F4E2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C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C00000"/>
              <w:sz w:val="32"/>
              <w:szCs w:val="32"/>
            </w:rPr>
            <w:t>Ingeniería de Software</w:t>
          </w: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 xml:space="preserve"> </w:t>
          </w:r>
        </w:p>
        <w:p w14:paraId="3957524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color w:val="C00000"/>
              <w:sz w:val="32"/>
              <w:szCs w:val="32"/>
            </w:rPr>
            <w:t>Lenguajes de Programación</w:t>
          </w:r>
        </w:p>
      </w:tc>
      <w:tc>
        <w:tcPr>
          <w:tcW w:w="2560" w:type="dxa"/>
        </w:tcPr>
        <w:p w14:paraId="65FC2EE7" w14:textId="77777777" w:rsidR="00FB156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</w:rPr>
          </w:pPr>
          <w:r>
            <w:rPr>
              <w:noProof/>
            </w:rPr>
            <w:drawing>
              <wp:inline distT="0" distB="0" distL="0" distR="0" wp14:anchorId="6AF5E9E4" wp14:editId="771AB641">
                <wp:extent cx="1195241" cy="491296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EE4E527" w14:textId="77777777" w:rsidR="00FB1569" w:rsidRDefault="00FB15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69"/>
    <w:rsid w:val="00065184"/>
    <w:rsid w:val="00111F5B"/>
    <w:rsid w:val="003255C6"/>
    <w:rsid w:val="003F60DB"/>
    <w:rsid w:val="006141AA"/>
    <w:rsid w:val="006B6206"/>
    <w:rsid w:val="007F6FF9"/>
    <w:rsid w:val="008D6A66"/>
    <w:rsid w:val="009C30EF"/>
    <w:rsid w:val="00BC36CE"/>
    <w:rsid w:val="00D04568"/>
    <w:rsid w:val="00D73607"/>
    <w:rsid w:val="00DA04BD"/>
    <w:rsid w:val="00FB1569"/>
    <w:rsid w:val="00FD2C11"/>
    <w:rsid w:val="00FD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460B6"/>
  <w15:docId w15:val="{C306A71C-FB5D-407C-AC1E-2A98244E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417CD"/>
    <w:pPr>
      <w:ind w:left="720"/>
      <w:contextualSpacing/>
    </w:pPr>
  </w:style>
  <w:style w:type="table" w:styleId="Listamedia2">
    <w:name w:val="Medium List 2"/>
    <w:basedOn w:val="Tablanormal"/>
    <w:uiPriority w:val="66"/>
    <w:rsid w:val="009417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94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C70E7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C70E73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B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uiPriority w:val="9"/>
    <w:rsid w:val="002B5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6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758CA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758CA"/>
  </w:style>
  <w:style w:type="paragraph" w:styleId="Encabezado">
    <w:name w:val="header"/>
    <w:basedOn w:val="Normal"/>
    <w:link w:val="Encabezado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1A6"/>
  </w:style>
  <w:style w:type="paragraph" w:styleId="Piedepgina">
    <w:name w:val="footer"/>
    <w:basedOn w:val="Normal"/>
    <w:link w:val="PiedepginaCar"/>
    <w:uiPriority w:val="99"/>
    <w:unhideWhenUsed/>
    <w:rsid w:val="00285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1A6"/>
  </w:style>
  <w:style w:type="character" w:styleId="Refdecomentario">
    <w:name w:val="annotation reference"/>
    <w:basedOn w:val="Fuentedeprrafopredeter"/>
    <w:uiPriority w:val="99"/>
    <w:semiHidden/>
    <w:unhideWhenUsed/>
    <w:rsid w:val="006B0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9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9FD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D2BD2"/>
    <w:rPr>
      <w:b/>
      <w:bCs/>
    </w:rPr>
  </w:style>
  <w:style w:type="table" w:customStyle="1" w:styleId="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1186</Words>
  <Characters>6547</Characters>
  <Application>Microsoft Office Word</Application>
  <DocSecurity>0</DocSecurity>
  <Lines>1091</Lines>
  <Paragraphs>351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Ocampo</dc:creator>
  <cp:lastModifiedBy>12516</cp:lastModifiedBy>
  <cp:revision>5</cp:revision>
  <dcterms:created xsi:type="dcterms:W3CDTF">2025-09-04T00:47:00Z</dcterms:created>
  <dcterms:modified xsi:type="dcterms:W3CDTF">2025-09-05T04:14:00Z</dcterms:modified>
</cp:coreProperties>
</file>