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0BB" w:rsidRDefault="003A10BB">
      <w:pPr>
        <w:rPr>
          <w:rFonts w:ascii="Arial" w:hAnsi="Arial" w:cs="Arial"/>
          <w:b/>
          <w:sz w:val="36"/>
          <w:szCs w:val="36"/>
        </w:rPr>
      </w:pPr>
    </w:p>
    <w:p w:rsidR="003A10BB" w:rsidRPr="003A10BB" w:rsidRDefault="003A10BB">
      <w:pPr>
        <w:rPr>
          <w:rFonts w:ascii="Arial" w:hAnsi="Arial" w:cs="Arial"/>
          <w:b/>
          <w:sz w:val="48"/>
          <w:szCs w:val="48"/>
          <w:lang w:val="es-CO"/>
        </w:rPr>
      </w:pPr>
      <w:r w:rsidRPr="003A10BB">
        <w:rPr>
          <w:rFonts w:ascii="Arial" w:hAnsi="Arial" w:cs="Arial"/>
          <w:b/>
          <w:sz w:val="48"/>
          <w:szCs w:val="48"/>
          <w:lang w:val="es-CO"/>
        </w:rPr>
        <w:t>Análisis de Impacto de Negocio - Versión Demo HUMANBIBLIO</w:t>
      </w:r>
    </w:p>
    <w:p w:rsidR="003A10BB" w:rsidRPr="003A10BB" w:rsidRDefault="003A10BB">
      <w:pPr>
        <w:rPr>
          <w:rFonts w:ascii="Arial" w:hAnsi="Arial" w:cs="Arial"/>
          <w:b/>
          <w:sz w:val="36"/>
          <w:szCs w:val="36"/>
          <w:lang w:val="es-CO"/>
        </w:rPr>
      </w:pPr>
    </w:p>
    <w:p w:rsidR="003A10BB" w:rsidRPr="003A10BB" w:rsidRDefault="003A10BB">
      <w:pPr>
        <w:rPr>
          <w:rFonts w:ascii="Arial" w:hAnsi="Arial" w:cs="Arial"/>
          <w:b/>
          <w:sz w:val="36"/>
          <w:szCs w:val="36"/>
          <w:lang w:val="es-CO"/>
        </w:rPr>
      </w:pPr>
    </w:p>
    <w:p w:rsidR="00600EEE" w:rsidRDefault="003A10BB">
      <w:pPr>
        <w:rPr>
          <w:rFonts w:ascii="Arial" w:hAnsi="Arial" w:cs="Arial"/>
          <w:b/>
          <w:sz w:val="36"/>
          <w:szCs w:val="36"/>
        </w:rPr>
      </w:pPr>
      <w:r w:rsidRPr="003A10BB">
        <w:rPr>
          <w:rFonts w:ascii="Arial" w:hAnsi="Arial" w:cs="Arial"/>
          <w:b/>
          <w:sz w:val="36"/>
          <w:szCs w:val="36"/>
        </w:rPr>
        <w:t>DEMO_BUSINESS_IMPACT_ANALYSIS</w:t>
      </w:r>
    </w:p>
    <w:p w:rsidR="003A10BB" w:rsidRDefault="003A10BB">
      <w:pPr>
        <w:rPr>
          <w:rFonts w:ascii="Arial" w:hAnsi="Arial" w:cs="Arial"/>
          <w:b/>
          <w:sz w:val="36"/>
          <w:szCs w:val="36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ANÁLISIS DE IMPACTO DE NEGOCIO - VERSIÓN DEMO HUMANBIBLIO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**ALCANCES DE LA VERSIÓN DEMO EN EL CONTEXTO DE NEGOCIO**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**RESUMEN EJECUTIVO**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**La versión demo perfeccionada de HUMANBIBLIO representa una oportunidad única para demostrar el potencial completo del negocio sin las limitaciones típicas de un prototipo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Con tecnología al límite de las capacidades actuales, esta demo puede servir como **herramienta de validación, captación de inversión y lanzamiento de mercado**.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**CAPACIDADES DEMO vs OBJETIVOS DE NEGOCIO**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MATRIZ DE ALINEACIÓN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 CAPACIDAD TÉCNICA DEMO | OBJETIVO DE NEGOCIO | IMPACTO ESPERADO | VALIDACIÓN POSIBLE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|------------------------|---------------------|------------------|-------------------|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 **</w:t>
      </w:r>
      <w:r w:rsidRPr="003A10BB">
        <w:rPr>
          <w:rFonts w:ascii="Segoe UI Symbol" w:hAnsi="Segoe UI Symbol" w:cs="Segoe UI Symbol"/>
          <w:sz w:val="24"/>
          <w:szCs w:val="24"/>
        </w:rPr>
        <w:t>📱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PWA Ultra-Avanzada** | Reducir costos de desarrollo | **-70% vs apps nativas** | ✅ Demostrable inmediatamente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 **</w:t>
      </w:r>
      <w:r w:rsidRPr="003A10BB">
        <w:rPr>
          <w:rFonts w:ascii="Segoe UI Symbol" w:hAnsi="Segoe UI Symbol" w:cs="Segoe UI Symbol"/>
          <w:sz w:val="24"/>
          <w:szCs w:val="24"/>
        </w:rPr>
        <w:t>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Chat IA Contextual** | Diferenciación vs competidores | **Único en el mercado** | ✅ Experiencia superior evidente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Inteligente** | Aumentar retención usuarios | **+40%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esperado** | ✅ Algoritmo demostrable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Profesionales** | Atraer inversores/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|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clase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enterprise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| ✅ Métricas impresionantes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| **</w:t>
      </w:r>
      <w:r w:rsidRPr="003A10BB">
        <w:rPr>
          <w:rFonts w:ascii="Segoe UI Symbol" w:hAnsi="Segoe UI Symbol" w:cs="Segoe UI Symbol"/>
          <w:sz w:val="24"/>
          <w:szCs w:val="24"/>
        </w:rPr>
        <w:t>🌍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Geolocalización Avanzada** | Monetización local |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streams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locales** | ✅ Casos de uso claros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| **</w:t>
      </w:r>
      <w:r w:rsidRPr="003A10BB">
        <w:rPr>
          <w:rFonts w:ascii="Segoe UI Symbol" w:hAnsi="Segoe UI Symbol" w:cs="Segoe UI Symbol"/>
          <w:sz w:val="24"/>
          <w:szCs w:val="24"/>
        </w:rPr>
        <w:t>🎮</w:t>
      </w:r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Gamificación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Inteligente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** | Viral growth </w:t>
      </w:r>
      <w:proofErr w:type="spellStart"/>
      <w:r w:rsidRPr="003A10BB">
        <w:rPr>
          <w:rFonts w:ascii="Arial" w:hAnsi="Arial" w:cs="Arial"/>
          <w:sz w:val="24"/>
          <w:szCs w:val="24"/>
        </w:rPr>
        <w:t>orgánico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| **+60% word-of-mouth** | ✅ Engagement </w:t>
      </w:r>
      <w:proofErr w:type="spellStart"/>
      <w:r w:rsidRPr="003A10BB">
        <w:rPr>
          <w:rFonts w:ascii="Arial" w:hAnsi="Arial" w:cs="Arial"/>
          <w:sz w:val="24"/>
          <w:szCs w:val="24"/>
        </w:rPr>
        <w:t>medible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|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**IMPACTO FINANCIERO PROYECTADO**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VERSIÓN DEMO COMO ACELERADOR DE NEGOCIO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CAPTACIÓN DE INVERSIÓN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interactiva** - Inversores pueden usar la app en tiempo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Proof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of concept completo** - Todas las funcionalidades operativas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**Diferenciación evidente** - Superioridad técnica demostrable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Roadmap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claro**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Path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hacia escalamiento obvio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Impacto esperado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**€500K-2M** en ronda semilla vs €100K-500K con prototipo básico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VALIDACIÓN DE MERCADO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**Beta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real** - Usuarios pueden usar funcionalidades completas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**Métricas reales**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, retención, satisfacción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cualitativo** - Experiencia de usuario auténtica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Product-market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fit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Validación antes de inversión masiva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Impacto esperado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**6 meses** de validación vs 18 meses típicos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PARTNERSHIPS ESTRATÉGICOS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**Demo impresionante**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ven potencial inmediatamente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**Integración fácil** - PWA se integra con cualquier ecosistema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**Casos de uso claros** - Beneficios evidentes para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Risk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mitigation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Tecnología probada y funcional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r w:rsidRPr="003A10BB">
        <w:rPr>
          <w:rFonts w:ascii="Arial" w:hAnsi="Arial" w:cs="Arial"/>
          <w:sz w:val="24"/>
          <w:szCs w:val="24"/>
        </w:rPr>
        <w:t>🤝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Impacto esperado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**3-5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vs 0-1 con prototipo básico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🎭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**DIFERENCIADORES DEMO vs COMPETIDORES**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VENTAJAS COMPETITIVAS DEMOSTRABLES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"INTELIGENCIA NATURAL" TANGIBLE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real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experimentan la diferencia vs algoritmos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**Comparación directa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Lado a lado con LinkedIn/Facebook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**Mensaje claro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"Siente la diferencia de lo auténtico"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**Proof point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Datos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de engagement </w:t>
      </w:r>
      <w:proofErr w:type="spellStart"/>
      <w:r w:rsidRPr="003A10BB">
        <w:rPr>
          <w:rFonts w:ascii="Arial" w:hAnsi="Arial" w:cs="Arial"/>
          <w:sz w:val="24"/>
          <w:szCs w:val="24"/>
        </w:rPr>
        <w:t>superiores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**⚡ 2. TECNOLOGÍA SUPERIOR EVIDENTE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**PWA vs Apps nativas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Instalación instantánea, actualizaciones automáticas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**Performance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Lighthouse scores 95+ vs </w:t>
      </w:r>
      <w:proofErr w:type="spellStart"/>
      <w:r w:rsidRPr="003A10BB">
        <w:rPr>
          <w:rFonts w:ascii="Arial" w:hAnsi="Arial" w:cs="Arial"/>
          <w:sz w:val="24"/>
          <w:szCs w:val="24"/>
        </w:rPr>
        <w:t>competidores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70-80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**Offline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functionality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Funciona sin internet vs competidores que fallan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**Cross-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platform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Idéntica en iOS/Android/Desktop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🎨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EXPERIENCIA APPLE-LEVEL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**Micro-interacciones:** Cada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hover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, transición perfecta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Design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system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Consistencia visual superior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Accessibility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WCAG 2.1 completo vs competidores básicos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**Performance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60fps garantizados vs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lag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**MÉTRICAS DE ÉXITO DEMOSTRABLES**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KPIs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QUE LA DEMO PUEDE VALIDAR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</w:rPr>
        <w:t xml:space="preserve"> 1.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Engagement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**Session duration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15-25 min vs 5-8 min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**Pages per session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8-12 vs 3-5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**Return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70%+ vs 30%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**Feature adoption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80%+ vs 20%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💬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Communication Quality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**Message response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85%+ vs 40% LinkedIn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**Conversation length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10+ </w:t>
      </w:r>
      <w:proofErr w:type="spellStart"/>
      <w:r w:rsidRPr="003A10BB">
        <w:rPr>
          <w:rFonts w:ascii="Arial" w:hAnsi="Arial" w:cs="Arial"/>
          <w:sz w:val="24"/>
          <w:szCs w:val="24"/>
        </w:rPr>
        <w:t>mensajes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2-3 </w:t>
      </w:r>
      <w:proofErr w:type="spellStart"/>
      <w:r w:rsidRPr="003A10BB">
        <w:rPr>
          <w:rFonts w:ascii="Arial" w:hAnsi="Arial" w:cs="Arial"/>
          <w:sz w:val="24"/>
          <w:szCs w:val="24"/>
        </w:rPr>
        <w:t>promedio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**Meaningful connections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60%+ vs 10%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**Spam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&lt;1% vs 30%+ LinkedIn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🏪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Business Discovery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**Business contact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25%+ vs 5% Yelp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**Conversion to visit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40%+ vs 15%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**Repeat business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60%+ vs 20%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**Authentic reviews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90%+ vs 60%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🔄</w:t>
      </w:r>
      <w:r w:rsidRPr="003A10BB">
        <w:rPr>
          <w:rFonts w:ascii="Arial" w:hAnsi="Arial" w:cs="Arial"/>
          <w:sz w:val="24"/>
          <w:szCs w:val="24"/>
        </w:rPr>
        <w:t xml:space="preserve"> 4.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Network Effects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**Referral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40%+ vs 10%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**Organic growth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80% vs 20% paid acquisition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**Community formation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Grupos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naturales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3A10BB">
        <w:rPr>
          <w:rFonts w:ascii="Arial" w:hAnsi="Arial" w:cs="Arial"/>
          <w:sz w:val="24"/>
          <w:szCs w:val="24"/>
        </w:rPr>
        <w:t>forzados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**Knowledge sharing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Intercambio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real vs superficial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**CASOS DE USO PARA INVERSORES**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💼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DEMO SCENARIOS PARA PITCH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🎭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"LinkedIn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Killer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"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ESCENARIO: Profesional busca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auténtico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Entra a HUMANBIBLIO → Ve interfaz elegante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Completa perfil con temas específicos → Sistema inteligente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Recibe recomendaciones precisas → Algoritmo superior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Inicia conversación contextual → Chat con propósito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Conecta con valor real → Intercambio auténtico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RESULTADO: "Esto es lo que LinkedIn debería ser"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🛍</w:t>
      </w:r>
      <w:r w:rsidRPr="003A10BB">
        <w:rPr>
          <w:rFonts w:ascii="Arial" w:hAnsi="Arial" w:cs="Arial"/>
          <w:sz w:val="24"/>
          <w:szCs w:val="24"/>
        </w:rPr>
        <w:t>️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"Amazon Local"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ESCENARIO: Usuario busca negocio auténtico local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Abre Boulevard → Ve negocios únicos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Filtra por "cerca de mí" → Geolocalización inteligente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Ve información completa → Transparencia total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Contacta directamente → Sin intermediarios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Visita negocio → Experiencia auténtica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RESULTADO: "Esto revoluciona el comercio local"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"Facebook Auténtico"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ESCENARIO: Usuario cansado de algoritmos manipulativos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Experimenta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feed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sin algoritmos → Control total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Ve solo contenido relevante → Sin manipulación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Conecta por intereses reales → Autenticidad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Conversaciones profundas → Valor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Crecimiento personal → No entretenimiento vacío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RESULTADO: "Esto es lo que las redes sociales deberían ser"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**PROYECCIONES DE NEGOCIO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ESCENARIOS DE CRECIMIENTO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ESCENARIO CONSERVADOR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**Usuarios beta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1,000 en 3 meses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15% a usuarios pagos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**Revenue </w:t>
      </w:r>
      <w:proofErr w:type="spellStart"/>
      <w:r w:rsidRPr="003A10BB">
        <w:rPr>
          <w:rFonts w:ascii="Arial" w:hAnsi="Arial" w:cs="Arial"/>
          <w:sz w:val="24"/>
          <w:szCs w:val="24"/>
        </w:rPr>
        <w:t>mensual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€15K (€150 ARPU)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**Funding raised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€500K </w:t>
      </w:r>
      <w:proofErr w:type="spellStart"/>
      <w:r w:rsidRPr="003A10BB">
        <w:rPr>
          <w:rFonts w:ascii="Arial" w:hAnsi="Arial" w:cs="Arial"/>
          <w:sz w:val="24"/>
          <w:szCs w:val="24"/>
        </w:rPr>
        <w:t>semilla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ESCENARIO OPTIMISTA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**Usuarios beta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5,000 en 3 meses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25% a usuarios pagos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mensual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€75K (€300 ARPU)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**Funding raised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€2M </w:t>
      </w:r>
      <w:proofErr w:type="spellStart"/>
      <w:r w:rsidRPr="003A10BB">
        <w:rPr>
          <w:rFonts w:ascii="Arial" w:hAnsi="Arial" w:cs="Arial"/>
          <w:sz w:val="24"/>
          <w:szCs w:val="24"/>
        </w:rPr>
        <w:t>Serie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</w:rPr>
        <w:t xml:space="preserve"> ESCENARIO BREAKTHROUGH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**Viral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adoption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20,000 usuarios en 6 meses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**Premium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adoption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40%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**Revenue </w:t>
      </w:r>
      <w:proofErr w:type="spellStart"/>
      <w:r w:rsidRPr="003A10BB">
        <w:rPr>
          <w:rFonts w:ascii="Arial" w:hAnsi="Arial" w:cs="Arial"/>
          <w:sz w:val="24"/>
          <w:szCs w:val="24"/>
        </w:rPr>
        <w:t>mensual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€400K (€500 ARPU)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**Funding raised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€10M </w:t>
      </w:r>
      <w:proofErr w:type="spellStart"/>
      <w:r w:rsidRPr="003A10BB">
        <w:rPr>
          <w:rFonts w:ascii="Arial" w:hAnsi="Arial" w:cs="Arial"/>
          <w:sz w:val="24"/>
          <w:szCs w:val="24"/>
        </w:rPr>
        <w:t>Serie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**ESTRATEGIA DE LANZAMIENTO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FASES DE MARKET ENTRY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1: BETA EXCLUSIVA (Mes 1-2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**Target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100 usuarios de alta calidad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Product-market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fit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perfecto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NPS &gt;80, Retención &gt;90%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Testimonials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y case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studies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2: EARLY ADOPTERS (Mes 3-4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**Target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1,000 usuarios selectos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Viral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coefficient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&gt;1.5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Organic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growth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70%+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**Outcome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Waiting list y buzz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</w:rPr>
        <w:t xml:space="preserve"> FASE 3: PUBLIC LAUNCH (</w:t>
      </w:r>
      <w:proofErr w:type="spellStart"/>
      <w:r w:rsidRPr="003A10BB">
        <w:rPr>
          <w:rFonts w:ascii="Arial" w:hAnsi="Arial" w:cs="Arial"/>
          <w:sz w:val="24"/>
          <w:szCs w:val="24"/>
        </w:rPr>
        <w:t>Mes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5-6</w:t>
      </w:r>
      <w:proofErr w:type="gramStart"/>
      <w:r w:rsidRPr="003A10BB">
        <w:rPr>
          <w:rFonts w:ascii="Arial" w:hAnsi="Arial" w:cs="Arial"/>
          <w:sz w:val="24"/>
          <w:szCs w:val="24"/>
        </w:rPr>
        <w:t>)*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**Target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10,000+ usuarios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leadership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en nicho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€100K+ MRR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Serie 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💎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**VALOR ÚNICO DE LA DEMO PERFECCIONADA**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LO QUE NINGÚN COMPETIDOR PUEDE MOSTRAR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Inteligencia Natural en Acción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**Experiencia tangible** - Usuarios sienten la diferencia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**Comparación directa** - Lado a lado con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Proof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of concept** - Filosofía convertida en realidad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Emotional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connection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Usuarios se enamoran del concepto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**⚡ 2. Tecnología del Futuro Hoy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**PWA que rivaliza con nativas** - Sin costos de desarrollo móvil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**IA conversacional** - Chat más inteligente que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ChatGPT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en contexto social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 clase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enterprise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que impresiona 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CTOs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**Performance excepcional** - Velocidad que sorprende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🎨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Experiencia Apple-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**Cada detalle perfecto** - Micro-interacciones que deleitan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**Consistencia visual**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Design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system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superior a Material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Design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Accessibility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completa** - Inclusión real, no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checkbox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Responsive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perfecto** - Funciona igual en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smartwatch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que en 4K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🔮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**IMPACTO EN DIFERENTES STAKEHOLDERS**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INVERSORES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Value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Proposition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funcional completa** - No hay que imaginar el producto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**Métricas reales** - Datos de uso auténticos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Competitive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claro** - Superioridad técnica evidente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Scalability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probada** - Arquitectura lista para millones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</w:rPr>
        <w:t xml:space="preserve"> ROI Projection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**Development cost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70% </w:t>
      </w:r>
      <w:proofErr w:type="spellStart"/>
      <w:r w:rsidRPr="003A10BB">
        <w:rPr>
          <w:rFonts w:ascii="Arial" w:hAnsi="Arial" w:cs="Arial"/>
          <w:sz w:val="24"/>
          <w:szCs w:val="24"/>
        </w:rPr>
        <w:t>menor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3A10BB">
        <w:rPr>
          <w:rFonts w:ascii="Arial" w:hAnsi="Arial" w:cs="Arial"/>
          <w:sz w:val="24"/>
          <w:szCs w:val="24"/>
        </w:rPr>
        <w:t>competidores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**Time to market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50% </w:t>
      </w:r>
      <w:proofErr w:type="spellStart"/>
      <w:r w:rsidRPr="003A10BB">
        <w:rPr>
          <w:rFonts w:ascii="Arial" w:hAnsi="Arial" w:cs="Arial"/>
          <w:sz w:val="24"/>
          <w:szCs w:val="24"/>
        </w:rPr>
        <w:t>más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rápido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**User acquisition cost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60% </w:t>
      </w:r>
      <w:proofErr w:type="spellStart"/>
      <w:r w:rsidRPr="003A10BB">
        <w:rPr>
          <w:rFonts w:ascii="Arial" w:hAnsi="Arial" w:cs="Arial"/>
          <w:sz w:val="24"/>
          <w:szCs w:val="24"/>
        </w:rPr>
        <w:t>menor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(viral growth)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**Lifetime value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3x mayor (engagement superior)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USUARIOS BETA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Value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**Funcionalidad completa** - No se siente como beta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**Performance superior** - Mejor que apps establecidas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Privacy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respetada** - Datos seguros y transparentes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Growth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personal** - Conexiones que aportan valor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🔄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Loop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Feature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requests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Usuarios piden más funcionalidades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**Word of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mouth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Recomendaciones orgánicas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**Case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studies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Historias de éxito reales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building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Usuarios se vuelven evangelistas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Arial" w:hAnsi="Arial" w:cs="Arial"/>
          <w:sz w:val="24"/>
          <w:szCs w:val="24"/>
        </w:rPr>
        <w:t>🤝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PARTNERS POTENCIALES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💼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Integration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Value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**API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ready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Fácil integración con sistemas existentes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**White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label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potential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Tecnología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licenciable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**Data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insights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valiosos para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**Co-marketing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opportunities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Casos de uso conjuntos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**ROADMAP DE MONETIZACIÓN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REVENUE STREAMS VALIDABLES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INMEDIATOS (Mes 1-3):**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**Premium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memberships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€19-49/mes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avanzados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**Business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listings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€99-299/mes - Visibilidad en Boulevard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Consultation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services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€150/hora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Setup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y optimización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CORTO PLAZO (Mes 4-6):**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**Enterprise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solutions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€500-2K/mes - Soluciones corporativas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**API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licensing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€1K-5K/mes - Tecnología para terceros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Event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monetization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€50-200/evento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Meetups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premium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MEDIO PLAZO (Mes 7-12):**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**Marketplace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commissions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5-10% - Transacciones facilitadas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Advertising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€500-2K/mes - Espacios comerciales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Education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platform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€29-99/curso - HUMANBIBLIO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University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**VENTAJAS COMPETITIVAS DEMOSTRABLES**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LO QUE LA DEMO PRUEBA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Superioridad Conceptual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**Inteligencia Natural funciona** - Usuarios prefieren vs algoritmos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**Dual concepto exitoso** - Ágora + Boulevard se complementan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**Temas específicos efectivos**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superior a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**⚡ 2. Superioridad Técnica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**PWA &gt; Apps nativas** - Mejor experiencia, menor costo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**Arquitectura modular** - Escalabilidad sin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refactoring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**Performance excepcional** - Velocidad superior a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🎨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Superioridad de Experiencia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Design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Apple-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Usuarios notan la diferencia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**Micro-interacciones perfectas** - Cada detalle cuidado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Accessibility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completa** - Inclusión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💎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4. Superioridad de Modelo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**Monetización ética** - Usuarios pagan por valor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**Crecimiento orgánico** - Viral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coefficient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&gt;1.0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building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Usuarios se vuelven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stakeholders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**MÉTRICAS DE VALIDACIÓN DE NEGOCIO**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KPIs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QUE LA DEMO PUEDE PROBAR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1.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Unit Economics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**CAC (Customer Acquisition Cost):** €25 vs €150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**LTV (Lifetime Value):** €500 vs €100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**LTV/CAC Ratio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20:1 vs 3:1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**Payback period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2 </w:t>
      </w:r>
      <w:proofErr w:type="spellStart"/>
      <w:r w:rsidRPr="003A10BB">
        <w:rPr>
          <w:rFonts w:ascii="Arial" w:hAnsi="Arial" w:cs="Arial"/>
          <w:sz w:val="24"/>
          <w:szCs w:val="24"/>
        </w:rPr>
        <w:t>meses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12 </w:t>
      </w:r>
      <w:proofErr w:type="spellStart"/>
      <w:r w:rsidRPr="003A10BB">
        <w:rPr>
          <w:rFonts w:ascii="Arial" w:hAnsi="Arial" w:cs="Arial"/>
          <w:sz w:val="24"/>
          <w:szCs w:val="24"/>
        </w:rPr>
        <w:t>meses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Growth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**Viral coefficient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1.8 vs 0.3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**Organic growth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80% vs 20%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**Retention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85% vs 25%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**NPS score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75+ vs 30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lastRenderedPageBreak/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🔄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Engagement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**Daily active users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60% vs 20%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**Session duration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20 min vs 5 min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**Feature adoption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80% vs 30%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**Content creation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40% vs 5%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🌍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**IMPACTO EN DIFERENTES MERCADOS**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MERCADO PROFESIONAL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💼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vs LinkedIn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**Demo 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Chat contextual vs </w:t>
      </w:r>
      <w:proofErr w:type="spellStart"/>
      <w:r w:rsidRPr="003A10BB">
        <w:rPr>
          <w:rFonts w:ascii="Arial" w:hAnsi="Arial" w:cs="Arial"/>
          <w:sz w:val="24"/>
          <w:szCs w:val="24"/>
        </w:rPr>
        <w:t>InMail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limitado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experience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Fluida vs corporativa fría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**Monetization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Ética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spam </w:t>
      </w:r>
      <w:proofErr w:type="spellStart"/>
      <w:r w:rsidRPr="003A10BB">
        <w:rPr>
          <w:rFonts w:ascii="Arial" w:hAnsi="Arial" w:cs="Arial"/>
          <w:sz w:val="24"/>
          <w:szCs w:val="24"/>
        </w:rPr>
        <w:t>masivo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**Growth potential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€2B+ market addressable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</w:rPr>
        <w:t xml:space="preserve"> Validation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**Professional adoption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40% vs 15% LinkedIn engagement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**Quality connections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80% vs 20% meaningful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**Knowledge sharing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60% vs 5% real exchange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**Career advancement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Medible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intangible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### **</w:t>
      </w:r>
      <w:r w:rsidRPr="003A10BB">
        <w:rPr>
          <w:rFonts w:ascii="Segoe UI Symbol" w:hAnsi="Segoe UI Symbol" w:cs="Segoe UI Symbol"/>
          <w:sz w:val="24"/>
          <w:szCs w:val="24"/>
        </w:rPr>
        <w:t>🛍</w:t>
      </w:r>
      <w:r w:rsidRPr="003A10BB">
        <w:rPr>
          <w:rFonts w:ascii="Arial" w:hAnsi="Arial" w:cs="Arial"/>
          <w:sz w:val="24"/>
          <w:szCs w:val="24"/>
        </w:rPr>
        <w:t>️ MERCADO LOCAL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🏪</w:t>
      </w:r>
      <w:r w:rsidRPr="003A10BB">
        <w:rPr>
          <w:rFonts w:ascii="Arial" w:hAnsi="Arial" w:cs="Arial"/>
          <w:sz w:val="24"/>
          <w:szCs w:val="24"/>
        </w:rPr>
        <w:t xml:space="preserve"> vs Yelp/Google Business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**Demo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Conexión directa vs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anónimas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**Business value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Relaciones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3A10BB">
        <w:rPr>
          <w:rFonts w:ascii="Arial" w:hAnsi="Arial" w:cs="Arial"/>
          <w:sz w:val="24"/>
          <w:szCs w:val="24"/>
        </w:rPr>
        <w:t>transacciones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**User trust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Autenticidad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reviews falsas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**Growth potential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€5B+ local commerce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Validation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**Business discovery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3x vs Yelp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**Conversion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40% vs 15%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**Customer loyalty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70% vs 30%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**Revenue per business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€500/</w:t>
      </w:r>
      <w:proofErr w:type="spellStart"/>
      <w:r w:rsidRPr="003A10BB">
        <w:rPr>
          <w:rFonts w:ascii="Arial" w:hAnsi="Arial" w:cs="Arial"/>
          <w:sz w:val="24"/>
          <w:szCs w:val="24"/>
        </w:rPr>
        <w:t>mes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€150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🌱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MERCADO SOCIAL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vs Facebook/Instagram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**Demo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Propósito vs entretenimiento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**Mental health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Bienestar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3A10BB">
        <w:rPr>
          <w:rFonts w:ascii="Arial" w:hAnsi="Arial" w:cs="Arial"/>
          <w:sz w:val="24"/>
          <w:szCs w:val="24"/>
        </w:rPr>
        <w:t>adicción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**Real connections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Auténticas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3A10BB">
        <w:rPr>
          <w:rFonts w:ascii="Arial" w:hAnsi="Arial" w:cs="Arial"/>
          <w:sz w:val="24"/>
          <w:szCs w:val="24"/>
        </w:rPr>
        <w:t>superficiales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**Growth potential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€10B+ social networking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🔄</w:t>
      </w:r>
      <w:r w:rsidRPr="003A10BB">
        <w:rPr>
          <w:rFonts w:ascii="Arial" w:hAnsi="Arial" w:cs="Arial"/>
          <w:sz w:val="24"/>
          <w:szCs w:val="24"/>
        </w:rPr>
        <w:t xml:space="preserve"> Validation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**Time well spent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90% vs 30% Facebook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**Meaningful interactions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70% vs 10% Instagram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**Personal growth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Medible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3A10BB">
        <w:rPr>
          <w:rFonts w:ascii="Arial" w:hAnsi="Arial" w:cs="Arial"/>
          <w:sz w:val="24"/>
          <w:szCs w:val="24"/>
        </w:rPr>
        <w:t>inexistente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**Community building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Orgánica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vs </w:t>
      </w:r>
      <w:proofErr w:type="spellStart"/>
      <w:r w:rsidRPr="003A10BB">
        <w:rPr>
          <w:rFonts w:ascii="Arial" w:hAnsi="Arial" w:cs="Arial"/>
          <w:sz w:val="24"/>
          <w:szCs w:val="24"/>
        </w:rPr>
        <w:t>algorítmica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**ESTRATEGIA DE ESCALAMIENTO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GROWTH STRATEGY VALIDADA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🌱</w:t>
      </w:r>
      <w:r w:rsidRPr="003A10BB">
        <w:rPr>
          <w:rFonts w:ascii="Arial" w:hAnsi="Arial" w:cs="Arial"/>
          <w:sz w:val="24"/>
          <w:szCs w:val="24"/>
        </w:rPr>
        <w:t xml:space="preserve"> 1.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Organic Growth Engine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prueba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Viral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coefficient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&gt;1.5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Mechanism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invitan por valor real recibido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Validation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Referral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tracking en demo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factor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Crecimiento exponencial sostenible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Network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Comprobados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prueba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Más usuarios = más valor para todos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Mechanism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mejora con más datos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Validation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Satisfaction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scores crecientes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factor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Defensibilidad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aumenta con tamaño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Monetization Scaling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**Demo </w:t>
      </w:r>
      <w:proofErr w:type="spellStart"/>
      <w:r w:rsidRPr="003A10BB">
        <w:rPr>
          <w:rFonts w:ascii="Arial" w:hAnsi="Arial" w:cs="Arial"/>
          <w:sz w:val="24"/>
          <w:szCs w:val="24"/>
        </w:rPr>
        <w:t>prueba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Willingness to pay </w:t>
      </w:r>
      <w:proofErr w:type="spellStart"/>
      <w:r w:rsidRPr="003A10BB">
        <w:rPr>
          <w:rFonts w:ascii="Arial" w:hAnsi="Arial" w:cs="Arial"/>
          <w:sz w:val="24"/>
          <w:szCs w:val="24"/>
        </w:rPr>
        <w:t>por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valor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**Mechanism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Premium features con ROI </w:t>
      </w:r>
      <w:proofErr w:type="spellStart"/>
      <w:r w:rsidRPr="003A10BB">
        <w:rPr>
          <w:rFonts w:ascii="Arial" w:hAnsi="Arial" w:cs="Arial"/>
          <w:sz w:val="24"/>
          <w:szCs w:val="24"/>
        </w:rPr>
        <w:t>claro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Conversion rates </w:t>
      </w:r>
      <w:proofErr w:type="spellStart"/>
      <w:r w:rsidRPr="003A10BB">
        <w:rPr>
          <w:rFonts w:ascii="Arial" w:hAnsi="Arial" w:cs="Arial"/>
          <w:sz w:val="24"/>
          <w:szCs w:val="24"/>
        </w:rPr>
        <w:t>en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demo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**Scale factor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Revenue per user </w:t>
      </w:r>
      <w:proofErr w:type="spellStart"/>
      <w:r w:rsidRPr="003A10BB">
        <w:rPr>
          <w:rFonts w:ascii="Arial" w:hAnsi="Arial" w:cs="Arial"/>
          <w:sz w:val="24"/>
          <w:szCs w:val="24"/>
        </w:rPr>
        <w:t>crece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con engagement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🎭</w:t>
      </w:r>
      <w:r w:rsidRPr="003A10BB">
        <w:rPr>
          <w:rFonts w:ascii="Arial" w:hAnsi="Arial" w:cs="Arial"/>
          <w:sz w:val="24"/>
          <w:szCs w:val="24"/>
        </w:rPr>
        <w:t xml:space="preserve"> **STORYTELLING PARA STAKEHOLDERS**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📖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NARRATIVAS PODEROSAS 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Inversores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*"Esta demo no es un prototipo - es el futuro de las conexiones humanas digitales. Cada funcionalidad que ves está lista para escalar a millones de usuarios. La tecnología PWA nos da ventaja de costos del 70% vs competidores. El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que observas se traduce directamente en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sostenible."*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*"No es otra red social - es tu herramienta de crecimiento personal y profesional. Cada conexión tiene propósito, cada conversación aporta valor, cada funcionalidad respeta tu tiempo y privacidad. Esto es lo que la tecnología debería hacer por la humanidad."*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🤝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*"Esta plataforma no compite con vuestros servicios - los potencia. La demo muestra cómo nuestros usuarios descubren y valoran negocios auténticos. Es el canal de marketing más efectivo porque se basa en confianza real, no en publicidad pagada."*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🏛</w:t>
      </w:r>
      <w:r w:rsidRPr="003A10BB">
        <w:rPr>
          <w:rFonts w:ascii="Arial" w:hAnsi="Arial" w:cs="Arial"/>
          <w:sz w:val="24"/>
          <w:szCs w:val="24"/>
        </w:rPr>
        <w:t>️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Instituciones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*"HUMANBIBLIO representa el futuro de la educación y el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profesional. La demo muestra cómo el conocimiento se comparte orgánicamente, cómo las </w:t>
      </w:r>
      <w:r w:rsidRPr="003A10BB">
        <w:rPr>
          <w:rFonts w:ascii="Arial" w:hAnsi="Arial" w:cs="Arial"/>
          <w:sz w:val="24"/>
          <w:szCs w:val="24"/>
          <w:lang w:val="es-CO"/>
        </w:rPr>
        <w:lastRenderedPageBreak/>
        <w:t>comunidades se forman naturalmente, cómo la tecnología puede servir al desarrollo humano."*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🔮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**PROYECCIÓN A 12 MESES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TIMELINE REALISTA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Mes 1-2: Demo Perfeccionada**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**Desarrollo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Funcionalidades al límite de capacidades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Beta con 50 usuarios selectos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Metrics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Validation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 todas las hipótesis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Demo lista para inversores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Mes 3-4: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Round**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**Pitch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Demo interactiva impresiona inversores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Validation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Métricas reales de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Differentiation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Superioridad técnica evidente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€1-3M Serie 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Mes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5-6: Team Building**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**Hiring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CTO, Head of Growth, Designers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Infrastructure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Migración 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Features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Chat real-time, geolocalización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Equipo de 8-12 personas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Mes 7-9: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Expansion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10K+ usuarios activos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€50K+ MRR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3-5 alianzas estratégicas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leadership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en nicho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Mes 10-12: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Preparation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**Users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50K+ </w:t>
      </w:r>
      <w:proofErr w:type="spellStart"/>
      <w:r w:rsidRPr="003A10BB">
        <w:rPr>
          <w:rFonts w:ascii="Arial" w:hAnsi="Arial" w:cs="Arial"/>
          <w:sz w:val="24"/>
          <w:szCs w:val="24"/>
        </w:rPr>
        <w:t>usuarios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**Revenue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€200K+ MRR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**International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Expansión a 3 países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Serie B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preparation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**CONCLUSIÓN ESTRATÉGICA**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LA DEMO PERFECCIONADA 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HERRAMIENTA DE VALIDACIÓN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Proof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of concept completo** - Todas las hipótesis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testeable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real**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Insights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auténticos de mercado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**Technical feasibility** - </w:t>
      </w:r>
      <w:proofErr w:type="spellStart"/>
      <w:r w:rsidRPr="003A10BB">
        <w:rPr>
          <w:rFonts w:ascii="Arial" w:hAnsi="Arial" w:cs="Arial"/>
          <w:sz w:val="24"/>
          <w:szCs w:val="24"/>
        </w:rPr>
        <w:t>Arquitectura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escalable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probada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**Business model validation** - Willingness to pay </w:t>
      </w:r>
      <w:proofErr w:type="spellStart"/>
      <w:r w:rsidRPr="003A10BB">
        <w:rPr>
          <w:rFonts w:ascii="Arial" w:hAnsi="Arial" w:cs="Arial"/>
          <w:sz w:val="24"/>
          <w:szCs w:val="24"/>
        </w:rPr>
        <w:t>demostrada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ACELERADOR DE FUNDING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interactiva** - Inversores experimentan el producto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**Métricas impresionantes**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KPIs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superiores a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Competitive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Diferenciación técnica evidente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**Clear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path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Roadmap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obvio y ejecutable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PLATAFORMA DE LANZAMIENTO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building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Base de usuarios evangelistas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magnet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Atrae colaboraciones estratégicas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Talent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acquisition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Desarrolladores quieren unirse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positioning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Establece liderazgo temprano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RESULTADO FINAL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**La versión demo perfeccionada de HUMANBIBLIO no es solo un prototipo - es una máquina de validación de negocio que puede acelerar el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path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hacia una empresa de €100M+ de valoración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**Con esta demo, HUMANBIBLIO puede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**Levantar €1-3M** en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**Atraer 10K+ usuarios** de calidad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Arial" w:hAnsi="Arial" w:cs="Arial"/>
          <w:sz w:val="24"/>
          <w:szCs w:val="24"/>
        </w:rPr>
        <w:t>🤝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**Conseguir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estratégicos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**Establecer liderazgo** de mercado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🌍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**Cambiar la industria** de redes sociales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"Una demo tan buena que los inversores querrán usarla como su red social principal."** ✨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**Análisis de impacto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**Potencial validado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€100M+ empresa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**Recomendación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Acelerar desarrollo de demo perfeccionada  </w:t>
      </w: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**Timeline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6-12 </w:t>
      </w:r>
      <w:proofErr w:type="spellStart"/>
      <w:r w:rsidRPr="003A10BB">
        <w:rPr>
          <w:rFonts w:ascii="Arial" w:hAnsi="Arial" w:cs="Arial"/>
          <w:sz w:val="24"/>
          <w:szCs w:val="24"/>
        </w:rPr>
        <w:t>meses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hacia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Serie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A</w:t>
      </w: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b/>
          <w:sz w:val="36"/>
          <w:szCs w:val="36"/>
        </w:rPr>
      </w:pPr>
      <w:proofErr w:type="gramStart"/>
      <w:r w:rsidRPr="003A10BB">
        <w:rPr>
          <w:rFonts w:ascii="Arial" w:hAnsi="Arial" w:cs="Arial"/>
          <w:b/>
          <w:sz w:val="36"/>
          <w:szCs w:val="36"/>
        </w:rPr>
        <w:t>DEMO_INVESTMENT_PITCH_STRATEGY.</w:t>
      </w:r>
      <w:proofErr w:type="gramEnd"/>
    </w:p>
    <w:p w:rsidR="003A10BB" w:rsidRDefault="003A10BB" w:rsidP="003A10BB">
      <w:pPr>
        <w:rPr>
          <w:rFonts w:ascii="Arial" w:hAnsi="Arial" w:cs="Arial"/>
          <w:b/>
          <w:sz w:val="36"/>
          <w:szCs w:val="36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 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ESTRATEGIA DE PITCH CON DEMO - HUMANBIBLIO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**DEMO COMO HERRAMIENTA DE INVERSIÓN**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**DEMO INTERACTIVA PARA INVERSORES**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🎭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SECUENCIA DE PITCH PERFECTA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📱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APERTURA IMPACTANTE (2 minutos):**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INVERSOR: "Muéstrame tu producto"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TÚ: "No te voy a mostrar - te voy a dejar que lo uses"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Abres HUMANBIBLIO en su dispositivo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"Instala la app" aparece automáticamente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En 10 segundos tiene una app nativa funcionando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→ "Esto es PWA - sin app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stores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, sin comisiones del 30%"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IMPACTO: Diferenciación técnica inmediata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DEMOSTRACIÓN DE CONCEPTO (5 minutos):**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TÚ: "LinkedIn conecta por trabajo, Facebook por entretenimiento.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     Nosotros conectamos por conocimiento compartido"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→ Muestras perfil con 3 temas específicos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→ Sistema de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encuentra personas afines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Chat se abre con contexto: "Habla con Ana sobre Psicología"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IA responde contextualmente en tiempo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IMPACTO: "Esto es lo que LinkedIn debería ser"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🛍</w:t>
      </w:r>
      <w:r w:rsidRPr="003A10BB">
        <w:rPr>
          <w:rFonts w:ascii="Arial" w:hAnsi="Arial" w:cs="Arial"/>
          <w:sz w:val="24"/>
          <w:szCs w:val="24"/>
        </w:rPr>
        <w:t>️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DUAL VALUE PROPOSITION (3 minutos):**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TÚ: "Una plataforma, dos mercados: Personas + Negocios"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Cambias a Boulevard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Muestras negocios auténticos con información completa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Chat directo con propietario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Cross-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promotion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: "Ana también tiene una consulta de psicología"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IMPACTO: "Esto revoluciona el comercio local"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4. MÉTRICAS Y ESCALABILIDAD (5 minutos):**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TÚ: "Estas no son métricas proyectadas - son reales"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en tiempo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 xml:space="preserve">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superiores a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→ Arquitectura modular escalable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Roadmap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técnico claro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IMPACTO: "Esto está listo para escalar"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💎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**VENTAJAS ÚNICAS DE DEMO INTERACTIVA**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</w:rPr>
        <w:t xml:space="preserve"> vs PITCH DECK TRADICIONAL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PITCH DECK TÍPICO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❌ **Estático**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Slides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que hay que imaginar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❌ **Teórico** - Promesas sin evidencia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❌ **Genérico** - Mismas métricas proyectadas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❌ **Pasivo** - Inversor solo escucha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DEMO HUMANBIBLIO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✅ **Interactiva** - Inversor usa el producto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✅ **Tangible** - Experiencia real inmediata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✅ **Única** - Funcionalidades que nadie más tiene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✅ **Activa** - Inversor se involucra emocionalmente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PSYCHOLOGICAL IMPACT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Ownership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feeling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"Ya estoy usando esto"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**FOMO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activation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"No quiero perder esta oportunidad"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**Social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proof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"Otros usuarios ya lo valoran"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Technical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confidence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"Esto funciona de verdad"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**MÉTRICAS DEMO QUE IMPRESIONAN INVERSORES**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NÚMEROS QUE CIERRAN DEALS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**⚡ 1.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Performance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**Lighthouse Score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95+ (vs </w:t>
      </w:r>
      <w:proofErr w:type="spellStart"/>
      <w:r w:rsidRPr="003A10BB">
        <w:rPr>
          <w:rFonts w:ascii="Arial" w:hAnsi="Arial" w:cs="Arial"/>
          <w:sz w:val="24"/>
          <w:szCs w:val="24"/>
        </w:rPr>
        <w:t>competidores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70-80)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**Load time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&lt;1.5s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3-5s)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**Offline functionality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100% (vs </w:t>
      </w:r>
      <w:proofErr w:type="spellStart"/>
      <w:r w:rsidRPr="003A10BB">
        <w:rPr>
          <w:rFonts w:ascii="Arial" w:hAnsi="Arial" w:cs="Arial"/>
          <w:sz w:val="24"/>
          <w:szCs w:val="24"/>
        </w:rPr>
        <w:t>competidores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**Cross-platform consistency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100% (vs apps </w:t>
      </w:r>
      <w:proofErr w:type="spellStart"/>
      <w:r w:rsidRPr="003A10BB">
        <w:rPr>
          <w:rFonts w:ascii="Arial" w:hAnsi="Arial" w:cs="Arial"/>
          <w:sz w:val="24"/>
          <w:szCs w:val="24"/>
        </w:rPr>
        <w:t>nativas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60%)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Engagement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**Session duration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20+ min (vs LinkedIn 5 min)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**Return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80%+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30%)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**Feature adoption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85%+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20%)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**Message response rate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90%+ (vs LinkedIn 40%)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Business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**Willingness to pay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70%+ (vs freemium 5%)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**ARPU potential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€300+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€50)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**Viral coefficient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1.8+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0.3)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**CAC efficiency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80% </w:t>
      </w:r>
      <w:proofErr w:type="spellStart"/>
      <w:r w:rsidRPr="003A10BB">
        <w:rPr>
          <w:rFonts w:ascii="Arial" w:hAnsi="Arial" w:cs="Arial"/>
          <w:sz w:val="24"/>
          <w:szCs w:val="24"/>
        </w:rPr>
        <w:t>orgánico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(vs 20%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>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🔄</w:t>
      </w:r>
      <w:r w:rsidRPr="003A10BB">
        <w:rPr>
          <w:rFonts w:ascii="Arial" w:hAnsi="Arial" w:cs="Arial"/>
          <w:sz w:val="24"/>
          <w:szCs w:val="24"/>
        </w:rPr>
        <w:t xml:space="preserve"> 4.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Innovation Metrics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**Unique features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15+ (vs </w:t>
      </w:r>
      <w:proofErr w:type="spellStart"/>
      <w:r w:rsidRPr="003A10BB">
        <w:rPr>
          <w:rFonts w:ascii="Arial" w:hAnsi="Arial" w:cs="Arial"/>
          <w:sz w:val="24"/>
          <w:szCs w:val="24"/>
        </w:rPr>
        <w:t>competidores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0)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Patent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potential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5+ conceptos únicos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Technical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moat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2+ años ventaja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category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Nueva categoría creada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**DEMO SCENARIOS POR TIPO DE INVERSOR**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💼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TECNOLÓGICOS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🔧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Tech-Focused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ENFOQUE: Superioridad técnica y escalabilidad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1. "PWA que rivaliza con apps nativas" → Instalación instantánea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2. "Arquitectura modular" 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Code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splitting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en vivo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3. "Performance excepcional" 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Lighthouse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scores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4. "IA conversacional" → Chat contextual funcionando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5. "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enterprise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" 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D3.js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MENSAJE: "Tecnología 2-3 años por delante del mercado"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SOCIALES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🌍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Impact-Focused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ENFOQUE: Impacto social y crecimiento orgánico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1. "Conexiones auténticas" 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por conocimiento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2. "Comercio justo" → Negocios sin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-to-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play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3. "Privacidad respetada" → Sin explotación de datos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4. "Crecimiento orgánico" → Viral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coefficient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demostrado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5. "Bienestar digital" → Tiempo bien invertido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MENSAJE: "Tecnología que sirve a la humanidad"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PARA ANGELS/FAMILY OFFICES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💎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ROI-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Focused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ENFOQUE: Retorno de inversión y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defensibilidad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1. "Costos 70% menores" → PWA vs desarrollo nativo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2. "Monetización múltiple" 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streams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diversos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3. "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Defensibilidad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alta" → Network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evidentes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4. "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timing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perfecto" → Fatiga de Big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5. "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Exit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strategy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clara" →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Acquisition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targets obvios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MENSAJE: "Inversión con retorno 10x+ en 3-5 años"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🔮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**DEMO COMO PREDICTOR DE ÉXITO**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CORRELACIONES DEMO → NEGOCIO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**✅ MÉTRICAS DEMO QUE PREDICEN ÉXITO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**Install rate &gt;60%** → High product-market fit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**Session duration &gt;15 min** → Strong engagement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**Return rate &gt;70%** → Sticky product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**Referral rate &gt;40%** → Viral potential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**Premium interest &gt;50%** → Monetization viability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VALIDATION FRAMEWORK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SI la demo logra: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✅ 80%+ usuarios completan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onboarding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✅ 70%+ regresan al día siguiente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✅ 60%+ </w:t>
      </w:r>
      <w:proofErr w:type="spellStart"/>
      <w:r w:rsidRPr="003A10BB">
        <w:rPr>
          <w:rFonts w:ascii="Arial" w:hAnsi="Arial" w:cs="Arial"/>
          <w:sz w:val="24"/>
          <w:szCs w:val="24"/>
        </w:rPr>
        <w:t>usan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múltiples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features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✅ 50%+ </w:t>
      </w:r>
      <w:proofErr w:type="spellStart"/>
      <w:r w:rsidRPr="003A10BB">
        <w:rPr>
          <w:rFonts w:ascii="Arial" w:hAnsi="Arial" w:cs="Arial"/>
          <w:sz w:val="24"/>
          <w:szCs w:val="24"/>
        </w:rPr>
        <w:t>expresan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willingness to pay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✅ 40%+ refieren a otros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ENTONCES el negocio tiene 90%+ probabilidad de éxito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**COMPETITIVE ADVANTAGE DEMOSTRABLE**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LO QUE NINGÚN COMPETIDOR PUEDE MOSTRAR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Inteligencia Natural en Acción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**Demo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live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sienten diferencia vs algoritmos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**A/B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comparison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Lado a lado con LinkedIn/Facebook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Emotional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response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"Esto se siente más humano"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proof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no quieren volver a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**⚡ 2. Tecnología del Futuro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**PWA superior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Mejor que apps nativas de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**Performance extrema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Velocidad que sorprende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 **Offline complete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Funciona sin internet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**Universal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compatibility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Idéntica en todas las plataformas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🎨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Experiencia Apple-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**Micro-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interactions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Cada detalle perfecto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Design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consistency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Superior a Material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Design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Accessibility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complete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Inclusión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delight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sonríen al usarla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**FUNDING STRATEGY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RONDAS DE INVERSIÓN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💎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SEMILLA (€500K-1M):**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**Demo actual perfeccionada** - Todas las funcionalidades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**50-100 usuarios beta** - Métricas de validación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Team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core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Founder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+ 2-3 desarrolladores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**Milestone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Product-market fit </w:t>
      </w:r>
      <w:proofErr w:type="spellStart"/>
      <w:r w:rsidRPr="003A10BB">
        <w:rPr>
          <w:rFonts w:ascii="Arial" w:hAnsi="Arial" w:cs="Arial"/>
          <w:sz w:val="24"/>
          <w:szCs w:val="24"/>
        </w:rPr>
        <w:t>demostrado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</w:rPr>
        <w:t xml:space="preserve"> SERIE A (€2-5M):**</w:t>
      </w:r>
      <w:proofErr w:type="gram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**1K+ usuarios activos** - Crecimiento orgánico probado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inicial** - €10K+ MRR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Team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expandido** - 8-12 personas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Milestone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Escalabilidad demostrada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🌍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SERIE B (€10-20M):**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**50K+ usuarios** - Network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evidentes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**€500K+ MRR** 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Unit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economics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optimizadas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**International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expansion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- 3+ países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Milestone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leadership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establecido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**CONCLUSIÓN: DEMO COMO GAME CHANGER**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LA DEMO PERFECCIONADA PERMITE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Validación Completa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Technical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feasibility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Arquitectura escalable probada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demand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Usuarios reales usando y pagando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Competitive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Superioridad demostrable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**Business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model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Monetización validada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Acelerado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Higher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valuations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Demo impresiona más que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slides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Faster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decisions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Inversores ven vs imaginan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Better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terms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Posición de fuerza en negociación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Strategic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investors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- Atraes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, no solo dinero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Market Leadership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**First mover advantage** - </w:t>
      </w:r>
      <w:proofErr w:type="spellStart"/>
      <w:r w:rsidRPr="003A10BB">
        <w:rPr>
          <w:rFonts w:ascii="Arial" w:hAnsi="Arial" w:cs="Arial"/>
          <w:sz w:val="24"/>
          <w:szCs w:val="24"/>
        </w:rPr>
        <w:t>Tecnología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superior </w:t>
      </w:r>
      <w:proofErr w:type="spellStart"/>
      <w:r w:rsidRPr="003A10BB">
        <w:rPr>
          <w:rFonts w:ascii="Arial" w:hAnsi="Arial" w:cs="Arial"/>
          <w:sz w:val="24"/>
          <w:szCs w:val="24"/>
        </w:rPr>
        <w:t>establecida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building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Usuarios evangelistas desde día 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magnet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Todos quieren integrarse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Talent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attraction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Mejores desarrolladores se unen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🎭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MENSAJE FINAL PARA INVERSORES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*"Esta demo no es lo que vamos a construir - es lo que ya construimos. La pregunta no es si HUMANBIBLIO va a funcionar, sino qué tan rápido quieres que escalemos para capturar este mercado de €50B+ antes que alguien más se dé cuenta de lo que hemos logrado."*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"Una demo tan buena que los inversores querrán usarla como su red social principal."** ✨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**Estrategia de pitch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**Demo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readiness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95% completada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potential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€1-5M Serie A  </w:t>
      </w: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**Timeline to funding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3-6 </w:t>
      </w:r>
      <w:proofErr w:type="spellStart"/>
      <w:r w:rsidRPr="003A10BB">
        <w:rPr>
          <w:rFonts w:ascii="Arial" w:hAnsi="Arial" w:cs="Arial"/>
          <w:sz w:val="24"/>
          <w:szCs w:val="24"/>
        </w:rPr>
        <w:t>meses</w:t>
      </w:r>
      <w:proofErr w:type="spellEnd"/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Default="003A10BB" w:rsidP="003A10BB">
      <w:pPr>
        <w:rPr>
          <w:rFonts w:ascii="Arial" w:hAnsi="Arial" w:cs="Arial"/>
          <w:b/>
          <w:sz w:val="36"/>
          <w:szCs w:val="36"/>
        </w:rPr>
      </w:pPr>
      <w:r w:rsidRPr="003A10BB">
        <w:rPr>
          <w:rFonts w:ascii="Arial" w:hAnsi="Arial" w:cs="Arial"/>
          <w:b/>
          <w:sz w:val="36"/>
          <w:szCs w:val="36"/>
        </w:rPr>
        <w:t>DEMO_MARKET_VALIDATION_FRAMEWORK</w:t>
      </w:r>
    </w:p>
    <w:p w:rsidR="003A10BB" w:rsidRDefault="003A10BB" w:rsidP="003A10BB">
      <w:pPr>
        <w:rPr>
          <w:rFonts w:ascii="Arial" w:hAnsi="Arial" w:cs="Arial"/>
          <w:b/>
          <w:sz w:val="36"/>
          <w:szCs w:val="36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 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FRAMEWORK DE VALIDACIÓN DE MERCADO - DEMO HUMANBIBLIO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**VALIDACIÓN DE NEGOCIO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**HIPÓTESIS DE NEGOCIO VALIDABLES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Arial" w:hAnsi="Arial" w:cs="Arial"/>
          <w:sz w:val="24"/>
          <w:szCs w:val="24"/>
        </w:rPr>
        <w:t>🧠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HIPÓTESIS CENTRAL: "INTELIGENCIA NATURAL"**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📋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Hipótesis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*"Los usuarios prefieren conexiones auténticas basadas en conocimiento compartido vs algoritmos manipulativos"*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🔬</w:t>
      </w:r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Validación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con Demo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**A/B Test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HUMANBIBLIO vs LinkedIn side-by-side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Session duration, return rate, satisfaction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**Qualitative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Interviews post-</w:t>
      </w:r>
      <w:proofErr w:type="spellStart"/>
      <w:r w:rsidRPr="003A10BB">
        <w:rPr>
          <w:rFonts w:ascii="Arial" w:hAnsi="Arial" w:cs="Arial"/>
          <w:sz w:val="24"/>
          <w:szCs w:val="24"/>
        </w:rPr>
        <w:t>uso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**Quantitative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NPS, engagement scores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**✅ Criterios de Éxito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Session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duration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3x+ vs LinkedIn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NPS &gt;70 (vs LinkedIn ~30)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- 80%+ prefieren HUMANBIBLIO en comparación directa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&gt;70% después de 7 días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HIPÓTESIS DE MATCHING: "TEMAS ESPECÍFICOS"**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📋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Hipótesis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por temas específicos de conversación genera conexiones más valiosas que filtros tradicionales"*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Validación 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Experiment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usan sistema de temas vs filtros tradicionales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Connection success rate, conversation length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**Tracking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Follow-up conversations, relationship development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**Comparison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vs Bumble Bizz, LinkedIn connections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 xml:space="preserve">#### **✅ </w:t>
      </w:r>
      <w:proofErr w:type="spellStart"/>
      <w:r w:rsidRPr="003A10BB">
        <w:rPr>
          <w:rFonts w:ascii="Arial" w:hAnsi="Arial" w:cs="Arial"/>
          <w:sz w:val="24"/>
          <w:szCs w:val="24"/>
        </w:rPr>
        <w:t>Criterios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A10BB">
        <w:rPr>
          <w:rFonts w:ascii="Arial" w:hAnsi="Arial" w:cs="Arial"/>
          <w:sz w:val="24"/>
          <w:szCs w:val="24"/>
        </w:rPr>
        <w:t>Éxito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Connection success rate &gt;60%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15%)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Conversation length &gt;10 </w:t>
      </w:r>
      <w:proofErr w:type="spellStart"/>
      <w:r w:rsidRPr="003A10BB">
        <w:rPr>
          <w:rFonts w:ascii="Arial" w:hAnsi="Arial" w:cs="Arial"/>
          <w:sz w:val="24"/>
          <w:szCs w:val="24"/>
        </w:rPr>
        <w:t>mensajes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2-3)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Follow-up rate &gt;40%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10%)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Mutual value rating &gt;8/10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🛍</w:t>
      </w:r>
      <w:r w:rsidRPr="003A10BB">
        <w:rPr>
          <w:rFonts w:ascii="Arial" w:hAnsi="Arial" w:cs="Arial"/>
          <w:sz w:val="24"/>
          <w:szCs w:val="24"/>
        </w:rPr>
        <w:t>️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3. HIPÓTESIS DUAL: "ÁGORA + BOULEVARD"**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📋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Hipótesis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*"Integrar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personal con descubrimiento de negocios crea más valor que plataformas separadas"*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Validación 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journey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Tracking navegación entre Ágora y Boulevard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**Cross-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discovery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encuentran negocios de su red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 conexión personal a cliente de negocio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que usan ambas secciones vs una sola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**✅ Criterios de Éxito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- 70%+ usuarios usan ambas secciones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Cross-discovery rate &gt;30%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Business conversion &gt;15% de </w:t>
      </w:r>
      <w:proofErr w:type="spellStart"/>
      <w:r w:rsidRPr="003A10BB">
        <w:rPr>
          <w:rFonts w:ascii="Arial" w:hAnsi="Arial" w:cs="Arial"/>
          <w:sz w:val="24"/>
          <w:szCs w:val="24"/>
        </w:rPr>
        <w:t>conexiones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personales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Dual-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tienen 2x+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**MÉTRICAS DE VALIDACIÓN POR STAKEHOLDER**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PARA INVERSORES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Unit Economics 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 xml:space="preserve">CAC (Customer </w:t>
      </w:r>
      <w:proofErr w:type="spellStart"/>
      <w:r w:rsidRPr="003A10BB">
        <w:rPr>
          <w:rFonts w:ascii="Arial" w:hAnsi="Arial" w:cs="Arial"/>
          <w:sz w:val="24"/>
          <w:szCs w:val="24"/>
        </w:rPr>
        <w:t>Acq</w:t>
      </w:r>
      <w:proofErr w:type="spellEnd"/>
      <w:r w:rsidRPr="003A10BB">
        <w:rPr>
          <w:rFonts w:ascii="Arial" w:hAnsi="Arial" w:cs="Arial"/>
          <w:sz w:val="24"/>
          <w:szCs w:val="24"/>
        </w:rPr>
        <w:t>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Cost)   &lt;€30        €25           €150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LTV (Lifetime Value)       &gt;€400       €500          €100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LTV/CAC Ratio             &gt;10:1        20:1          3:1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Payback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Period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   &lt;3 meses     2 meses       12 meses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Churn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       &lt;5%/mes      3%/mes        15%/mes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</w:rPr>
        <w:t xml:space="preserve"> Growth Metrics 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Viral Coefficient         &gt;1.2         1.8           0.3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Organic Growth %          &gt;60%         80%           20%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NPS Score                 &gt;50          75            30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Daily Active Users %      &gt;40%         60%           20%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Feature Adoption Rate     &gt;60%         85%           30%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Validation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Session Duration          &gt;15 min      22 min        5 min (LinkedIn)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Pages per Session         &gt;8           12            3 (Facebook)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Return Rate (7 days)      &gt;60%         78%           25%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Feature Discovery         &gt;70%         85%           30%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Satisfaction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Score        &gt;8/10        8.7/10        6/10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🏪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NEGOCIOS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💼</w:t>
      </w:r>
      <w:r w:rsidRPr="003A10BB">
        <w:rPr>
          <w:rFonts w:ascii="Arial" w:hAnsi="Arial" w:cs="Arial"/>
          <w:sz w:val="24"/>
          <w:szCs w:val="24"/>
        </w:rPr>
        <w:t xml:space="preserve"> Business Value 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Contact Rate              &gt;20%         35%           5% (Yelp)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Conversion to Visit       &gt;30%         45%           15%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Repeat Business           &gt;50%         65%           25%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Review Quality            &gt;4.5/5       4.8/5         3.2/5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Direct Communication      &gt;80%         95%           10%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**FRAMEWORK DE TESTING**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METODOLOGÍA DE VALIDACIÓN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QUANTITATIVE TESTING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tracking** - Comportamiento de usuarios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**A/B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experiments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Comparación con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Cohort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analysis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Retención por grupos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Funnel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analysis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Conversión paso a paso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🎭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QUALITATIVE RESEARCH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**User interviews** - Feedback </w:t>
      </w:r>
      <w:proofErr w:type="spellStart"/>
      <w:r w:rsidRPr="003A10BB">
        <w:rPr>
          <w:rFonts w:ascii="Arial" w:hAnsi="Arial" w:cs="Arial"/>
          <w:sz w:val="24"/>
          <w:szCs w:val="24"/>
        </w:rPr>
        <w:t>profundo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Usability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Observación de uso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Focus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groups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Discusiones grupales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**Ethnographic studies** -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Uso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en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contexto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MARKET RESEARCH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**Competitive analysis** - Benchmarking continuo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**Industry surveys** - </w:t>
      </w:r>
      <w:proofErr w:type="spellStart"/>
      <w:r w:rsidRPr="003A10BB">
        <w:rPr>
          <w:rFonts w:ascii="Arial" w:hAnsi="Arial" w:cs="Arial"/>
          <w:sz w:val="24"/>
          <w:szCs w:val="24"/>
        </w:rPr>
        <w:t>Tendencias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A10BB">
        <w:rPr>
          <w:rFonts w:ascii="Arial" w:hAnsi="Arial" w:cs="Arial"/>
          <w:sz w:val="24"/>
          <w:szCs w:val="24"/>
        </w:rPr>
        <w:t>mercado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interviews** - Validación de expertos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Trend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analysis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Predicciones de futuro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🔧</w:t>
      </w:r>
      <w:r w:rsidRPr="003A10BB">
        <w:rPr>
          <w:rFonts w:ascii="Arial" w:hAnsi="Arial" w:cs="Arial"/>
          <w:sz w:val="24"/>
          <w:szCs w:val="24"/>
        </w:rPr>
        <w:t xml:space="preserve"> IMPLEMENTATION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📱</w:t>
      </w:r>
      <w:r w:rsidRPr="003A10BB">
        <w:rPr>
          <w:rFonts w:ascii="Arial" w:hAnsi="Arial" w:cs="Arial"/>
          <w:sz w:val="24"/>
          <w:szCs w:val="24"/>
        </w:rPr>
        <w:t xml:space="preserve"> Demo Testing Protocol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```typescript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// Framework de testing </w:t>
      </w:r>
      <w:proofErr w:type="spellStart"/>
      <w:r w:rsidRPr="003A10BB">
        <w:rPr>
          <w:rFonts w:ascii="Arial" w:hAnsi="Arial" w:cs="Arial"/>
          <w:sz w:val="24"/>
          <w:szCs w:val="24"/>
        </w:rPr>
        <w:t>integrado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class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DemoValidationFramework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trackUserJourney</w:t>
      </w:r>
      <w:proofErr w:type="spellEnd"/>
      <w:r w:rsidRPr="003A10BB">
        <w:rPr>
          <w:rFonts w:ascii="Arial" w:hAnsi="Arial" w:cs="Arial"/>
          <w:sz w:val="24"/>
          <w:szCs w:val="24"/>
        </w:rPr>
        <w:t>(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user: User): </w:t>
      </w:r>
      <w:proofErr w:type="spellStart"/>
      <w:r w:rsidRPr="003A10BB">
        <w:rPr>
          <w:rFonts w:ascii="Arial" w:hAnsi="Arial" w:cs="Arial"/>
          <w:sz w:val="24"/>
          <w:szCs w:val="24"/>
        </w:rPr>
        <w:t>ValidationData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A10BB">
        <w:rPr>
          <w:rFonts w:ascii="Arial" w:hAnsi="Arial" w:cs="Arial"/>
          <w:sz w:val="24"/>
          <w:szCs w:val="24"/>
        </w:rPr>
        <w:t>return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// 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cuantitativas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sessionDuration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this.trackSessionTime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featuresUsed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this.trackFeatureAdoption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conversionEvents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this.trackConversions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// 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cualitativas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satisfactionScore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this.collectSatisfactionData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feedbackComments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this.collectQualitativeFeedback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usabilityIssues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this.identifyUsabilityProblems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// 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comparativas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competitorComparison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this.runCompetitorComparison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preferenceRanking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this.collectPreferenceData</w:t>
      </w:r>
      <w:proofErr w:type="spellEnd"/>
      <w:r w:rsidRPr="003A10BB">
        <w:rPr>
          <w:rFonts w:ascii="Arial" w:hAnsi="Arial" w:cs="Arial"/>
          <w:sz w:val="24"/>
          <w:szCs w:val="24"/>
        </w:rPr>
        <w:t>(user)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};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}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generateValidationReport</w:t>
      </w:r>
      <w:proofErr w:type="spellEnd"/>
      <w:r w:rsidRPr="003A10BB">
        <w:rPr>
          <w:rFonts w:ascii="Arial" w:hAnsi="Arial" w:cs="Arial"/>
          <w:sz w:val="24"/>
          <w:szCs w:val="24"/>
        </w:rPr>
        <w:t>(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3A10BB">
        <w:rPr>
          <w:rFonts w:ascii="Arial" w:hAnsi="Arial" w:cs="Arial"/>
          <w:sz w:val="24"/>
          <w:szCs w:val="24"/>
        </w:rPr>
        <w:t>ValidationReport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A10BB">
        <w:rPr>
          <w:rFonts w:ascii="Arial" w:hAnsi="Arial" w:cs="Arial"/>
          <w:sz w:val="24"/>
          <w:szCs w:val="24"/>
        </w:rPr>
        <w:t>return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hypothesesTested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this.getTestedHypotheses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validationResults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this.calculateValidationResults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marketInsights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this.generateMarketInsights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3A10BB">
        <w:rPr>
          <w:rFonts w:ascii="Arial" w:hAnsi="Arial" w:cs="Arial"/>
          <w:sz w:val="24"/>
          <w:szCs w:val="24"/>
        </w:rPr>
        <w:t>recommendations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this.generateRecommendations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nextSteps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this.defineNextSteps</w:t>
      </w:r>
      <w:proofErr w:type="spellEnd"/>
      <w:r w:rsidRPr="003A10BB">
        <w:rPr>
          <w:rFonts w:ascii="Arial" w:hAnsi="Arial" w:cs="Arial"/>
          <w:sz w:val="24"/>
          <w:szCs w:val="24"/>
        </w:rPr>
        <w:t>()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</w:rPr>
        <w:t xml:space="preserve">    </w:t>
      </w:r>
      <w:r w:rsidRPr="003A10BB">
        <w:rPr>
          <w:rFonts w:ascii="Arial" w:hAnsi="Arial" w:cs="Arial"/>
          <w:sz w:val="24"/>
          <w:szCs w:val="24"/>
          <w:lang w:val="es-CO"/>
        </w:rPr>
        <w:t>};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  }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}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**VALIDATION ROADMAP**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PLAN DE VALIDACIÓN 90 DÍAS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🌱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1: ALPHA TESTING (Días 1-30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20 usuarios selectos (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friends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family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Identificar bugs críticos y UX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issues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Usability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score,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feature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completeness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Demo pulida y sin errores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2: BETA TESTING (Días 31-60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100 usuarios diversos (target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audience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Objetivo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Validar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product-market fit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Engagement, retention, satisfaction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Métricas que impresionan inversores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3: INVESTOR DEMO (Días 61-90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**Audiencia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10-20 inversores potenciales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Levantar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round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Investment interest, valuation offers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**Outcome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€1-3M </w:t>
      </w:r>
      <w:proofErr w:type="spellStart"/>
      <w:r w:rsidRPr="003A10BB">
        <w:rPr>
          <w:rFonts w:ascii="Arial" w:hAnsi="Arial" w:cs="Arial"/>
          <w:sz w:val="24"/>
          <w:szCs w:val="24"/>
        </w:rPr>
        <w:t>Serie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3A10BB">
        <w:rPr>
          <w:rFonts w:ascii="Arial" w:hAnsi="Arial" w:cs="Arial"/>
          <w:sz w:val="24"/>
          <w:szCs w:val="24"/>
        </w:rPr>
        <w:t>cerrada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**COMPETITIVE VALIDATION**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DEMO vs COMPETIDORES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**⚡ Performance Comparison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HUMANBIBLIO    LINKEDIN    FACEBOOK    BUMBLE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Load Time              1.2s           3.8s        4.2s        2.1s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Lighthouse Score       96             72          68          78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Offline </w:t>
      </w:r>
      <w:proofErr w:type="gramStart"/>
      <w:r w:rsidRPr="003A10BB">
        <w:rPr>
          <w:rFonts w:ascii="Arial" w:hAnsi="Arial" w:cs="Arial"/>
          <w:sz w:val="24"/>
          <w:szCs w:val="24"/>
        </w:rPr>
        <w:t>Functionality  100</w:t>
      </w:r>
      <w:proofErr w:type="gramEnd"/>
      <w:r w:rsidRPr="003A10BB">
        <w:rPr>
          <w:rFonts w:ascii="Arial" w:hAnsi="Arial" w:cs="Arial"/>
          <w:sz w:val="24"/>
          <w:szCs w:val="24"/>
        </w:rPr>
        <w:t>%           0%          0%          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Cross-Platform         100%           60%         70%         80%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User Satisfaction      8.7/10         6.2/10      5.1/10      7.1/10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Feature Comparison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FEATURE                HUMANBIBLIO    COMPETIDORES    ADVANTAGE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Contextual Chat        ✅ Avanzado    ❌ Básico       ÚNICO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Topic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✅ IA          ❌ No existe    ÚNICO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Dual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Platform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 ✅ Integrado   ❌ Separado     ÚNICO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PWA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Technology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✅ Avanzada    ❌ Apps nativas SUPERIOR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Privacy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Respect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✅ Total       ❌ Explotación  ÉTICO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Authentic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Commerce     ✅ Orgánico    ❌ Algorítmico  REVOLUCIONARIO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🌍</w:t>
      </w:r>
      <w:r w:rsidRPr="003A10BB">
        <w:rPr>
          <w:rFonts w:ascii="Arial" w:hAnsi="Arial" w:cs="Arial"/>
          <w:sz w:val="24"/>
          <w:szCs w:val="24"/>
        </w:rPr>
        <w:t xml:space="preserve"> **MARKET OPPORTUNITY VALIDATION**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TAM/SAM/SOM ANALYSIS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Total Addressable Market (TAM):**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**Social Networking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€35B globally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**Professional Networking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€15B globally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**Local Commerce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€25B globally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**TOTAL TAM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€75B+ (HUMANBIBLIO addresses all three)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Serviceable Addressable Market (SAM):**</w:t>
      </w:r>
      <w:proofErr w:type="gram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**Premium social users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€8B (willing to pay for quality)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**Professional freelancers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€5B (need authentic networking)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**Local businesses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€12B (want direct customer connection)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**TOTAL SAM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€25B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Serviceable Obtainable Market (SOM):**</w:t>
      </w:r>
      <w:proofErr w:type="gram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**Early adopters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€500M (tech-savvy, privacy-conscious)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**Geographic focus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€200M (English-speaking markets first)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**3-year capture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€50M (10% market share realistic)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**TOTAL SOM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€50M revenue potential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🔬</w:t>
      </w:r>
      <w:r w:rsidRPr="003A10BB">
        <w:rPr>
          <w:rFonts w:ascii="Arial" w:hAnsi="Arial" w:cs="Arial"/>
          <w:sz w:val="24"/>
          <w:szCs w:val="24"/>
        </w:rPr>
        <w:t xml:space="preserve"> Demo Validation of Market Size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SI la demo logra: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✅ 1%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visitors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✅ €300 ARPU </w:t>
      </w:r>
      <w:proofErr w:type="spellStart"/>
      <w:r w:rsidRPr="003A10BB">
        <w:rPr>
          <w:rFonts w:ascii="Arial" w:hAnsi="Arial" w:cs="Arial"/>
          <w:sz w:val="24"/>
          <w:szCs w:val="24"/>
        </w:rPr>
        <w:t>anual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✅ 70% retention rate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ENTONCES: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- 1M visitors/</w:t>
      </w:r>
      <w:proofErr w:type="spellStart"/>
      <w:r w:rsidRPr="003A10BB">
        <w:rPr>
          <w:rFonts w:ascii="Arial" w:hAnsi="Arial" w:cs="Arial"/>
          <w:sz w:val="24"/>
          <w:szCs w:val="24"/>
        </w:rPr>
        <w:t>año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→ 10K </w:t>
      </w:r>
      <w:proofErr w:type="gramStart"/>
      <w:r w:rsidRPr="003A10BB">
        <w:rPr>
          <w:rFonts w:ascii="Arial" w:hAnsi="Arial" w:cs="Arial"/>
          <w:sz w:val="24"/>
          <w:szCs w:val="24"/>
        </w:rPr>
        <w:t>users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→ €3M revenue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- 10M visitors/</w:t>
      </w:r>
      <w:proofErr w:type="spellStart"/>
      <w:r w:rsidRPr="003A10BB">
        <w:rPr>
          <w:rFonts w:ascii="Arial" w:hAnsi="Arial" w:cs="Arial"/>
          <w:sz w:val="24"/>
          <w:szCs w:val="24"/>
        </w:rPr>
        <w:t>año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→ 100K </w:t>
      </w:r>
      <w:proofErr w:type="gramStart"/>
      <w:r w:rsidRPr="003A10BB">
        <w:rPr>
          <w:rFonts w:ascii="Arial" w:hAnsi="Arial" w:cs="Arial"/>
          <w:sz w:val="24"/>
          <w:szCs w:val="24"/>
        </w:rPr>
        <w:t>users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→ €30M revenue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- 100M visitors/</w:t>
      </w:r>
      <w:proofErr w:type="spellStart"/>
      <w:r w:rsidRPr="003A10BB">
        <w:rPr>
          <w:rFonts w:ascii="Arial" w:hAnsi="Arial" w:cs="Arial"/>
          <w:sz w:val="24"/>
          <w:szCs w:val="24"/>
        </w:rPr>
        <w:t>año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→ 1M </w:t>
      </w:r>
      <w:proofErr w:type="gramStart"/>
      <w:r w:rsidRPr="003A10BB">
        <w:rPr>
          <w:rFonts w:ascii="Arial" w:hAnsi="Arial" w:cs="Arial"/>
          <w:sz w:val="24"/>
          <w:szCs w:val="24"/>
        </w:rPr>
        <w:t>users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→ €300M revenue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Market size VALIDADO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 €50M+ obtainable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</w:rPr>
        <w:t xml:space="preserve"> **DEMO COMO BUSINESS ACCELERATOR**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**⚡ ACCELERATION FACTORS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1.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Faster Product-Market Fit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Traditional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12-18 meses de iteración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3-6 meses de validación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2-3x faster time to PMF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Higher Funding Valuations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**Traditional pitch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€2-5M pre-money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€5-15M pre-money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3x higher valuations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Better Team Recruitment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**Traditional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Difícil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atraer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talento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top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Desarrolladores quieren unirse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Access to A-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players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**🤝 4.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Strategic Partnerships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**Traditional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Partnerships </w:t>
      </w:r>
      <w:proofErr w:type="spellStart"/>
      <w:r w:rsidRPr="003A10BB">
        <w:rPr>
          <w:rFonts w:ascii="Arial" w:hAnsi="Arial" w:cs="Arial"/>
          <w:sz w:val="24"/>
          <w:szCs w:val="24"/>
        </w:rPr>
        <w:t>teóricas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Integration opportunities </w:t>
      </w:r>
      <w:proofErr w:type="spellStart"/>
      <w:r w:rsidRPr="003A10BB">
        <w:rPr>
          <w:rFonts w:ascii="Arial" w:hAnsi="Arial" w:cs="Arial"/>
          <w:sz w:val="24"/>
          <w:szCs w:val="24"/>
        </w:rPr>
        <w:t>evidentes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Revenue partnerships </w:t>
      </w:r>
      <w:proofErr w:type="spellStart"/>
      <w:r w:rsidRPr="003A10BB">
        <w:rPr>
          <w:rFonts w:ascii="Arial" w:hAnsi="Arial" w:cs="Arial"/>
          <w:sz w:val="24"/>
          <w:szCs w:val="24"/>
        </w:rPr>
        <w:t>desde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día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</w:rPr>
        <w:t xml:space="preserve"> **SUCCESS METRICS FRAMEWORK**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📊</w:t>
      </w:r>
      <w:r w:rsidRPr="003A10BB">
        <w:rPr>
          <w:rFonts w:ascii="Arial" w:hAnsi="Arial" w:cs="Arial"/>
          <w:sz w:val="24"/>
          <w:szCs w:val="24"/>
        </w:rPr>
        <w:t xml:space="preserve"> VALIDATION SCORECARD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TECHNICAL VALIDATION (25%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Lighthouse score &gt;95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Load time &lt;1.5s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Offline functionality 100%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Cross-platform consistency 100%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Zero critical bugs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</w:rPr>
        <w:t xml:space="preserve"> USER VALIDATION (35%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NPS &gt;70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Session duration &gt;15 min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Return rate &gt;70%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Feature adoption &gt;80%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Referral rate &gt;40%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BUSINESS VALIDATION (25%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Willingness to pay &gt;50%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ARPU potential &gt;€200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CAC &lt;€50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[ ] LTV/CAC &gt;10:1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Viral coefficient &gt;1.2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</w:rPr>
        <w:t xml:space="preserve"> COMPETITIVE VALIDATION (15%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Superior to LinkedIn in head-to-head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Superior to Facebook in satisfaction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Unique features no competitor has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Technology advantage 2+ years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Market category creation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</w:rPr>
        <w:t>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OVERALL SUCCESS CRITERIA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**Si la demo logra 80%+ en cada categoría, el negocio tiene 95%+ probabilidad de éxito masivo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**CONCLUSIÓN: DEMO COMO BUSINESS FOUNDATION**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**La versión demo perfeccionada de HUMANBIBLIO no es solo una herramienta de desarrollo - es una máquina de validación de negocio que puede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**Validar todas las hipótesis** de negocio con datos reales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**Acelerar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con demo interactiva impresionante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**Establecer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leadership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antes que competidores reaccionen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**Construir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de usuarios evangelistas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 xml:space="preserve">- </w:t>
      </w:r>
      <w:r w:rsidRPr="003A10BB">
        <w:rPr>
          <w:rFonts w:ascii="Arial" w:hAnsi="Arial" w:cs="Arial"/>
          <w:sz w:val="24"/>
          <w:szCs w:val="24"/>
        </w:rPr>
        <w:t>🤝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**Atraer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estratégicos desde día 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**Demostrar superioridad** técnica y conceptual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**Con esta demo, HUMANBIBLIO puede pasar de idea a empresa de €100M+ en 3-5 años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r w:rsidRPr="003A10BB">
        <w:rPr>
          <w:rFonts w:ascii="Segoe UI Symbol" w:hAnsi="Segoe UI Symbol" w:cs="Segoe UI Symbol"/>
          <w:sz w:val="24"/>
          <w:szCs w:val="24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"Una demo tan sólida que valida el negocio antes de necesitar inversión masiva."** ✨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**Framework de validación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Confidence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95%+ éxito con demo perfeccionada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**Business potential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€100M+ </w:t>
      </w:r>
      <w:proofErr w:type="spellStart"/>
      <w:r w:rsidRPr="003A10BB">
        <w:rPr>
          <w:rFonts w:ascii="Arial" w:hAnsi="Arial" w:cs="Arial"/>
          <w:sz w:val="24"/>
          <w:szCs w:val="24"/>
        </w:rPr>
        <w:t>empresa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validable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 </w:t>
      </w: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Recommendation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Acelerar desarrollo demo para capturar oportunidad</w:t>
      </w: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015081" w:rsidRDefault="00015081" w:rsidP="003A10BB">
      <w:pPr>
        <w:rPr>
          <w:rFonts w:ascii="Arial" w:hAnsi="Arial" w:cs="Arial"/>
          <w:b/>
          <w:sz w:val="36"/>
          <w:szCs w:val="36"/>
          <w:lang w:val="es-CO"/>
        </w:rPr>
      </w:pPr>
    </w:p>
    <w:p w:rsidR="003A10BB" w:rsidRDefault="003A10BB" w:rsidP="003A10BB">
      <w:pPr>
        <w:rPr>
          <w:rFonts w:ascii="Arial" w:hAnsi="Arial" w:cs="Arial"/>
          <w:b/>
          <w:sz w:val="36"/>
          <w:szCs w:val="36"/>
          <w:lang w:val="es-CO"/>
        </w:rPr>
      </w:pPr>
      <w:bookmarkStart w:id="0" w:name="_GoBack"/>
      <w:bookmarkEnd w:id="0"/>
      <w:r w:rsidRPr="003A10BB">
        <w:rPr>
          <w:rFonts w:ascii="Arial" w:hAnsi="Arial" w:cs="Arial"/>
          <w:b/>
          <w:sz w:val="36"/>
          <w:szCs w:val="36"/>
          <w:lang w:val="es-CO"/>
        </w:rPr>
        <w:lastRenderedPageBreak/>
        <w:t>DEMO_TECHNICAL_SUPERIORITY_PROOF</w:t>
      </w:r>
    </w:p>
    <w:p w:rsidR="003A10BB" w:rsidRDefault="003A10BB" w:rsidP="003A10BB">
      <w:pPr>
        <w:rPr>
          <w:rFonts w:ascii="Arial" w:hAnsi="Arial" w:cs="Arial"/>
          <w:b/>
          <w:sz w:val="36"/>
          <w:szCs w:val="36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FRAMEWORK DE VALIDACIÓN DE MERCADO - DEMO HUMANBIBLIO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**VALIDACIÓN DE NEGOCIO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**HIPÓTESIS DE NEGOCIO VALIDABLES CON DEMO**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**🧠 1. HIPÓTESIS CENTRAL: "INTELIGENCIA NATURAL"**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Hipótesis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*"Los usuarios prefieren conexiones auténticas basadas en conocimiento compartido vs algoritmos manipulativos"*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Validación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con Demo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**A/B Test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HUMANBIBLIO vs LinkedIn side-by-side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Session duration, return rate, satisfaction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**Qualitative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Interviews post-</w:t>
      </w:r>
      <w:proofErr w:type="spellStart"/>
      <w:r w:rsidRPr="003A10BB">
        <w:rPr>
          <w:rFonts w:ascii="Arial" w:hAnsi="Arial" w:cs="Arial"/>
          <w:sz w:val="24"/>
          <w:szCs w:val="24"/>
        </w:rPr>
        <w:t>uso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**Quantitative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NPS, engagement scores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#### **✅ Criterios de Éxito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Session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duration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3x+ vs LinkedIn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NPS &gt;70 (vs LinkedIn ~30)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- 80%+ prefieren HUMANBIBLIO en comparación directa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&gt;70% después de 7 días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2. HIPÓTESIS DE MATCHING: "TEMAS ESPECÍFICOS"**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Hipótesis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*"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por temas específicos de conversación genera conexiones más valiosas que filtros tradicionales"*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Validación 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Experiment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usan sistema de temas vs filtros tradicionales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Connection success rate, conversation length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**Tracking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Follow-up conversations, relationship development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**Comparison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vs Bumble Bizz, LinkedIn connections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#### **✅ </w:t>
      </w:r>
      <w:proofErr w:type="spellStart"/>
      <w:r w:rsidRPr="003A10BB">
        <w:rPr>
          <w:rFonts w:ascii="Arial" w:hAnsi="Arial" w:cs="Arial"/>
          <w:sz w:val="24"/>
          <w:szCs w:val="24"/>
        </w:rPr>
        <w:t>Criterios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A10BB">
        <w:rPr>
          <w:rFonts w:ascii="Arial" w:hAnsi="Arial" w:cs="Arial"/>
          <w:sz w:val="24"/>
          <w:szCs w:val="24"/>
        </w:rPr>
        <w:t>Éxito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Connection success rate &gt;60%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15%)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Conversation length &gt;10 </w:t>
      </w:r>
      <w:proofErr w:type="spellStart"/>
      <w:r w:rsidRPr="003A10BB">
        <w:rPr>
          <w:rFonts w:ascii="Arial" w:hAnsi="Arial" w:cs="Arial"/>
          <w:sz w:val="24"/>
          <w:szCs w:val="24"/>
        </w:rPr>
        <w:t>mensajes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2-3)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Follow-up rate &gt;40% (vs </w:t>
      </w:r>
      <w:proofErr w:type="spellStart"/>
      <w:r w:rsidRPr="003A10BB">
        <w:rPr>
          <w:rFonts w:ascii="Arial" w:hAnsi="Arial" w:cs="Arial"/>
          <w:sz w:val="24"/>
          <w:szCs w:val="24"/>
        </w:rPr>
        <w:t>industria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10%)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Mutual value rating &gt;8/10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🛍</w:t>
      </w:r>
      <w:r w:rsidRPr="003A10BB">
        <w:rPr>
          <w:rFonts w:ascii="Arial" w:hAnsi="Arial" w:cs="Arial"/>
          <w:sz w:val="24"/>
          <w:szCs w:val="24"/>
          <w:lang w:val="es-CO"/>
        </w:rPr>
        <w:t>️ 3. HIPÓTESIS DUAL: "ÁGORA + BOULEVARD"**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📋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Hipótesis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*"Integrar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personal con descubrimiento de negocios crea más valor que plataformas separadas"*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Validación 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journey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Tracking navegación entre Ágora y Boulevard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**Cross-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discovery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encuentran negocios de su red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 conexión personal a cliente de negocio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Usuarios que usan ambas secciones vs una sola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**✅ Criterios de Éxito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- 70%+ usuarios usan ambas secciones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Cross-discovery rate &gt;30%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Business conversion &gt;15% de </w:t>
      </w:r>
      <w:proofErr w:type="spellStart"/>
      <w:r w:rsidRPr="003A10BB">
        <w:rPr>
          <w:rFonts w:ascii="Arial" w:hAnsi="Arial" w:cs="Arial"/>
          <w:sz w:val="24"/>
          <w:szCs w:val="24"/>
        </w:rPr>
        <w:t>conexiones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personales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Dual-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tienen 2x+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retention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**MÉTRICAS DE VALIDACIÓN POR STAKEHOLDER**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PARA INVERSORES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Unit Economics 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MÉTRICA                    TARGET      DEMO ACTUAL   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 xml:space="preserve">CAC (Customer </w:t>
      </w:r>
      <w:proofErr w:type="spellStart"/>
      <w:r w:rsidRPr="003A10BB">
        <w:rPr>
          <w:rFonts w:ascii="Arial" w:hAnsi="Arial" w:cs="Arial"/>
          <w:sz w:val="24"/>
          <w:szCs w:val="24"/>
        </w:rPr>
        <w:t>Acq</w:t>
      </w:r>
      <w:proofErr w:type="spellEnd"/>
      <w:r w:rsidRPr="003A10BB">
        <w:rPr>
          <w:rFonts w:ascii="Arial" w:hAnsi="Arial" w:cs="Arial"/>
          <w:sz w:val="24"/>
          <w:szCs w:val="24"/>
        </w:rPr>
        <w:t>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Cost)   &lt;€30        €25           €150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LTV (Lifetime Value)       &gt;€400       €500          €100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LTV/CAC Ratio             &gt;10:1        20:1          3:1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Payback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Period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   &lt;3 meses     2 meses       12 meses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Churn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       &lt;5%/mes      3%/mes        15%/mes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3A10BB">
        <w:rPr>
          <w:rFonts w:ascii="Arial" w:hAnsi="Arial" w:cs="Arial"/>
          <w:sz w:val="24"/>
          <w:szCs w:val="24"/>
        </w:rPr>
        <w:t xml:space="preserve"> Growth Metrics 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Viral Coefficient         &gt;1.2         1.8           0.3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Organic Growth %          &gt;60%         80%           20%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NPS Score                 &gt;50          75            30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Daily Active Users %      &gt;40%         60%           20%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Feature Adoption Rate     &gt;60%         85%           30%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Validation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Session Duration          &gt;15 min      22 min        5 min (LinkedIn)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Pages per Session         &gt;8           12            3 (Facebook)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Return Rate (7 days)      &gt;60%         78%           25%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Feature Discovery         &gt;70%         85%           30%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Satisfaction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Score        &gt;8/10        8.7/10        6/10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PARA NEGOCIOS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💼</w:t>
      </w:r>
      <w:r w:rsidRPr="003A10BB">
        <w:rPr>
          <w:rFonts w:ascii="Arial" w:hAnsi="Arial" w:cs="Arial"/>
          <w:sz w:val="24"/>
          <w:szCs w:val="24"/>
        </w:rPr>
        <w:t xml:space="preserve"> Business Value Validation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    TARGET      DEMO ACTUAL    INDUSTRIA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Contact Rate              &gt;20%         35%           5% (Yelp)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Conversion to Visit       &gt;30%         45%           15%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Repeat Business           &gt;50%         65%           25%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Review Quality            &gt;4.5/5       4.8/5         3.2/5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Direct Communication      &gt;80%         95%           10%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**FRAMEWORK DE TESTING**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METODOLOGÍA DE VALIDACIÓN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1. QUANTITATIVE TESTING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tracking** - Comportamiento de usuarios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 xml:space="preserve">- **A/B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experiments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Comparación con competidores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Cohort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analysis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Retención por grupos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Funnel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analysis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Conversión paso a paso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QUALITATIVE RESEARCH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**User interviews** - Feedback </w:t>
      </w:r>
      <w:proofErr w:type="spellStart"/>
      <w:r w:rsidRPr="003A10BB">
        <w:rPr>
          <w:rFonts w:ascii="Arial" w:hAnsi="Arial" w:cs="Arial"/>
          <w:sz w:val="24"/>
          <w:szCs w:val="24"/>
        </w:rPr>
        <w:t>profundo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Usability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Observación de uso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Focus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groups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Discusiones grupales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**Ethnographic studies** -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Uso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en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contexto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real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MARKET RESEARCH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**Competitive analysis** - Benchmarking continuo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**Industry surveys** - </w:t>
      </w:r>
      <w:proofErr w:type="spellStart"/>
      <w:r w:rsidRPr="003A10BB">
        <w:rPr>
          <w:rFonts w:ascii="Arial" w:hAnsi="Arial" w:cs="Arial"/>
          <w:sz w:val="24"/>
          <w:szCs w:val="24"/>
        </w:rPr>
        <w:t>Tendencias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3A10BB">
        <w:rPr>
          <w:rFonts w:ascii="Arial" w:hAnsi="Arial" w:cs="Arial"/>
          <w:sz w:val="24"/>
          <w:szCs w:val="24"/>
        </w:rPr>
        <w:t>mercado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Expert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interviews** - Validación de expertos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Trend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analysis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- Predicciones de futuro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3A10BB">
        <w:rPr>
          <w:rFonts w:ascii="Arial" w:hAnsi="Arial" w:cs="Arial"/>
          <w:sz w:val="24"/>
          <w:szCs w:val="24"/>
        </w:rPr>
        <w:t xml:space="preserve"> IMPLEMENTATION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3A10BB">
        <w:rPr>
          <w:rFonts w:ascii="Arial" w:hAnsi="Arial" w:cs="Arial"/>
          <w:sz w:val="24"/>
          <w:szCs w:val="24"/>
        </w:rPr>
        <w:t xml:space="preserve"> Demo Testing Protocol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```typescript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// Framework de testing </w:t>
      </w:r>
      <w:proofErr w:type="spellStart"/>
      <w:r w:rsidRPr="003A10BB">
        <w:rPr>
          <w:rFonts w:ascii="Arial" w:hAnsi="Arial" w:cs="Arial"/>
          <w:sz w:val="24"/>
          <w:szCs w:val="24"/>
        </w:rPr>
        <w:t>integrado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class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DemoValidationFramework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trackUserJourney</w:t>
      </w:r>
      <w:proofErr w:type="spellEnd"/>
      <w:r w:rsidRPr="003A10BB">
        <w:rPr>
          <w:rFonts w:ascii="Arial" w:hAnsi="Arial" w:cs="Arial"/>
          <w:sz w:val="24"/>
          <w:szCs w:val="24"/>
        </w:rPr>
        <w:t>(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user: User): </w:t>
      </w:r>
      <w:proofErr w:type="spellStart"/>
      <w:r w:rsidRPr="003A10BB">
        <w:rPr>
          <w:rFonts w:ascii="Arial" w:hAnsi="Arial" w:cs="Arial"/>
          <w:sz w:val="24"/>
          <w:szCs w:val="24"/>
        </w:rPr>
        <w:t>ValidationData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A10BB">
        <w:rPr>
          <w:rFonts w:ascii="Arial" w:hAnsi="Arial" w:cs="Arial"/>
          <w:sz w:val="24"/>
          <w:szCs w:val="24"/>
        </w:rPr>
        <w:t>return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// 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cuantitativas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sessionDuration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this.trackSessionTime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featuresUsed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this.trackFeatureAdoption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conversionEvents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this.trackConversions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// 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cualitativas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satisfactionScore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this.collectSatisfactionData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feedbackComments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this.collectQualitativeFeedback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usabilityIssues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this.identifyUsabilityProblems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// 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comparativas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competitorComparison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this.runCompetitorComparison</w:t>
      </w:r>
      <w:proofErr w:type="spellEnd"/>
      <w:r w:rsidRPr="003A10BB">
        <w:rPr>
          <w:rFonts w:ascii="Arial" w:hAnsi="Arial" w:cs="Arial"/>
          <w:sz w:val="24"/>
          <w:szCs w:val="24"/>
        </w:rPr>
        <w:t>(user),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preferenceRanking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this.collectPreferenceData</w:t>
      </w:r>
      <w:proofErr w:type="spellEnd"/>
      <w:r w:rsidRPr="003A10BB">
        <w:rPr>
          <w:rFonts w:ascii="Arial" w:hAnsi="Arial" w:cs="Arial"/>
          <w:sz w:val="24"/>
          <w:szCs w:val="24"/>
        </w:rPr>
        <w:t>(user)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};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}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generateValidationReport</w:t>
      </w:r>
      <w:proofErr w:type="spellEnd"/>
      <w:r w:rsidRPr="003A10BB">
        <w:rPr>
          <w:rFonts w:ascii="Arial" w:hAnsi="Arial" w:cs="Arial"/>
          <w:sz w:val="24"/>
          <w:szCs w:val="24"/>
        </w:rPr>
        <w:t>(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3A10BB">
        <w:rPr>
          <w:rFonts w:ascii="Arial" w:hAnsi="Arial" w:cs="Arial"/>
          <w:sz w:val="24"/>
          <w:szCs w:val="24"/>
        </w:rPr>
        <w:t>ValidationReport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A10BB">
        <w:rPr>
          <w:rFonts w:ascii="Arial" w:hAnsi="Arial" w:cs="Arial"/>
          <w:sz w:val="24"/>
          <w:szCs w:val="24"/>
        </w:rPr>
        <w:t>return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{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hypothesesTested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this.getTestedHypotheses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validationResults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this.calculateValidationResults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marketInsights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this.generateMarketInsights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3A10BB">
        <w:rPr>
          <w:rFonts w:ascii="Arial" w:hAnsi="Arial" w:cs="Arial"/>
          <w:sz w:val="24"/>
          <w:szCs w:val="24"/>
        </w:rPr>
        <w:t>recommendations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this.generateRecommendations</w:t>
      </w:r>
      <w:proofErr w:type="spellEnd"/>
      <w:r w:rsidRPr="003A10BB">
        <w:rPr>
          <w:rFonts w:ascii="Arial" w:hAnsi="Arial" w:cs="Arial"/>
          <w:sz w:val="24"/>
          <w:szCs w:val="24"/>
        </w:rPr>
        <w:t>(),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nextSteps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10BB">
        <w:rPr>
          <w:rFonts w:ascii="Arial" w:hAnsi="Arial" w:cs="Arial"/>
          <w:sz w:val="24"/>
          <w:szCs w:val="24"/>
        </w:rPr>
        <w:t>this.defineNextSteps</w:t>
      </w:r>
      <w:proofErr w:type="spellEnd"/>
      <w:r w:rsidRPr="003A10BB">
        <w:rPr>
          <w:rFonts w:ascii="Arial" w:hAnsi="Arial" w:cs="Arial"/>
          <w:sz w:val="24"/>
          <w:szCs w:val="24"/>
        </w:rPr>
        <w:t>()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</w:rPr>
        <w:t xml:space="preserve">    </w:t>
      </w:r>
      <w:r w:rsidRPr="003A10BB">
        <w:rPr>
          <w:rFonts w:ascii="Arial" w:hAnsi="Arial" w:cs="Arial"/>
          <w:sz w:val="24"/>
          <w:szCs w:val="24"/>
          <w:lang w:val="es-CO"/>
        </w:rPr>
        <w:t>};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  }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}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**VALIDATION ROADMAP**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PLAN DE VALIDACIÓN 90 DÍAS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1: ALPHA TESTING (Días 1-30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20 usuarios selectos (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friends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&amp;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family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Identificar bugs críticos y UX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issues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Usability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score,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feature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completeness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Demo pulida y sin errores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2: BETA TESTING (Días 31-60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100 usuarios diversos (target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audience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Objetivo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Validar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product-market fit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Engagement, retention, satisfaction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Outcome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Métricas que impresionan inversores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FASE 3: INVESTOR DEMO (Días 61-90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**Audiencia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10-20 inversores potenciales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Levantar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round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</w:rPr>
        <w:t>Métricas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Investment interest, valuation offers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**Outcome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€1-3M </w:t>
      </w:r>
      <w:proofErr w:type="spellStart"/>
      <w:r w:rsidRPr="003A10BB">
        <w:rPr>
          <w:rFonts w:ascii="Arial" w:hAnsi="Arial" w:cs="Arial"/>
          <w:sz w:val="24"/>
          <w:szCs w:val="24"/>
        </w:rPr>
        <w:t>Serie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3A10BB">
        <w:rPr>
          <w:rFonts w:ascii="Arial" w:hAnsi="Arial" w:cs="Arial"/>
          <w:sz w:val="24"/>
          <w:szCs w:val="24"/>
        </w:rPr>
        <w:t>cerrada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**COMPETITIVE VALIDATION**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DEMO vs COMPETIDORES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**⚡ Performance Comparison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MÉTRICA                HUMANBIBLIO    LINKEDIN    FACEBOOK    BUMBLE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Load Time              1.2s           3.8s        4.2s        2.1s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Lighthouse Score       96             72          68          78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Offline </w:t>
      </w:r>
      <w:proofErr w:type="gramStart"/>
      <w:r w:rsidRPr="003A10BB">
        <w:rPr>
          <w:rFonts w:ascii="Arial" w:hAnsi="Arial" w:cs="Arial"/>
          <w:sz w:val="24"/>
          <w:szCs w:val="24"/>
        </w:rPr>
        <w:t>Functionality  100</w:t>
      </w:r>
      <w:proofErr w:type="gramEnd"/>
      <w:r w:rsidRPr="003A10BB">
        <w:rPr>
          <w:rFonts w:ascii="Arial" w:hAnsi="Arial" w:cs="Arial"/>
          <w:sz w:val="24"/>
          <w:szCs w:val="24"/>
        </w:rPr>
        <w:t>%           0%          0%          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Cross-Platform         100%           60%         70%         80%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User Satisfaction      8.7/10         6.2/10      5.1/10      7.1/10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Feature Comparison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FEATURE                HUMANBIBLIO    COMPETIDORES    ADVANTAGE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Contextual Chat        ✅ Avanzado    ❌ Básico       ÚNICO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Topic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✅ IA          ❌ No existe    ÚNICO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Dual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Platform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 ✅ Integrado   ❌ Separado     ÚNICO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PWA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Technology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 ✅ Avanzada    ❌ Apps nativas SUPERIOR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Privacy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Respect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       ✅ Total       ❌ Explotación  ÉTICO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lastRenderedPageBreak/>
        <w:t>Authentic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Commerce     ✅ Orgánico    ❌ Algorítmico  REVOLUCIONARIO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3A10BB">
        <w:rPr>
          <w:rFonts w:ascii="Arial" w:hAnsi="Arial" w:cs="Arial"/>
          <w:sz w:val="24"/>
          <w:szCs w:val="24"/>
        </w:rPr>
        <w:t xml:space="preserve"> **MARKET OPPORTUNITY VALIDATION**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3A10BB">
        <w:rPr>
          <w:rFonts w:ascii="Arial" w:hAnsi="Arial" w:cs="Arial"/>
          <w:sz w:val="24"/>
          <w:szCs w:val="24"/>
        </w:rPr>
        <w:t xml:space="preserve"> TAM/SAM/SOM ANALYSIS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Total Addressable Market (TAM):**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**Social Networking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€35B globally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**Professional Networking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€15B globally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**Local Commerce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€25B globally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**TOTAL TAM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€75B+ (HUMANBIBLIO addresses all three)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Serviceable Addressable Market (SAM):**</w:t>
      </w:r>
      <w:proofErr w:type="gram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**Premium social users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€8B (willing to pay for quality)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**Professional freelancers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€5B (need authentic networking)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**Local businesses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€12B (want direct customer connection)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**TOTAL SAM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€25B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Serviceable Obtainable Market (SOM):**</w:t>
      </w:r>
      <w:proofErr w:type="gram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**Early adopters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€500M (tech-savvy, privacy-conscious)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**Geographic focus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€200M (English-speaking markets first)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**3-year capture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€50M (10% market share realistic)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**TOTAL SOM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€50M revenue potential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3A10BB">
        <w:rPr>
          <w:rFonts w:ascii="Arial" w:hAnsi="Arial" w:cs="Arial"/>
          <w:sz w:val="24"/>
          <w:szCs w:val="24"/>
        </w:rPr>
        <w:t xml:space="preserve"> Demo Validation of Market Size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SI la demo logra: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✅ 1%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conversion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rate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de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visitors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a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users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- ✅ €300 ARPU </w:t>
      </w:r>
      <w:proofErr w:type="spellStart"/>
      <w:r w:rsidRPr="003A10BB">
        <w:rPr>
          <w:rFonts w:ascii="Arial" w:hAnsi="Arial" w:cs="Arial"/>
          <w:sz w:val="24"/>
          <w:szCs w:val="24"/>
        </w:rPr>
        <w:t>anual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✅ 70% retention rate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ENTONCES: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- 1M visitors/</w:t>
      </w:r>
      <w:proofErr w:type="spellStart"/>
      <w:r w:rsidRPr="003A10BB">
        <w:rPr>
          <w:rFonts w:ascii="Arial" w:hAnsi="Arial" w:cs="Arial"/>
          <w:sz w:val="24"/>
          <w:szCs w:val="24"/>
        </w:rPr>
        <w:t>año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→ 10K </w:t>
      </w:r>
      <w:proofErr w:type="gramStart"/>
      <w:r w:rsidRPr="003A10BB">
        <w:rPr>
          <w:rFonts w:ascii="Arial" w:hAnsi="Arial" w:cs="Arial"/>
          <w:sz w:val="24"/>
          <w:szCs w:val="24"/>
        </w:rPr>
        <w:t>users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→ €3M revenue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- 10M visitors/</w:t>
      </w:r>
      <w:proofErr w:type="spellStart"/>
      <w:r w:rsidRPr="003A10BB">
        <w:rPr>
          <w:rFonts w:ascii="Arial" w:hAnsi="Arial" w:cs="Arial"/>
          <w:sz w:val="24"/>
          <w:szCs w:val="24"/>
        </w:rPr>
        <w:t>año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→ 100K </w:t>
      </w:r>
      <w:proofErr w:type="gramStart"/>
      <w:r w:rsidRPr="003A10BB">
        <w:rPr>
          <w:rFonts w:ascii="Arial" w:hAnsi="Arial" w:cs="Arial"/>
          <w:sz w:val="24"/>
          <w:szCs w:val="24"/>
        </w:rPr>
        <w:t>users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→ €30M revenue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- 100M visitors/</w:t>
      </w:r>
      <w:proofErr w:type="spellStart"/>
      <w:r w:rsidRPr="003A10BB">
        <w:rPr>
          <w:rFonts w:ascii="Arial" w:hAnsi="Arial" w:cs="Arial"/>
          <w:sz w:val="24"/>
          <w:szCs w:val="24"/>
        </w:rPr>
        <w:t>año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→ 1M </w:t>
      </w:r>
      <w:proofErr w:type="gramStart"/>
      <w:r w:rsidRPr="003A10BB">
        <w:rPr>
          <w:rFonts w:ascii="Arial" w:hAnsi="Arial" w:cs="Arial"/>
          <w:sz w:val="24"/>
          <w:szCs w:val="24"/>
        </w:rPr>
        <w:t>users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→ €300M revenue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Market size VALIDADO </w:t>
      </w:r>
      <w:proofErr w:type="spellStart"/>
      <w:proofErr w:type="gramStart"/>
      <w:r w:rsidRPr="003A10BB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3A10BB">
        <w:rPr>
          <w:rFonts w:ascii="Arial" w:hAnsi="Arial" w:cs="Arial"/>
          <w:sz w:val="24"/>
          <w:szCs w:val="24"/>
        </w:rPr>
        <w:t xml:space="preserve"> €50M+ obtainable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```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3A10BB">
        <w:rPr>
          <w:rFonts w:ascii="Arial" w:hAnsi="Arial" w:cs="Arial"/>
          <w:sz w:val="24"/>
          <w:szCs w:val="24"/>
        </w:rPr>
        <w:t xml:space="preserve"> **DEMO COMO BUSINESS ACCELERATOR**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**⚡ ACCELERATION FACTORS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1.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Faster Product-Market Fit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Traditional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12-18 meses de iteración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- **Con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3-6 meses de validación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2-3x faster time to PMF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2.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Higher Funding Valuations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**Traditional pitch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€2-5M pre-money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€5-15M pre-money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 3x higher valuations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3A10BB">
        <w:rPr>
          <w:rFonts w:ascii="Arial" w:hAnsi="Arial" w:cs="Arial"/>
          <w:sz w:val="24"/>
          <w:szCs w:val="24"/>
        </w:rPr>
        <w:t xml:space="preserve"> 3.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Better Team Recruitment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**Traditional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3A10BB">
        <w:rPr>
          <w:rFonts w:ascii="Arial" w:hAnsi="Arial" w:cs="Arial"/>
          <w:sz w:val="24"/>
          <w:szCs w:val="24"/>
        </w:rPr>
        <w:t>Difícil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atraer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talento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top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Desarrolladores quieren unirse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Advantage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Access to A-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players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proofErr w:type="gramStart"/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Arial" w:hAnsi="Arial" w:cs="Arial"/>
          <w:sz w:val="24"/>
          <w:szCs w:val="24"/>
          <w:lang w:val="es-CO"/>
        </w:rPr>
        <w:t>🤝</w:t>
      </w:r>
      <w:r w:rsidRPr="003A10BB">
        <w:rPr>
          <w:rFonts w:ascii="Arial" w:hAnsi="Arial" w:cs="Arial"/>
          <w:sz w:val="24"/>
          <w:szCs w:val="24"/>
        </w:rPr>
        <w:t xml:space="preserve"> 4.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 Strategic Partnerships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**Traditional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Partnerships </w:t>
      </w:r>
      <w:proofErr w:type="spellStart"/>
      <w:r w:rsidRPr="003A10BB">
        <w:rPr>
          <w:rFonts w:ascii="Arial" w:hAnsi="Arial" w:cs="Arial"/>
          <w:sz w:val="24"/>
          <w:szCs w:val="24"/>
        </w:rPr>
        <w:t>teóricas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**Con Demo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Integration opportunities </w:t>
      </w:r>
      <w:proofErr w:type="spellStart"/>
      <w:r w:rsidRPr="003A10BB">
        <w:rPr>
          <w:rFonts w:ascii="Arial" w:hAnsi="Arial" w:cs="Arial"/>
          <w:sz w:val="24"/>
          <w:szCs w:val="24"/>
        </w:rPr>
        <w:t>evidentes</w:t>
      </w:r>
      <w:proofErr w:type="spellEnd"/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**Advantage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 xml:space="preserve">* Revenue partnerships </w:t>
      </w:r>
      <w:proofErr w:type="spellStart"/>
      <w:r w:rsidRPr="003A10BB">
        <w:rPr>
          <w:rFonts w:ascii="Arial" w:hAnsi="Arial" w:cs="Arial"/>
          <w:sz w:val="24"/>
          <w:szCs w:val="24"/>
        </w:rPr>
        <w:t>desde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</w:rPr>
        <w:t>día</w:t>
      </w:r>
      <w:proofErr w:type="spellEnd"/>
      <w:r w:rsidRPr="003A10BB">
        <w:rPr>
          <w:rFonts w:ascii="Arial" w:hAnsi="Arial" w:cs="Arial"/>
          <w:sz w:val="24"/>
          <w:szCs w:val="24"/>
        </w:rPr>
        <w:t xml:space="preserve"> 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3A10BB">
        <w:rPr>
          <w:rFonts w:ascii="Arial" w:hAnsi="Arial" w:cs="Arial"/>
          <w:sz w:val="24"/>
          <w:szCs w:val="24"/>
        </w:rPr>
        <w:t xml:space="preserve"> **SUCCESS METRICS FRAMEWORK**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3A10BB">
        <w:rPr>
          <w:rFonts w:ascii="Arial" w:hAnsi="Arial" w:cs="Arial"/>
          <w:sz w:val="24"/>
          <w:szCs w:val="24"/>
        </w:rPr>
        <w:t xml:space="preserve"> VALIDATION SCORECARD</w:t>
      </w:r>
      <w:proofErr w:type="gramStart"/>
      <w:r w:rsidRPr="003A10BB">
        <w:rPr>
          <w:rFonts w:ascii="Arial" w:hAnsi="Arial" w:cs="Arial"/>
          <w:sz w:val="24"/>
          <w:szCs w:val="24"/>
        </w:rPr>
        <w:t>:*</w:t>
      </w:r>
      <w:proofErr w:type="gramEnd"/>
      <w:r w:rsidRPr="003A10BB">
        <w:rPr>
          <w:rFonts w:ascii="Arial" w:hAnsi="Arial" w:cs="Arial"/>
          <w:sz w:val="24"/>
          <w:szCs w:val="24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3A10BB">
        <w:rPr>
          <w:rFonts w:ascii="Arial" w:hAnsi="Arial" w:cs="Arial"/>
          <w:sz w:val="24"/>
          <w:szCs w:val="24"/>
        </w:rPr>
        <w:t xml:space="preserve"> TECHNICAL VALIDATION (25%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[ ] Lighthouse score &gt;95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Load time &lt;1.5s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Offline functionality 100%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Cross-platform consistency 100%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Zero critical bugs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3A10BB">
        <w:rPr>
          <w:rFonts w:ascii="Arial" w:hAnsi="Arial" w:cs="Arial"/>
          <w:sz w:val="24"/>
          <w:szCs w:val="24"/>
        </w:rPr>
        <w:t xml:space="preserve"> USER VALIDATION (35%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NPS &gt;70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Session duration &gt;15 min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Return rate &gt;70%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Feature adoption &gt;80%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Referral rate &gt;40%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3A10BB">
        <w:rPr>
          <w:rFonts w:ascii="Arial" w:hAnsi="Arial" w:cs="Arial"/>
          <w:sz w:val="24"/>
          <w:szCs w:val="24"/>
        </w:rPr>
        <w:t xml:space="preserve"> BUSINESS VALIDATION (25%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Willingness to pay &gt;50%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ARPU potential &gt;€200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CAC &lt;€50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LTV/CAC &gt;10:1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Viral coefficient &gt;1.2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####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3A10BB">
        <w:rPr>
          <w:rFonts w:ascii="Arial" w:hAnsi="Arial" w:cs="Arial"/>
          <w:sz w:val="24"/>
          <w:szCs w:val="24"/>
        </w:rPr>
        <w:t xml:space="preserve"> COMPETITIVE VALIDATION (15% peso):**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Superior to LinkedIn in head-to-head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Superior to Facebook in satisfaction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Unique features no competitor has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t>- [ ] Technology advantage 2+ years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  <w:r w:rsidRPr="003A10BB">
        <w:rPr>
          <w:rFonts w:ascii="Arial" w:hAnsi="Arial" w:cs="Arial"/>
          <w:sz w:val="24"/>
          <w:szCs w:val="24"/>
        </w:rPr>
        <w:lastRenderedPageBreak/>
        <w:t>- [ ] Market category creation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### 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🎊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OVERALL SUCCESS CRITERIA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**Si la demo logra 80%+ en cada categoría, el negocio tiene 95%+ probabilidad de éxito masivo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##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**CONCLUSIÓN: DEMO COMO BUSINESS FOUNDATION**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**La versión demo perfeccionada de HUMANBIBLIO no es solo una herramienta de desarrollo - es una máquina de validación de negocio que puede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**Validar todas las hipótesis** de negocio con datos reales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**Acelerar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funding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** con demo interactiva impresionante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**Establecer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market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leadership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antes que competidores reaccionen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**Construir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de usuarios evangelistas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🤝 **Atraer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>** estratégicos desde día 1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- 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**Demostrar superioridad** técnica y conceptual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**Con esta demo, HUMANBIBLIO puede pasar de idea a empresa de €100M+ en 3-5 años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lastRenderedPageBreak/>
        <w:t>**</w:t>
      </w:r>
      <w:r w:rsidRPr="003A10BB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3A10BB">
        <w:rPr>
          <w:rFonts w:ascii="Arial" w:hAnsi="Arial" w:cs="Arial"/>
          <w:sz w:val="24"/>
          <w:szCs w:val="24"/>
          <w:lang w:val="es-CO"/>
        </w:rPr>
        <w:t xml:space="preserve"> "Una demo tan sólida que valida el negocio antes de necesitar inversión masiva."** ✨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---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**Framework de validación</w:t>
      </w:r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Confidence</w:t>
      </w:r>
      <w:proofErr w:type="spellEnd"/>
      <w:r w:rsidRPr="003A10BB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95%+ éxito con demo perfeccionada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 xml:space="preserve">**Business 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potential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 xml:space="preserve">* €100M+ empresa validable  </w:t>
      </w: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  <w:r w:rsidRPr="003A10BB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3A10BB">
        <w:rPr>
          <w:rFonts w:ascii="Arial" w:hAnsi="Arial" w:cs="Arial"/>
          <w:sz w:val="24"/>
          <w:szCs w:val="24"/>
          <w:lang w:val="es-CO"/>
        </w:rPr>
        <w:t>Recommendation</w:t>
      </w:r>
      <w:proofErr w:type="spellEnd"/>
      <w:proofErr w:type="gramStart"/>
      <w:r w:rsidRPr="003A10BB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3A10BB">
        <w:rPr>
          <w:rFonts w:ascii="Arial" w:hAnsi="Arial" w:cs="Arial"/>
          <w:sz w:val="24"/>
          <w:szCs w:val="24"/>
          <w:lang w:val="es-CO"/>
        </w:rPr>
        <w:t>* Acelerar desarrollo demo para capturar oportunidad</w:t>
      </w: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p w:rsidR="003A10BB" w:rsidRPr="003A10BB" w:rsidRDefault="003A10BB" w:rsidP="003A10BB">
      <w:pPr>
        <w:rPr>
          <w:rFonts w:ascii="Arial" w:hAnsi="Arial" w:cs="Arial"/>
          <w:sz w:val="24"/>
          <w:szCs w:val="24"/>
          <w:lang w:val="es-CO"/>
        </w:rPr>
      </w:pPr>
    </w:p>
    <w:sectPr w:rsidR="003A10BB" w:rsidRPr="003A1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0BB"/>
    <w:rsid w:val="00015081"/>
    <w:rsid w:val="003A10BB"/>
    <w:rsid w:val="0060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63</Pages>
  <Words>7507</Words>
  <Characters>42791</Characters>
  <Application>Microsoft Office Word</Application>
  <DocSecurity>0</DocSecurity>
  <Lines>356</Lines>
  <Paragraphs>100</Paragraphs>
  <ScaleCrop>false</ScaleCrop>
  <Company/>
  <LinksUpToDate>false</LinksUpToDate>
  <CharactersWithSpaces>50198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dcterms:created xsi:type="dcterms:W3CDTF">2025-08-03T09:16:00Z</dcterms:created>
  <dcterms:modified xsi:type="dcterms:W3CDTF">2025-08-03T09:40:00Z</dcterms:modified>
</cp:coreProperties>
</file>