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C989" w14:textId="77777777" w:rsidR="006F7BB6" w:rsidRPr="006F7BB6" w:rsidRDefault="006F7BB6" w:rsidP="006F7BB6">
      <w:pPr>
        <w:pBdr>
          <w:top w:val="single" w:sz="2" w:space="0" w:color="auto"/>
          <w:left w:val="single" w:sz="2" w:space="0" w:color="auto"/>
          <w:bottom w:val="single" w:sz="4" w:space="1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Caso de estudio 1: Registro de un jugador</w:t>
      </w:r>
    </w:p>
    <w:p w14:paraId="55AE6688" w14:textId="77777777" w:rsidR="006F7BB6" w:rsidRPr="006F7BB6" w:rsidRDefault="006F7BB6" w:rsidP="006F7BB6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el nombre del jugador: Juan</w:t>
      </w:r>
    </w:p>
    <w:p w14:paraId="1EA0607A" w14:textId="77777777" w:rsidR="006F7BB6" w:rsidRPr="006F7BB6" w:rsidRDefault="006F7BB6" w:rsidP="006F7BB6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edad del jugador: 15</w:t>
      </w:r>
    </w:p>
    <w:p w14:paraId="09A1DF79" w14:textId="77777777" w:rsidR="006F7BB6" w:rsidRPr="006F7BB6" w:rsidRDefault="006F7BB6" w:rsidP="006F7BB6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ciudad del jugador: Medellín</w:t>
      </w:r>
    </w:p>
    <w:p w14:paraId="2206CC72" w14:textId="77777777" w:rsidR="006F7BB6" w:rsidRPr="006F7BB6" w:rsidRDefault="006F7BB6" w:rsidP="006F7BB6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posición del jugador: 1 (</w:t>
      </w:r>
      <w:proofErr w:type="spellStart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goalkeeper</w:t>
      </w:r>
      <w:proofErr w:type="spellEnd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)</w:t>
      </w:r>
    </w:p>
    <w:p w14:paraId="79DE00AF" w14:textId="77777777" w:rsidR="006F7BB6" w:rsidRPr="006F7BB6" w:rsidRDefault="006F7BB6" w:rsidP="006F7BB6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 xml:space="preserve">Verificar que el jugador ha sido registrado correctamente y que el contador de </w:t>
      </w:r>
      <w:proofErr w:type="spellStart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goalkeepers</w:t>
      </w:r>
      <w:proofErr w:type="spellEnd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 xml:space="preserve"> se ha incrementado en 1.</w:t>
      </w:r>
    </w:p>
    <w:p w14:paraId="54CD4085" w14:textId="77777777" w:rsidR="006F7BB6" w:rsidRPr="006F7BB6" w:rsidRDefault="006F7BB6" w:rsidP="006F7BB6">
      <w:pPr>
        <w:pBdr>
          <w:top w:val="single" w:sz="2" w:space="0" w:color="auto"/>
          <w:left w:val="single" w:sz="2" w:space="0" w:color="auto"/>
          <w:bottom w:val="single" w:sz="4" w:space="1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Caso de estudio 2: Registro de varios jugadores</w:t>
      </w:r>
    </w:p>
    <w:p w14:paraId="61310D66" w14:textId="77777777" w:rsidR="006F7BB6" w:rsidRPr="006F7BB6" w:rsidRDefault="006F7BB6" w:rsidP="006F7BB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el nombre del jugador: María</w:t>
      </w:r>
    </w:p>
    <w:p w14:paraId="31DBEF27" w14:textId="77777777" w:rsidR="006F7BB6" w:rsidRPr="006F7BB6" w:rsidRDefault="006F7BB6" w:rsidP="006F7BB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edad del jugador: 12</w:t>
      </w:r>
    </w:p>
    <w:p w14:paraId="5D7270A0" w14:textId="77777777" w:rsidR="006F7BB6" w:rsidRPr="006F7BB6" w:rsidRDefault="006F7BB6" w:rsidP="006F7BB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ciudad del jugador: Bogotá</w:t>
      </w:r>
    </w:p>
    <w:p w14:paraId="0A579294" w14:textId="77777777" w:rsidR="006F7BB6" w:rsidRPr="006F7BB6" w:rsidRDefault="006F7BB6" w:rsidP="006F7BB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posición del jugador: 2 (</w:t>
      </w:r>
      <w:proofErr w:type="spellStart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defending</w:t>
      </w:r>
      <w:proofErr w:type="spellEnd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)</w:t>
      </w:r>
    </w:p>
    <w:p w14:paraId="5C9EF32F" w14:textId="77777777" w:rsidR="006F7BB6" w:rsidRPr="006F7BB6" w:rsidRDefault="006F7BB6" w:rsidP="006F7BB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Verificar que el jugador ha sido registrado correctamente y que el contador de defensores se ha incrementado en 1.</w:t>
      </w:r>
    </w:p>
    <w:p w14:paraId="58E42D7C" w14:textId="77777777" w:rsidR="006F7BB6" w:rsidRPr="006F7BB6" w:rsidRDefault="006F7BB6" w:rsidP="006F7BB6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Repita el proceso con otros 3 jugadores más, cada uno con una posición diferente (</w:t>
      </w:r>
      <w:proofErr w:type="spellStart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midfielder</w:t>
      </w:r>
      <w:proofErr w:type="spellEnd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 xml:space="preserve">, Forward, </w:t>
      </w:r>
      <w:proofErr w:type="spellStart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goalkeeper</w:t>
      </w:r>
      <w:proofErr w:type="spellEnd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).</w:t>
      </w:r>
    </w:p>
    <w:p w14:paraId="44B1DEF7" w14:textId="77777777" w:rsidR="006F7BB6" w:rsidRPr="006F7BB6" w:rsidRDefault="006F7BB6" w:rsidP="006F7BB6">
      <w:pPr>
        <w:pBdr>
          <w:top w:val="single" w:sz="2" w:space="0" w:color="auto"/>
          <w:left w:val="single" w:sz="2" w:space="0" w:color="auto"/>
          <w:bottom w:val="single" w:sz="4" w:space="1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Caso de estudio 3: Mostrar información de los jugadores</w:t>
      </w:r>
    </w:p>
    <w:p w14:paraId="76C3794D" w14:textId="77777777" w:rsidR="006F7BB6" w:rsidRPr="006F7BB6" w:rsidRDefault="006F7BB6" w:rsidP="006F7BB6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Verificar que la opción 2 (show) muestre la lista de jugadores registrados con sus respectivos datos (nombre, edad, ciudad, posición).</w:t>
      </w:r>
    </w:p>
    <w:p w14:paraId="44117B6E" w14:textId="77777777" w:rsidR="006F7BB6" w:rsidRPr="006F7BB6" w:rsidRDefault="006F7BB6" w:rsidP="006F7BB6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Verificar que el contador de personas se ha incrementado en 1 cada vez que se muestra la lista de jugadores.</w:t>
      </w:r>
    </w:p>
    <w:p w14:paraId="6DB8F98F" w14:textId="77777777" w:rsidR="006F7BB6" w:rsidRPr="006F7BB6" w:rsidRDefault="006F7BB6" w:rsidP="006F7BB6">
      <w:pPr>
        <w:pBdr>
          <w:top w:val="single" w:sz="2" w:space="0" w:color="auto"/>
          <w:left w:val="single" w:sz="2" w:space="0" w:color="auto"/>
          <w:bottom w:val="single" w:sz="4" w:space="1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Caso de estudio 4: Registro de un jugador con datos incompletos</w:t>
      </w:r>
    </w:p>
    <w:p w14:paraId="6C4AD18A" w14:textId="77777777" w:rsidR="006F7BB6" w:rsidRPr="006F7BB6" w:rsidRDefault="006F7BB6" w:rsidP="006F7BB6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el nombre del jugador: Juan</w:t>
      </w:r>
    </w:p>
    <w:p w14:paraId="0D559F3C" w14:textId="77777777" w:rsidR="006F7BB6" w:rsidRPr="006F7BB6" w:rsidRDefault="006F7BB6" w:rsidP="006F7BB6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edad del jugador: (dejar en blanco)</w:t>
      </w:r>
    </w:p>
    <w:p w14:paraId="28CA7D44" w14:textId="77777777" w:rsidR="006F7BB6" w:rsidRPr="006F7BB6" w:rsidRDefault="006F7BB6" w:rsidP="006F7BB6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ciudad del jugador: Medellín</w:t>
      </w:r>
    </w:p>
    <w:p w14:paraId="7B346394" w14:textId="77777777" w:rsidR="006F7BB6" w:rsidRPr="006F7BB6" w:rsidRDefault="006F7BB6" w:rsidP="006F7BB6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Ingrese la posición del jugador: 1 (</w:t>
      </w:r>
      <w:proofErr w:type="spellStart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goalkeeper</w:t>
      </w:r>
      <w:proofErr w:type="spellEnd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)</w:t>
      </w:r>
    </w:p>
    <w:p w14:paraId="23DD28B7" w14:textId="77777777" w:rsidR="006F7BB6" w:rsidRPr="006F7BB6" w:rsidRDefault="006F7BB6" w:rsidP="006F7BB6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Verificar que el programa solicite que se completen todos los datos del jugador antes de registrar.</w:t>
      </w:r>
    </w:p>
    <w:p w14:paraId="766FC95F" w14:textId="77777777" w:rsidR="006F7BB6" w:rsidRPr="006F7BB6" w:rsidRDefault="006F7BB6" w:rsidP="006F7BB6">
      <w:pPr>
        <w:pBdr>
          <w:top w:val="single" w:sz="2" w:space="0" w:color="auto"/>
          <w:left w:val="single" w:sz="2" w:space="0" w:color="auto"/>
          <w:bottom w:val="single" w:sz="4" w:space="1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lastRenderedPageBreak/>
        <w:t>Caso de estudio 5: Salir del programa</w:t>
      </w:r>
    </w:p>
    <w:p w14:paraId="398D39FF" w14:textId="77777777" w:rsidR="006F7BB6" w:rsidRPr="006F7BB6" w:rsidRDefault="006F7BB6" w:rsidP="006F7BB6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Verificar que la opción 3 (</w:t>
      </w:r>
      <w:proofErr w:type="spellStart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exit</w:t>
      </w:r>
      <w:proofErr w:type="spellEnd"/>
      <w:r w:rsidRPr="006F7BB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) permita salir del programa correctamente.</w:t>
      </w:r>
    </w:p>
    <w:p w14:paraId="25840D3B" w14:textId="77777777" w:rsidR="00D35B4E" w:rsidRPr="006F7BB6" w:rsidRDefault="00D35B4E" w:rsidP="006F7BB6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sectPr w:rsidR="00D35B4E" w:rsidRPr="006F7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ED7"/>
    <w:multiLevelType w:val="multilevel"/>
    <w:tmpl w:val="AC7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670B7"/>
    <w:multiLevelType w:val="multilevel"/>
    <w:tmpl w:val="B52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3A6B55"/>
    <w:multiLevelType w:val="multilevel"/>
    <w:tmpl w:val="B94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82111"/>
    <w:multiLevelType w:val="multilevel"/>
    <w:tmpl w:val="643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DB1BB2"/>
    <w:multiLevelType w:val="multilevel"/>
    <w:tmpl w:val="75C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B6"/>
    <w:rsid w:val="00564CD8"/>
    <w:rsid w:val="006F7BB6"/>
    <w:rsid w:val="0085575D"/>
    <w:rsid w:val="00D35B4E"/>
    <w:rsid w:val="00D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349A"/>
  <w15:chartTrackingRefBased/>
  <w15:docId w15:val="{BC4A2657-31A5-46AA-B1BA-D1D3D0D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2">
    <w:name w:val="mb-2"/>
    <w:basedOn w:val="Normal"/>
    <w:rsid w:val="006F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F7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1</cp:revision>
  <dcterms:created xsi:type="dcterms:W3CDTF">2024-05-21T22:40:00Z</dcterms:created>
  <dcterms:modified xsi:type="dcterms:W3CDTF">2024-05-21T22:42:00Z</dcterms:modified>
</cp:coreProperties>
</file>