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A6AE2" w14:textId="444EE175" w:rsidR="005E4AE0" w:rsidRDefault="001946E4">
      <w:pPr>
        <w:rPr>
          <w:lang w:val="es-MX"/>
        </w:rPr>
      </w:pPr>
      <w:r>
        <w:rPr>
          <w:lang w:val="es-MX"/>
        </w:rPr>
        <w:t>Juanpa21131</w:t>
      </w:r>
    </w:p>
    <w:p w14:paraId="212C1A40" w14:textId="71D69344" w:rsidR="001946E4" w:rsidRPr="001946E4" w:rsidRDefault="001946E4">
      <w:pPr>
        <w:rPr>
          <w:lang w:val="es-MX"/>
        </w:rPr>
      </w:pPr>
      <w:r>
        <w:rPr>
          <w:lang w:val="es-MX"/>
        </w:rPr>
        <w:t>Cordobajuan272mail.com</w:t>
      </w:r>
    </w:p>
    <w:sectPr w:rsidR="001946E4" w:rsidRPr="001946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F1C"/>
    <w:rsid w:val="00025F1C"/>
    <w:rsid w:val="001946E4"/>
    <w:rsid w:val="005E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7B71D"/>
  <w15:chartTrackingRefBased/>
  <w15:docId w15:val="{65FA45D1-9BF5-4F40-9406-146841B7B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2024-10-09T18:46:00Z</dcterms:created>
  <dcterms:modified xsi:type="dcterms:W3CDTF">2024-10-09T18:47:00Z</dcterms:modified>
</cp:coreProperties>
</file>