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CE47" w14:textId="072C48CF" w:rsidR="009E2FE3" w:rsidRDefault="00924342" w:rsidP="00924342">
      <w:pPr>
        <w:jc w:val="center"/>
        <w:rPr>
          <w:lang w:val="es-CO"/>
        </w:rPr>
      </w:pPr>
      <w:r>
        <w:rPr>
          <w:lang w:val="es-CO"/>
        </w:rPr>
        <w:t>Bitácora Lab 01 RECO</w:t>
      </w:r>
    </w:p>
    <w:p w14:paraId="48F1E984" w14:textId="70036751" w:rsidR="000C6727" w:rsidRDefault="000C6727" w:rsidP="00924342">
      <w:pPr>
        <w:jc w:val="center"/>
        <w:rPr>
          <w:lang w:val="es-CO"/>
        </w:rPr>
      </w:pPr>
      <w:r>
        <w:rPr>
          <w:lang w:val="es-CO"/>
        </w:rPr>
        <w:t>Lab  01 CVDS</w:t>
      </w:r>
    </w:p>
    <w:p w14:paraId="4D9F91ED" w14:textId="292AFEB9" w:rsidR="000C6727" w:rsidRDefault="000C6727" w:rsidP="00924342">
      <w:pPr>
        <w:jc w:val="center"/>
        <w:rPr>
          <w:lang w:val="es-CO"/>
        </w:rPr>
      </w:pPr>
      <w:r>
        <w:rPr>
          <w:lang w:val="es-CO"/>
        </w:rPr>
        <w:t>Juan Sebastian Velandia Pedraza</w:t>
      </w:r>
    </w:p>
    <w:p w14:paraId="717AC4AA" w14:textId="72EB56D2" w:rsidR="000C6727" w:rsidRDefault="000C6727" w:rsidP="00924342">
      <w:pPr>
        <w:jc w:val="center"/>
        <w:rPr>
          <w:lang w:val="es-CO"/>
        </w:rPr>
      </w:pPr>
      <w:r>
        <w:rPr>
          <w:lang w:val="es-CO"/>
        </w:rPr>
        <w:t>Juan Felipe Ochoa Guerrero</w:t>
      </w:r>
    </w:p>
    <w:p w14:paraId="729A3E74" w14:textId="4CBACE56" w:rsidR="00924342" w:rsidRDefault="00924342" w:rsidP="009243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Creación de un repositorio local</w:t>
      </w:r>
      <w:r w:rsidRPr="00924342">
        <w:rPr>
          <w:lang w:val="es-CO"/>
        </w:rPr>
        <w:t>:</w:t>
      </w:r>
      <w:r>
        <w:rPr>
          <w:noProof/>
          <w:lang w:val="es-CO"/>
        </w:rPr>
        <w:drawing>
          <wp:inline distT="0" distB="0" distL="0" distR="0" wp14:anchorId="358AA5F7" wp14:editId="1A38761C">
            <wp:extent cx="5799323" cy="3482642"/>
            <wp:effectExtent l="0" t="0" r="0" b="3810"/>
            <wp:docPr id="2" name="Imagen 2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7A6F" w14:textId="6BEA9B83" w:rsidR="00924342" w:rsidRDefault="00924342" w:rsidP="009243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Añ</w:t>
      </w:r>
      <w:r w:rsidRPr="00924342">
        <w:rPr>
          <w:lang w:val="es-CO"/>
        </w:rPr>
        <w:t>adir un archivo al r</w:t>
      </w:r>
      <w:r>
        <w:rPr>
          <w:lang w:val="es-CO"/>
        </w:rPr>
        <w:t>epositorio</w:t>
      </w:r>
      <w:r>
        <w:rPr>
          <w:noProof/>
          <w:lang w:val="es-CO"/>
        </w:rPr>
        <w:drawing>
          <wp:inline distT="0" distB="0" distL="0" distR="0" wp14:anchorId="6622B38A" wp14:editId="085CD1D5">
            <wp:extent cx="5943600" cy="4237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734" w14:textId="110B56E5" w:rsidR="00924342" w:rsidRDefault="0008359C" w:rsidP="009243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Enlazar el repositorio local con el remoto</w:t>
      </w:r>
      <w:r>
        <w:rPr>
          <w:noProof/>
          <w:lang w:val="es-CO"/>
        </w:rPr>
        <w:drawing>
          <wp:inline distT="0" distB="0" distL="0" distR="0" wp14:anchorId="2231EA4D" wp14:editId="33B710C6">
            <wp:extent cx="5799323" cy="3482642"/>
            <wp:effectExtent l="0" t="0" r="0" b="3810"/>
            <wp:docPr id="5" name="Imagen 5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564C" w14:textId="5326C539" w:rsidR="0008359C" w:rsidRDefault="0008359C" w:rsidP="009243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Verificacion del enlace:</w:t>
      </w:r>
      <w:r>
        <w:rPr>
          <w:noProof/>
          <w:lang w:val="es-CO"/>
        </w:rPr>
        <w:drawing>
          <wp:inline distT="0" distB="0" distL="0" distR="0" wp14:anchorId="6D2794E9" wp14:editId="6BD7DC2E">
            <wp:extent cx="5799323" cy="3482642"/>
            <wp:effectExtent l="0" t="0" r="0" b="3810"/>
            <wp:docPr id="6" name="Imagen 6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06EF" w14:textId="6CAA465C" w:rsidR="0008359C" w:rsidRDefault="0008359C" w:rsidP="009243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Enviar los cambios al repositorio remoto</w:t>
      </w:r>
    </w:p>
    <w:p w14:paraId="5B5A30F4" w14:textId="762E3616" w:rsidR="0008359C" w:rsidRDefault="0008359C" w:rsidP="0008359C">
      <w:pPr>
        <w:ind w:left="360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82D33CD" wp14:editId="2C3E8983">
            <wp:extent cx="5799323" cy="3482642"/>
            <wp:effectExtent l="0" t="0" r="0" b="3810"/>
            <wp:docPr id="8" name="Imagen 8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DF7A" w14:textId="668E6132" w:rsidR="0008359C" w:rsidRDefault="0008359C" w:rsidP="0008359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Verificación de cambios en el remoto:</w:t>
      </w:r>
      <w:r>
        <w:rPr>
          <w:noProof/>
          <w:lang w:val="es-CO"/>
        </w:rPr>
        <w:drawing>
          <wp:inline distT="0" distB="0" distL="0" distR="0" wp14:anchorId="3F4AFD38" wp14:editId="0166F9EB">
            <wp:extent cx="5943600" cy="19405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972C" w14:textId="459F7DE0" w:rsidR="0008359C" w:rsidRPr="0008359C" w:rsidRDefault="0008359C" w:rsidP="0008359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Configuracion de Correo</w:t>
      </w:r>
      <w:r>
        <w:rPr>
          <w:noProof/>
          <w:lang w:val="es-CO"/>
        </w:rPr>
        <w:drawing>
          <wp:inline distT="0" distB="0" distL="0" distR="0" wp14:anchorId="12ACDDF5" wp14:editId="636E1308">
            <wp:extent cx="5943600" cy="3183255"/>
            <wp:effectExtent l="0" t="0" r="0" b="0"/>
            <wp:docPr id="10" name="Imagen 10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EE2C" w14:textId="0033DF68" w:rsidR="0008359C" w:rsidRDefault="0008359C" w:rsidP="0008359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Envio de al url via temas</w:t>
      </w:r>
      <w:r>
        <w:rPr>
          <w:noProof/>
          <w:lang w:val="es-CO"/>
        </w:rPr>
        <w:drawing>
          <wp:inline distT="0" distB="0" distL="0" distR="0" wp14:anchorId="41D7C53E" wp14:editId="0D99CB93">
            <wp:extent cx="5943600" cy="67278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4A28" w14:textId="0020ED7F" w:rsidR="00DF3D88" w:rsidRDefault="00DF3D88" w:rsidP="00DF3D88">
      <w:pPr>
        <w:rPr>
          <w:lang w:val="es-CO"/>
        </w:rPr>
      </w:pPr>
    </w:p>
    <w:p w14:paraId="0A43C841" w14:textId="77777777" w:rsidR="00DF3D88" w:rsidRPr="00DF3D88" w:rsidRDefault="00DF3D88" w:rsidP="00DF3D88">
      <w:pPr>
        <w:rPr>
          <w:lang w:val="es-CO"/>
        </w:rPr>
      </w:pPr>
    </w:p>
    <w:p w14:paraId="1B44FF81" w14:textId="72AA67AF" w:rsidR="00DF3D88" w:rsidRPr="00DF3D88" w:rsidRDefault="00DF3D88" w:rsidP="00DF3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3627B" w14:textId="6804D40F" w:rsidR="00DF3D88" w:rsidRPr="00434DA6" w:rsidRDefault="00DF3D88" w:rsidP="00DF3D88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F3D88">
        <w:rPr>
          <w:lang w:val="es-CO"/>
        </w:rPr>
        <w:lastRenderedPageBreak/>
        <w:t>Generacion del conflicto</w:t>
      </w:r>
      <w:r w:rsidR="00434D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8B374D" wp14:editId="6312EC6C">
            <wp:extent cx="5799323" cy="3482642"/>
            <wp:effectExtent l="0" t="0" r="0" b="3810"/>
            <wp:docPr id="17" name="Imagen 17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21B6" w14:textId="004EA0F6" w:rsidR="00434DA6" w:rsidRPr="00DF3D88" w:rsidRDefault="00434DA6" w:rsidP="00434DA6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81B5DC" wp14:editId="5B075493">
            <wp:extent cx="5669771" cy="2606266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0764" w14:textId="1CAE18E6" w:rsidR="00924342" w:rsidRDefault="00434DA6" w:rsidP="00434DA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Despues de solucionado:</w:t>
      </w:r>
      <w:r w:rsidRPr="00434DA6">
        <w:rPr>
          <w:noProof/>
          <w:lang w:val="es-CO"/>
        </w:rPr>
        <w:t xml:space="preserve"> </w:t>
      </w:r>
      <w:r>
        <w:rPr>
          <w:noProof/>
          <w:lang w:val="es-CO"/>
        </w:rPr>
        <w:drawing>
          <wp:inline distT="0" distB="0" distL="0" distR="0" wp14:anchorId="393E8B6D" wp14:editId="58C141C8">
            <wp:extent cx="5943600" cy="3183255"/>
            <wp:effectExtent l="0" t="0" r="0" b="0"/>
            <wp:docPr id="20" name="Imagen 20" descr="MINGW64:/c/Users/USUARIO/Documents/Universidad/CVDS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INGW64:/c/Users/USUARIO/Documents/Universidad/CVDS                                                  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6838" w14:textId="427A3A83" w:rsidR="00434DA6" w:rsidRDefault="00434DA6" w:rsidP="00434DA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Verificacion en el repositorio remoto</w:t>
      </w:r>
      <w:r>
        <w:rPr>
          <w:noProof/>
          <w:lang w:val="es-CO"/>
        </w:rPr>
        <w:drawing>
          <wp:inline distT="0" distB="0" distL="0" distR="0" wp14:anchorId="388B5D40" wp14:editId="7C9D8813">
            <wp:extent cx="5943600" cy="5168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85EF" w14:textId="26536E66" w:rsidR="00434DA6" w:rsidRDefault="00434DA6" w:rsidP="00434DA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Ahora volvemos a simular el conflicto para solucionarlo desde intelliJ:</w:t>
      </w:r>
      <w:r w:rsidR="00C627CF" w:rsidRPr="00C627CF">
        <w:rPr>
          <w:noProof/>
          <w:lang w:val="es-CO"/>
        </w:rPr>
        <w:t xml:space="preserve"> </w:t>
      </w:r>
      <w:r w:rsidR="00C627CF" w:rsidRPr="00434DA6">
        <w:rPr>
          <w:noProof/>
          <w:lang w:val="es-CO"/>
        </w:rPr>
        <w:drawing>
          <wp:inline distT="0" distB="0" distL="0" distR="0" wp14:anchorId="4CA6AD59" wp14:editId="06332E5D">
            <wp:extent cx="5943600" cy="35433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8F17" w14:textId="5167A08E" w:rsidR="00C627CF" w:rsidRPr="00C627CF" w:rsidRDefault="00C627CF" w:rsidP="00C627CF">
      <w:pPr>
        <w:pStyle w:val="Prrafodelista"/>
        <w:ind w:left="810"/>
        <w:rPr>
          <w:lang w:val="es-CO"/>
        </w:rPr>
      </w:pPr>
    </w:p>
    <w:p w14:paraId="189AFA3C" w14:textId="40F701A3" w:rsidR="00C627CF" w:rsidRPr="00C627CF" w:rsidRDefault="00C627CF" w:rsidP="00C627CF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27CF">
        <w:rPr>
          <w:rFonts w:eastAsia="Times New Roman" w:cstheme="minorHAnsi"/>
          <w:sz w:val="24"/>
          <w:szCs w:val="24"/>
        </w:rPr>
        <w:lastRenderedPageBreak/>
        <w:t>Cambio del repositorio:</w:t>
      </w:r>
      <w:r w:rsidRPr="00C627CF">
        <w:rPr>
          <w:rFonts w:cstheme="minorHAnsi"/>
        </w:rPr>
        <w:t xml:space="preserve"> </w:t>
      </w:r>
      <w:r w:rsidRPr="00C627CF">
        <w:rPr>
          <w:noProof/>
        </w:rPr>
        <w:drawing>
          <wp:inline distT="0" distB="0" distL="0" distR="0" wp14:anchorId="068E352F" wp14:editId="6E5EABF0">
            <wp:extent cx="5943600" cy="1725295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1A6E" w14:textId="0C7E7F15" w:rsidR="00C627CF" w:rsidRPr="00C627CF" w:rsidRDefault="00C627CF" w:rsidP="00C627CF">
      <w:pPr>
        <w:pStyle w:val="Prrafodelista"/>
        <w:spacing w:after="0" w:line="240" w:lineRule="auto"/>
        <w:ind w:left="810"/>
        <w:rPr>
          <w:rFonts w:eastAsia="Times New Roman" w:cstheme="minorHAnsi"/>
          <w:sz w:val="24"/>
          <w:szCs w:val="24"/>
        </w:rPr>
      </w:pPr>
    </w:p>
    <w:p w14:paraId="04C7C020" w14:textId="71A081E2" w:rsidR="00434DA6" w:rsidRDefault="00C627CF" w:rsidP="00C627C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Confirmacion en el remoto:</w:t>
      </w:r>
      <w:r>
        <w:rPr>
          <w:noProof/>
          <w:lang w:val="es-CO"/>
        </w:rPr>
        <w:drawing>
          <wp:inline distT="0" distB="0" distL="0" distR="0" wp14:anchorId="123CA2A0" wp14:editId="0EA1D622">
            <wp:extent cx="5943600" cy="16027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6FEA" w14:textId="77777777" w:rsidR="00C627CF" w:rsidRPr="00C627CF" w:rsidRDefault="00C627CF" w:rsidP="00C627CF">
      <w:pPr>
        <w:pStyle w:val="Prrafodelista"/>
        <w:rPr>
          <w:lang w:val="es-CO"/>
        </w:rPr>
      </w:pPr>
    </w:p>
    <w:p w14:paraId="35A3A966" w14:textId="648DC527" w:rsidR="00C627CF" w:rsidRDefault="00392FBE" w:rsidP="00C627C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Creacion del pull request:</w:t>
      </w:r>
      <w:r w:rsidRPr="00392FBE">
        <w:rPr>
          <w:noProof/>
          <w:lang w:val="es-CO"/>
        </w:rPr>
        <w:t xml:space="preserve"> </w:t>
      </w:r>
      <w:r w:rsidRPr="00392FBE">
        <w:rPr>
          <w:noProof/>
          <w:lang w:val="es-CO"/>
        </w:rPr>
        <w:drawing>
          <wp:inline distT="0" distB="0" distL="0" distR="0" wp14:anchorId="5380047F" wp14:editId="00660300">
            <wp:extent cx="5943600" cy="397446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621C" w14:textId="77777777" w:rsidR="00392FBE" w:rsidRPr="00392FBE" w:rsidRDefault="00392FBE" w:rsidP="00392FBE">
      <w:pPr>
        <w:pStyle w:val="Prrafodelista"/>
        <w:rPr>
          <w:lang w:val="es-CO"/>
        </w:rPr>
      </w:pPr>
    </w:p>
    <w:p w14:paraId="2DD1652D" w14:textId="455F9C5C" w:rsidR="00392FBE" w:rsidRDefault="00392FBE" w:rsidP="00C627C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Aceptacion del pull request:</w:t>
      </w:r>
      <w:r>
        <w:rPr>
          <w:noProof/>
          <w:lang w:val="es-CO"/>
        </w:rPr>
        <w:drawing>
          <wp:inline distT="0" distB="0" distL="0" distR="0" wp14:anchorId="7FFE4405" wp14:editId="6078C80C">
            <wp:extent cx="5943600" cy="621030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8B65" w14:textId="478ADAA1" w:rsidR="00392FBE" w:rsidRPr="00392FBE" w:rsidRDefault="00B13DDF" w:rsidP="00B13DD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Verificacion de que la rama main solo va a hacer merge mediante el pull request</w:t>
      </w:r>
      <w:r>
        <w:rPr>
          <w:noProof/>
          <w:lang w:val="es-CO"/>
        </w:rPr>
        <w:drawing>
          <wp:inline distT="0" distB="0" distL="0" distR="0" wp14:anchorId="34F2297B" wp14:editId="0D71D18A">
            <wp:extent cx="5943600" cy="158940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51C1" w14:textId="76D81501" w:rsidR="00392FBE" w:rsidRPr="00392FBE" w:rsidRDefault="00392FBE" w:rsidP="00392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758F659" w14:textId="77777777" w:rsidR="00392FBE" w:rsidRPr="00434DA6" w:rsidRDefault="00392FBE" w:rsidP="00392FBE">
      <w:pPr>
        <w:pStyle w:val="Prrafodelista"/>
        <w:ind w:left="810"/>
        <w:rPr>
          <w:lang w:val="es-CO"/>
        </w:rPr>
      </w:pPr>
    </w:p>
    <w:sectPr w:rsidR="00392FBE" w:rsidRPr="0043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A7C"/>
    <w:multiLevelType w:val="hybridMultilevel"/>
    <w:tmpl w:val="6B24C96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112A6"/>
    <w:multiLevelType w:val="hybridMultilevel"/>
    <w:tmpl w:val="6052B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42"/>
    <w:rsid w:val="0008359C"/>
    <w:rsid w:val="000C6727"/>
    <w:rsid w:val="00392FBE"/>
    <w:rsid w:val="00434DA6"/>
    <w:rsid w:val="00924342"/>
    <w:rsid w:val="009E2FE3"/>
    <w:rsid w:val="00B13DDF"/>
    <w:rsid w:val="00C627CF"/>
    <w:rsid w:val="00D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915E"/>
  <w15:chartTrackingRefBased/>
  <w15:docId w15:val="{1BA9058A-C93C-43AF-9E7A-5E58777E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2025-01-23T18:42:00Z</dcterms:created>
  <dcterms:modified xsi:type="dcterms:W3CDTF">2025-01-23T20:32:00Z</dcterms:modified>
</cp:coreProperties>
</file>