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68EDC" w14:textId="147AFA89" w:rsidR="009B71A6" w:rsidRDefault="0099485C">
      <w:r>
        <w:t>Proof of working test</w:t>
      </w:r>
    </w:p>
    <w:p w14:paraId="4CEA04C7" w14:textId="6214353F" w:rsidR="0099485C" w:rsidRDefault="0099485C">
      <w:r w:rsidRPr="0099485C">
        <w:drawing>
          <wp:inline distT="0" distB="0" distL="0" distR="0" wp14:anchorId="2A544D57" wp14:editId="03E5C21A">
            <wp:extent cx="5943600" cy="136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94B8" w14:textId="77777777" w:rsidR="00E456DF" w:rsidRDefault="00E456DF"/>
    <w:sectPr w:rsidR="00E45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8C"/>
    <w:rsid w:val="0099485C"/>
    <w:rsid w:val="009B71A6"/>
    <w:rsid w:val="00A6658C"/>
    <w:rsid w:val="00E21EDD"/>
    <w:rsid w:val="00E4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C03C"/>
  <w15:chartTrackingRefBased/>
  <w15:docId w15:val="{80319E13-9AA9-41E3-8E18-34C03986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dsouza</dc:creator>
  <cp:keywords/>
  <dc:description/>
  <cp:lastModifiedBy>jude dsouza</cp:lastModifiedBy>
  <cp:revision>2</cp:revision>
  <dcterms:created xsi:type="dcterms:W3CDTF">2021-02-05T20:20:00Z</dcterms:created>
  <dcterms:modified xsi:type="dcterms:W3CDTF">2021-02-06T01:32:00Z</dcterms:modified>
</cp:coreProperties>
</file>