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025" w:after="1025"/>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650"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825"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88"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988"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494"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