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3AE119" w14:textId="77777777" w:rsidR="00562785" w:rsidRPr="00566CDF" w:rsidRDefault="00562785" w:rsidP="00562785">
      <w:pPr>
        <w:jc w:val="center"/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6CDF"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Федеральное государственное автономное образовательное учреждение высшего образования</w:t>
      </w:r>
    </w:p>
    <w:p w14:paraId="6DDA37CC" w14:textId="77777777" w:rsidR="00562785" w:rsidRPr="00566CDF" w:rsidRDefault="00562785" w:rsidP="00562785">
      <w:pPr>
        <w:jc w:val="center"/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6CDF"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«Национальный исследовательский университет ИТМО»</w:t>
      </w:r>
    </w:p>
    <w:p w14:paraId="679B8465" w14:textId="77777777" w:rsidR="00562785" w:rsidRPr="00566CDF" w:rsidRDefault="00562785" w:rsidP="00562785">
      <w:pPr>
        <w:jc w:val="center"/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6CDF"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Факультет Программной Инженерии и Компьютерной Техники</w:t>
      </w:r>
    </w:p>
    <w:p w14:paraId="54330582" w14:textId="77777777" w:rsidR="00562785" w:rsidRPr="00566CDF" w:rsidRDefault="00562785" w:rsidP="00562785">
      <w:pPr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6CDF"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________________________________________________________________</w:t>
      </w:r>
    </w:p>
    <w:p w14:paraId="44673EDE" w14:textId="77777777" w:rsidR="00562785" w:rsidRPr="00566CDF" w:rsidRDefault="00562785" w:rsidP="00562785">
      <w:pPr>
        <w:jc w:val="center"/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6CDF">
        <w:rPr>
          <w:rFonts w:ascii="Times New Roman" w:eastAsia="Times New Roman" w:hAnsi="Times New Roman" w:cs="Times New Roman"/>
          <w:noProof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114300" distB="114300" distL="114300" distR="114300" wp14:anchorId="28E0A1CC" wp14:editId="4CABC4AF">
            <wp:extent cx="2228850" cy="130968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3096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E3A10A" w14:textId="77777777" w:rsidR="00562785" w:rsidRPr="00566CDF" w:rsidRDefault="00562785" w:rsidP="00562785">
      <w:pPr>
        <w:jc w:val="center"/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2A5E709" w14:textId="77777777" w:rsidR="00562785" w:rsidRPr="00566CDF" w:rsidRDefault="00562785" w:rsidP="00562785">
      <w:pPr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19CF50D" w14:textId="77777777" w:rsidR="00562785" w:rsidRPr="00566CDF" w:rsidRDefault="00562785" w:rsidP="00562785">
      <w:pPr>
        <w:jc w:val="center"/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D71B0B7" w14:textId="77777777" w:rsidR="00562785" w:rsidRPr="00566CDF" w:rsidRDefault="00562785" w:rsidP="00562785">
      <w:pPr>
        <w:jc w:val="center"/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D9547C7" w14:textId="0012BFC7" w:rsidR="00562785" w:rsidRPr="000B7C95" w:rsidRDefault="00562785" w:rsidP="00562785">
      <w:pPr>
        <w:pStyle w:val="3"/>
        <w:shd w:val="clear" w:color="auto" w:fill="F9F9F9"/>
        <w:spacing w:before="450" w:beforeAutospacing="0" w:after="225" w:afterAutospacing="0"/>
        <w:jc w:val="center"/>
        <w:rPr>
          <w:b w:val="0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6CDF">
        <w:rPr>
          <w:b w:val="0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Лабораторная работа №</w:t>
      </w:r>
      <w:r w:rsidR="000B7C95" w:rsidRPr="000B7C95">
        <w:rPr>
          <w:b w:val="0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</w:p>
    <w:p w14:paraId="22EF7B54" w14:textId="77777777" w:rsidR="00562785" w:rsidRPr="00566CDF" w:rsidRDefault="00562785" w:rsidP="00562785">
      <w:pPr>
        <w:pStyle w:val="3"/>
        <w:shd w:val="clear" w:color="auto" w:fill="F9F9F9"/>
        <w:spacing w:before="450" w:beforeAutospacing="0" w:after="225" w:afterAutospacing="0"/>
        <w:jc w:val="center"/>
        <w:rPr>
          <w:b w:val="0"/>
          <w:bCs w:val="0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6CDF">
        <w:rPr>
          <w:b w:val="0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по дисциплине “</w:t>
      </w:r>
      <w:r w:rsidRPr="00566CDF">
        <w:rPr>
          <w:b w:val="0"/>
          <w:bCs w:val="0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Программирование</w:t>
      </w:r>
      <w:r w:rsidRPr="00566CDF">
        <w:rPr>
          <w:b w:val="0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”</w:t>
      </w:r>
    </w:p>
    <w:p w14:paraId="585B1DC8" w14:textId="323AA68A" w:rsidR="00562785" w:rsidRPr="000B7C95" w:rsidRDefault="00562785" w:rsidP="00562785">
      <w:pPr>
        <w:jc w:val="center"/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6CDF"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Вариант </w:t>
      </w:r>
      <w:r w:rsidR="00400F01" w:rsidRPr="00400F01">
        <w:rPr>
          <w:rFonts w:ascii="Times New Roman" w:eastAsia="Times New Roman" w:hAnsi="Times New Roman" w:cs="Times New Roman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9082</w:t>
      </w:r>
      <w:r w:rsidR="000B7C95">
        <w:rPr>
          <w:rFonts w:ascii="Times New Roman" w:eastAsia="Times New Roman" w:hAnsi="Times New Roman" w:cs="Times New Roman"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.9</w:t>
      </w:r>
    </w:p>
    <w:p w14:paraId="3A925A72" w14:textId="77777777" w:rsidR="00562785" w:rsidRPr="00566CDF" w:rsidRDefault="00562785" w:rsidP="00562785">
      <w:pPr>
        <w:jc w:val="center"/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BA4AA9F" w14:textId="77777777" w:rsidR="00562785" w:rsidRPr="00566CDF" w:rsidRDefault="00562785" w:rsidP="00562785">
      <w:pPr>
        <w:jc w:val="center"/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7325C1F" w14:textId="77777777" w:rsidR="00562785" w:rsidRPr="00566CDF" w:rsidRDefault="00562785" w:rsidP="00562785">
      <w:pPr>
        <w:jc w:val="center"/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204DA3F" w14:textId="77777777" w:rsidR="00562785" w:rsidRPr="00566CDF" w:rsidRDefault="00562785" w:rsidP="00562785">
      <w:pPr>
        <w:jc w:val="center"/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F355338" w14:textId="77777777" w:rsidR="00562785" w:rsidRPr="00566CDF" w:rsidRDefault="00562785" w:rsidP="00562785">
      <w:pPr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BC644E5" w14:textId="77777777" w:rsidR="00562785" w:rsidRPr="00566CDF" w:rsidRDefault="00562785" w:rsidP="00562785">
      <w:pPr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04DBC7D" w14:textId="77777777" w:rsidR="00562785" w:rsidRPr="00566CDF" w:rsidRDefault="00562785" w:rsidP="00562785">
      <w:pPr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144E332" w14:textId="77777777" w:rsidR="00562785" w:rsidRPr="00566CDF" w:rsidRDefault="00562785" w:rsidP="00562785">
      <w:pPr>
        <w:jc w:val="right"/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6CDF"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Выполнил:</w:t>
      </w:r>
    </w:p>
    <w:p w14:paraId="5ACCE28F" w14:textId="44990B3E" w:rsidR="00562785" w:rsidRPr="00E83B82" w:rsidRDefault="00562785" w:rsidP="00562785">
      <w:pPr>
        <w:jc w:val="right"/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:lang w:val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6CDF"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Студент группы </w:t>
      </w:r>
      <w:r w:rsidR="009254EB"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</w:t>
      </w:r>
      <w:r w:rsidR="009254EB" w:rsidRPr="009254EB"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:lang w:val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3114</w:t>
      </w:r>
      <w:r w:rsidRPr="00566CDF"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9254EB"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:lang w:val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Оселедько Юлия Дмитриевна</w:t>
      </w:r>
    </w:p>
    <w:p w14:paraId="011C6949" w14:textId="468C68C1" w:rsidR="00562785" w:rsidRDefault="00992C9F" w:rsidP="00562785">
      <w:pPr>
        <w:jc w:val="right"/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6CDF"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Преподаватель</w:t>
      </w:r>
      <w:r w:rsidR="00562785" w:rsidRPr="00566CDF"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:lang w:val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562785" w:rsidRPr="00566CDF"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39FFC71F" w14:textId="42A083D6" w:rsidR="00562785" w:rsidRPr="00E83B82" w:rsidRDefault="009254EB" w:rsidP="00562785">
      <w:pPr>
        <w:jc w:val="right"/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:lang w:val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:lang w:val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Алина Сагайдак</w:t>
      </w:r>
    </w:p>
    <w:p w14:paraId="2486D38B" w14:textId="77777777" w:rsidR="00562785" w:rsidRPr="00566CDF" w:rsidRDefault="00562785" w:rsidP="00562785">
      <w:pPr>
        <w:jc w:val="center"/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36E5449" w14:textId="77777777" w:rsidR="00562785" w:rsidRPr="00566CDF" w:rsidRDefault="00562785" w:rsidP="00562785">
      <w:pPr>
        <w:jc w:val="center"/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6CDF"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г.</w:t>
      </w:r>
      <w:r w:rsidRPr="00566CDF"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:lang w:val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66CDF"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Санкт-Петербург</w:t>
      </w:r>
    </w:p>
    <w:p w14:paraId="43BF0B8D" w14:textId="03127F19" w:rsidR="007A1242" w:rsidRPr="00400F01" w:rsidRDefault="00562785" w:rsidP="00400F01">
      <w:pPr>
        <w:jc w:val="center"/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:lang w:val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6CDF"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202</w:t>
      </w:r>
      <w:r w:rsidR="00721DDF"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:lang w:val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</w:p>
    <w:p w14:paraId="727A6CF9" w14:textId="233A1C70" w:rsidR="007A1242" w:rsidRDefault="007A1242" w:rsidP="00562785">
      <w:pPr>
        <w:rPr>
          <w:b/>
          <w:bCs/>
          <w:lang w:val="ru-RU"/>
        </w:rPr>
      </w:pPr>
    </w:p>
    <w:p w14:paraId="0761B581" w14:textId="4A7CCDE9" w:rsidR="000B7C95" w:rsidRDefault="000B7C95" w:rsidP="00562785">
      <w:pPr>
        <w:rPr>
          <w:b/>
          <w:bCs/>
          <w:lang w:val="ru-RU"/>
        </w:rPr>
      </w:pPr>
    </w:p>
    <w:p w14:paraId="30F43864" w14:textId="77777777" w:rsidR="000B7C95" w:rsidRDefault="000B7C95" w:rsidP="00562785">
      <w:pPr>
        <w:rPr>
          <w:b/>
          <w:bCs/>
          <w:lang w:val="ru-RU"/>
        </w:rPr>
      </w:pPr>
    </w:p>
    <w:p w14:paraId="261CAB0A" w14:textId="132AF80B" w:rsidR="00562785" w:rsidRDefault="007A1242" w:rsidP="00562785">
      <w:pPr>
        <w:rPr>
          <w:b/>
          <w:bCs/>
          <w:lang w:val="ru-RU"/>
        </w:rPr>
      </w:pPr>
      <w:r>
        <w:rPr>
          <w:b/>
          <w:bCs/>
          <w:lang w:val="ru-RU"/>
        </w:rPr>
        <w:lastRenderedPageBreak/>
        <w:t>Диаграмма классов:</w:t>
      </w:r>
    </w:p>
    <w:p w14:paraId="0489F4C5" w14:textId="09720499" w:rsidR="007A1242" w:rsidRPr="00C25BFE" w:rsidRDefault="000B7C95" w:rsidP="00562785">
      <w:pPr>
        <w:rPr>
          <w:b/>
          <w:bCs/>
          <w:lang w:val="ru-RU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7891B446" wp14:editId="296366BE">
            <wp:extent cx="6653213" cy="491616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9302" cy="4928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07FD2" w14:textId="77777777" w:rsidR="007A1242" w:rsidRDefault="007A1242" w:rsidP="00562785">
      <w:pPr>
        <w:rPr>
          <w:b/>
          <w:bCs/>
          <w:lang w:val="ru-RU"/>
        </w:rPr>
      </w:pPr>
    </w:p>
    <w:p w14:paraId="34DA6118" w14:textId="57D5D1DA" w:rsidR="00562785" w:rsidRDefault="00562785" w:rsidP="00562785">
      <w:pPr>
        <w:rPr>
          <w:b/>
          <w:bCs/>
          <w:lang w:val="ru-RU"/>
        </w:rPr>
      </w:pPr>
      <w:r w:rsidRPr="00D528D1">
        <w:rPr>
          <w:b/>
          <w:bCs/>
          <w:lang w:val="ru-RU"/>
        </w:rPr>
        <w:t>Исходный код программы:</w:t>
      </w:r>
    </w:p>
    <w:p w14:paraId="38CBB3FB" w14:textId="77777777" w:rsidR="00562785" w:rsidRDefault="00562785" w:rsidP="00562785"/>
    <w:p w14:paraId="091ED037" w14:textId="790C8749" w:rsidR="00305C37" w:rsidRDefault="00562785" w:rsidP="00562785">
      <w:pPr>
        <w:rPr>
          <w:lang w:val="ru-RU"/>
        </w:rPr>
      </w:pPr>
      <w:r w:rsidRPr="007A1242">
        <w:rPr>
          <w:lang w:val="ru-RU"/>
        </w:rPr>
        <w:t xml:space="preserve">Ссылочка на </w:t>
      </w:r>
      <w:hyperlink r:id="rId7" w:history="1">
        <w:proofErr w:type="spellStart"/>
        <w:r w:rsidRPr="00400F01">
          <w:rPr>
            <w:rStyle w:val="a3"/>
            <w:lang w:val="ru-RU"/>
          </w:rPr>
          <w:t>гитх</w:t>
        </w:r>
        <w:r w:rsidRPr="00400F01">
          <w:rPr>
            <w:rStyle w:val="a3"/>
            <w:lang w:val="ru-RU"/>
          </w:rPr>
          <w:t>а</w:t>
        </w:r>
        <w:r w:rsidRPr="00400F01">
          <w:rPr>
            <w:rStyle w:val="a3"/>
            <w:lang w:val="ru-RU"/>
          </w:rPr>
          <w:t>б</w:t>
        </w:r>
        <w:proofErr w:type="spellEnd"/>
      </w:hyperlink>
    </w:p>
    <w:p w14:paraId="7F495EB2" w14:textId="77777777" w:rsidR="00562785" w:rsidRPr="00BA3493" w:rsidRDefault="00562785" w:rsidP="00562785">
      <w:pPr>
        <w:rPr>
          <w:lang w:val="ru-RU"/>
        </w:rPr>
      </w:pPr>
    </w:p>
    <w:p w14:paraId="4716B2B5" w14:textId="77777777" w:rsidR="00400F01" w:rsidRDefault="00400F01" w:rsidP="00562785">
      <w:pPr>
        <w:rPr>
          <w:b/>
          <w:bCs/>
          <w:lang w:val="ru-RU"/>
        </w:rPr>
      </w:pPr>
    </w:p>
    <w:p w14:paraId="3CC2DD5B" w14:textId="512D049C" w:rsidR="00562785" w:rsidRDefault="00562785" w:rsidP="00562785">
      <w:pPr>
        <w:rPr>
          <w:b/>
          <w:bCs/>
          <w:lang w:val="ru-RU"/>
        </w:rPr>
      </w:pPr>
      <w:r w:rsidRPr="00D528D1">
        <w:rPr>
          <w:b/>
          <w:bCs/>
          <w:lang w:val="ru-RU"/>
        </w:rPr>
        <w:t>Результат работы программы:</w:t>
      </w:r>
      <w:r>
        <w:rPr>
          <w:b/>
          <w:bCs/>
          <w:lang w:val="ru-RU"/>
        </w:rPr>
        <w:t xml:space="preserve"> </w:t>
      </w:r>
    </w:p>
    <w:p w14:paraId="31A73806" w14:textId="5C12D32F" w:rsidR="00400F01" w:rsidRDefault="000B7C95" w:rsidP="00562785">
      <w:pPr>
        <w:rPr>
          <w:b/>
          <w:bCs/>
          <w:lang w:val="ru-RU"/>
        </w:rPr>
      </w:pPr>
      <w:r>
        <w:rPr>
          <w:noProof/>
          <w:sz w:val="24"/>
          <w:szCs w:val="24"/>
        </w:rPr>
        <w:drawing>
          <wp:inline distT="0" distB="0" distL="0" distR="0" wp14:anchorId="331EC704" wp14:editId="14EB963B">
            <wp:extent cx="5281613" cy="334322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0887" cy="3387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D1537" w14:textId="14933382" w:rsidR="008D5717" w:rsidRDefault="000B7C95" w:rsidP="00562785">
      <w:pPr>
        <w:rPr>
          <w:b/>
          <w:bCs/>
          <w:lang w:val="ru-RU"/>
        </w:rPr>
      </w:pPr>
      <w:r>
        <w:rPr>
          <w:b/>
          <w:bCs/>
          <w:noProof/>
          <w:lang w:val="ru-RU"/>
        </w:rPr>
        <w:lastRenderedPageBreak/>
        <w:drawing>
          <wp:inline distT="0" distB="0" distL="0" distR="0" wp14:anchorId="2EFDD662" wp14:editId="3A3B4884">
            <wp:extent cx="5367338" cy="609536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043"/>
                    <a:stretch/>
                  </pic:blipFill>
                  <pic:spPr bwMode="auto">
                    <a:xfrm>
                      <a:off x="0" y="0"/>
                      <a:ext cx="5411367" cy="614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F2F0CD" w14:textId="77777777" w:rsidR="00BA3493" w:rsidRPr="00400F01" w:rsidRDefault="00BA3493" w:rsidP="007A1242">
      <w:pPr>
        <w:rPr>
          <w:b/>
          <w:bCs/>
          <w:lang w:val="ru-RU"/>
        </w:rPr>
      </w:pPr>
    </w:p>
    <w:p w14:paraId="6A1A9FB1" w14:textId="3CCEADEB" w:rsidR="007A1242" w:rsidRPr="007A1242" w:rsidRDefault="00562785" w:rsidP="007A1242">
      <w:pPr>
        <w:rPr>
          <w:b/>
          <w:bCs/>
          <w:lang w:val="ru-RU"/>
        </w:rPr>
      </w:pPr>
      <w:r w:rsidRPr="00D528D1">
        <w:rPr>
          <w:b/>
          <w:bCs/>
          <w:lang w:val="ru-RU"/>
        </w:rPr>
        <w:t>Вывод:</w:t>
      </w:r>
    </w:p>
    <w:p w14:paraId="1B9B54D6" w14:textId="42183D28" w:rsidR="00F6564A" w:rsidRPr="00F6564A" w:rsidRDefault="00F6564A" w:rsidP="00F6564A">
      <w:pPr>
        <w:spacing w:after="160" w:line="256" w:lineRule="auto"/>
        <w:rPr>
          <w:rFonts w:asciiTheme="minorHAnsi" w:eastAsiaTheme="minorHAnsi" w:hAnsiTheme="minorHAnsi" w:cstheme="minorBidi"/>
          <w:sz w:val="24"/>
          <w:szCs w:val="24"/>
          <w:lang w:val="ru-RU" w:eastAsia="en-US"/>
        </w:rPr>
      </w:pPr>
      <w:r w:rsidRPr="00F6564A">
        <w:rPr>
          <w:rFonts w:asciiTheme="minorHAnsi" w:eastAsiaTheme="minorHAnsi" w:hAnsiTheme="minorHAnsi" w:cstheme="minorBidi"/>
          <w:sz w:val="24"/>
          <w:szCs w:val="24"/>
          <w:lang w:val="ru-RU" w:eastAsia="en-US"/>
        </w:rPr>
        <w:t>В ходе выполнения лабораторной работы я научил</w:t>
      </w:r>
      <w:r>
        <w:rPr>
          <w:rFonts w:asciiTheme="minorHAnsi" w:eastAsiaTheme="minorHAnsi" w:hAnsiTheme="minorHAnsi" w:cstheme="minorBidi"/>
          <w:sz w:val="24"/>
          <w:szCs w:val="24"/>
          <w:lang w:val="ru-RU" w:eastAsia="en-US"/>
        </w:rPr>
        <w:t>а</w:t>
      </w:r>
      <w:r w:rsidRPr="00F6564A">
        <w:rPr>
          <w:rFonts w:asciiTheme="minorHAnsi" w:eastAsiaTheme="minorHAnsi" w:hAnsiTheme="minorHAnsi" w:cstheme="minorBidi"/>
          <w:sz w:val="24"/>
          <w:szCs w:val="24"/>
          <w:lang w:val="ru-RU" w:eastAsia="en-US"/>
        </w:rPr>
        <w:t>с</w:t>
      </w:r>
      <w:r>
        <w:rPr>
          <w:rFonts w:asciiTheme="minorHAnsi" w:eastAsiaTheme="minorHAnsi" w:hAnsiTheme="minorHAnsi" w:cstheme="minorBidi"/>
          <w:sz w:val="24"/>
          <w:szCs w:val="24"/>
          <w:lang w:val="ru-RU" w:eastAsia="en-US"/>
        </w:rPr>
        <w:t>ь</w:t>
      </w:r>
      <w:r w:rsidRPr="00F6564A">
        <w:rPr>
          <w:rFonts w:asciiTheme="minorHAnsi" w:eastAsiaTheme="minorHAnsi" w:hAnsiTheme="minorHAnsi" w:cstheme="minorBidi"/>
          <w:sz w:val="24"/>
          <w:szCs w:val="24"/>
          <w:lang w:val="ru-RU" w:eastAsia="en-US"/>
        </w:rPr>
        <w:t xml:space="preserve"> ловить и обрабатывать исключения, узнал</w:t>
      </w:r>
      <w:r>
        <w:rPr>
          <w:rFonts w:asciiTheme="minorHAnsi" w:eastAsiaTheme="minorHAnsi" w:hAnsiTheme="minorHAnsi" w:cstheme="minorBidi"/>
          <w:sz w:val="24"/>
          <w:szCs w:val="24"/>
          <w:lang w:val="ru-RU" w:eastAsia="en-US"/>
        </w:rPr>
        <w:t>а</w:t>
      </w:r>
      <w:r w:rsidRPr="00F6564A">
        <w:rPr>
          <w:rFonts w:asciiTheme="minorHAnsi" w:eastAsiaTheme="minorHAnsi" w:hAnsiTheme="minorHAnsi" w:cstheme="minorBidi"/>
          <w:sz w:val="24"/>
          <w:szCs w:val="24"/>
          <w:lang w:val="ru-RU" w:eastAsia="en-US"/>
        </w:rPr>
        <w:t xml:space="preserve"> о вложенных, локальных и анонимных классах и научил</w:t>
      </w:r>
      <w:r>
        <w:rPr>
          <w:rFonts w:asciiTheme="minorHAnsi" w:eastAsiaTheme="minorHAnsi" w:hAnsiTheme="minorHAnsi" w:cstheme="minorBidi"/>
          <w:sz w:val="24"/>
          <w:szCs w:val="24"/>
          <w:lang w:val="ru-RU" w:eastAsia="en-US"/>
        </w:rPr>
        <w:t>а</w:t>
      </w:r>
      <w:r w:rsidRPr="00F6564A">
        <w:rPr>
          <w:rFonts w:asciiTheme="minorHAnsi" w:eastAsiaTheme="minorHAnsi" w:hAnsiTheme="minorHAnsi" w:cstheme="minorBidi"/>
          <w:sz w:val="24"/>
          <w:szCs w:val="24"/>
          <w:lang w:val="ru-RU" w:eastAsia="en-US"/>
        </w:rPr>
        <w:t>с</w:t>
      </w:r>
      <w:r>
        <w:rPr>
          <w:rFonts w:asciiTheme="minorHAnsi" w:eastAsiaTheme="minorHAnsi" w:hAnsiTheme="minorHAnsi" w:cstheme="minorBidi"/>
          <w:sz w:val="24"/>
          <w:szCs w:val="24"/>
          <w:lang w:val="ru-RU" w:eastAsia="en-US"/>
        </w:rPr>
        <w:t>ь</w:t>
      </w:r>
      <w:r w:rsidRPr="00F6564A">
        <w:rPr>
          <w:rFonts w:asciiTheme="minorHAnsi" w:eastAsiaTheme="minorHAnsi" w:hAnsiTheme="minorHAnsi" w:cstheme="minorBidi"/>
          <w:sz w:val="24"/>
          <w:szCs w:val="24"/>
          <w:lang w:val="ru-RU" w:eastAsia="en-US"/>
        </w:rPr>
        <w:t xml:space="preserve"> их применять</w:t>
      </w:r>
      <w:r>
        <w:rPr>
          <w:rFonts w:asciiTheme="minorHAnsi" w:eastAsiaTheme="minorHAnsi" w:hAnsiTheme="minorHAnsi" w:cstheme="minorBidi"/>
          <w:sz w:val="24"/>
          <w:szCs w:val="24"/>
          <w:lang w:val="ru-RU" w:eastAsia="en-US"/>
        </w:rPr>
        <w:t>.</w:t>
      </w:r>
      <w:bookmarkStart w:id="0" w:name="_GoBack"/>
      <w:bookmarkEnd w:id="0"/>
    </w:p>
    <w:p w14:paraId="63431843" w14:textId="1595B6B0" w:rsidR="00562785" w:rsidRPr="00566CDF" w:rsidRDefault="00562785" w:rsidP="00562785">
      <w:pPr>
        <w:rPr>
          <w:rFonts w:asciiTheme="minorHAnsi" w:eastAsiaTheme="minorHAnsi" w:hAnsiTheme="minorHAnsi" w:cstheme="minorHAnsi"/>
          <w:color w:val="44546A" w:themeColor="text2"/>
          <w:sz w:val="28"/>
          <w:szCs w:val="28"/>
          <w:lang w:val="ru-RU"/>
        </w:rPr>
      </w:pPr>
    </w:p>
    <w:p w14:paraId="2006A699" w14:textId="77777777" w:rsidR="00562785" w:rsidRDefault="00562785" w:rsidP="00562785">
      <w:pPr>
        <w:rPr>
          <w:lang w:val="ru-RU"/>
        </w:rPr>
      </w:pPr>
    </w:p>
    <w:p w14:paraId="3A31F068" w14:textId="797DF857" w:rsidR="00562785" w:rsidRPr="00566CDF" w:rsidRDefault="00562785" w:rsidP="00562785">
      <w:pPr>
        <w:rPr>
          <w:lang w:val="ru-RU"/>
        </w:rPr>
      </w:pPr>
    </w:p>
    <w:p w14:paraId="5124AE19" w14:textId="77777777" w:rsidR="00A35491" w:rsidRDefault="00A35491"/>
    <w:sectPr w:rsidR="00A35491" w:rsidSect="000B7C9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7B2E5E"/>
    <w:multiLevelType w:val="multilevel"/>
    <w:tmpl w:val="2A9AD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785"/>
    <w:rsid w:val="000273E4"/>
    <w:rsid w:val="000B7C95"/>
    <w:rsid w:val="00305C37"/>
    <w:rsid w:val="00400F01"/>
    <w:rsid w:val="00562785"/>
    <w:rsid w:val="0066652F"/>
    <w:rsid w:val="00721DDF"/>
    <w:rsid w:val="00752B10"/>
    <w:rsid w:val="007A1242"/>
    <w:rsid w:val="00897C2F"/>
    <w:rsid w:val="008C6EAE"/>
    <w:rsid w:val="008D5717"/>
    <w:rsid w:val="009254EB"/>
    <w:rsid w:val="00992C9F"/>
    <w:rsid w:val="00A35491"/>
    <w:rsid w:val="00BA3493"/>
    <w:rsid w:val="00E2567F"/>
    <w:rsid w:val="00EA677B"/>
    <w:rsid w:val="00F54325"/>
    <w:rsid w:val="00F65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42490"/>
  <w15:chartTrackingRefBased/>
  <w15:docId w15:val="{95E42918-9D4B-4C95-B973-E7239CE41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2785"/>
    <w:pPr>
      <w:spacing w:after="0" w:line="276" w:lineRule="auto"/>
    </w:pPr>
    <w:rPr>
      <w:rFonts w:ascii="Arial" w:eastAsia="Arial" w:hAnsi="Arial" w:cs="Arial"/>
      <w:lang w:val="ru" w:eastAsia="ru-RU"/>
    </w:rPr>
  </w:style>
  <w:style w:type="paragraph" w:styleId="3">
    <w:name w:val="heading 3"/>
    <w:basedOn w:val="a"/>
    <w:link w:val="30"/>
    <w:uiPriority w:val="9"/>
    <w:qFormat/>
    <w:rsid w:val="005627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6278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unhideWhenUsed/>
    <w:rsid w:val="00562785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305C37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305C37"/>
    <w:rPr>
      <w:color w:val="954F72" w:themeColor="followedHyperlink"/>
      <w:u w:val="single"/>
    </w:rPr>
  </w:style>
  <w:style w:type="paragraph" w:styleId="a6">
    <w:name w:val="footer"/>
    <w:basedOn w:val="a"/>
    <w:link w:val="a7"/>
    <w:uiPriority w:val="99"/>
    <w:unhideWhenUsed/>
    <w:rsid w:val="0066652F"/>
    <w:pPr>
      <w:tabs>
        <w:tab w:val="center" w:pos="4677"/>
        <w:tab w:val="right" w:pos="9355"/>
      </w:tabs>
      <w:spacing w:line="240" w:lineRule="auto"/>
    </w:pPr>
    <w:rPr>
      <w:rFonts w:asciiTheme="minorHAnsi" w:eastAsiaTheme="minorHAnsi" w:hAnsiTheme="minorHAnsi" w:cstheme="minorBidi"/>
      <w:lang w:val="ru-RU" w:eastAsia="en-US"/>
    </w:rPr>
  </w:style>
  <w:style w:type="character" w:customStyle="1" w:styleId="a7">
    <w:name w:val="Нижний колонтитул Знак"/>
    <w:basedOn w:val="a0"/>
    <w:link w:val="a6"/>
    <w:uiPriority w:val="99"/>
    <w:rsid w:val="006665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622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github.com/JulOseledko/Proga04/tree/main/lab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Сагайдак Алина Алексеевна</dc:creator>
  <cp:keywords/>
  <dc:description/>
  <cp:lastModifiedBy>Юлия Оселедько</cp:lastModifiedBy>
  <cp:revision>3</cp:revision>
  <dcterms:created xsi:type="dcterms:W3CDTF">2023-01-07T21:10:00Z</dcterms:created>
  <dcterms:modified xsi:type="dcterms:W3CDTF">2023-03-21T16:03:00Z</dcterms:modified>
</cp:coreProperties>
</file>