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12A9" w14:textId="77777777" w:rsidR="001E5745" w:rsidRDefault="00AA721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47B7478B" wp14:editId="5D4083D3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 wp14:anchorId="0F0E17D0" wp14:editId="2AB43817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AA32" w14:textId="77777777" w:rsidR="001E5745" w:rsidRDefault="00AA7215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5ED8A6AA" wp14:editId="387EBF9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520F8" w14:textId="77777777" w:rsidR="001E5745" w:rsidRDefault="00AA7215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19-1: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Testing</w:t>
      </w:r>
    </w:p>
    <w:p w14:paraId="048EBE03" w14:textId="77777777" w:rsidR="001E5745" w:rsidRDefault="00AA7215">
      <w:pPr>
        <w:pStyle w:val="a4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731C2C90" w14:textId="77777777" w:rsidR="001E5745" w:rsidRDefault="00AA7215">
      <w:pPr>
        <w:pStyle w:val="1"/>
        <w:spacing w:before="320"/>
      </w:pPr>
      <w:bookmarkStart w:id="0" w:name="Objectives"/>
      <w:bookmarkEnd w:id="0"/>
      <w:r>
        <w:rPr>
          <w:color w:val="4E3629"/>
        </w:rPr>
        <w:t>Objectives</w:t>
      </w:r>
    </w:p>
    <w:p w14:paraId="1AE6885A" w14:textId="77777777" w:rsidR="001E5745" w:rsidRDefault="001E5745">
      <w:pPr>
        <w:pStyle w:val="a3"/>
        <w:spacing w:before="2"/>
        <w:rPr>
          <w:sz w:val="28"/>
        </w:rPr>
      </w:pPr>
    </w:p>
    <w:p w14:paraId="190997E0" w14:textId="77777777" w:rsidR="001E5745" w:rsidRDefault="00AA721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Develop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strategy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designed.</w:t>
      </w:r>
    </w:p>
    <w:p w14:paraId="2014222D" w14:textId="77777777" w:rsidR="001E5745" w:rsidRDefault="001E5745">
      <w:pPr>
        <w:pStyle w:val="a3"/>
        <w:rPr>
          <w:sz w:val="28"/>
        </w:rPr>
      </w:pPr>
    </w:p>
    <w:p w14:paraId="3F6FDBDC" w14:textId="77777777" w:rsidR="001E5745" w:rsidRDefault="001E5745">
      <w:pPr>
        <w:pStyle w:val="a3"/>
        <w:spacing w:before="7"/>
        <w:rPr>
          <w:sz w:val="23"/>
        </w:rPr>
      </w:pPr>
    </w:p>
    <w:p w14:paraId="415253A6" w14:textId="77777777" w:rsidR="001E5745" w:rsidRDefault="00AA7215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0E5FE126" w14:textId="77777777" w:rsidR="001E5745" w:rsidRDefault="001E5745">
      <w:pPr>
        <w:pStyle w:val="a3"/>
        <w:spacing w:before="3"/>
      </w:pPr>
    </w:p>
    <w:p w14:paraId="0F4D1A1E" w14:textId="77777777" w:rsidR="001E5745" w:rsidRDefault="00AA721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Design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carry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tests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following:</w:t>
      </w:r>
    </w:p>
    <w:p w14:paraId="1BEFA3ED" w14:textId="77777777" w:rsidR="001E5745" w:rsidRDefault="001E5745">
      <w:pPr>
        <w:pStyle w:val="a3"/>
      </w:pPr>
    </w:p>
    <w:p w14:paraId="53708952" w14:textId="6650E01D" w:rsidR="001E5745" w:rsidRPr="00BD3F86" w:rsidRDefault="00AA7215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rule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requires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14:paraId="47B2AE2C" w14:textId="2E23CCED" w:rsidR="00BD3F86" w:rsidRDefault="00BD3F86" w:rsidP="00BD3F86">
      <w:pPr>
        <w:tabs>
          <w:tab w:val="left" w:pos="1433"/>
        </w:tabs>
        <w:rPr>
          <w:sz w:val="24"/>
        </w:rPr>
      </w:pPr>
    </w:p>
    <w:p w14:paraId="63327523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"JOB_ID" VARCHAR2(10) </w:t>
      </w: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ru-RU"/>
        </w:rPr>
        <w:t>CONSTRAINT "EMP_JOB_NN" NOT NULL</w:t>
      </w: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ENABLE,</w:t>
      </w:r>
    </w:p>
    <w:p w14:paraId="21C49B48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No.</w:t>
      </w:r>
    </w:p>
    <w:p w14:paraId="0E85CB49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101</w:t>
      </w:r>
    </w:p>
    <w:p w14:paraId="3DD476DA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Date</w:t>
      </w:r>
    </w:p>
    <w:p w14:paraId="1AE0600A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11/15/2016</w:t>
      </w:r>
    </w:p>
    <w:p w14:paraId="2CD1271E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Description</w:t>
      </w:r>
    </w:p>
    <w:p w14:paraId="6ED6685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Confirm NOT NULL constraint on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job_id</w:t>
      </w:r>
      <w:proofErr w:type="spellEnd"/>
    </w:p>
    <w:p w14:paraId="326CAAAB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Input</w:t>
      </w:r>
    </w:p>
    <w:p w14:paraId="0DDC214A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INSERT INTO employees(employee_id,first_name,last_name,email,phone_number,hire_date,</w:t>
      </w: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ru-RU"/>
        </w:rPr>
        <w:t>job_id</w:t>
      </w: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,salary,commission_pct,manager_id,department_id)</w:t>
      </w:r>
    </w:p>
    <w:p w14:paraId="50F5CC14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VALUES(300,'Hemant','Kumar','HKUMAR',NULL,TO_DATE('2016-11-16','yyyy-mm-dd'),</w:t>
      </w: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ru-RU"/>
        </w:rPr>
        <w:t>NULL</w:t>
      </w: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,17000,null,100,90 );</w:t>
      </w:r>
    </w:p>
    <w:p w14:paraId="00A2FDF3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Expected Output</w:t>
      </w:r>
    </w:p>
    <w:p w14:paraId="07F50F39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Should not be able to insert NULL</w:t>
      </w:r>
    </w:p>
    <w:p w14:paraId="5F55BD2C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Result</w:t>
      </w: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/Discrepancy</w:t>
      </w:r>
    </w:p>
    <w:p w14:paraId="7EB8C864" w14:textId="5ADE8C79" w:rsidR="00BD3F86" w:rsidRPr="00BD3F86" w:rsidRDefault="000F23AC" w:rsidP="00BD3F86">
      <w:pPr>
        <w:widowControl/>
        <w:shd w:val="clear" w:color="auto" w:fill="FFFFFF"/>
        <w:autoSpaceDE/>
        <w:autoSpaceDN/>
        <w:ind w:left="1076" w:hanging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253D5AB9" wp14:editId="2EED262E">
            <wp:extent cx="4740275" cy="467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86"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="00BD3F86"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Action</w:t>
      </w:r>
      <w:proofErr w:type="spellEnd"/>
    </w:p>
    <w:p w14:paraId="11EC983F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 w:hanging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br/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None</w:t>
      </w:r>
      <w:proofErr w:type="spellEnd"/>
    </w:p>
    <w:p w14:paraId="2E7969C1" w14:textId="77777777" w:rsidR="00BD3F86" w:rsidRPr="00BD3F86" w:rsidRDefault="00BD3F86" w:rsidP="00BD3F86">
      <w:pPr>
        <w:tabs>
          <w:tab w:val="left" w:pos="1433"/>
        </w:tabs>
        <w:rPr>
          <w:sz w:val="24"/>
        </w:rPr>
      </w:pPr>
    </w:p>
    <w:p w14:paraId="1F5100E8" w14:textId="4E7F2525" w:rsidR="001E5745" w:rsidRPr="00BD3F86" w:rsidRDefault="00AA7215">
      <w:pPr>
        <w:pStyle w:val="a5"/>
        <w:numPr>
          <w:ilvl w:val="1"/>
          <w:numId w:val="1"/>
        </w:numPr>
        <w:tabs>
          <w:tab w:val="left" w:pos="1433"/>
        </w:tabs>
        <w:spacing w:before="120"/>
        <w:ind w:right="956"/>
        <w:rPr>
          <w:sz w:val="24"/>
        </w:rPr>
      </w:pPr>
      <w:r>
        <w:rPr>
          <w:color w:val="4E3629"/>
          <w:sz w:val="24"/>
        </w:rPr>
        <w:t>The business rule that requires that the end date of an employment is after a start date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job history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7EC0E869" w14:textId="47C81AA8" w:rsidR="00BD3F86" w:rsidRDefault="00BD3F86" w:rsidP="00BD3F86">
      <w:pPr>
        <w:tabs>
          <w:tab w:val="left" w:pos="1433"/>
        </w:tabs>
        <w:spacing w:before="120"/>
        <w:ind w:right="956"/>
        <w:rPr>
          <w:sz w:val="24"/>
        </w:rPr>
      </w:pPr>
    </w:p>
    <w:p w14:paraId="48E363E6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CONSTRAINT "JHIST_DATE_INTERVAL" CHECK (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end_date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 xml:space="preserve"> &gt;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start_date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) ENABLE,</w:t>
      </w:r>
    </w:p>
    <w:p w14:paraId="567C3ECD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No.</w:t>
      </w:r>
    </w:p>
    <w:p w14:paraId="77822CEA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102</w:t>
      </w:r>
    </w:p>
    <w:p w14:paraId="5802032B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Date</w:t>
      </w:r>
    </w:p>
    <w:p w14:paraId="604073B1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11/15/2016</w:t>
      </w:r>
    </w:p>
    <w:p w14:paraId="23A33CCC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Description</w:t>
      </w:r>
    </w:p>
    <w:p w14:paraId="48601C6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End date must be greater than start date</w:t>
      </w:r>
    </w:p>
    <w:p w14:paraId="2A2D668B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Input</w:t>
      </w:r>
    </w:p>
    <w:p w14:paraId="2AC3A9E8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INSERT INTO job_</w:t>
      </w:r>
      <w:proofErr w:type="gram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history(</w:t>
      </w:r>
      <w:proofErr w:type="gram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employee_id,start_date,end_date,job_id,department_id)</w:t>
      </w:r>
    </w:p>
    <w:p w14:paraId="2F59E0BB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VALUES(</w:t>
      </w:r>
      <w:proofErr w:type="gram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102,TO_DATE(</w:t>
      </w: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'11-15-2016</w:t>
      </w: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','mm-dd-yyyy'),TO_DATE(</w:t>
      </w: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'06-17-1993</w:t>
      </w: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','mm-dd-yyyy'),'AD_ASST',90 );</w:t>
      </w:r>
    </w:p>
    <w:p w14:paraId="260F294C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Expected Output</w:t>
      </w:r>
    </w:p>
    <w:p w14:paraId="2EB00767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Should not be able to insert since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start_date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is greater than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end_date</w:t>
      </w:r>
      <w:proofErr w:type="spellEnd"/>
    </w:p>
    <w:p w14:paraId="3218B623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Result</w:t>
      </w: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/Discrepancy</w:t>
      </w:r>
    </w:p>
    <w:p w14:paraId="7CB3A6A5" w14:textId="0134F9B2" w:rsidR="00BD3F86" w:rsidRPr="00BD3F86" w:rsidRDefault="000F23AC" w:rsidP="00BD3F86">
      <w:pPr>
        <w:widowControl/>
        <w:shd w:val="clear" w:color="auto" w:fill="FFFFFF"/>
        <w:autoSpaceDE/>
        <w:autoSpaceDN/>
        <w:ind w:left="1076" w:hanging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08C6CAA0" wp14:editId="061F7E17">
            <wp:extent cx="4703445" cy="40259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F86"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="00BD3F86"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Action</w:t>
      </w:r>
      <w:proofErr w:type="spellEnd"/>
    </w:p>
    <w:p w14:paraId="130CFF75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 w:hanging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br/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None</w:t>
      </w:r>
      <w:proofErr w:type="spellEnd"/>
    </w:p>
    <w:p w14:paraId="62B370B4" w14:textId="77777777" w:rsidR="00BD3F86" w:rsidRPr="00BD3F86" w:rsidRDefault="00BD3F86" w:rsidP="00BD3F86">
      <w:pPr>
        <w:tabs>
          <w:tab w:val="left" w:pos="1433"/>
        </w:tabs>
        <w:spacing w:before="120"/>
        <w:ind w:right="956"/>
        <w:rPr>
          <w:sz w:val="24"/>
        </w:rPr>
      </w:pPr>
    </w:p>
    <w:p w14:paraId="019C9043" w14:textId="2607BD99" w:rsidR="001E5745" w:rsidRPr="00BD3F86" w:rsidRDefault="00AA7215">
      <w:pPr>
        <w:pStyle w:val="a5"/>
        <w:numPr>
          <w:ilvl w:val="1"/>
          <w:numId w:val="1"/>
        </w:numPr>
        <w:tabs>
          <w:tab w:val="left" w:pos="1433"/>
        </w:tabs>
        <w:spacing w:before="120"/>
        <w:ind w:right="1236"/>
        <w:rPr>
          <w:sz w:val="24"/>
        </w:rPr>
      </w:pPr>
      <w:r>
        <w:rPr>
          <w:color w:val="4E3629"/>
          <w:sz w:val="24"/>
        </w:rPr>
        <w:t>The business rule that states that departments can be closed down with employees in that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 (resulting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becoming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unknown).</w:t>
      </w:r>
    </w:p>
    <w:p w14:paraId="12016C3A" w14:textId="24E0BA25" w:rsidR="00BD3F86" w:rsidRDefault="00BD3F86" w:rsidP="00BD3F86">
      <w:pPr>
        <w:tabs>
          <w:tab w:val="left" w:pos="1433"/>
        </w:tabs>
        <w:spacing w:before="120"/>
        <w:ind w:right="1236"/>
        <w:rPr>
          <w:sz w:val="24"/>
        </w:rPr>
      </w:pPr>
    </w:p>
    <w:p w14:paraId="6704DA59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ALTER TABLE</w:t>
      </w:r>
      <w:proofErr w:type="gram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"</w:t>
      </w:r>
      <w:proofErr w:type="gram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EMPLOYEES" ADD CONSTRAINT "</w:t>
      </w: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  <w:lang w:eastAsia="ru-RU"/>
        </w:rPr>
        <w:t>EMP_DEPT_FK</w:t>
      </w: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 FOREIGN KEY ("DEPARTMENT_ID")</w:t>
      </w:r>
    </w:p>
    <w:p w14:paraId="40397CC5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            REFERENCES</w:t>
      </w:r>
      <w:proofErr w:type="gram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"</w:t>
      </w:r>
      <w:proofErr w:type="gram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DEPARTMENTS" ("DEPARTMENT_ID") ENABLE</w:t>
      </w:r>
    </w:p>
    <w:p w14:paraId="787475BE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No.</w:t>
      </w:r>
    </w:p>
    <w:p w14:paraId="26D5F49C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103</w:t>
      </w:r>
    </w:p>
    <w:p w14:paraId="7915BE7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Date</w:t>
      </w:r>
    </w:p>
    <w:p w14:paraId="5237D09D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11/15/2016</w:t>
      </w:r>
    </w:p>
    <w:p w14:paraId="424AEFAD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Description</w:t>
      </w:r>
    </w:p>
    <w:p w14:paraId="4FD9951E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When department is deleted from departments table,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department_id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in employees table is set to NULL for the corresponding rows.</w:t>
      </w:r>
    </w:p>
    <w:p w14:paraId="693A6E7F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Input</w:t>
      </w:r>
    </w:p>
    <w:p w14:paraId="01ADECBC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DELETE FROM departments WHERE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department_id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10;</w:t>
      </w:r>
    </w:p>
    <w:p w14:paraId="085F9FAC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(</w:t>
      </w:r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u w:val="single"/>
          <w:lang w:eastAsia="ru-RU"/>
        </w:rPr>
        <w:t>Why I chose 10:</w:t>
      </w:r>
    </w:p>
    <w:p w14:paraId="577D45E1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76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SELECT CONSTRAINT_</w:t>
      </w:r>
      <w:proofErr w:type="gramStart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NAME ,</w:t>
      </w:r>
      <w:proofErr w:type="gramEnd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 xml:space="preserve"> </w:t>
      </w:r>
      <w:proofErr w:type="spellStart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table_name</w:t>
      </w:r>
      <w:proofErr w:type="spellEnd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 xml:space="preserve"> from </w:t>
      </w:r>
      <w:proofErr w:type="spellStart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user_constraints</w:t>
      </w:r>
      <w:proofErr w:type="spellEnd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 xml:space="preserve"> where </w:t>
      </w:r>
      <w:proofErr w:type="spellStart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r_constraint_name</w:t>
      </w:r>
      <w:proofErr w:type="spellEnd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 xml:space="preserve"> = (SELECT </w:t>
      </w:r>
      <w:proofErr w:type="spellStart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r_constraint_name</w:t>
      </w:r>
      <w:proofErr w:type="spellEnd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 xml:space="preserve"> from </w:t>
      </w:r>
      <w:proofErr w:type="spellStart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>user_constraints</w:t>
      </w:r>
      <w:proofErr w:type="spellEnd"/>
      <w:r w:rsidRPr="00BD3F86">
        <w:rPr>
          <w:rFonts w:ascii="Arial" w:eastAsia="Times New Roman" w:hAnsi="Arial" w:cs="Arial"/>
          <w:i/>
          <w:iCs/>
          <w:color w:val="222222"/>
          <w:sz w:val="18"/>
          <w:szCs w:val="18"/>
          <w:lang w:eastAsia="ru-RU"/>
        </w:rPr>
        <w:t xml:space="preserve"> where CONSTRAINT_NAME= 'EMP_DEPT_FK');</w:t>
      </w:r>
    </w:p>
    <w:p w14:paraId="5C51E692" w14:textId="1207B1FA" w:rsidR="00BD3F86" w:rsidRDefault="00BD3F86" w:rsidP="00BD3F86">
      <w:pPr>
        <w:tabs>
          <w:tab w:val="left" w:pos="1433"/>
        </w:tabs>
        <w:spacing w:before="120"/>
        <w:ind w:right="1236"/>
        <w:rPr>
          <w:sz w:val="24"/>
        </w:rPr>
      </w:pPr>
    </w:p>
    <w:p w14:paraId="4C436F81" w14:textId="15555B00" w:rsidR="00BD3F86" w:rsidRDefault="00BD3F86" w:rsidP="00BD3F86">
      <w:pPr>
        <w:tabs>
          <w:tab w:val="left" w:pos="1433"/>
        </w:tabs>
        <w:spacing w:before="120"/>
        <w:ind w:left="1076" w:right="1236"/>
        <w:rPr>
          <w:sz w:val="24"/>
        </w:rPr>
      </w:pPr>
      <w:proofErr w:type="gramStart"/>
      <w:r w:rsidRPr="00BD3F86">
        <w:rPr>
          <w:sz w:val="24"/>
        </w:rPr>
        <w:t>select</w:t>
      </w:r>
      <w:proofErr w:type="gramEnd"/>
      <w:r w:rsidRPr="00BD3F86">
        <w:rPr>
          <w:sz w:val="24"/>
        </w:rPr>
        <w:t xml:space="preserve"> </w:t>
      </w:r>
      <w:proofErr w:type="spellStart"/>
      <w:r w:rsidRPr="00BD3F86">
        <w:rPr>
          <w:sz w:val="24"/>
        </w:rPr>
        <w:t>department_id</w:t>
      </w:r>
      <w:proofErr w:type="spellEnd"/>
      <w:r w:rsidRPr="00BD3F86">
        <w:rPr>
          <w:sz w:val="24"/>
        </w:rPr>
        <w:t xml:space="preserve"> from employees WHERE </w:t>
      </w:r>
      <w:proofErr w:type="spellStart"/>
      <w:r w:rsidRPr="00BD3F86">
        <w:rPr>
          <w:sz w:val="24"/>
        </w:rPr>
        <w:t>department_id</w:t>
      </w:r>
      <w:proofErr w:type="spellEnd"/>
      <w:r w:rsidRPr="00BD3F86">
        <w:rPr>
          <w:sz w:val="24"/>
        </w:rPr>
        <w:t xml:space="preserve">  not in ( select </w:t>
      </w:r>
      <w:proofErr w:type="spellStart"/>
      <w:r w:rsidRPr="00BD3F86">
        <w:rPr>
          <w:sz w:val="24"/>
        </w:rPr>
        <w:t>nvl</w:t>
      </w:r>
      <w:proofErr w:type="spellEnd"/>
      <w:r w:rsidRPr="00BD3F86">
        <w:rPr>
          <w:sz w:val="24"/>
        </w:rPr>
        <w:t>(</w:t>
      </w:r>
      <w:proofErr w:type="spellStart"/>
      <w:r w:rsidRPr="00BD3F86">
        <w:rPr>
          <w:sz w:val="24"/>
        </w:rPr>
        <w:t>department_id</w:t>
      </w:r>
      <w:proofErr w:type="spellEnd"/>
      <w:r w:rsidRPr="00BD3F86">
        <w:rPr>
          <w:sz w:val="24"/>
        </w:rPr>
        <w:t xml:space="preserve"> , 0) from </w:t>
      </w:r>
      <w:proofErr w:type="spellStart"/>
      <w:r w:rsidRPr="00BD3F86">
        <w:rPr>
          <w:sz w:val="24"/>
        </w:rPr>
        <w:t>job_history</w:t>
      </w:r>
      <w:proofErr w:type="spellEnd"/>
      <w:r w:rsidRPr="00BD3F86">
        <w:rPr>
          <w:sz w:val="24"/>
        </w:rPr>
        <w:t>);</w:t>
      </w:r>
    </w:p>
    <w:p w14:paraId="0690C95F" w14:textId="5A6313E9" w:rsidR="00BD3F86" w:rsidRDefault="00BD3F86" w:rsidP="00BD3F86">
      <w:pPr>
        <w:tabs>
          <w:tab w:val="left" w:pos="1433"/>
        </w:tabs>
        <w:spacing w:before="120"/>
        <w:ind w:left="1076" w:right="1236"/>
        <w:rPr>
          <w:sz w:val="24"/>
        </w:rPr>
      </w:pPr>
      <w:r w:rsidRPr="00BD3F86">
        <w:rPr>
          <w:noProof/>
          <w:sz w:val="24"/>
          <w:lang w:val="ru-RU" w:eastAsia="ru-RU"/>
        </w:rPr>
        <w:drawing>
          <wp:inline distT="0" distB="0" distL="0" distR="0" wp14:anchorId="25FFB2D4" wp14:editId="5D7C390B">
            <wp:extent cx="630643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E736" w14:textId="77777777" w:rsidR="00BD3F86" w:rsidRPr="00BD3F86" w:rsidRDefault="00BD3F86" w:rsidP="00BD3F86">
      <w:pPr>
        <w:tabs>
          <w:tab w:val="left" w:pos="1433"/>
        </w:tabs>
        <w:spacing w:before="120"/>
        <w:ind w:right="1236"/>
        <w:rPr>
          <w:sz w:val="24"/>
        </w:rPr>
      </w:pPr>
    </w:p>
    <w:p w14:paraId="6E5714DB" w14:textId="01A54686" w:rsidR="001E5745" w:rsidRPr="00BD3F86" w:rsidRDefault="00AA7215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minimum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1000.</w:t>
      </w:r>
    </w:p>
    <w:p w14:paraId="3C8F28E5" w14:textId="515FAE45" w:rsidR="00BD3F86" w:rsidRDefault="00BD3F86" w:rsidP="00BD3F86">
      <w:pPr>
        <w:tabs>
          <w:tab w:val="left" w:pos="1433"/>
        </w:tabs>
        <w:spacing w:before="120"/>
        <w:rPr>
          <w:sz w:val="24"/>
        </w:rPr>
      </w:pPr>
    </w:p>
    <w:p w14:paraId="5C403E64" w14:textId="77777777" w:rsidR="00BD3F86" w:rsidRDefault="00BD3F86" w:rsidP="00BD3F86">
      <w:pPr>
        <w:pStyle w:val="a3"/>
        <w:rPr>
          <w:sz w:val="20"/>
        </w:rPr>
      </w:pPr>
    </w:p>
    <w:p w14:paraId="27A66F2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shd w:val="clear" w:color="auto" w:fill="00FFFF"/>
          <w:lang w:eastAsia="ru-RU"/>
        </w:rPr>
        <w:t>CONSTRAINT "EMP_SALARY_MIN" CHECK (salary &gt; 0) ENABLE,</w:t>
      </w:r>
    </w:p>
    <w:p w14:paraId="3701EE93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No.</w:t>
      </w:r>
    </w:p>
    <w:p w14:paraId="602A4FF9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104</w:t>
      </w:r>
    </w:p>
    <w:p w14:paraId="524AE3BD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Date</w:t>
      </w:r>
    </w:p>
    <w:p w14:paraId="1E0FB329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11/15/2016</w:t>
      </w:r>
    </w:p>
    <w:p w14:paraId="5B58FC24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Test Description</w:t>
      </w:r>
    </w:p>
    <w:p w14:paraId="7FCDDF85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 minimum salary of an employee is 1000. Should not be able to edit salary to NULL or less than 1000.</w:t>
      </w:r>
    </w:p>
    <w:p w14:paraId="1804E77B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Input</w:t>
      </w:r>
    </w:p>
    <w:p w14:paraId="0F311E65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 employees</w:t>
      </w:r>
    </w:p>
    <w:p w14:paraId="6A67D1D2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 salary = NULL</w:t>
      </w:r>
    </w:p>
    <w:p w14:paraId="2BE949EB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WHERE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employee_id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144;</w:t>
      </w:r>
    </w:p>
    <w:p w14:paraId="2FC5940A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 employees</w:t>
      </w:r>
    </w:p>
    <w:p w14:paraId="49CD0B0A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 salary = 999</w:t>
      </w:r>
    </w:p>
    <w:p w14:paraId="5A2D5C71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WHERE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employee_id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144;</w:t>
      </w:r>
    </w:p>
    <w:p w14:paraId="194044C7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Expected Output</w:t>
      </w:r>
    </w:p>
    <w:p w14:paraId="519B4515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Both of the update statements should fail.</w:t>
      </w:r>
    </w:p>
    <w:p w14:paraId="4CB618B6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Result/</w:t>
      </w: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Discrepancy</w:t>
      </w:r>
    </w:p>
    <w:p w14:paraId="7EB99310" w14:textId="190D3E48" w:rsidR="00BD3F86" w:rsidRDefault="000F23AC" w:rsidP="00EB4DDD">
      <w:pPr>
        <w:pStyle w:val="a3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2115F5E4" wp14:editId="426E35A8">
            <wp:extent cx="2267585" cy="197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640E" w14:textId="77777777" w:rsidR="00BD3F86" w:rsidRPr="00BD3F86" w:rsidRDefault="00BD3F86" w:rsidP="00BD3F86">
      <w:pPr>
        <w:tabs>
          <w:tab w:val="left" w:pos="1433"/>
        </w:tabs>
        <w:spacing w:before="120"/>
        <w:rPr>
          <w:sz w:val="24"/>
        </w:rPr>
      </w:pPr>
    </w:p>
    <w:p w14:paraId="1DC81072" w14:textId="77777777" w:rsidR="001E5745" w:rsidRDefault="001E5745">
      <w:pPr>
        <w:pStyle w:val="a3"/>
        <w:rPr>
          <w:sz w:val="26"/>
        </w:rPr>
      </w:pPr>
    </w:p>
    <w:p w14:paraId="1F2BA03C" w14:textId="77777777" w:rsidR="001E5745" w:rsidRDefault="001E5745">
      <w:pPr>
        <w:pStyle w:val="a3"/>
        <w:spacing w:before="3"/>
        <w:rPr>
          <w:sz w:val="32"/>
        </w:rPr>
      </w:pPr>
    </w:p>
    <w:p w14:paraId="67AEE7D3" w14:textId="77777777" w:rsidR="001E5745" w:rsidRDefault="00AA7215">
      <w:pPr>
        <w:pStyle w:val="a5"/>
        <w:numPr>
          <w:ilvl w:val="0"/>
          <w:numId w:val="1"/>
        </w:numPr>
        <w:tabs>
          <w:tab w:val="left" w:pos="1080"/>
        </w:tabs>
        <w:ind w:right="894"/>
        <w:jc w:val="both"/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tests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fails,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needed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test. With the permission of your teacher, implement the change and then rerun the test with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input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works.</w:t>
      </w:r>
    </w:p>
    <w:p w14:paraId="3C00752D" w14:textId="77777777" w:rsidR="001E5745" w:rsidRDefault="001E5745">
      <w:pPr>
        <w:pStyle w:val="a3"/>
        <w:rPr>
          <w:sz w:val="20"/>
        </w:rPr>
      </w:pPr>
    </w:p>
    <w:p w14:paraId="7DFDDE5D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u w:val="single"/>
          <w:shd w:val="clear" w:color="auto" w:fill="FF00FF"/>
          <w:lang w:eastAsia="ru-RU"/>
        </w:rPr>
        <w:t>Problem 1 c Action:</w:t>
      </w:r>
    </w:p>
    <w:p w14:paraId="0F48A26E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ALTER TABLE employees</w:t>
      </w:r>
    </w:p>
    <w:p w14:paraId="708C073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DROP CONSTRAINT </w:t>
      </w:r>
      <w:proofErr w:type="spellStart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emp_dept_fk</w:t>
      </w:r>
      <w:proofErr w:type="spellEnd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46FCA33D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ALTER TABLE</w:t>
      </w:r>
      <w:proofErr w:type="gramStart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employees</w:t>
      </w:r>
      <w:proofErr w:type="gramEnd"/>
    </w:p>
    <w:p w14:paraId="650F3D17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emp_dept_fk</w:t>
      </w:r>
      <w:proofErr w:type="spellEnd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  FOREIGN KEY (</w:t>
      </w:r>
      <w:proofErr w:type="spellStart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14:paraId="14A784B5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REFERENCES</w:t>
      </w:r>
      <w:proofErr w:type="gramStart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departments</w:t>
      </w:r>
      <w:proofErr w:type="gramEnd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(</w:t>
      </w:r>
      <w:proofErr w:type="spellStart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 </w:t>
      </w: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ON DELETE SET NULL</w:t>
      </w:r>
      <w:r w:rsidRPr="00BD3F8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;</w:t>
      </w:r>
    </w:p>
    <w:p w14:paraId="799AD61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Now execute test id 103 again:</w:t>
      </w:r>
    </w:p>
    <w:p w14:paraId="44131A80" w14:textId="77777777" w:rsidR="00BD3F86" w:rsidRPr="00BD3F86" w:rsidRDefault="00BD3F86" w:rsidP="00BD3F86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DELETE FROM departments WHERE </w:t>
      </w:r>
      <w:proofErr w:type="spellStart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department_id</w:t>
      </w:r>
      <w:proofErr w:type="spellEnd"/>
      <w:r w:rsidRPr="00BD3F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10;</w:t>
      </w:r>
    </w:p>
    <w:p w14:paraId="431D8CFD" w14:textId="77777777" w:rsidR="001E5745" w:rsidRDefault="001E5745">
      <w:pPr>
        <w:pStyle w:val="a3"/>
        <w:rPr>
          <w:sz w:val="20"/>
        </w:rPr>
      </w:pPr>
    </w:p>
    <w:p w14:paraId="5FB6A584" w14:textId="7A95C2C2" w:rsidR="001E5745" w:rsidRDefault="00BD3F86" w:rsidP="00BD3F86">
      <w:pPr>
        <w:pStyle w:val="a3"/>
        <w:jc w:val="center"/>
        <w:rPr>
          <w:sz w:val="20"/>
        </w:rPr>
      </w:pPr>
      <w:r w:rsidRPr="00BD3F86">
        <w:rPr>
          <w:noProof/>
          <w:sz w:val="20"/>
          <w:lang w:val="ru-RU" w:eastAsia="ru-RU"/>
        </w:rPr>
        <w:drawing>
          <wp:inline distT="0" distB="0" distL="0" distR="0" wp14:anchorId="4424274F" wp14:editId="3A04DF10">
            <wp:extent cx="1905266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01F3" w14:textId="77777777" w:rsidR="00BD3F86" w:rsidRDefault="00BD3F86" w:rsidP="00BD3F86">
      <w:pPr>
        <w:pStyle w:val="a3"/>
        <w:ind w:left="1440"/>
        <w:rPr>
          <w:sz w:val="20"/>
        </w:rPr>
      </w:pPr>
    </w:p>
    <w:p w14:paraId="77E14B53" w14:textId="46B117F6" w:rsidR="00BD3F86" w:rsidRDefault="00BD3F86" w:rsidP="00BD3F86">
      <w:pPr>
        <w:pStyle w:val="a3"/>
        <w:ind w:left="1440"/>
        <w:rPr>
          <w:sz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department_id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employees WHERE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200;</w:t>
      </w:r>
    </w:p>
    <w:p w14:paraId="50679AB4" w14:textId="31A6D45E" w:rsidR="00BD3F86" w:rsidRDefault="00BD3F86" w:rsidP="00BD3F86">
      <w:pPr>
        <w:pStyle w:val="a3"/>
        <w:rPr>
          <w:sz w:val="20"/>
        </w:rPr>
      </w:pPr>
    </w:p>
    <w:p w14:paraId="682DDFFB" w14:textId="34266C69" w:rsidR="00BD3F86" w:rsidRDefault="00BD3F86" w:rsidP="00BD3F86">
      <w:pPr>
        <w:pStyle w:val="a3"/>
        <w:jc w:val="center"/>
        <w:rPr>
          <w:sz w:val="20"/>
        </w:rPr>
      </w:pPr>
      <w:r w:rsidRPr="00BD3F86">
        <w:rPr>
          <w:noProof/>
          <w:sz w:val="20"/>
          <w:lang w:val="ru-RU" w:eastAsia="ru-RU"/>
        </w:rPr>
        <w:drawing>
          <wp:inline distT="0" distB="0" distL="0" distR="0" wp14:anchorId="4119BC7B" wp14:editId="4C3554F3">
            <wp:extent cx="5327652" cy="813709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701" cy="8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B076" w14:textId="77777777" w:rsidR="001E5745" w:rsidRDefault="001E5745">
      <w:pPr>
        <w:pStyle w:val="a3"/>
        <w:rPr>
          <w:sz w:val="20"/>
        </w:rPr>
      </w:pPr>
    </w:p>
    <w:p w14:paraId="6B969434" w14:textId="77777777" w:rsidR="001E5745" w:rsidRDefault="001E5745">
      <w:pPr>
        <w:pStyle w:val="a3"/>
        <w:rPr>
          <w:sz w:val="20"/>
        </w:rPr>
      </w:pPr>
    </w:p>
    <w:p w14:paraId="0AC07A1E" w14:textId="77777777" w:rsidR="001E5745" w:rsidRDefault="001E5745">
      <w:pPr>
        <w:pStyle w:val="a3"/>
        <w:rPr>
          <w:sz w:val="20"/>
        </w:rPr>
      </w:pPr>
    </w:p>
    <w:p w14:paraId="719BB824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u w:val="single"/>
          <w:shd w:val="clear" w:color="auto" w:fill="00FFFF"/>
          <w:lang w:eastAsia="ru-RU"/>
        </w:rPr>
        <w:t>Problem 1 d action:</w:t>
      </w:r>
    </w:p>
    <w:p w14:paraId="7DF4406D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ALTER TABLE employees</w:t>
      </w:r>
    </w:p>
    <w:p w14:paraId="1E587F79" w14:textId="66C0AAB0" w:rsid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MODIFY salary CONSTRAINT </w:t>
      </w:r>
      <w:proofErr w:type="spellStart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emp_salary_nn</w:t>
      </w:r>
      <w:proofErr w:type="spellEnd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</w:t>
      </w: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NOT NULL</w:t>
      </w:r>
      <w:proofErr w:type="gramStart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  <w:proofErr w:type="gramEnd"/>
    </w:p>
    <w:p w14:paraId="08611FF8" w14:textId="6466D948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58AA9697" wp14:editId="23600D3A">
            <wp:extent cx="1400370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1C2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76F92048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ALTER TABLE employees</w:t>
      </w:r>
    </w:p>
    <w:p w14:paraId="4E585E12" w14:textId="50478628" w:rsid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DROP CONSTRAINT </w:t>
      </w:r>
      <w:proofErr w:type="spellStart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emp_salary_min</w:t>
      </w:r>
      <w:proofErr w:type="spellEnd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  <w:bookmarkStart w:id="2" w:name="_GoBack"/>
      <w:bookmarkEnd w:id="2"/>
    </w:p>
    <w:p w14:paraId="62F29BF3" w14:textId="5D628401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276F0E21" wp14:editId="6A7DD3D0">
            <wp:extent cx="1257475" cy="32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B261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15104EA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UPDATE employees</w:t>
      </w:r>
    </w:p>
    <w:p w14:paraId="3C363809" w14:textId="63FE6697" w:rsid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SET salary = 1000 WHERE </w:t>
      </w:r>
      <w:proofErr w:type="gramStart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NVL(</w:t>
      </w:r>
      <w:proofErr w:type="gramEnd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salary,0) &lt; 1000;</w:t>
      </w:r>
    </w:p>
    <w:p w14:paraId="31B28A7E" w14:textId="6A3C8829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2F407785" wp14:editId="5735EF00">
            <wp:extent cx="1552792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7F80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1EF7F6E4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ALTER TABLE employees</w:t>
      </w:r>
    </w:p>
    <w:p w14:paraId="29C754CF" w14:textId="50AFAC2B" w:rsid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emp_salary_min</w:t>
      </w:r>
      <w:proofErr w:type="spellEnd"/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CHECK (</w:t>
      </w: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salary &gt;= 1000</w:t>
      </w: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);</w:t>
      </w:r>
    </w:p>
    <w:p w14:paraId="7E6CD312" w14:textId="59BD032D" w:rsidR="002F4020" w:rsidRPr="002F4020" w:rsidRDefault="000F23AC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drawing>
          <wp:inline distT="0" distB="0" distL="0" distR="0" wp14:anchorId="0FF98A80" wp14:editId="51162602">
            <wp:extent cx="5266690" cy="3219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43B7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1AEBBE5E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60F2CB6D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Execute test 104 again:</w:t>
      </w:r>
    </w:p>
    <w:p w14:paraId="5D73060A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0BB87A0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 employees</w:t>
      </w:r>
    </w:p>
    <w:p w14:paraId="554EBE5F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 salary = NULL</w:t>
      </w:r>
    </w:p>
    <w:p w14:paraId="48EA13A9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WHERE </w:t>
      </w:r>
      <w:proofErr w:type="spellStart"/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employee_id</w:t>
      </w:r>
      <w:proofErr w:type="spellEnd"/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144;</w:t>
      </w:r>
    </w:p>
    <w:p w14:paraId="5701095E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07FC1D6" w14:textId="668D5BA7" w:rsidR="002F4020" w:rsidRDefault="000F23AC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  <w:lastRenderedPageBreak/>
        <w:drawing>
          <wp:inline distT="0" distB="0" distL="0" distR="0" wp14:anchorId="7EC72DE0" wp14:editId="2A0A41DC">
            <wp:extent cx="1257935" cy="694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641D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03C1360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UPDATE employees</w:t>
      </w:r>
    </w:p>
    <w:p w14:paraId="1BBFFB2E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 salary = 999</w:t>
      </w:r>
    </w:p>
    <w:p w14:paraId="2F13DB1F" w14:textId="77777777" w:rsidR="002F4020" w:rsidRPr="002F4020" w:rsidRDefault="002F4020" w:rsidP="002F4020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WHERE </w:t>
      </w:r>
      <w:proofErr w:type="spellStart"/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employee_id</w:t>
      </w:r>
      <w:proofErr w:type="spellEnd"/>
      <w:r w:rsidRPr="002F402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144;</w:t>
      </w:r>
    </w:p>
    <w:p w14:paraId="151981AE" w14:textId="600000DC" w:rsidR="001E5745" w:rsidRDefault="001E5745" w:rsidP="008C2480">
      <w:pPr>
        <w:pStyle w:val="a3"/>
        <w:jc w:val="center"/>
        <w:rPr>
          <w:rFonts w:ascii="Arial" w:eastAsia="Times New Roman" w:hAnsi="Arial" w:cs="Arial"/>
          <w:noProof/>
          <w:color w:val="222222"/>
          <w:sz w:val="20"/>
          <w:szCs w:val="20"/>
          <w:lang w:val="ru-RU" w:eastAsia="ru-RU"/>
        </w:rPr>
      </w:pPr>
    </w:p>
    <w:p w14:paraId="7B2DD9B3" w14:textId="60E93328" w:rsidR="000F23AC" w:rsidRDefault="000F23AC" w:rsidP="008C2480">
      <w:pPr>
        <w:pStyle w:val="a3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2C647E94" wp14:editId="50DA472C">
            <wp:extent cx="1257935" cy="694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D35" w14:textId="77777777" w:rsidR="001E5745" w:rsidRDefault="001E5745">
      <w:pPr>
        <w:pStyle w:val="a3"/>
        <w:rPr>
          <w:sz w:val="20"/>
        </w:rPr>
      </w:pPr>
    </w:p>
    <w:p w14:paraId="5F51782F" w14:textId="77777777" w:rsidR="001E5745" w:rsidRDefault="001E5745">
      <w:pPr>
        <w:pStyle w:val="a3"/>
        <w:rPr>
          <w:sz w:val="20"/>
        </w:rPr>
      </w:pPr>
    </w:p>
    <w:p w14:paraId="537C8A2D" w14:textId="77777777" w:rsidR="001E5745" w:rsidRDefault="001E5745">
      <w:pPr>
        <w:pStyle w:val="a3"/>
        <w:rPr>
          <w:sz w:val="20"/>
        </w:rPr>
      </w:pPr>
    </w:p>
    <w:p w14:paraId="6BCDB7C9" w14:textId="77777777" w:rsidR="001E5745" w:rsidRDefault="001E5745">
      <w:pPr>
        <w:pStyle w:val="a3"/>
        <w:rPr>
          <w:sz w:val="20"/>
        </w:rPr>
      </w:pPr>
    </w:p>
    <w:p w14:paraId="4E10993F" w14:textId="77777777" w:rsidR="001E5745" w:rsidRDefault="001E5745">
      <w:pPr>
        <w:pStyle w:val="a3"/>
        <w:rPr>
          <w:sz w:val="20"/>
        </w:rPr>
      </w:pPr>
    </w:p>
    <w:p w14:paraId="6DD3F035" w14:textId="77777777" w:rsidR="001E5745" w:rsidRDefault="001E5745">
      <w:pPr>
        <w:pStyle w:val="a3"/>
        <w:rPr>
          <w:sz w:val="20"/>
        </w:rPr>
      </w:pPr>
    </w:p>
    <w:p w14:paraId="76B317CA" w14:textId="77777777" w:rsidR="001E5745" w:rsidRDefault="001E5745">
      <w:pPr>
        <w:pStyle w:val="a3"/>
        <w:rPr>
          <w:sz w:val="20"/>
        </w:rPr>
      </w:pPr>
    </w:p>
    <w:p w14:paraId="4FA48802" w14:textId="77777777" w:rsidR="001E5745" w:rsidRDefault="001E5745">
      <w:pPr>
        <w:pStyle w:val="a3"/>
        <w:rPr>
          <w:sz w:val="20"/>
        </w:rPr>
      </w:pPr>
    </w:p>
    <w:p w14:paraId="760296A8" w14:textId="77777777" w:rsidR="001E5745" w:rsidRDefault="001E5745">
      <w:pPr>
        <w:pStyle w:val="a3"/>
        <w:rPr>
          <w:sz w:val="20"/>
        </w:rPr>
      </w:pPr>
    </w:p>
    <w:p w14:paraId="5C5A9461" w14:textId="77777777" w:rsidR="001E5745" w:rsidRDefault="001E5745">
      <w:pPr>
        <w:pStyle w:val="a3"/>
        <w:rPr>
          <w:sz w:val="20"/>
        </w:rPr>
      </w:pPr>
    </w:p>
    <w:p w14:paraId="19FB3611" w14:textId="77777777" w:rsidR="001E5745" w:rsidRDefault="001E5745">
      <w:pPr>
        <w:pStyle w:val="a3"/>
        <w:rPr>
          <w:sz w:val="20"/>
        </w:rPr>
      </w:pPr>
    </w:p>
    <w:p w14:paraId="5555E212" w14:textId="77777777" w:rsidR="001E5745" w:rsidRDefault="001E5745">
      <w:pPr>
        <w:pStyle w:val="a3"/>
        <w:spacing w:before="9"/>
        <w:rPr>
          <w:sz w:val="27"/>
        </w:rPr>
      </w:pPr>
    </w:p>
    <w:p w14:paraId="5ACEB9B5" w14:textId="77777777" w:rsidR="001E5745" w:rsidRDefault="00AA7215">
      <w:pPr>
        <w:spacing w:before="97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1E5745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84D6A"/>
    <w:multiLevelType w:val="hybridMultilevel"/>
    <w:tmpl w:val="53AC66F8"/>
    <w:lvl w:ilvl="0" w:tplc="C128B45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AA4CD7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84E29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8DA3EF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EE024D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B509D9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8D6F6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38EBF6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16EEF9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6C20E1"/>
    <w:multiLevelType w:val="hybridMultilevel"/>
    <w:tmpl w:val="24EAAEAE"/>
    <w:lvl w:ilvl="0" w:tplc="BFA83E7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734C9BD4">
      <w:start w:val="1"/>
      <w:numFmt w:val="lowerLetter"/>
      <w:lvlText w:val="%2."/>
      <w:lvlJc w:val="left"/>
      <w:pPr>
        <w:ind w:left="1432" w:hanging="356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9D42E1A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FCE44A36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51A81098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155CE7DA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5AA277BA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A28C8796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2EEEA536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5745"/>
    <w:rsid w:val="000F23AC"/>
    <w:rsid w:val="001E5745"/>
    <w:rsid w:val="002F4020"/>
    <w:rsid w:val="008C2480"/>
    <w:rsid w:val="00AA7215"/>
    <w:rsid w:val="00BD3F86"/>
    <w:rsid w:val="00E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D746"/>
  <w15:docId w15:val="{81E2A9C4-8862-4F69-A551-6BB423D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4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1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7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3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3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2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4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58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7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2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3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4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6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0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8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4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6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4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0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4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7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3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3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5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4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8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45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1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2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9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5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4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3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0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DP_19_1_Practice.docx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DP_19_1_Practice.docx</dc:title>
  <dc:creator>Denise</dc:creator>
  <cp:lastModifiedBy>ha</cp:lastModifiedBy>
  <cp:revision>5</cp:revision>
  <dcterms:created xsi:type="dcterms:W3CDTF">2022-05-27T12:38:00Z</dcterms:created>
  <dcterms:modified xsi:type="dcterms:W3CDTF">2022-06-04T20:12:00Z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2022-05-27T00:00:00Z</vt:filetime>
  </property>
</Properties>
</file>