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DC" w:rsidRDefault="007350E0">
      <w:r w:rsidRPr="007350E0">
        <w:t>https://youtu.be/6Uq6jV04rGM</w:t>
      </w:r>
      <w:bookmarkStart w:id="0" w:name="_GoBack"/>
      <w:bookmarkEnd w:id="0"/>
    </w:p>
    <w:sectPr w:rsidR="0039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D1"/>
    <w:rsid w:val="002F3BD1"/>
    <w:rsid w:val="00392CDC"/>
    <w:rsid w:val="003D10E0"/>
    <w:rsid w:val="005A6CF3"/>
    <w:rsid w:val="0073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CC1B56-FCAC-4E1E-9736-18B13469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2022-11-19T16:19:00Z</dcterms:created>
  <dcterms:modified xsi:type="dcterms:W3CDTF">2022-11-19T16:20:00Z</dcterms:modified>
</cp:coreProperties>
</file>