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54D10" w14:textId="785413D6" w:rsidR="005C240B" w:rsidRDefault="005C240B" w:rsidP="0000262F">
      <w:pPr>
        <w:jc w:val="center"/>
        <w:rPr>
          <w:b/>
          <w:bCs/>
        </w:rPr>
      </w:pPr>
      <w:r w:rsidRPr="00ED0721">
        <w:rPr>
          <w:b/>
          <w:bCs/>
        </w:rPr>
        <w:t>Estudo Dirigido</w:t>
      </w:r>
    </w:p>
    <w:p w14:paraId="4C89F084" w14:textId="77777777" w:rsidR="0000262F" w:rsidRPr="0000262F" w:rsidRDefault="0000262F" w:rsidP="0000262F">
      <w:pPr>
        <w:jc w:val="center"/>
        <w:rPr>
          <w:b/>
          <w:bCs/>
        </w:rPr>
      </w:pPr>
    </w:p>
    <w:p w14:paraId="4663A148" w14:textId="154DA6F6" w:rsidR="005C240B" w:rsidRDefault="005C240B" w:rsidP="005C240B">
      <w:pPr>
        <w:pStyle w:val="PargrafodaLista"/>
        <w:numPr>
          <w:ilvl w:val="0"/>
          <w:numId w:val="1"/>
        </w:numPr>
      </w:pPr>
      <w:r>
        <w:t>Defina o que são  problemas P, NP (completo e hard). Qual a característica de cada um deles ? Dê exemplos.</w:t>
      </w:r>
    </w:p>
    <w:p w14:paraId="7C0438B4" w14:textId="77777777" w:rsidR="0000262F" w:rsidRDefault="0000262F" w:rsidP="0000262F">
      <w:r>
        <w:t>O polinomial complexo P, ou O(</w:t>
      </w:r>
      <w:proofErr w:type="spellStart"/>
      <w:r>
        <w:t>nk</w:t>
      </w:r>
      <w:proofErr w:type="spellEnd"/>
      <w:r>
        <w:t>) é o conjunto de problemas que pode ser resolvido de forma eficiente e é facilmente encontrado no dia a dia, sendo encontrado em um tempo que cresce de forma polinomial com o tamanho da entrada como exemplo: O(n), O(n2), O(n3).</w:t>
      </w:r>
    </w:p>
    <w:p w14:paraId="49003FE9" w14:textId="77777777" w:rsidR="0000262F" w:rsidRDefault="0000262F" w:rsidP="0000262F">
      <w:r>
        <w:t>Um exemplo prático seria ordenar uma lista de números, solucionando a resposta do problema em um tempo razoável.</w:t>
      </w:r>
    </w:p>
    <w:p w14:paraId="0B38ECF9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#include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stdio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1E7D151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#include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locale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555E77E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B9EA929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(){</w:t>
      </w:r>
    </w:p>
    <w:p w14:paraId="70CC624F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BE4576C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[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], i, passo,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1FACBA3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D62FA5D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setlocale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(LC_ALL, 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Portuguese</w:t>
      </w:r>
      <w:proofErr w:type="spellEnd"/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92BACEE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961D12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o número de elementos que deseja ordenar: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48E629FC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40E5787F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E4C72B5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0262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15D96A0A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 Insira o elemento aqui: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0C5C4C5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4E1A89D0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6B25DF01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6E91F87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0262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(passo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passo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passo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586B42C0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00262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25ECAF3F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00262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]){</w:t>
      </w:r>
    </w:p>
    <w:p w14:paraId="040BC228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[i];</w:t>
      </w:r>
    </w:p>
    <w:p w14:paraId="522429D5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5065BE26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A3C959D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314491C3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2E98A4A2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30F09692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8CD2FF7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"Em ordem crescente: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2B5D0CE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418198B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00262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qtde_numeros;i</w:t>
      </w:r>
      <w:proofErr w:type="spellEnd"/>
      <w:r w:rsidRPr="0000262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0B98D7DE" w14:textId="77777777" w:rsidR="0000262F" w:rsidRPr="0000262F" w:rsidRDefault="0000262F" w:rsidP="00002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00262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2D1A8989" w14:textId="6E1B081C" w:rsidR="00133016" w:rsidRPr="00133016" w:rsidRDefault="0000262F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C4FE9A3" w14:textId="714CF488" w:rsidR="0000262F" w:rsidRDefault="0000262F" w:rsidP="0000262F">
      <w:r>
        <w:t xml:space="preserve">O conjunto NP ou polinomial não determinística são os problemas as quais a solução pode ser verificada em tempo polinomial, englobando problemas que não sabemos se </w:t>
      </w:r>
      <w:proofErr w:type="spellStart"/>
      <w:r>
        <w:t>exite</w:t>
      </w:r>
      <w:proofErr w:type="spellEnd"/>
      <w:r>
        <w:t xml:space="preserve"> ou não uma solução eficiente, a verificação desse tipo de problema é pratica mas não necessariamente </w:t>
      </w:r>
      <w:r w:rsidR="0055389A">
        <w:t>é fácil encontrar a solução de forma eficiente.</w:t>
      </w:r>
    </w:p>
    <w:p w14:paraId="304DF26E" w14:textId="280AA23D" w:rsidR="0055389A" w:rsidRDefault="0055389A" w:rsidP="0000262F">
      <w:r>
        <w:lastRenderedPageBreak/>
        <w:t>Um exemplo comum é o problema da mochila(</w:t>
      </w:r>
      <w:proofErr w:type="spellStart"/>
      <w:r>
        <w:t>Knapsack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</w:t>
      </w:r>
    </w:p>
    <w:p w14:paraId="44127897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stdio.h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13A9116C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locale.h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580E2A89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2829C7E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57BA55A1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(a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b)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?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a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b;</w:t>
      </w:r>
    </w:p>
    <w:p w14:paraId="2273E2BF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52CE8A6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89FB900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mochila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capacidade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0289285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[n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][capacidade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62DC73CE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E539183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270219BF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capacidade; w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16A26EFC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70886EAB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D0A8E0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w)</w:t>
      </w:r>
    </w:p>
    <w:p w14:paraId="58F6AE2E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max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][w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]],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][w]);</w:t>
      </w:r>
    </w:p>
    <w:p w14:paraId="0A84F12F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</w:p>
    <w:p w14:paraId="29253CB7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][w];</w:t>
      </w:r>
    </w:p>
    <w:p w14:paraId="14970B81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01A1113C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1B1ED535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E624C1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[n][capacidade];</w:t>
      </w:r>
    </w:p>
    <w:p w14:paraId="001CBE9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9C79694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8E8A26B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14:paraId="7FABA99A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setlocale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(LC_ALL,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Portuguese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9664C4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FA49BBA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n, capacidade;</w:t>
      </w:r>
    </w:p>
    <w:p w14:paraId="48F71765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A495BF3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o número de itens: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B59667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n);</w:t>
      </w:r>
    </w:p>
    <w:p w14:paraId="2FBC1635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ACAD38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[n],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[n];</w:t>
      </w:r>
    </w:p>
    <w:p w14:paraId="447E1F80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58B4964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3B8B5DA4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"Item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 Peso: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C942E06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0BB68708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"Item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 Valor: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466F247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2C698CB9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684863A8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C2404B0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 capacidade da mochila: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4CD4B9EA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capacidade);</w:t>
      </w:r>
    </w:p>
    <w:p w14:paraId="17ED2804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024EB69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resultado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mochila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(capacidade, peso, valor, n);</w:t>
      </w:r>
    </w:p>
    <w:p w14:paraId="2367D956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20988F1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</w:t>
      </w:r>
      <w:proofErr w:type="spellStart"/>
      <w:r w:rsidRPr="00133016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Valor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máximo que pode ser carregado: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133016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resultado);</w:t>
      </w:r>
    </w:p>
    <w:p w14:paraId="22D75F78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B7630DF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03DB048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9A088C2" w14:textId="77777777" w:rsidR="00133016" w:rsidRPr="00133016" w:rsidRDefault="00133016" w:rsidP="001330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AFED90C" w14:textId="1E1314FB" w:rsidR="0055389A" w:rsidRDefault="0055389A" w:rsidP="0000262F"/>
    <w:p w14:paraId="5D18AFEF" w14:textId="51A4CCA2" w:rsidR="00133016" w:rsidRDefault="00133016" w:rsidP="0000262F">
      <w:r>
        <w:t xml:space="preserve">Já o NP-Completo pode pertencer tanto ao NP quanto a NP-Hard, representando problemas mais elaborados em NP, se o </w:t>
      </w:r>
      <w:proofErr w:type="spellStart"/>
      <w:r>
        <w:t>algoritimo</w:t>
      </w:r>
      <w:proofErr w:type="spellEnd"/>
      <w:r>
        <w:t xml:space="preserve"> de tempo polinomial for encontrado para qualquer problema NP-completo, logo todos </w:t>
      </w:r>
      <w:proofErr w:type="spellStart"/>
      <w:r>
        <w:t>osproblemas</w:t>
      </w:r>
      <w:proofErr w:type="spellEnd"/>
      <w:r>
        <w:t xml:space="preserve"> em NP podem ser resolvidos em tempo polinomial. </w:t>
      </w:r>
    </w:p>
    <w:p w14:paraId="3A4B3858" w14:textId="0EFA6B28" w:rsidR="00133016" w:rsidRDefault="00133016" w:rsidP="0000262F">
      <w:r>
        <w:t xml:space="preserve">Lidar com esse tipo de problema é um desafio, não se sabe se </w:t>
      </w:r>
      <w:proofErr w:type="spellStart"/>
      <w:r>
        <w:t>exite</w:t>
      </w:r>
      <w:proofErr w:type="spellEnd"/>
      <w:r>
        <w:t xml:space="preserve"> algoritmos eficientes para </w:t>
      </w:r>
      <w:proofErr w:type="spellStart"/>
      <w:r>
        <w:t>resolvelos</w:t>
      </w:r>
      <w:proofErr w:type="spellEnd"/>
      <w:r>
        <w:t xml:space="preserve"> </w:t>
      </w:r>
      <w:r w:rsidR="00564AE0">
        <w:t>mas se encontrar um se encontra para todos os tipos</w:t>
      </w:r>
    </w:p>
    <w:p w14:paraId="37EDA1B8" w14:textId="5220A214" w:rsidR="00564AE0" w:rsidRDefault="00564AE0" w:rsidP="0000262F">
      <w:r>
        <w:t>Um exemplo pratico é o Problema do Caixeiro-Viajante(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- TSP)</w:t>
      </w:r>
    </w:p>
    <w:p w14:paraId="6776A486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stdio.h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4D928CEF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locale.h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0A358804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2AFB71A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#define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MAX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</w:p>
    <w:p w14:paraId="6A103C61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#define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INF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999999</w:t>
      </w:r>
    </w:p>
    <w:p w14:paraId="0BE9509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0C4CA22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</w:t>
      </w:r>
      <w:r w:rsidRPr="00564AE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// número de cidades</w:t>
      </w:r>
    </w:p>
    <w:p w14:paraId="688B2CB4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[MAX][MAX];</w:t>
      </w:r>
    </w:p>
    <w:p w14:paraId="3E3ED1A1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[MAX];</w:t>
      </w:r>
    </w:p>
    <w:p w14:paraId="0AFCD7F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INF;</w:t>
      </w:r>
    </w:p>
    <w:p w14:paraId="20F60DB4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[MAX];</w:t>
      </w:r>
    </w:p>
    <w:p w14:paraId="1A78663E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[MAX];</w:t>
      </w:r>
    </w:p>
    <w:p w14:paraId="17F726AD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F937FA1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atual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custo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589439F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[atual][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497FFFDC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Fecha o ciclo voltando à cidade inicial (0)</w:t>
      </w:r>
    </w:p>
    <w:p w14:paraId="4E8779EE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[atual][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];</w:t>
      </w:r>
    </w:p>
    <w:p w14:paraId="3E5D8597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24DABB70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custo;</w:t>
      </w:r>
    </w:p>
    <w:p w14:paraId="76557966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81F235C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[i];</w:t>
      </w:r>
    </w:p>
    <w:p w14:paraId="6D9C4A1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FD2A9F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FCE8A3E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619A6ADA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C02109F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7644A562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[atual][i]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4289AA1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64F408C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i;</w:t>
      </w:r>
    </w:p>
    <w:p w14:paraId="196C0EEE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(i,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[atual][i]);</w:t>
      </w:r>
    </w:p>
    <w:p w14:paraId="618592A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5C581AD6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3B0A5B7C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1764726D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14:paraId="038672ED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7F3B1D5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14:paraId="3AFA1A0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setlocale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(LC_ALL,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Portuguese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7C4B291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0033779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o número de cidades (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máx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):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MAX);</w:t>
      </w:r>
    </w:p>
    <w:p w14:paraId="5673EBC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n);</w:t>
      </w:r>
    </w:p>
    <w:p w14:paraId="382934CB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FDB211F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 matriz de distâncias (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x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):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n, n);</w:t>
      </w:r>
    </w:p>
    <w:p w14:paraId="34925FC7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6E713400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j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j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j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07E4D49F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[i][j]);</w:t>
      </w:r>
    </w:p>
    <w:p w14:paraId="70BD8B89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329EF451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170F907C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B269C5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348B7C2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7BE5482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BBCE090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  <w:r w:rsidRPr="00564AE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// começa pela cidade 0</w:t>
      </w:r>
    </w:p>
    <w:p w14:paraId="37FFA5EA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58CE549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9451535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A4B7D7B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198863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</w:t>
      </w:r>
      <w:proofErr w:type="spellStart"/>
      <w:r w:rsidRPr="00564AE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Menor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custo encontrado: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921A5A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"Melhor caminho: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B09C71B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412863E6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-&gt;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458D4998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"0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84D1A4B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0F6936D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E8290D2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61FA820F" w14:textId="77777777" w:rsidR="00564AE0" w:rsidRPr="00564AE0" w:rsidRDefault="00564AE0" w:rsidP="00564A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8F6B5BA" w14:textId="77777777" w:rsidR="00564AE0" w:rsidRDefault="00564AE0" w:rsidP="0000262F"/>
    <w:p w14:paraId="5D403269" w14:textId="77777777" w:rsidR="00EA3368" w:rsidRDefault="00564AE0" w:rsidP="0000262F">
      <w:r>
        <w:t xml:space="preserve">E a classe NP-hard, são todos os problemas </w:t>
      </w:r>
      <w:r w:rsidR="00EA3368">
        <w:t>reduzidos a menos tão difícil quanto um problema mais difícil em NP.  Não contem algoritmo conhecido para resolução do problema que seja resolvido em tempo polinomial para todos os casos. E se alguém achasse a solução para um problema NP-Hard, todos os problemas NP poderiam ser resolvidos rapidamente.</w:t>
      </w:r>
    </w:p>
    <w:p w14:paraId="06AAFE0B" w14:textId="76FF05E6" w:rsidR="00984148" w:rsidRDefault="00984148" w:rsidP="0000262F">
      <w:r>
        <w:t>Um exemplo é o problema do Clique Máximo.</w:t>
      </w:r>
    </w:p>
    <w:p w14:paraId="7A8CCCFC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stdio.h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06A0C95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#include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&lt;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locale.h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&gt;</w:t>
      </w:r>
    </w:p>
    <w:p w14:paraId="61592117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3574D51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#define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 xml:space="preserve"> MAX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</w:t>
      </w:r>
    </w:p>
    <w:p w14:paraId="373DEDB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D5AF1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</w:t>
      </w:r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// número de vértices</w:t>
      </w:r>
    </w:p>
    <w:p w14:paraId="69ABF4BA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[MAX][MAX];</w:t>
      </w:r>
    </w:p>
    <w:p w14:paraId="04D873D1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[MAX];</w:t>
      </w:r>
    </w:p>
    <w:p w14:paraId="7EDFD025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[MAX];</w:t>
      </w:r>
    </w:p>
    <w:p w14:paraId="6B41169F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lastRenderedPageBreak/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3B0DC347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095BD4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Verifica se o vértice pode ser adicionado ao clique atual</w:t>
      </w:r>
    </w:p>
    <w:p w14:paraId="7414901B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podeAdicionar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53E94F92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389E864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u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[i];</w:t>
      </w:r>
    </w:p>
    <w:p w14:paraId="34933840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[u][v]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// se não há aresta, não é clique</w:t>
      </w:r>
    </w:p>
    <w:p w14:paraId="0EE1C7E5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6BE4B1A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4D53CCA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22E01DCF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AE44593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24DD4CB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</w:t>
      </w:r>
      <w:proofErr w:type="spellStart"/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Backtracking</w:t>
      </w:r>
      <w:proofErr w:type="spellEnd"/>
      <w:r w:rsidRPr="00984148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para encontrar o clique máximo</w:t>
      </w:r>
    </w:p>
    <w:p w14:paraId="2EE95906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inicio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4908F69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77E926F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4689CF31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FDE5A73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[i]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[i];</w:t>
      </w:r>
    </w:p>
    <w:p w14:paraId="0040CAD8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50B26482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6C6B73A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inicio; 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v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707018CA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podeAdicionar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(v,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 {</w:t>
      </w:r>
    </w:p>
    <w:p w14:paraId="1773ECBB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v;</w:t>
      </w:r>
    </w:p>
    <w:p w14:paraId="554D726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72B13F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6AAAB5B0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3209068B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1F4CC1AA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EAE4EF4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 {</w:t>
      </w:r>
    </w:p>
    <w:p w14:paraId="6017C952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setlocale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(LC_ALL,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Portuguese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B93311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8CF4B8C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o número de vértices (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máx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):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MAX);</w:t>
      </w:r>
    </w:p>
    <w:p w14:paraId="33920DEE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n);</w:t>
      </w:r>
    </w:p>
    <w:p w14:paraId="052D35A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27051D6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"Digite a matriz de adjacência (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x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):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n, n);</w:t>
      </w:r>
    </w:p>
    <w:p w14:paraId="1A00567C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1A02A16D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j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j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n; j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</w:t>
      </w:r>
    </w:p>
    <w:p w14:paraId="71F785EC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scanf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&amp;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[i][j]);</w:t>
      </w:r>
    </w:p>
    <w:p w14:paraId="3FD998D5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9C90503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</w:t>
      </w:r>
    </w:p>
    <w:p w14:paraId="4FD21191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8F8BA7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091682C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FA40FCB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</w:t>
      </w:r>
      <w:proofErr w:type="spellStart"/>
      <w:r w:rsidRPr="0098414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Maior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clique encontrado (tamanho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):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3FEB01F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CB752C8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[i]);</w:t>
      </w:r>
    </w:p>
    <w:p w14:paraId="0FEF7B01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14E9F9D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04E4A76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068B7799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>}</w:t>
      </w:r>
    </w:p>
    <w:p w14:paraId="2F77DD42" w14:textId="77777777" w:rsidR="00984148" w:rsidRPr="00984148" w:rsidRDefault="00984148" w:rsidP="009841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2A5BD8F" w14:textId="0FC4A999" w:rsidR="0000262F" w:rsidRDefault="0000262F" w:rsidP="0000262F">
      <w:r>
        <w:br w:type="page"/>
      </w:r>
    </w:p>
    <w:p w14:paraId="5FF6EC22" w14:textId="060DCB2A" w:rsidR="005C240B" w:rsidRDefault="005C240B" w:rsidP="005C240B">
      <w:pPr>
        <w:pStyle w:val="PargrafodaLista"/>
        <w:numPr>
          <w:ilvl w:val="0"/>
          <w:numId w:val="1"/>
        </w:numPr>
      </w:pPr>
      <w:r>
        <w:lastRenderedPageBreak/>
        <w:t>Quais as notações existentes para avaliar a complexidade algorítmica ? comente sobre cada um deles</w:t>
      </w:r>
      <w:r w:rsidR="00F15EE3">
        <w:t>.</w:t>
      </w:r>
    </w:p>
    <w:p w14:paraId="1CF47C87" w14:textId="38CCCEF2" w:rsidR="005C240B" w:rsidRDefault="005C240B" w:rsidP="005C240B">
      <w:pPr>
        <w:pStyle w:val="PargrafodaLista"/>
        <w:numPr>
          <w:ilvl w:val="0"/>
          <w:numId w:val="1"/>
        </w:numPr>
      </w:pPr>
      <w:r>
        <w:t xml:space="preserve">Sobre a notação Big O, quais as funções </w:t>
      </w:r>
      <w:r w:rsidR="00E0031E">
        <w:t>usadas</w:t>
      </w:r>
      <w:r>
        <w:t xml:space="preserve"> ? Quais as instruções/características que podem ser percebidas na hora de classificar estes algoritmos ? Dê exemplo (nomes) de algoritmos de cada uma das classes</w:t>
      </w:r>
    </w:p>
    <w:sectPr w:rsidR="005C2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A61C8"/>
    <w:multiLevelType w:val="hybridMultilevel"/>
    <w:tmpl w:val="668C69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C2"/>
    <w:rsid w:val="0000262F"/>
    <w:rsid w:val="00112D2D"/>
    <w:rsid w:val="00133016"/>
    <w:rsid w:val="002E2F24"/>
    <w:rsid w:val="003A7343"/>
    <w:rsid w:val="00517DBD"/>
    <w:rsid w:val="0055389A"/>
    <w:rsid w:val="00564AE0"/>
    <w:rsid w:val="005A56C6"/>
    <w:rsid w:val="005C240B"/>
    <w:rsid w:val="005E06B6"/>
    <w:rsid w:val="00984148"/>
    <w:rsid w:val="00C040CB"/>
    <w:rsid w:val="00D232E4"/>
    <w:rsid w:val="00DF2BC2"/>
    <w:rsid w:val="00E0031E"/>
    <w:rsid w:val="00EA3368"/>
    <w:rsid w:val="00ED0721"/>
    <w:rsid w:val="00F072B3"/>
    <w:rsid w:val="00F1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80EE"/>
  <w15:chartTrackingRefBased/>
  <w15:docId w15:val="{C8EAE592-93EF-4EB2-90A0-B911DA7C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C24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240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C2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1096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Fragoso</dc:creator>
  <cp:keywords/>
  <dc:description/>
  <cp:lastModifiedBy>JULIA ROCHA NOGUEIRA</cp:lastModifiedBy>
  <cp:revision>23</cp:revision>
  <dcterms:created xsi:type="dcterms:W3CDTF">2024-10-31T14:07:00Z</dcterms:created>
  <dcterms:modified xsi:type="dcterms:W3CDTF">2025-11-06T14:10:00Z</dcterms:modified>
</cp:coreProperties>
</file>