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C9BE" w14:textId="5C9692D7" w:rsidR="00FF6A79" w:rsidRDefault="005A7DEB" w:rsidP="005A7DEB">
      <w:pPr>
        <w:pStyle w:val="Ttulo1"/>
      </w:pPr>
      <w:r>
        <w:t xml:space="preserve">Tarea de </w:t>
      </w:r>
      <w:proofErr w:type="spellStart"/>
      <w:r>
        <w:t>Matematicas</w:t>
      </w:r>
      <w:proofErr w:type="spellEnd"/>
      <w:r>
        <w:t xml:space="preserve"> 01 </w:t>
      </w:r>
    </w:p>
    <w:p w14:paraId="78F5B818" w14:textId="6347A921" w:rsidR="005A7DEB" w:rsidRPr="005A7DEB" w:rsidRDefault="005A7DEB" w:rsidP="005A7DEB">
      <w:pPr>
        <w:pStyle w:val="Ttulo1"/>
      </w:pPr>
      <w:r>
        <w:t>Camila Fernandez</w:t>
      </w:r>
    </w:p>
    <w:sectPr w:rsidR="005A7DEB" w:rsidRPr="005A7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EB"/>
    <w:rsid w:val="003C4A83"/>
    <w:rsid w:val="005A7DEB"/>
    <w:rsid w:val="009A6D30"/>
    <w:rsid w:val="00FF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124CE"/>
  <w15:chartTrackingRefBased/>
  <w15:docId w15:val="{00E31CCF-6B41-479F-A1F6-2F80276F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Diaz</dc:creator>
  <cp:keywords/>
  <dc:description/>
  <cp:lastModifiedBy>Sebastian Diaz</cp:lastModifiedBy>
  <cp:revision>1</cp:revision>
  <dcterms:created xsi:type="dcterms:W3CDTF">2025-12-09T18:32:00Z</dcterms:created>
  <dcterms:modified xsi:type="dcterms:W3CDTF">2025-12-09T18:33:00Z</dcterms:modified>
</cp:coreProperties>
</file>