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84715">
            <w:pPr>
              <w:pStyle w:val="Nessunaspaziatura"/>
              <w:spacing w:line="360" w:lineRule="auto"/>
            </w:pPr>
            <w:r>
              <w:t>2021.09.</w:t>
            </w:r>
            <w:r w:rsidR="00A45F18">
              <w:t>16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45F18" w:rsidRDefault="00AE738F" w:rsidP="002A7C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finito di sistemare i requisiti</w:t>
            </w:r>
            <w:r w:rsidR="00A45F18">
              <w:rPr>
                <w:b w:val="0"/>
              </w:rPr>
              <w:t>. Per la maggior parte del tempo rimasto ho lavorato sul Gantt, riuscendo a finirlo. Da ultimo, ho terminato anche il diagramma use case</w:t>
            </w:r>
            <w:r w:rsidR="002A7C93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45F18" w:rsidP="00A45F1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avuto diverse difficoltà nell’utilizzare Microsoft Project per lavorare sul Gantt. Per risolvere questo problema ho riguardato degli appunti dell’anno scorso e</w:t>
            </w:r>
            <w:r w:rsidR="002A7C93">
              <w:rPr>
                <w:b w:val="0"/>
              </w:rPr>
              <w:t xml:space="preserve"> ho chiesto ai miei compagni dei consigli.</w:t>
            </w:r>
            <w:r>
              <w:rPr>
                <w:b w:val="0"/>
              </w:rPr>
              <w:t xml:space="preserve"> </w:t>
            </w:r>
            <w:r w:rsidR="002A7C93">
              <w:rPr>
                <w:b w:val="0"/>
              </w:rPr>
              <w:t>D</w:t>
            </w:r>
            <w:r>
              <w:rPr>
                <w:b w:val="0"/>
              </w:rPr>
              <w:t>opo aver ricordato le basi ho lavorato senza troppi problemi fino a fine lezione.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80C5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ora sono perfettamente in linea con il Gantt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4688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Nella prossima lezione avremo il test teorico, per il tempo rimanente punto ad iniziare e terminare i test case.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869" w:rsidRDefault="00FA0869">
      <w:pPr>
        <w:spacing w:after="0" w:line="240" w:lineRule="auto"/>
      </w:pPr>
      <w:r>
        <w:separator/>
      </w:r>
    </w:p>
  </w:endnote>
  <w:endnote w:type="continuationSeparator" w:id="0">
    <w:p w:rsidR="00FA0869" w:rsidRDefault="00FA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A086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7465">
          <w:t>Spirograph</w:t>
        </w:r>
        <w:proofErr w:type="spellEnd"/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AE738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AE738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869" w:rsidRDefault="00FA0869">
      <w:pPr>
        <w:spacing w:after="0" w:line="240" w:lineRule="auto"/>
      </w:pPr>
      <w:r>
        <w:separator/>
      </w:r>
    </w:p>
  </w:footnote>
  <w:footnote w:type="continuationSeparator" w:id="0">
    <w:p w:rsidR="00FA0869" w:rsidRDefault="00FA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E94" w:rsidRDefault="00781E94">
    <w:r>
      <w:t>Julian Cummaudo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20082A"/>
    <w:rsid w:val="00212582"/>
    <w:rsid w:val="002A7C93"/>
    <w:rsid w:val="003837CA"/>
    <w:rsid w:val="006A4B03"/>
    <w:rsid w:val="00780C5A"/>
    <w:rsid w:val="00781E94"/>
    <w:rsid w:val="00822419"/>
    <w:rsid w:val="009E78E1"/>
    <w:rsid w:val="00A45F18"/>
    <w:rsid w:val="00AE738F"/>
    <w:rsid w:val="00B46884"/>
    <w:rsid w:val="00C4641B"/>
    <w:rsid w:val="00CA7465"/>
    <w:rsid w:val="00D84715"/>
    <w:rsid w:val="00F458D6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A77F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749D-D413-453B-B064-7F137EF6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729</Characters>
  <Application>Microsoft Office Word</Application>
  <DocSecurity>0</DocSecurity>
  <Lines>6</Lines>
  <Paragraphs>1</Paragraphs>
  <ScaleCrop>false</ScaleCrop>
  <Company>Spirograph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49</cp:revision>
  <dcterms:created xsi:type="dcterms:W3CDTF">2015-06-23T12:36:00Z</dcterms:created>
  <dcterms:modified xsi:type="dcterms:W3CDTF">2021-12-23T13:53:00Z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