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6E7B9" w14:textId="2599F631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sz w:val="23"/>
          <w:szCs w:val="23"/>
        </w:rPr>
        <w:t xml:space="preserve">Formador: </w:t>
      </w:r>
      <w:r w:rsidR="00A23ABC">
        <w:rPr>
          <w:sz w:val="23"/>
          <w:szCs w:val="23"/>
        </w:rPr>
        <w:t>KARINA PAOLA MEZA RESTREPO</w:t>
      </w:r>
    </w:p>
    <w:p w14:paraId="38D496B3" w14:textId="04CF897A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Grupo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>Sprint No</w:t>
      </w:r>
      <w:r>
        <w:rPr>
          <w:color w:val="auto"/>
          <w:sz w:val="23"/>
          <w:szCs w:val="23"/>
          <w:u w:val="single"/>
        </w:rPr>
        <w:t xml:space="preserve"> </w:t>
      </w:r>
      <w:r w:rsidR="00A23ABC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 xml:space="preserve">Fecha </w:t>
      </w:r>
      <w:proofErr w:type="gramStart"/>
      <w:r>
        <w:rPr>
          <w:b/>
          <w:bCs/>
          <w:color w:val="auto"/>
          <w:sz w:val="23"/>
          <w:szCs w:val="23"/>
        </w:rPr>
        <w:t>Limite</w:t>
      </w:r>
      <w:proofErr w:type="gramEnd"/>
      <w:r>
        <w:rPr>
          <w:b/>
          <w:bCs/>
          <w:color w:val="auto"/>
          <w:sz w:val="23"/>
          <w:szCs w:val="23"/>
        </w:rPr>
        <w:t xml:space="preserve"> de Entrega: </w:t>
      </w:r>
      <w:r w:rsidR="002D7FE3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>-11-2021</w:t>
      </w:r>
      <w:r>
        <w:rPr>
          <w:color w:val="auto"/>
          <w:sz w:val="23"/>
          <w:szCs w:val="23"/>
          <w:u w:val="single"/>
        </w:rPr>
        <w:tab/>
      </w:r>
    </w:p>
    <w:p w14:paraId="4EA6307C" w14:textId="2C96BD65" w:rsidR="008E793A" w:rsidRPr="0099127A" w:rsidRDefault="00A5331F" w:rsidP="008E793A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</w:rPr>
        <w:t>Integrantes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 w:rsidRPr="0099127A">
        <w:rPr>
          <w:color w:val="auto"/>
          <w:sz w:val="23"/>
          <w:szCs w:val="23"/>
        </w:rPr>
        <w:tab/>
        <w:t>1.</w:t>
      </w:r>
      <w:r w:rsidR="0099127A">
        <w:rPr>
          <w:color w:val="auto"/>
          <w:sz w:val="23"/>
          <w:szCs w:val="23"/>
        </w:rPr>
        <w:t>Daniel Domínguez Molina</w:t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2.</w:t>
      </w:r>
      <w:r w:rsidR="0099127A">
        <w:rPr>
          <w:color w:val="auto"/>
          <w:sz w:val="23"/>
          <w:szCs w:val="23"/>
        </w:rPr>
        <w:t>JulianAndres Rivera Hernández</w:t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3.</w:t>
      </w:r>
      <w:r w:rsidR="008E793A">
        <w:rPr>
          <w:color w:val="auto"/>
          <w:sz w:val="23"/>
          <w:szCs w:val="23"/>
        </w:rPr>
        <w:t>Julian Esteban Saldarriaga Sierra</w:t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4.</w:t>
      </w:r>
      <w:r w:rsidR="008E793A">
        <w:rPr>
          <w:color w:val="auto"/>
          <w:sz w:val="23"/>
          <w:szCs w:val="23"/>
        </w:rPr>
        <w:t xml:space="preserve">Leslie </w:t>
      </w:r>
      <w:proofErr w:type="spellStart"/>
      <w:r w:rsidR="008E793A">
        <w:rPr>
          <w:color w:val="auto"/>
          <w:sz w:val="23"/>
          <w:szCs w:val="23"/>
        </w:rPr>
        <w:t>Yizet</w:t>
      </w:r>
      <w:proofErr w:type="spellEnd"/>
      <w:r w:rsidR="008E793A">
        <w:rPr>
          <w:color w:val="auto"/>
          <w:sz w:val="23"/>
          <w:szCs w:val="23"/>
        </w:rPr>
        <w:t xml:space="preserve"> Salas </w:t>
      </w:r>
      <w:r w:rsidR="00ED0DFE">
        <w:rPr>
          <w:color w:val="auto"/>
          <w:sz w:val="23"/>
          <w:szCs w:val="23"/>
        </w:rPr>
        <w:t>Hernández</w:t>
      </w:r>
      <w:bookmarkStart w:id="0" w:name="_GoBack"/>
      <w:bookmarkEnd w:id="0"/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</w:p>
    <w:p w14:paraId="589EEE9F" w14:textId="465FD254" w:rsidR="00BE58B6" w:rsidRPr="0099127A" w:rsidRDefault="00A5331F">
      <w:pPr>
        <w:spacing w:line="259" w:lineRule="auto"/>
        <w:ind w:left="0" w:right="0" w:firstLine="0"/>
      </w:pP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</w:p>
    <w:p w14:paraId="69671132" w14:textId="1A481B86" w:rsidR="00166DA9" w:rsidRDefault="00166DA9">
      <w:pPr>
        <w:spacing w:line="259" w:lineRule="auto"/>
        <w:ind w:left="0" w:right="0" w:firstLine="0"/>
      </w:pPr>
      <w:r>
        <w:t xml:space="preserve">Nombre del proyecto: </w:t>
      </w:r>
      <w:r w:rsidR="008E793A">
        <w:t>Aplicación web para calcular el índice de masa corporal (IMC)</w:t>
      </w:r>
    </w:p>
    <w:p w14:paraId="114D5ABA" w14:textId="0890E023" w:rsidR="008E793A" w:rsidRDefault="0070221C">
      <w:pPr>
        <w:spacing w:line="259" w:lineRule="auto"/>
        <w:ind w:left="0" w:right="0" w:firstLine="0"/>
      </w:pPr>
      <w:proofErr w:type="gramStart"/>
      <w:r>
        <w:t>del</w:t>
      </w:r>
      <w:proofErr w:type="gramEnd"/>
      <w:r>
        <w:t xml:space="preserve"> personal vinculado a la universidad autónoma de Bucaramanga UMAB.</w:t>
      </w:r>
    </w:p>
    <w:p w14:paraId="5F9E4EF0" w14:textId="77777777" w:rsidR="008E793A" w:rsidRDefault="008E793A">
      <w:pPr>
        <w:spacing w:line="259" w:lineRule="auto"/>
        <w:ind w:left="0" w:right="0" w:firstLine="0"/>
      </w:pPr>
    </w:p>
    <w:p w14:paraId="653F0124" w14:textId="77777777" w:rsidR="00BE58B6" w:rsidRDefault="00A5331F">
      <w:pPr>
        <w:spacing w:line="259" w:lineRule="auto"/>
        <w:ind w:left="0" w:right="0" w:firstLine="0"/>
      </w:pPr>
      <w:r>
        <w:rPr>
          <w:b/>
          <w:bCs/>
          <w:color w:val="auto"/>
          <w:sz w:val="23"/>
          <w:szCs w:val="23"/>
        </w:rPr>
        <w:t xml:space="preserve">Tipo de Actividad: </w:t>
      </w:r>
      <w:r>
        <w:rPr>
          <w:color w:val="auto"/>
          <w:sz w:val="23"/>
          <w:szCs w:val="23"/>
        </w:rPr>
        <w:t>Producto</w:t>
      </w:r>
    </w:p>
    <w:p w14:paraId="3D1BB89D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B864682" w14:textId="77777777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Presentar modelo de datos del proyecto planteado en el Sprint No 1, </w:t>
      </w:r>
      <w:proofErr w:type="spellStart"/>
      <w:r>
        <w:rPr>
          <w:color w:val="auto"/>
          <w:sz w:val="23"/>
          <w:szCs w:val="23"/>
        </w:rPr>
        <w:t>items</w:t>
      </w:r>
      <w:proofErr w:type="spellEnd"/>
      <w:r>
        <w:rPr>
          <w:color w:val="auto"/>
          <w:sz w:val="23"/>
          <w:szCs w:val="23"/>
        </w:rPr>
        <w:t xml:space="preserve"> a entregar se describen a continuación.</w:t>
      </w:r>
    </w:p>
    <w:p w14:paraId="194BE383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F63DCDA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BC83656" w14:textId="3B5D9BE9" w:rsidR="008C6F7F" w:rsidRPr="009173B3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1. Colecciones de datos del proyecto seleccionado en el Sprint No 1, según se describe a continuación:</w:t>
      </w:r>
    </w:p>
    <w:p w14:paraId="6AD95011" w14:textId="77777777" w:rsidR="008C6F7F" w:rsidRDefault="008C6F7F">
      <w:pPr>
        <w:spacing w:line="259" w:lineRule="auto"/>
        <w:ind w:left="0" w:right="0" w:firstLine="0"/>
      </w:pPr>
    </w:p>
    <w:p w14:paraId="2DE17950" w14:textId="1433CE0F" w:rsidR="008C6F7F" w:rsidRDefault="008C6F7F">
      <w:pPr>
        <w:spacing w:line="259" w:lineRule="auto"/>
        <w:ind w:left="0" w:right="0" w:firstLine="0"/>
      </w:pPr>
    </w:p>
    <w:p w14:paraId="2C23FABB" w14:textId="0BBF900F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7B56AD59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88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385"/>
        <w:gridCol w:w="1384"/>
        <w:gridCol w:w="1385"/>
        <w:gridCol w:w="1384"/>
        <w:gridCol w:w="1939"/>
      </w:tblGrid>
      <w:tr w:rsidR="00BE58B6" w14:paraId="44A4E7DC" w14:textId="77777777">
        <w:tc>
          <w:tcPr>
            <w:tcW w:w="8861" w:type="dxa"/>
            <w:gridSpan w:val="6"/>
          </w:tcPr>
          <w:p w14:paraId="4745323B" w14:textId="2018FBB3" w:rsidR="00BE58B6" w:rsidRDefault="00BE58B6">
            <w:pPr>
              <w:pStyle w:val="Contenidodelatabla"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BE58B6" w14:paraId="766FFEF8" w14:textId="77777777">
        <w:tc>
          <w:tcPr>
            <w:tcW w:w="1384" w:type="dxa"/>
          </w:tcPr>
          <w:p w14:paraId="055FC861" w14:textId="3E966487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</w:tcPr>
          <w:p w14:paraId="4696E277" w14:textId="1903B729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</w:tcPr>
          <w:p w14:paraId="257AD609" w14:textId="5EE1D70B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</w:tcPr>
          <w:p w14:paraId="7471D2D6" w14:textId="14E98D63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</w:tcPr>
          <w:p w14:paraId="4DB24517" w14:textId="444B397F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</w:tcPr>
          <w:p w14:paraId="4B116C2E" w14:textId="797CD02D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E58B6" w14:paraId="1366D3A4" w14:textId="77777777">
        <w:tc>
          <w:tcPr>
            <w:tcW w:w="1384" w:type="dxa"/>
          </w:tcPr>
          <w:p w14:paraId="41955D44" w14:textId="2A9B7792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1A27C635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02EBA431" w14:textId="7777777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2506A379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0ABA313A" w14:textId="77777777" w:rsidR="00BE58B6" w:rsidRDefault="00BE58B6">
            <w:pPr>
              <w:pStyle w:val="Contenidodelatabla"/>
            </w:pPr>
          </w:p>
        </w:tc>
        <w:tc>
          <w:tcPr>
            <w:tcW w:w="1939" w:type="dxa"/>
          </w:tcPr>
          <w:p w14:paraId="23FF4781" w14:textId="77777777" w:rsidR="00BE58B6" w:rsidRDefault="00BE58B6">
            <w:pPr>
              <w:pStyle w:val="Contenidodelatabla"/>
            </w:pPr>
          </w:p>
        </w:tc>
      </w:tr>
      <w:tr w:rsidR="00BE58B6" w14:paraId="79F6E79A" w14:textId="77777777">
        <w:tc>
          <w:tcPr>
            <w:tcW w:w="1384" w:type="dxa"/>
          </w:tcPr>
          <w:p w14:paraId="6AD201C2" w14:textId="2946DE6D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159A5EBF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5E31952F" w14:textId="7777777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2F351713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22C2F611" w14:textId="77777777" w:rsidR="00BE58B6" w:rsidRDefault="00BE58B6">
            <w:pPr>
              <w:pStyle w:val="Contenidodelatabla"/>
            </w:pPr>
          </w:p>
        </w:tc>
        <w:tc>
          <w:tcPr>
            <w:tcW w:w="1939" w:type="dxa"/>
          </w:tcPr>
          <w:p w14:paraId="2C66AC90" w14:textId="77777777" w:rsidR="00BE58B6" w:rsidRDefault="00BE58B6">
            <w:pPr>
              <w:pStyle w:val="Contenidodelatabla"/>
            </w:pPr>
          </w:p>
        </w:tc>
      </w:tr>
      <w:tr w:rsidR="00BE58B6" w14:paraId="6997B05E" w14:textId="77777777">
        <w:tc>
          <w:tcPr>
            <w:tcW w:w="1384" w:type="dxa"/>
          </w:tcPr>
          <w:p w14:paraId="101FF03D" w14:textId="1ECFD2E4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34502037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00F09F79" w14:textId="7777777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2A228EFE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0AD47C4C" w14:textId="77777777" w:rsidR="00BE58B6" w:rsidRDefault="00BE58B6">
            <w:pPr>
              <w:pStyle w:val="Contenidodelatabla"/>
            </w:pPr>
          </w:p>
        </w:tc>
        <w:tc>
          <w:tcPr>
            <w:tcW w:w="1939" w:type="dxa"/>
          </w:tcPr>
          <w:p w14:paraId="14B11C4F" w14:textId="77777777" w:rsidR="00BE58B6" w:rsidRDefault="00BE58B6">
            <w:pPr>
              <w:pStyle w:val="Contenidodelatabla"/>
            </w:pPr>
          </w:p>
        </w:tc>
      </w:tr>
      <w:tr w:rsidR="00BE58B6" w14:paraId="279B1DCB" w14:textId="77777777">
        <w:tc>
          <w:tcPr>
            <w:tcW w:w="1384" w:type="dxa"/>
          </w:tcPr>
          <w:p w14:paraId="7B55E80A" w14:textId="25DA3FC2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29B3C0B8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6FF51AB3" w14:textId="7777777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290E2649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1EDF8FAB" w14:textId="77777777" w:rsidR="00BE58B6" w:rsidRDefault="00BE58B6">
            <w:pPr>
              <w:pStyle w:val="Contenidodelatabla"/>
            </w:pPr>
          </w:p>
        </w:tc>
        <w:tc>
          <w:tcPr>
            <w:tcW w:w="1939" w:type="dxa"/>
          </w:tcPr>
          <w:p w14:paraId="0197621A" w14:textId="77777777" w:rsidR="00BE58B6" w:rsidRDefault="00BE58B6">
            <w:pPr>
              <w:pStyle w:val="Contenidodelatabla"/>
            </w:pPr>
          </w:p>
        </w:tc>
      </w:tr>
      <w:tr w:rsidR="00BE58B6" w14:paraId="31920589" w14:textId="77777777">
        <w:tc>
          <w:tcPr>
            <w:tcW w:w="1384" w:type="dxa"/>
          </w:tcPr>
          <w:p w14:paraId="04D2BDE2" w14:textId="40CCC18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23CB2A82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442A7D2E" w14:textId="7777777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2D111588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0373CD0A" w14:textId="77777777" w:rsidR="00BE58B6" w:rsidRDefault="00BE58B6">
            <w:pPr>
              <w:pStyle w:val="Contenidodelatabla"/>
            </w:pPr>
          </w:p>
        </w:tc>
        <w:tc>
          <w:tcPr>
            <w:tcW w:w="1939" w:type="dxa"/>
          </w:tcPr>
          <w:p w14:paraId="0C8DA8D1" w14:textId="77777777" w:rsidR="00BE58B6" w:rsidRDefault="00BE58B6">
            <w:pPr>
              <w:pStyle w:val="Contenidodelatabla"/>
            </w:pPr>
          </w:p>
        </w:tc>
      </w:tr>
      <w:tr w:rsidR="00BE58B6" w14:paraId="42ACF6B6" w14:textId="77777777">
        <w:tc>
          <w:tcPr>
            <w:tcW w:w="1384" w:type="dxa"/>
          </w:tcPr>
          <w:p w14:paraId="49EB27AB" w14:textId="0A293FE6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5D5DAF39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6E181152" w14:textId="7777777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2C5D5B0B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147A9056" w14:textId="77777777" w:rsidR="00BE58B6" w:rsidRDefault="00BE58B6">
            <w:pPr>
              <w:pStyle w:val="Contenidodelatabla"/>
            </w:pPr>
          </w:p>
        </w:tc>
        <w:tc>
          <w:tcPr>
            <w:tcW w:w="1939" w:type="dxa"/>
          </w:tcPr>
          <w:p w14:paraId="3CFFF6D4" w14:textId="77777777" w:rsidR="00BE58B6" w:rsidRDefault="00BE58B6">
            <w:pPr>
              <w:pStyle w:val="Contenidodelatabla"/>
            </w:pPr>
          </w:p>
        </w:tc>
      </w:tr>
      <w:tr w:rsidR="00BE58B6" w14:paraId="5C976C50" w14:textId="77777777">
        <w:tc>
          <w:tcPr>
            <w:tcW w:w="1384" w:type="dxa"/>
          </w:tcPr>
          <w:p w14:paraId="008179D7" w14:textId="6B850496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022BD8CB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67289340" w14:textId="7777777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1AA5E9BC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6A04969A" w14:textId="77777777" w:rsidR="00BE58B6" w:rsidRDefault="00BE58B6">
            <w:pPr>
              <w:pStyle w:val="Contenidodelatabla"/>
            </w:pPr>
          </w:p>
        </w:tc>
        <w:tc>
          <w:tcPr>
            <w:tcW w:w="1939" w:type="dxa"/>
          </w:tcPr>
          <w:p w14:paraId="4D1292D2" w14:textId="77777777" w:rsidR="00BE58B6" w:rsidRDefault="00BE58B6">
            <w:pPr>
              <w:pStyle w:val="Contenidodelatabla"/>
            </w:pPr>
          </w:p>
        </w:tc>
      </w:tr>
      <w:tr w:rsidR="00BE58B6" w14:paraId="5682D281" w14:textId="77777777">
        <w:tc>
          <w:tcPr>
            <w:tcW w:w="1384" w:type="dxa"/>
          </w:tcPr>
          <w:p w14:paraId="382313BA" w14:textId="690DEADF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34B8982B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28B27C0B" w14:textId="77777777" w:rsidR="00BE58B6" w:rsidRDefault="00BE58B6">
            <w:pPr>
              <w:pStyle w:val="Contenidodelatabla"/>
            </w:pPr>
          </w:p>
        </w:tc>
        <w:tc>
          <w:tcPr>
            <w:tcW w:w="1385" w:type="dxa"/>
          </w:tcPr>
          <w:p w14:paraId="624D8457" w14:textId="77777777" w:rsidR="00BE58B6" w:rsidRDefault="00BE58B6">
            <w:pPr>
              <w:pStyle w:val="Contenidodelatabla"/>
            </w:pPr>
          </w:p>
        </w:tc>
        <w:tc>
          <w:tcPr>
            <w:tcW w:w="1384" w:type="dxa"/>
          </w:tcPr>
          <w:p w14:paraId="52DAEF59" w14:textId="77777777" w:rsidR="00BE58B6" w:rsidRDefault="00BE58B6">
            <w:pPr>
              <w:pStyle w:val="Contenidodelatabla"/>
            </w:pPr>
          </w:p>
        </w:tc>
        <w:tc>
          <w:tcPr>
            <w:tcW w:w="1939" w:type="dxa"/>
          </w:tcPr>
          <w:p w14:paraId="341CF8D5" w14:textId="77777777" w:rsidR="00BE58B6" w:rsidRDefault="00BE58B6">
            <w:pPr>
              <w:pStyle w:val="Contenidodelatabla"/>
            </w:pPr>
          </w:p>
        </w:tc>
      </w:tr>
    </w:tbl>
    <w:p w14:paraId="73D2718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759E378" w14:textId="508249B3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2. Representación de las colecciones de su base de datos</w:t>
      </w:r>
      <w:r w:rsidR="006274D8">
        <w:rPr>
          <w:color w:val="auto"/>
          <w:sz w:val="23"/>
          <w:szCs w:val="23"/>
        </w:rPr>
        <w:t>.</w:t>
      </w:r>
    </w:p>
    <w:p w14:paraId="76B9C9DE" w14:textId="77777777" w:rsidR="006274D8" w:rsidRDefault="006274D8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1524234" w14:textId="441920F8" w:rsidR="006274D8" w:rsidRDefault="006274D8">
      <w:pPr>
        <w:spacing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13129DB7" wp14:editId="4C39443B">
            <wp:extent cx="4829849" cy="2638793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5E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4B7D6ED" w14:textId="28D9CB96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Construya su base datos en </w:t>
      </w:r>
      <w:proofErr w:type="spellStart"/>
      <w:r>
        <w:rPr>
          <w:color w:val="auto"/>
          <w:sz w:val="23"/>
          <w:szCs w:val="23"/>
        </w:rPr>
        <w:t>mongoDB</w:t>
      </w:r>
      <w:proofErr w:type="spellEnd"/>
      <w:r>
        <w:rPr>
          <w:color w:val="auto"/>
          <w:sz w:val="23"/>
          <w:szCs w:val="23"/>
        </w:rPr>
        <w:t xml:space="preserve"> y presente evidencia de ello agregando imágenes del proceso tomado de </w:t>
      </w:r>
      <w:proofErr w:type="spellStart"/>
      <w:r>
        <w:rPr>
          <w:color w:val="auto"/>
          <w:sz w:val="23"/>
          <w:szCs w:val="23"/>
        </w:rPr>
        <w:t>mongoDB</w:t>
      </w:r>
      <w:proofErr w:type="spellEnd"/>
      <w:r>
        <w:rPr>
          <w:color w:val="auto"/>
          <w:sz w:val="23"/>
          <w:szCs w:val="23"/>
        </w:rPr>
        <w:t xml:space="preserve"> Compas de las colecciones y documentos en cada colección a modo de ejemplo.</w:t>
      </w:r>
    </w:p>
    <w:p w14:paraId="754377EB" w14:textId="00579E67" w:rsidR="006274D8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3C648A8B" wp14:editId="2F4101A7">
            <wp:extent cx="5626735" cy="5099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619A" w14:textId="36B0DAEE" w:rsidR="006274D8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EE8EE50" wp14:editId="707E41D7">
            <wp:extent cx="5626735" cy="9613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2671" w14:textId="77777777" w:rsidR="006274D8" w:rsidRDefault="006274D8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41E7CC9" w14:textId="20A26933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4. Presentación de evidencia de mi proyecto backend desde swagger3</w:t>
      </w:r>
    </w:p>
    <w:p w14:paraId="39CB9FD2" w14:textId="77777777" w:rsidR="00747757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53BF2071" w14:textId="47CAB972" w:rsidR="00747757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7393231" wp14:editId="55106944">
            <wp:extent cx="5626735" cy="19958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E51" w14:textId="57226329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59A0520" w14:textId="650FA29B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5. </w:t>
      </w:r>
      <w:r w:rsidR="00747757">
        <w:rPr>
          <w:color w:val="auto"/>
          <w:sz w:val="23"/>
          <w:szCs w:val="23"/>
        </w:rPr>
        <w:t>Dirección de despliegue de backend:</w:t>
      </w:r>
    </w:p>
    <w:p w14:paraId="2715B546" w14:textId="2892BE7C" w:rsidR="002D7FE3" w:rsidRPr="002D7FE3" w:rsidRDefault="002D7FE3" w:rsidP="002D7FE3">
      <w:pPr>
        <w:tabs>
          <w:tab w:val="left" w:pos="960"/>
        </w:tabs>
      </w:pPr>
      <w:r>
        <w:tab/>
      </w:r>
      <w:r>
        <w:tab/>
      </w:r>
    </w:p>
    <w:sectPr w:rsidR="002D7FE3" w:rsidRPr="002D7FE3">
      <w:headerReference w:type="default" r:id="rId10"/>
      <w:pgSz w:w="12240" w:h="15840"/>
      <w:pgMar w:top="737" w:right="1682" w:bottom="1440" w:left="1697" w:header="68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3B803" w14:textId="77777777" w:rsidR="001D1720" w:rsidRDefault="001D1720">
      <w:pPr>
        <w:spacing w:line="240" w:lineRule="auto"/>
      </w:pPr>
      <w:r>
        <w:separator/>
      </w:r>
    </w:p>
  </w:endnote>
  <w:endnote w:type="continuationSeparator" w:id="0">
    <w:p w14:paraId="32E8BDC5" w14:textId="77777777" w:rsidR="001D1720" w:rsidRDefault="001D1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09A6F" w14:textId="77777777" w:rsidR="001D1720" w:rsidRDefault="001D1720">
      <w:pPr>
        <w:spacing w:line="240" w:lineRule="auto"/>
      </w:pPr>
      <w:r>
        <w:separator/>
      </w:r>
    </w:p>
  </w:footnote>
  <w:footnote w:type="continuationSeparator" w:id="0">
    <w:p w14:paraId="295CC5B7" w14:textId="77777777" w:rsidR="001D1720" w:rsidRDefault="001D17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846" w:type="dxa"/>
      <w:tblInd w:w="-8" w:type="dxa"/>
      <w:tblLayout w:type="fixed"/>
      <w:tblCellMar>
        <w:top w:w="1" w:type="dxa"/>
        <w:left w:w="128" w:type="dxa"/>
        <w:right w:w="100" w:type="dxa"/>
      </w:tblCellMar>
      <w:tblLook w:val="04A0" w:firstRow="1" w:lastRow="0" w:firstColumn="1" w:lastColumn="0" w:noHBand="0" w:noVBand="1"/>
    </w:tblPr>
    <w:tblGrid>
      <w:gridCol w:w="1988"/>
      <w:gridCol w:w="6858"/>
    </w:tblGrid>
    <w:tr w:rsidR="00BE58B6" w14:paraId="294D9A29" w14:textId="77777777">
      <w:trPr>
        <w:trHeight w:val="285"/>
      </w:trPr>
      <w:tc>
        <w:tcPr>
          <w:tcW w:w="16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DCE068" w14:textId="77777777" w:rsidR="00BE58B6" w:rsidRDefault="00A5331F">
          <w:pPr>
            <w:spacing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noProof/>
              <w:sz w:val="23"/>
            </w:rPr>
            <w:drawing>
              <wp:anchor distT="0" distB="0" distL="0" distR="0" simplePos="0" relativeHeight="2" behindDoc="0" locked="0" layoutInCell="0" allowOverlap="1" wp14:anchorId="1875968A" wp14:editId="721CD92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sz w:val="23"/>
            </w:rPr>
            <w:t xml:space="preserve"> </w:t>
          </w:r>
        </w:p>
      </w:tc>
      <w:tc>
        <w:tcPr>
          <w:tcW w:w="5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499B014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  <w:p w14:paraId="3704AEE1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MISIONTIC 2022</w:t>
          </w:r>
        </w:p>
        <w:p w14:paraId="49B5CFBF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DESARROLLO DE APLICACIONES WEB</w:t>
          </w:r>
        </w:p>
        <w:p w14:paraId="5EEF9C57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</w:tc>
    </w:tr>
  </w:tbl>
  <w:p w14:paraId="211FE798" w14:textId="77777777" w:rsidR="00BE58B6" w:rsidRDefault="00BE58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B6"/>
    <w:rsid w:val="00166DA9"/>
    <w:rsid w:val="001D1720"/>
    <w:rsid w:val="002A6607"/>
    <w:rsid w:val="002D7FE3"/>
    <w:rsid w:val="006274D8"/>
    <w:rsid w:val="006B4978"/>
    <w:rsid w:val="0070221C"/>
    <w:rsid w:val="007462B1"/>
    <w:rsid w:val="00747757"/>
    <w:rsid w:val="0080161D"/>
    <w:rsid w:val="008C6F7F"/>
    <w:rsid w:val="008E793A"/>
    <w:rsid w:val="009173B3"/>
    <w:rsid w:val="0099127A"/>
    <w:rsid w:val="00A23ABC"/>
    <w:rsid w:val="00A5331F"/>
    <w:rsid w:val="00B17A86"/>
    <w:rsid w:val="00BE58B6"/>
    <w:rsid w:val="00C70062"/>
    <w:rsid w:val="00DC0BBB"/>
    <w:rsid w:val="00ED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2B7C4"/>
  <w15:docId w15:val="{850ED766-EDA4-4350-87C1-682AC5F2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6" w:lineRule="auto"/>
      <w:ind w:left="10" w:right="18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B3750"/>
    <w:rPr>
      <w:rFonts w:ascii="Segoe UI" w:eastAsia="Arial" w:hAnsi="Segoe UI" w:cs="Segoe UI"/>
      <w:color w:val="000000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B375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beforeAutospacing="1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C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 Paez Ortiz</dc:creator>
  <dc:description/>
  <cp:lastModifiedBy>Julian Esteban Saldarriaga Sierra</cp:lastModifiedBy>
  <cp:revision>3</cp:revision>
  <cp:lastPrinted>2019-11-12T19:33:00Z</cp:lastPrinted>
  <dcterms:created xsi:type="dcterms:W3CDTF">2021-12-03T03:03:00Z</dcterms:created>
  <dcterms:modified xsi:type="dcterms:W3CDTF">2021-12-03T03:03:00Z</dcterms:modified>
  <dc:language>es-CO</dc:language>
</cp:coreProperties>
</file>