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0A" w:rsidRPr="00C55145" w:rsidRDefault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Projeto Guru99 - Dia 8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Próxima fase de testes</w:t>
      </w:r>
    </w:p>
    <w:p w:rsidR="0033204D" w:rsidRPr="00C55145" w:rsidRDefault="00C55145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Olá colega testador, Atualizações</w:t>
      </w:r>
      <w:r w:rsidR="0033204D" w:rsidRPr="00C55145">
        <w:rPr>
          <w:rFonts w:ascii="Times New Roman" w:hAnsi="Times New Roman" w:cs="Times New Roman"/>
          <w:sz w:val="24"/>
          <w:szCs w:val="24"/>
        </w:rPr>
        <w:t xml:space="preserve"> sobre a versão 2 do site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============================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Abaixo estão os links </w:t>
      </w:r>
      <w:r w:rsidR="00C55145" w:rsidRPr="00C55145">
        <w:rPr>
          <w:rFonts w:ascii="Times New Roman" w:hAnsi="Times New Roman" w:cs="Times New Roman"/>
          <w:sz w:val="24"/>
          <w:szCs w:val="24"/>
        </w:rPr>
        <w:t>atualizados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Casos de teste de integração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Casos de teste de unidade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Rastreador de erros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Consulte o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Changelog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para determinar as alterações </w:t>
      </w:r>
      <w:r w:rsidR="00C55145" w:rsidRPr="00C55145">
        <w:rPr>
          <w:rFonts w:ascii="Times New Roman" w:hAnsi="Times New Roman" w:cs="Times New Roman"/>
          <w:sz w:val="24"/>
          <w:szCs w:val="24"/>
        </w:rPr>
        <w:t>efetuadas</w:t>
      </w:r>
      <w:r w:rsidRPr="00C55145">
        <w:rPr>
          <w:rFonts w:ascii="Times New Roman" w:hAnsi="Times New Roman" w:cs="Times New Roman"/>
          <w:sz w:val="24"/>
          <w:szCs w:val="24"/>
        </w:rPr>
        <w:t xml:space="preserve"> nos casos de teste de acordo com o SRS v2. 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============================</w:t>
      </w:r>
    </w:p>
    <w:p w:rsidR="0033204D" w:rsidRPr="00C55145" w:rsidRDefault="00C55145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Atualizações</w:t>
      </w:r>
      <w:r w:rsidR="0033204D" w:rsidRPr="00C55145">
        <w:rPr>
          <w:rFonts w:ascii="Times New Roman" w:hAnsi="Times New Roman" w:cs="Times New Roman"/>
          <w:sz w:val="24"/>
          <w:szCs w:val="24"/>
        </w:rPr>
        <w:t xml:space="preserve"> da versão 3 do sítio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============================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A equipa de desenvolvimento informou que a versão 3 estará disponível nos próximos 2 dias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Esta versão incluirá</w:t>
      </w:r>
      <w:r w:rsidR="00B74F7C" w:rsidRPr="00C55145">
        <w:rPr>
          <w:rFonts w:ascii="Times New Roman" w:hAnsi="Times New Roman" w:cs="Times New Roman"/>
          <w:sz w:val="24"/>
          <w:szCs w:val="24"/>
        </w:rPr>
        <w:t>: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 Todos os módulos para a função de Gestor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 Todos os módulos para a função de cliente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Idealmente, é necessário criar e executa</w:t>
      </w:r>
      <w:r w:rsidR="00B74F7C" w:rsidRPr="00C55145">
        <w:rPr>
          <w:rFonts w:ascii="Times New Roman" w:hAnsi="Times New Roman" w:cs="Times New Roman"/>
          <w:sz w:val="24"/>
          <w:szCs w:val="24"/>
        </w:rPr>
        <w:t>r casos de teste de módulo para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Função de gestor: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Alterar palavra-passe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Depósito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Retirada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Transferência de fundos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Função de cliente: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Consulta de saldo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Transferência de fundos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Mini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extracto</w:t>
      </w:r>
      <w:proofErr w:type="spellEnd"/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Extrato personalizado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lastRenderedPageBreak/>
        <w:t>Alterar palavra-passe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Também é necessário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efectuar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testes de integração para todos os módulos.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Isto requer um esforço gigantesco e é normalmente realizado por </w:t>
      </w:r>
      <w:r w:rsidR="00B74F7C" w:rsidRPr="00C55145">
        <w:rPr>
          <w:rFonts w:ascii="Times New Roman" w:hAnsi="Times New Roman" w:cs="Times New Roman"/>
          <w:sz w:val="24"/>
          <w:szCs w:val="24"/>
        </w:rPr>
        <w:t xml:space="preserve">uma equipa mínima de 5 </w:t>
      </w:r>
      <w:proofErr w:type="spellStart"/>
      <w:r w:rsidR="00B74F7C" w:rsidRPr="00C55145">
        <w:rPr>
          <w:rFonts w:ascii="Times New Roman" w:hAnsi="Times New Roman" w:cs="Times New Roman"/>
          <w:sz w:val="24"/>
          <w:szCs w:val="24"/>
        </w:rPr>
        <w:t>membros.</w:t>
      </w:r>
      <w:r w:rsidRPr="00C55145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fins de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auto-aprendiz</w:t>
      </w:r>
      <w:r w:rsidR="00B74F7C" w:rsidRPr="00C55145">
        <w:rPr>
          <w:rFonts w:ascii="Times New Roman" w:hAnsi="Times New Roman" w:cs="Times New Roman"/>
          <w:sz w:val="24"/>
          <w:szCs w:val="24"/>
        </w:rPr>
        <w:t>agem</w:t>
      </w:r>
      <w:proofErr w:type="spellEnd"/>
      <w:r w:rsidR="00B74F7C" w:rsidRPr="00C55145">
        <w:rPr>
          <w:rFonts w:ascii="Times New Roman" w:hAnsi="Times New Roman" w:cs="Times New Roman"/>
          <w:sz w:val="24"/>
          <w:szCs w:val="24"/>
        </w:rPr>
        <w:t>, vamos ignorar esta etapa.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Passando à fase seguinte, crie um plano de teste do sistema. Se é novo no domínio dos testes do sistema, consulte este tutorial</w:t>
      </w:r>
    </w:p>
    <w:p w:rsidR="0033204D" w:rsidRPr="00C55145" w:rsidRDefault="00B74F7C" w:rsidP="0033204D">
      <w:pPr>
        <w:rPr>
          <w:rFonts w:ascii="Times New Roman" w:hAnsi="Times New Roman" w:cs="Times New Roman"/>
          <w:b/>
          <w:sz w:val="24"/>
          <w:szCs w:val="24"/>
        </w:rPr>
      </w:pPr>
      <w:r w:rsidRPr="00C55145">
        <w:rPr>
          <w:rFonts w:ascii="Times New Roman" w:hAnsi="Times New Roman" w:cs="Times New Roman"/>
          <w:b/>
          <w:sz w:val="24"/>
          <w:szCs w:val="24"/>
        </w:rPr>
        <w:t>Tarefa do dia</w:t>
      </w:r>
    </w:p>
    <w:p w:rsidR="0033204D" w:rsidRPr="00C55145" w:rsidRDefault="0033204D" w:rsidP="0033204D">
      <w:pPr>
        <w:rPr>
          <w:rFonts w:ascii="Times New Roman" w:hAnsi="Times New Roman" w:cs="Times New Roman"/>
          <w:b/>
          <w:sz w:val="24"/>
          <w:szCs w:val="24"/>
        </w:rPr>
      </w:pPr>
      <w:r w:rsidRPr="00C55145">
        <w:rPr>
          <w:rFonts w:ascii="Times New Roman" w:hAnsi="Times New Roman" w:cs="Times New Roman"/>
          <w:b/>
          <w:sz w:val="24"/>
          <w:szCs w:val="24"/>
        </w:rPr>
        <w:t>Criar um plano de teste do sistema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Consulte o SRS_v3. O cliente quer agora que seja criado um serviço Web. Crie casos de teste para verificar esse webservice.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Parabéns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Equipa Guru99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Dica Profissional: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5145">
        <w:rPr>
          <w:rFonts w:ascii="Times New Roman" w:hAnsi="Times New Roman" w:cs="Times New Roman"/>
          <w:sz w:val="24"/>
          <w:szCs w:val="24"/>
        </w:rPr>
        <w:t>1) Se</w:t>
      </w:r>
      <w:proofErr w:type="gramEnd"/>
      <w:r w:rsidRPr="00C55145">
        <w:rPr>
          <w:rFonts w:ascii="Times New Roman" w:hAnsi="Times New Roman" w:cs="Times New Roman"/>
          <w:sz w:val="24"/>
          <w:szCs w:val="24"/>
        </w:rPr>
        <w:t xml:space="preserve"> você verificar o Defeito # 10 no Bug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>. O seu estado é diferido. Isso acontece frequentemente durante o ciclo de vida de um projeto de teste, onde bugs de baixa prioridade e severidade que estão levando muito tempo para serem resolvidos são adiados e corrigidos na próxima fase do projeto. Estes erros são também designados por "problemas conhecidos"</w:t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5145">
        <w:rPr>
          <w:rFonts w:ascii="Times New Roman" w:hAnsi="Times New Roman" w:cs="Times New Roman"/>
          <w:sz w:val="24"/>
          <w:szCs w:val="24"/>
        </w:rPr>
        <w:t>2) Qualquer</w:t>
      </w:r>
      <w:proofErr w:type="gramEnd"/>
      <w:r w:rsidRPr="00C55145">
        <w:rPr>
          <w:rFonts w:ascii="Times New Roman" w:hAnsi="Times New Roman" w:cs="Times New Roman"/>
          <w:sz w:val="24"/>
          <w:szCs w:val="24"/>
        </w:rPr>
        <w:t xml:space="preserve"> grande pedido de alteração (como o pedido de serviço Web acima) altera o âmbito do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e o orçamento tem de ser renegociado. No entanto, é melhor deixar esta tarefa para os seus executivos de desenvolvimento de negócios e gestores de testes</w:t>
      </w:r>
    </w:p>
    <w:p w:rsidR="00B74F7C" w:rsidRPr="00C55145" w:rsidRDefault="00B74F7C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-Foi disponibilizado um </w:t>
      </w:r>
      <w:proofErr w:type="gramStart"/>
      <w:r w:rsidRPr="00C55145">
        <w:rPr>
          <w:rFonts w:ascii="Times New Roman" w:hAnsi="Times New Roman" w:cs="Times New Roman"/>
          <w:sz w:val="24"/>
          <w:szCs w:val="24"/>
        </w:rPr>
        <w:t>documento(</w:t>
      </w:r>
      <w:proofErr w:type="gramEnd"/>
      <w:r w:rsidRPr="00C55145">
        <w:rPr>
          <w:rFonts w:ascii="Times New Roman" w:hAnsi="Times New Roman" w:cs="Times New Roman"/>
          <w:sz w:val="24"/>
          <w:szCs w:val="24"/>
        </w:rPr>
        <w:t xml:space="preserve">planilha) de gestão de bug onde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contem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o bus e o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case referente ,os passos para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reprodução,resultado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esperado,resultado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atual,a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prioridade e  a severidade .</w:t>
      </w:r>
    </w:p>
    <w:p w:rsidR="00B74F7C" w:rsidRPr="00C55145" w:rsidRDefault="00B74F7C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-Um documento (</w:t>
      </w:r>
      <w:proofErr w:type="gramStart"/>
      <w:r w:rsidRPr="00C55145">
        <w:rPr>
          <w:rFonts w:ascii="Times New Roman" w:hAnsi="Times New Roman" w:cs="Times New Roman"/>
          <w:sz w:val="24"/>
          <w:szCs w:val="24"/>
        </w:rPr>
        <w:t>planilha)de</w:t>
      </w:r>
      <w:proofErr w:type="gramEnd"/>
      <w:r w:rsidRPr="00C55145">
        <w:rPr>
          <w:rFonts w:ascii="Times New Roman" w:hAnsi="Times New Roman" w:cs="Times New Roman"/>
          <w:sz w:val="24"/>
          <w:szCs w:val="24"/>
        </w:rPr>
        <w:t xml:space="preserve"> casos de testes que são os caso de teste da versão1 que falharam e agora foram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retestados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74F7C" w:rsidRPr="00C55145" w:rsidRDefault="00B74F7C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-Um documento (</w:t>
      </w:r>
      <w:proofErr w:type="gramStart"/>
      <w:r w:rsidRPr="00C55145">
        <w:rPr>
          <w:rFonts w:ascii="Times New Roman" w:hAnsi="Times New Roman" w:cs="Times New Roman"/>
          <w:sz w:val="24"/>
          <w:szCs w:val="24"/>
        </w:rPr>
        <w:t>planilha )de</w:t>
      </w:r>
      <w:proofErr w:type="gramEnd"/>
      <w:r w:rsidRPr="00C55145">
        <w:rPr>
          <w:rFonts w:ascii="Times New Roman" w:hAnsi="Times New Roman" w:cs="Times New Roman"/>
          <w:sz w:val="24"/>
          <w:szCs w:val="24"/>
        </w:rPr>
        <w:t xml:space="preserve"> teste de integração onde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contem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os testes da versão  2</w:t>
      </w:r>
    </w:p>
    <w:p w:rsidR="0063009B" w:rsidRPr="00C55145" w:rsidRDefault="00B74F7C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55145">
        <w:rPr>
          <w:rFonts w:ascii="Times New Roman" w:hAnsi="Times New Roman" w:cs="Times New Roman"/>
          <w:sz w:val="24"/>
          <w:szCs w:val="24"/>
        </w:rPr>
        <w:t>esses</w:t>
      </w:r>
      <w:proofErr w:type="gramEnd"/>
      <w:r w:rsidRPr="00C55145">
        <w:rPr>
          <w:rFonts w:ascii="Times New Roman" w:hAnsi="Times New Roman" w:cs="Times New Roman"/>
          <w:sz w:val="24"/>
          <w:szCs w:val="24"/>
        </w:rPr>
        <w:t xml:space="preserve"> documentos foram disponibilizados para nós </w:t>
      </w:r>
      <w:proofErr w:type="spellStart"/>
      <w:r w:rsidRPr="00C55145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 xml:space="preserve"> realizarmos comparações e vermos se fizemos os passos parecidos ou se deixamos algum teste passar</w:t>
      </w:r>
    </w:p>
    <w:p w:rsidR="0063009B" w:rsidRPr="00C55145" w:rsidRDefault="0063009B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>-Agora vou</w:t>
      </w:r>
      <w:r w:rsidR="00D461D5" w:rsidRPr="00C55145">
        <w:rPr>
          <w:rFonts w:ascii="Times New Roman" w:hAnsi="Times New Roman" w:cs="Times New Roman"/>
          <w:sz w:val="24"/>
          <w:szCs w:val="24"/>
        </w:rPr>
        <w:t xml:space="preserve"> </w:t>
      </w:r>
      <w:r w:rsidRPr="00C55145">
        <w:rPr>
          <w:rFonts w:ascii="Times New Roman" w:hAnsi="Times New Roman" w:cs="Times New Roman"/>
          <w:sz w:val="24"/>
          <w:szCs w:val="24"/>
        </w:rPr>
        <w:t>criar um plano de teste de sistema para aversão 3</w:t>
      </w:r>
    </w:p>
    <w:p w:rsidR="00D461D5" w:rsidRPr="00C55145" w:rsidRDefault="00D461D5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-Documento sobre teste de sistema </w:t>
      </w:r>
    </w:p>
    <w:p w:rsidR="00D461D5" w:rsidRPr="00C55145" w:rsidRDefault="00D461D5" w:rsidP="00D461D5">
      <w:pPr>
        <w:shd w:val="clear" w:color="auto" w:fill="FFFFFF"/>
        <w:spacing w:before="100" w:beforeAutospacing="1" w:after="120" w:line="60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 que é Teste de Sistema?</w:t>
      </w:r>
    </w:p>
    <w:p w:rsidR="00D461D5" w:rsidRPr="00C55145" w:rsidRDefault="00D461D5" w:rsidP="00D46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O teste do sistema</w:t>
      </w: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 é um nível de teste que valida o produto de software completo e totalmente integrado. O objetivo de um teste de sistema é avaliar as especificações do sistema de ponta a ponta. Normalmente, o software é apenas um elemento de um </w:t>
      </w: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sistema computadorizado maior. Por fim, o software é conectado a outros sistemas de software/hardware. O Teste do Sistema é definido como uma série de testes diferentes cujo único propósito é exercitar o sistema completo baseado em computador.</w:t>
      </w:r>
    </w:p>
    <w:p w:rsidR="00D461D5" w:rsidRPr="00C55145" w:rsidRDefault="00D461D5" w:rsidP="0033204D">
      <w:pPr>
        <w:rPr>
          <w:rFonts w:ascii="Times New Roman" w:hAnsi="Times New Roman" w:cs="Times New Roman"/>
          <w:sz w:val="24"/>
          <w:szCs w:val="24"/>
        </w:rPr>
      </w:pPr>
    </w:p>
    <w:p w:rsidR="00D461D5" w:rsidRPr="00C55145" w:rsidRDefault="00D461D5" w:rsidP="00D461D5">
      <w:pPr>
        <w:pStyle w:val="Ttulo2"/>
        <w:shd w:val="clear" w:color="auto" w:fill="FFFFFF"/>
        <w:spacing w:after="120" w:afterAutospacing="0" w:line="600" w:lineRule="atLeast"/>
        <w:rPr>
          <w:color w:val="222222"/>
          <w:sz w:val="24"/>
          <w:szCs w:val="24"/>
        </w:rPr>
      </w:pPr>
      <w:r w:rsidRPr="00C55145">
        <w:rPr>
          <w:color w:val="222222"/>
          <w:sz w:val="24"/>
          <w:szCs w:val="24"/>
        </w:rPr>
        <w:t xml:space="preserve">O teste do sistema é </w:t>
      </w:r>
      <w:proofErr w:type="spellStart"/>
      <w:r w:rsidRPr="00C55145">
        <w:rPr>
          <w:color w:val="222222"/>
          <w:sz w:val="24"/>
          <w:szCs w:val="24"/>
        </w:rPr>
        <w:t>Blackbox</w:t>
      </w:r>
      <w:proofErr w:type="spellEnd"/>
    </w:p>
    <w:p w:rsidR="00D461D5" w:rsidRPr="00C55145" w:rsidRDefault="00D461D5" w:rsidP="00D461D5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C55145">
        <w:rPr>
          <w:color w:val="222222"/>
        </w:rPr>
        <w:t>Duas categorias de teste de software</w:t>
      </w:r>
    </w:p>
    <w:p w:rsidR="00D461D5" w:rsidRPr="00C55145" w:rsidRDefault="00D461D5" w:rsidP="00D46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C55145">
        <w:rPr>
          <w:rFonts w:ascii="Times New Roman" w:hAnsi="Times New Roman" w:cs="Times New Roman"/>
          <w:color w:val="222222"/>
          <w:sz w:val="24"/>
          <w:szCs w:val="24"/>
        </w:rPr>
        <w:t>Teste de caixa preta</w:t>
      </w:r>
    </w:p>
    <w:p w:rsidR="00D461D5" w:rsidRPr="00C55145" w:rsidRDefault="00D461D5" w:rsidP="00D461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C55145">
        <w:rPr>
          <w:rFonts w:ascii="Times New Roman" w:hAnsi="Times New Roman" w:cs="Times New Roman"/>
          <w:color w:val="222222"/>
          <w:sz w:val="24"/>
          <w:szCs w:val="24"/>
        </w:rPr>
        <w:t>Teste de caixa branca</w:t>
      </w:r>
    </w:p>
    <w:p w:rsidR="00D461D5" w:rsidRPr="00C55145" w:rsidRDefault="00D461D5" w:rsidP="00D461D5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C55145">
        <w:rPr>
          <w:color w:val="222222"/>
        </w:rPr>
        <w:t>O teste do sistema se enquadra na categoria </w:t>
      </w:r>
      <w:r w:rsidRPr="00C55145">
        <w:rPr>
          <w:rStyle w:val="Forte"/>
          <w:color w:val="222222"/>
        </w:rPr>
        <w:t>de teste de caixa preta</w:t>
      </w:r>
      <w:r w:rsidRPr="00C55145">
        <w:rPr>
          <w:color w:val="222222"/>
        </w:rPr>
        <w:t> de teste de software.</w:t>
      </w:r>
    </w:p>
    <w:p w:rsidR="00D461D5" w:rsidRPr="00C55145" w:rsidRDefault="00D461D5" w:rsidP="00D461D5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C55145">
        <w:rPr>
          <w:rStyle w:val="Forte"/>
          <w:color w:val="222222"/>
        </w:rPr>
        <w:t>O teste de caixa branca</w:t>
      </w:r>
      <w:r w:rsidRPr="00C55145">
        <w:rPr>
          <w:color w:val="222222"/>
        </w:rPr>
        <w:t> é o teste do funcionamento interno ou do código de um aplicativo de software. Em contraste, caixa preta ou teste de sistema é o oposto. O teste do sistema envolve o funcionamento externo do software da perspectiva do usuário.</w:t>
      </w:r>
    </w:p>
    <w:p w:rsidR="00D461D5" w:rsidRPr="00C55145" w:rsidRDefault="00D461D5" w:rsidP="00D461D5">
      <w:pPr>
        <w:pStyle w:val="Ttulo2"/>
        <w:shd w:val="clear" w:color="auto" w:fill="FFFFFF"/>
        <w:spacing w:after="120" w:afterAutospacing="0" w:line="600" w:lineRule="atLeast"/>
        <w:rPr>
          <w:color w:val="222222"/>
          <w:sz w:val="24"/>
          <w:szCs w:val="24"/>
        </w:rPr>
      </w:pPr>
      <w:r w:rsidRPr="00C55145">
        <w:rPr>
          <w:color w:val="222222"/>
          <w:sz w:val="24"/>
          <w:szCs w:val="24"/>
        </w:rPr>
        <w:t>O que você verifica no teste do sistema?</w:t>
      </w:r>
    </w:p>
    <w:p w:rsidR="00D461D5" w:rsidRPr="00C55145" w:rsidRDefault="00D461D5" w:rsidP="00D461D5">
      <w:pPr>
        <w:pStyle w:val="NormalWeb"/>
        <w:shd w:val="clear" w:color="auto" w:fill="FFFFFF"/>
        <w:spacing w:before="0" w:beforeAutospacing="0"/>
        <w:rPr>
          <w:color w:val="222222"/>
        </w:rPr>
      </w:pPr>
      <w:r w:rsidRPr="00C55145">
        <w:rPr>
          <w:color w:val="222222"/>
        </w:rPr>
        <w:t>O teste do sistema envolve testar o código do software para seguir</w:t>
      </w:r>
    </w:p>
    <w:p w:rsidR="00D461D5" w:rsidRPr="00C55145" w:rsidRDefault="00D461D5" w:rsidP="00D46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Testar os aplicativos totalmente integrados, incluindo periféricos externos, para verificar como os componentes interagem entre si e com o sistema como um todo. Isso também é chamado de cenário de teste de ponta a ponta.</w:t>
      </w:r>
    </w:p>
    <w:p w:rsidR="00D461D5" w:rsidRPr="00C55145" w:rsidRDefault="00D461D5" w:rsidP="00D46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Verifique o teste completo de cada entrada no aplicativo para verificar as saídas desejadas.</w:t>
      </w:r>
    </w:p>
    <w:p w:rsidR="00D461D5" w:rsidRPr="00C55145" w:rsidRDefault="00D461D5" w:rsidP="00D461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Teste da experiência do usuário com o aplicativo. </w:t>
      </w:r>
    </w:p>
    <w:p w:rsidR="00D461D5" w:rsidRPr="00C55145" w:rsidRDefault="00D461D5" w:rsidP="00D461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Essa é uma descrição muito básica do que está envolvido no teste do sistema. Você precisa criar casos de teste detalhados e suítes de teste que testem cada aspecto do aplicativo visto de fora, sem examinar o código-fonte real. Para saber mais sobre uma abordagem abrangente desse processo, leia sobre </w:t>
      </w:r>
      <w:hyperlink r:id="rId5" w:history="1">
        <w:r w:rsidRPr="00C55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 xml:space="preserve">o teste de ponta a </w:t>
        </w:r>
        <w:proofErr w:type="gramStart"/>
        <w:r w:rsidRPr="00C55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FFFFFF"/>
            <w:lang w:eastAsia="pt-BR"/>
          </w:rPr>
          <w:t>ponta</w:t>
        </w:r>
      </w:hyperlink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 .</w:t>
      </w:r>
      <w:proofErr w:type="gramEnd"/>
    </w:p>
    <w:p w:rsidR="00D461D5" w:rsidRPr="00C55145" w:rsidRDefault="00D461D5" w:rsidP="00D461D5">
      <w:pPr>
        <w:shd w:val="clear" w:color="auto" w:fill="FFFFFF"/>
        <w:spacing w:before="100" w:beforeAutospacing="1" w:after="120" w:line="60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Hierarquia de teste de software</w:t>
      </w:r>
    </w:p>
    <w:p w:rsidR="00D461D5" w:rsidRPr="00C55145" w:rsidRDefault="00D461D5" w:rsidP="00D461D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4286250" cy="2667000"/>
            <wp:effectExtent l="0" t="0" r="0" b="0"/>
            <wp:docPr id="1" name="Imagem 1" descr="Teste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e do sist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1D5" w:rsidRPr="00C55145" w:rsidRDefault="00D461D5" w:rsidP="00D461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Como em quase todos os processos de engenharia de software, o teste de software tem uma ordem prescrita na qual as coisas devem ser feitas. A seguir está uma lista de categorias de teste de software organizadas em ordem cronológica. Estas são as etapas tomadas para testar totalmente o novo software em preparação para comercializá-lo:</w:t>
      </w:r>
    </w:p>
    <w:p w:rsidR="00D461D5" w:rsidRPr="00C55145" w:rsidRDefault="00D461D5" w:rsidP="00D461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Teste de unidade realizado em cada módulo ou bloco de código durante o desenvolvimento. </w:t>
      </w:r>
      <w:hyperlink r:id="rId7" w:history="1">
        <w:r w:rsidRPr="00C55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 teste de unidade</w:t>
        </w:r>
      </w:hyperlink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normalmente é feito pelo programador que escreve o código.</w:t>
      </w:r>
    </w:p>
    <w:p w:rsidR="00D461D5" w:rsidRPr="00C55145" w:rsidRDefault="00D461D5" w:rsidP="00D461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Teste de integração feito antes, durante e depois da integração de um novo módulo no pacote de software principal. Isso envolve o teste de cada módulo de código individual. Um software pode conter vários módulos que geralmente são criados por vários programadores diferentes. É crucial testar o efeito de cada módulo em todo o modelo de programa.</w:t>
      </w:r>
    </w:p>
    <w:p w:rsidR="00D461D5" w:rsidRPr="00C55145" w:rsidRDefault="00D461D5" w:rsidP="00D461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Teste de sistema feito por um agente de teste profissional no produto de software completo antes de ser introduzido no mercado.</w:t>
      </w:r>
    </w:p>
    <w:p w:rsidR="00D461D5" w:rsidRPr="00C55145" w:rsidRDefault="00D461D5" w:rsidP="00D461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Teste de aceitação – teste beta do produto feito pelos usuários finais reais.</w:t>
      </w:r>
    </w:p>
    <w:p w:rsidR="00D461D5" w:rsidRPr="00C55145" w:rsidRDefault="00D461D5" w:rsidP="00D461D5">
      <w:pPr>
        <w:shd w:val="clear" w:color="auto" w:fill="FFFFFF"/>
        <w:spacing w:before="100" w:beforeAutospacing="1" w:after="120" w:line="60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Tipos de teste do sistema</w:t>
      </w:r>
    </w:p>
    <w:p w:rsidR="00D461D5" w:rsidRPr="00C55145" w:rsidRDefault="00D461D5" w:rsidP="00D461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Existem mais de 50 tipos de teste de sistema. Para obter uma lista exaustiva dos tipos de teste de software, clique </w:t>
      </w:r>
      <w:hyperlink r:id="rId8" w:history="1">
        <w:proofErr w:type="gramStart"/>
        <w:r w:rsidRPr="00C5514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aqui</w:t>
        </w:r>
      </w:hyperlink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.</w:t>
      </w:r>
      <w:proofErr w:type="gramEnd"/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Abaixo, listamos os tipos de teste de sistema que uma grande empresa de desenvolvimento de software normalmente usaria</w:t>
      </w:r>
    </w:p>
    <w:p w:rsidR="00D461D5" w:rsidRPr="00C55145" w:rsidRDefault="00C5514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9" w:history="1">
        <w:r w:rsidR="00D461D5" w:rsidRPr="00C55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pt-BR"/>
          </w:rPr>
          <w:t>Teste de Usabilidade</w:t>
        </w:r>
      </w:hyperlink>
      <w:r w:rsidR="00D461D5"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–</w:t>
      </w:r>
      <w:r w:rsidR="00D461D5"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concentra-se principalmente na facilidade do usuário em usar o aplicativo, na flexibilidade no manuseio de controles e na capacidade do sistema de atender aos seus objetivos</w:t>
      </w:r>
    </w:p>
    <w:p w:rsidR="00D461D5" w:rsidRPr="00C55145" w:rsidRDefault="00C5514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10" w:history="1">
        <w:r w:rsidR="00D461D5" w:rsidRPr="00C55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pt-BR"/>
          </w:rPr>
          <w:t>Teste de carga</w:t>
        </w:r>
      </w:hyperlink>
      <w:r w:rsidR="00D461D5"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–</w:t>
      </w:r>
      <w:r w:rsidR="00D461D5"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é necessário saber que uma solução de software funcionará sob cargas da vida real.</w:t>
      </w:r>
    </w:p>
    <w:p w:rsidR="00D461D5" w:rsidRPr="00C55145" w:rsidRDefault="00C5514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11" w:history="1">
        <w:r w:rsidR="00D461D5" w:rsidRPr="00C55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pt-BR"/>
          </w:rPr>
          <w:t>Teste de regressão</w:t>
        </w:r>
      </w:hyperlink>
      <w:r w:rsidR="00D461D5"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–</w:t>
      </w:r>
      <w:r w:rsidR="00D461D5"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envolve testes feitos para garantir que nenhuma das alterações feitas ao longo do processo de desenvolvimento tenha causado novos bugs. Ele também garante que nenhum bug antigo apareça devido à adição de novos módulos de software ao longo do tempo.</w:t>
      </w:r>
    </w:p>
    <w:p w:rsidR="00D461D5" w:rsidRPr="00C55145" w:rsidRDefault="00C5514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hyperlink r:id="rId12" w:history="1">
        <w:r w:rsidR="00D461D5" w:rsidRPr="00C5514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lang w:eastAsia="pt-BR"/>
          </w:rPr>
          <w:t>Teste de Recuperação</w:t>
        </w:r>
      </w:hyperlink>
      <w:r w:rsidR="00D461D5"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–</w:t>
      </w:r>
      <w:r w:rsidR="00D461D5"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é feito para demonstrar que uma solução de software é confiável, confiável e pode se recuperar com sucesso de possíveis falhas.</w:t>
      </w:r>
    </w:p>
    <w:p w:rsidR="00D461D5" w:rsidRPr="00C55145" w:rsidRDefault="00D461D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Teste de migração -</w:t>
      </w: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é feito para garantir que o software possa ser movido de infraestruturas de sistema mais antigas para infraestruturas de sistema atuais sem problemas.</w:t>
      </w:r>
    </w:p>
    <w:p w:rsidR="00D461D5" w:rsidRPr="00C55145" w:rsidRDefault="00D461D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Teste Funcional –</w:t>
      </w: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Também conhecido como teste de integridade funcional, </w:t>
      </w:r>
      <w:hyperlink r:id="rId13" w:history="1">
        <w:r w:rsidRPr="00C5514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o Teste Funcional</w:t>
        </w:r>
      </w:hyperlink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envolve tentar pensar em possíveis funções ausentes. Os testadores podem fazer uma lista de funcionalidades adicionais que um produto pode ter para melhorá-lo durante o teste funcional.</w:t>
      </w:r>
    </w:p>
    <w:p w:rsidR="00D461D5" w:rsidRPr="00C55145" w:rsidRDefault="00D461D5" w:rsidP="00D46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Teste de Hardware/Software –</w:t>
      </w: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A IBM refere-se ao teste de Hardware/Software como “Teste de HW/SW”. É quando o testador concentra sua atenção nas interações entre o hardware e o software durante o teste do sistema.</w:t>
      </w:r>
    </w:p>
    <w:p w:rsidR="00D461D5" w:rsidRPr="00C55145" w:rsidRDefault="00D461D5" w:rsidP="00D461D5">
      <w:pPr>
        <w:shd w:val="clear" w:color="auto" w:fill="FFFFFF"/>
        <w:spacing w:before="100" w:beforeAutospacing="1" w:after="120" w:line="60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Quais tipos de teste de sistema os testadores devem usar?</w:t>
      </w:r>
    </w:p>
    <w:p w:rsidR="00D461D5" w:rsidRPr="00C55145" w:rsidRDefault="00D461D5" w:rsidP="00D461D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Existem mais de 50 tipos diferentes de teste de sistema. Os tipos específicos usados ​​por um testador dependem de diversas variáveis. Essas variáveis ​​incluem:</w:t>
      </w:r>
    </w:p>
    <w:p w:rsidR="00D461D5" w:rsidRPr="00C55145" w:rsidRDefault="00D461D5" w:rsidP="00D46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Para quem o testador trabalha – Este é um fator importante na determinação dos tipos de teste de sistema que um testador usará. Os métodos utilizados pelas grandes empresas são diferentes dos utilizados pelas médias e pequenas empresas.</w:t>
      </w:r>
    </w:p>
    <w:p w:rsidR="00D461D5" w:rsidRPr="00C55145" w:rsidRDefault="00D461D5" w:rsidP="00D46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Tempo disponível para teste – Em última análise, todos os 50 tipos de teste podem ser usados. Muitas vezes, o tempo é o que nos limita a usar apenas os tipos mais relevantes para o projeto de software.</w:t>
      </w:r>
    </w:p>
    <w:p w:rsidR="00D461D5" w:rsidRPr="00C55145" w:rsidRDefault="00D461D5" w:rsidP="00D46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Recursos disponíveis para o testador – É claro que alguns testadores não terão os recursos necessários para conduzir um tipo de teste. Por exemplo, se você é um testador que trabalha para uma grande empresa de desenvolvimento de software, é provável que você tenha um software de teste automatizado caro que não está disponível para outras pessoas.</w:t>
      </w:r>
    </w:p>
    <w:p w:rsidR="00D461D5" w:rsidRPr="00C55145" w:rsidRDefault="00D461D5" w:rsidP="00D46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Educação do testador de software - Existe uma certa curva de aprendizado para cada tipo de teste de software disponível. Para usar parte do software envolvido, um testador precisa aprender como usá-lo.</w:t>
      </w:r>
    </w:p>
    <w:p w:rsidR="00D461D5" w:rsidRPr="00C55145" w:rsidRDefault="00D461D5" w:rsidP="00D46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C55145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Orçamento de teste – O dinheiro se torna um fator não apenas para empresas menores e desenvolvedores de software individuais, mas também para grandes empresas. </w:t>
      </w:r>
    </w:p>
    <w:p w:rsidR="0033204D" w:rsidRPr="00C55145" w:rsidRDefault="002429D8" w:rsidP="003320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5145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C55145">
        <w:rPr>
          <w:rFonts w:ascii="Times New Roman" w:hAnsi="Times New Roman" w:cs="Times New Roman"/>
          <w:sz w:val="24"/>
          <w:szCs w:val="24"/>
        </w:rPr>
        <w:t>: https://www.guru99.com/system-testing.html</w:t>
      </w:r>
      <w:r w:rsidR="00B74F7C" w:rsidRPr="00C55145">
        <w:rPr>
          <w:rFonts w:ascii="Times New Roman" w:hAnsi="Times New Roman" w:cs="Times New Roman"/>
          <w:sz w:val="24"/>
          <w:szCs w:val="24"/>
        </w:rPr>
        <w:t xml:space="preserve"> </w:t>
      </w:r>
      <w:r w:rsidR="0033204D" w:rsidRPr="00C55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3204D" w:rsidRPr="00C55145">
        <w:rPr>
          <w:rFonts w:ascii="Times New Roman" w:hAnsi="Times New Roman" w:cs="Times New Roman"/>
          <w:sz w:val="24"/>
          <w:szCs w:val="24"/>
        </w:rPr>
        <w:tab/>
      </w:r>
      <w:r w:rsidR="0033204D" w:rsidRPr="00C55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3204D" w:rsidRPr="00C55145">
        <w:rPr>
          <w:rFonts w:ascii="Times New Roman" w:hAnsi="Times New Roman" w:cs="Times New Roman"/>
          <w:sz w:val="24"/>
          <w:szCs w:val="24"/>
        </w:rPr>
        <w:tab/>
      </w:r>
      <w:r w:rsidR="0033204D" w:rsidRPr="00C55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3204D" w:rsidRPr="00C55145">
        <w:rPr>
          <w:rFonts w:ascii="Times New Roman" w:hAnsi="Times New Roman" w:cs="Times New Roman"/>
          <w:sz w:val="24"/>
          <w:szCs w:val="24"/>
        </w:rPr>
        <w:tab/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  <w:r w:rsidRPr="00C55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55145">
        <w:rPr>
          <w:rFonts w:ascii="Times New Roman" w:hAnsi="Times New Roman" w:cs="Times New Roman"/>
          <w:sz w:val="24"/>
          <w:szCs w:val="24"/>
        </w:rPr>
        <w:tab/>
      </w:r>
      <w:r w:rsidRPr="00C55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55145">
        <w:rPr>
          <w:rFonts w:ascii="Times New Roman" w:hAnsi="Times New Roman" w:cs="Times New Roman"/>
          <w:sz w:val="24"/>
          <w:szCs w:val="24"/>
        </w:rPr>
        <w:tab/>
      </w:r>
      <w:r w:rsidRPr="00C5514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55145">
        <w:rPr>
          <w:rFonts w:ascii="Times New Roman" w:hAnsi="Times New Roman" w:cs="Times New Roman"/>
          <w:sz w:val="24"/>
          <w:szCs w:val="24"/>
        </w:rPr>
        <w:tab/>
      </w:r>
    </w:p>
    <w:p w:rsidR="0033204D" w:rsidRPr="00C55145" w:rsidRDefault="0033204D" w:rsidP="0033204D">
      <w:pPr>
        <w:rPr>
          <w:rFonts w:ascii="Times New Roman" w:hAnsi="Times New Roman" w:cs="Times New Roman"/>
          <w:sz w:val="24"/>
          <w:szCs w:val="24"/>
        </w:rPr>
      </w:pPr>
    </w:p>
    <w:sectPr w:rsidR="0033204D" w:rsidRPr="00C55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F70D2"/>
    <w:multiLevelType w:val="multilevel"/>
    <w:tmpl w:val="F9AE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A60C0"/>
    <w:multiLevelType w:val="multilevel"/>
    <w:tmpl w:val="E2E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52742"/>
    <w:multiLevelType w:val="multilevel"/>
    <w:tmpl w:val="6EF2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896E9B"/>
    <w:multiLevelType w:val="multilevel"/>
    <w:tmpl w:val="1E8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669AC"/>
    <w:multiLevelType w:val="multilevel"/>
    <w:tmpl w:val="741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4D"/>
    <w:rsid w:val="002429D8"/>
    <w:rsid w:val="0033204D"/>
    <w:rsid w:val="0063009B"/>
    <w:rsid w:val="0090070A"/>
    <w:rsid w:val="00B74F7C"/>
    <w:rsid w:val="00C55145"/>
    <w:rsid w:val="00D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D71C23-A8AA-43D3-99D7-3202B672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46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61D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61D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46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ypes-of-software-testing.html" TargetMode="External"/><Relationship Id="rId13" Type="http://schemas.openxmlformats.org/officeDocument/2006/relationships/hyperlink" Target="https://www.guru99.com/functional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unit-testing-guide.html" TargetMode="External"/><Relationship Id="rId12" Type="http://schemas.openxmlformats.org/officeDocument/2006/relationships/hyperlink" Target="https://www.guru99.com/recovery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regression-testing.html" TargetMode="External"/><Relationship Id="rId5" Type="http://schemas.openxmlformats.org/officeDocument/2006/relationships/hyperlink" Target="https://www.guru99.com/end-to-end-testin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uru99.com/load-testing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usability-testing-tutori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1439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2023-06-05T16:51:00Z</dcterms:created>
  <dcterms:modified xsi:type="dcterms:W3CDTF">2023-06-30T19:04:00Z</dcterms:modified>
</cp:coreProperties>
</file>