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234315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90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ind w:left="-360" w:right="-360" w:firstLine="0"/>
        <w:jc w:val="center"/>
        <w:rPr>
          <w:color w:val="6aa84f"/>
          <w:sz w:val="40"/>
          <w:szCs w:val="40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Project Plant Pals </w:t>
      </w:r>
    </w:p>
    <w:p w:rsidR="00000000" w:rsidDel="00000000" w:rsidP="00000000" w:rsidRDefault="00000000" w:rsidRPr="00000000" w14:paraId="00000003">
      <w:pPr>
        <w:pageBreakBefore w:val="0"/>
        <w:widowControl w:val="0"/>
        <w:ind w:left="-360" w:right="-360" w:firstLine="0"/>
        <w:jc w:val="center"/>
        <w:rPr>
          <w:color w:val="6aa84f"/>
          <w:sz w:val="40"/>
          <w:szCs w:val="40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Operations &amp; Training Plan</w:t>
      </w:r>
    </w:p>
    <w:p w:rsidR="00000000" w:rsidDel="00000000" w:rsidP="00000000" w:rsidRDefault="00000000" w:rsidRPr="00000000" w14:paraId="00000004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February 15th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pageBreakBefore w:val="0"/>
        <w:widowControl w:val="0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Document Status: </w:t>
      </w: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Draft</w:t>
      </w:r>
      <w:r w:rsidDel="00000000" w:rsidR="00000000" w:rsidRPr="00000000">
        <w:rPr>
          <w:color w:val="222222"/>
          <w:highlight w:val="white"/>
          <w:rtl w:val="0"/>
        </w:rPr>
        <w:t xml:space="preserve"> | In Review | Approved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Rule="auto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A">
      <w:pPr>
        <w:pageBreakBefore w:val="0"/>
        <w:widowControl w:val="0"/>
        <w:ind w:left="-360" w:right="-360" w:firstLine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Our plan is to build an operations and training plan for the </w:t>
      </w:r>
      <w:r w:rsidDel="00000000" w:rsidR="00000000" w:rsidRPr="00000000">
        <w:rPr>
          <w:b w:val="1"/>
          <w:color w:val="1f1f1f"/>
          <w:sz w:val="21"/>
          <w:szCs w:val="21"/>
          <w:highlight w:val="white"/>
          <w:rtl w:val="0"/>
        </w:rPr>
        <w:t xml:space="preserve">new service to help mitigate potential revenue losses due to late shipments and cancellations by ensuring an efficient, high-quality customer experience.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The creation and implementation of this plan marks a new stage of the Plant Pals project with its own set of goals and deliverables.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Goal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SMART: S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pecific,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easurable,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ttainable,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elevant, and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ime-bound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Create and implement, over six months, sustainable fulfillment and delivery practices for the service’s day-to-day operations to increase revenue by 5%.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Deliverables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Deliver 95% of orders on time within one month of launch.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Train 90% of employees before the official service launch.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in revenue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Business Case / Background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Why are we doing this?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8"/>
              </w:numPr>
              <w:ind w:left="720" w:right="-36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The creation and implementation of this plan mark a new stage of the Plant Pals project with its own set of goals and deliverables.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numPr>
                <w:ilvl w:val="0"/>
                <w:numId w:val="8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Putting these processes in place is essential to making a launch of this size successful.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Benefits, Costs, and Budget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Support new service leading to 5% revenue increase, reduce late shipments and related costs, increase customer satisfaction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u w:val="single"/>
                <w:rtl w:val="0"/>
              </w:rPr>
              <w:t xml:space="preserve">Additional benefits (optional)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Price of software, installation fees, time spent on hiring and training 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u w:val="single"/>
                <w:rtl w:val="0"/>
              </w:rPr>
              <w:t xml:space="preserve">Additional cost areas (optional)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Budget needed: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$75,000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 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numPr>
                <w:ilvl w:val="0"/>
                <w:numId w:val="9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Customer service standards, delivery processes, training protocols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numPr>
                <w:ilvl w:val="0"/>
                <w:numId w:val="9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u w:val="single"/>
                <w:rtl w:val="0"/>
              </w:rPr>
              <w:t xml:space="preserve">Other in-scope items (optional)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Product development, vendor contracts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u w:val="single"/>
                <w:rtl w:val="0"/>
              </w:rPr>
              <w:t xml:space="preserve">Other out-of-scope items (optional)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widowControl w:val="0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 </w:t>
      </w:r>
    </w:p>
    <w:tbl>
      <w:tblPr>
        <w:tblStyle w:val="Table6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Team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Sponsor: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Director of Operations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Lead: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Project Manager (You!)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Team: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Fulfillment Director, Quality Assurance Tester, Inventory Manager, Financial Analyst, Human Resources Specialist, Training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Additional Stakeholders: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VP of Customer Success, Account Manager, Receptionist, Sales Director, Sales Team, Marketing Director, Investors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tbl>
      <w:tblPr>
        <w:tblStyle w:val="Table7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Measuring Success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What is acceptable: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revenue by 5% after 6months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Train 90% of employees before the official service launch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widowControl w:val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