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57C9" w14:textId="77777777" w:rsidR="00664824" w:rsidRDefault="00664824" w:rsidP="00664824">
      <w:pPr>
        <w:rPr>
          <w:b/>
          <w:bCs/>
        </w:rPr>
      </w:pPr>
      <w:r>
        <w:rPr>
          <w:b/>
          <w:bCs/>
        </w:rPr>
        <w:t xml:space="preserve">1° Entité relationnelle </w:t>
      </w:r>
    </w:p>
    <w:p w14:paraId="52136E18" w14:textId="4556B334" w:rsidR="00664824" w:rsidRDefault="00664824" w:rsidP="00664824">
      <w:pPr>
        <w:pStyle w:val="Paragraphedeliste"/>
        <w:numPr>
          <w:ilvl w:val="0"/>
          <w:numId w:val="1"/>
        </w:numPr>
      </w:pPr>
      <w:r>
        <w:t>JEU</w:t>
      </w:r>
      <w:r>
        <w:t xml:space="preserve"> </w:t>
      </w:r>
      <w:r>
        <w:sym w:font="Wingdings" w:char="F0E0"/>
      </w:r>
      <w:r>
        <w:t xml:space="preserve"> </w:t>
      </w:r>
      <w:r>
        <w:t>JEU</w:t>
      </w:r>
      <w:r>
        <w:t>(</w:t>
      </w:r>
      <w:r w:rsidRPr="00664824">
        <w:rPr>
          <w:u w:val="single"/>
        </w:rPr>
        <w:t>id_jeu</w:t>
      </w:r>
      <w:r w:rsidRPr="00664824">
        <w:t xml:space="preserve">, nom, logo, </w:t>
      </w:r>
      <w:proofErr w:type="spellStart"/>
      <w:r w:rsidRPr="00664824">
        <w:t>nombrejoueurs</w:t>
      </w:r>
      <w:proofErr w:type="spellEnd"/>
      <w:r w:rsidRPr="00664824">
        <w:t xml:space="preserve">, </w:t>
      </w:r>
      <w:proofErr w:type="spellStart"/>
      <w:r w:rsidRPr="00664824">
        <w:t>tempsmoyen</w:t>
      </w:r>
      <w:proofErr w:type="spellEnd"/>
      <w:r w:rsidRPr="00664824">
        <w:t xml:space="preserve">, </w:t>
      </w:r>
      <w:proofErr w:type="spellStart"/>
      <w:r w:rsidRPr="00664824">
        <w:t>regle</w:t>
      </w:r>
      <w:proofErr w:type="spellEnd"/>
      <w:r w:rsidRPr="00664824">
        <w:t xml:space="preserve">, </w:t>
      </w:r>
      <w:proofErr w:type="spellStart"/>
      <w:r w:rsidRPr="00664824">
        <w:t>materiel</w:t>
      </w:r>
      <w:proofErr w:type="spellEnd"/>
      <w:r w:rsidRPr="00664824">
        <w:t>)</w:t>
      </w:r>
    </w:p>
    <w:p w14:paraId="4E7371C6" w14:textId="77777777" w:rsidR="00664824" w:rsidRDefault="00664824" w:rsidP="00664824">
      <w:pPr>
        <w:pStyle w:val="Paragraphedeliste"/>
      </w:pPr>
    </w:p>
    <w:p w14:paraId="3DE097B7" w14:textId="55456093" w:rsidR="00664824" w:rsidRDefault="00664824" w:rsidP="00664824">
      <w:pPr>
        <w:pStyle w:val="Paragraphedeliste"/>
        <w:numPr>
          <w:ilvl w:val="0"/>
          <w:numId w:val="1"/>
        </w:numPr>
      </w:pPr>
      <w:r>
        <w:t>UTILISATEUR</w:t>
      </w:r>
      <w:r>
        <w:t xml:space="preserve"> </w:t>
      </w:r>
      <w:r>
        <w:sym w:font="Wingdings" w:char="F0E0"/>
      </w:r>
      <w:r>
        <w:t xml:space="preserve"> </w:t>
      </w:r>
      <w:r>
        <w:t>UTILISATEUR</w:t>
      </w:r>
      <w:r>
        <w:t>(</w:t>
      </w:r>
      <w:bookmarkStart w:id="0" w:name="_GoBack"/>
      <w:bookmarkEnd w:id="0"/>
      <w:r>
        <w:t>)</w:t>
      </w:r>
    </w:p>
    <w:p w14:paraId="6BDC3BD3" w14:textId="6C2918B3" w:rsidR="00664824" w:rsidRDefault="00664824" w:rsidP="00664824">
      <w:r>
        <w:rPr>
          <w:b/>
          <w:bCs/>
        </w:rPr>
        <w:t>2° Associations</w:t>
      </w:r>
    </w:p>
    <w:p w14:paraId="139547BB" w14:textId="01B730EA" w:rsidR="005740F6" w:rsidRDefault="00664824">
      <w:r>
        <w:rPr>
          <w:noProof/>
        </w:rPr>
        <w:drawing>
          <wp:inline distT="0" distB="0" distL="0" distR="0" wp14:anchorId="0CAA022A" wp14:editId="7121B788">
            <wp:extent cx="5753100" cy="2466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229AB" wp14:editId="637A6F56">
            <wp:extent cx="575310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BAB7" w14:textId="77777777" w:rsidR="00664824" w:rsidRDefault="00664824"/>
    <w:sectPr w:rsidR="00664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A7CFC"/>
    <w:multiLevelType w:val="hybridMultilevel"/>
    <w:tmpl w:val="3D9E4DD0"/>
    <w:lvl w:ilvl="0" w:tplc="1B70F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1C"/>
    <w:rsid w:val="005740F6"/>
    <w:rsid w:val="00664824"/>
    <w:rsid w:val="00EC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0FDE"/>
  <w15:chartTrackingRefBased/>
  <w15:docId w15:val="{41F5F9E0-6A51-4759-9E52-DA3A7C85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482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125</Characters>
  <Application>Microsoft Office Word</Application>
  <DocSecurity>0</DocSecurity>
  <Lines>1</Lines>
  <Paragraphs>1</Paragraphs>
  <ScaleCrop>false</ScaleCrop>
  <Company>IUT Paul Sabatier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2</cp:revision>
  <dcterms:created xsi:type="dcterms:W3CDTF">2021-10-08T12:44:00Z</dcterms:created>
  <dcterms:modified xsi:type="dcterms:W3CDTF">2021-10-08T12:54:00Z</dcterms:modified>
</cp:coreProperties>
</file>