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0B4" w:rsidRDefault="005840A4">
      <w:r>
        <w:t>Test Version 1.0</w:t>
      </w:r>
    </w:p>
    <w:p w:rsidR="005840A4" w:rsidRDefault="005840A4">
      <w:r>
        <w:t>Test de l’addon BugGrabber et bugSack qui affiche plus lisiblement les erreurs-&gt;très bon addon</w:t>
      </w:r>
    </w:p>
    <w:p w:rsidR="005840A4" w:rsidRDefault="005840A4">
      <w:r>
        <w:t>Test de la fonction « GetInstanceInfo()</w:t>
      </w:r>
    </w:p>
    <w:p w:rsidR="005840A4" w:rsidRDefault="005840A4">
      <w:r>
        <w:tab/>
        <w:t>-Fonctionne et retourne ces différentes valeurs : nom de l’instance, le type, l’index de difficulté, le nom de la difficulté, le nombre de joueurs max, la difficulté dynamique, si c’est dynamique, et la mapID.</w:t>
      </w:r>
    </w:p>
    <w:p w:rsidR="005840A4" w:rsidRDefault="005840A4">
      <w:r>
        <w:t>En raid affiche toutes les valeurs, en dehors du raid n’affiche que la mapID + le nom de la zone, le reste 0.</w:t>
      </w:r>
    </w:p>
    <w:p w:rsidR="005840A4" w:rsidRDefault="005840A4">
      <w:r w:rsidRPr="005840A4">
        <w:rPr>
          <w:noProof/>
          <w:lang w:eastAsia="fr-CH"/>
        </w:rPr>
        <w:drawing>
          <wp:inline distT="0" distB="0" distL="0" distR="0">
            <wp:extent cx="5760720" cy="3240405"/>
            <wp:effectExtent l="0" t="0" r="0" b="0"/>
            <wp:docPr id="1" name="Image 1" descr="C:\Program Files (x86)\World of Warcraft\Screenshots\getInstanceIn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World of Warcraft\Screenshots\getInstanceInf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0A4" w:rsidRDefault="005840A4" w:rsidP="005840A4">
      <w:r>
        <w:t>Verification si bon raid avec condition et exécution d’un bout de code simple dedans -&gt;fonctionne</w:t>
      </w:r>
    </w:p>
    <w:p w:rsidR="005840A4" w:rsidRDefault="005840A4" w:rsidP="005840A4"/>
    <w:p w:rsidR="005840A4" w:rsidRDefault="005840A4" w:rsidP="005840A4">
      <w:r>
        <w:t xml:space="preserve">Tester évènement : </w:t>
      </w:r>
      <w:r w:rsidR="00B1470E">
        <w:t>pour charger l’addon à chaque fois que l’on entre dans le raid (Event ZONE_CHANGED_INDOORS) ou si nous sommes déjà dedans lors de la connection (PLAYER_ENTERING_WORLD).</w:t>
      </w:r>
    </w:p>
    <w:p w:rsidR="00B1470E" w:rsidRDefault="00B1470E" w:rsidP="005840A4">
      <w:r>
        <w:t>Lorsque l’évenement se déclenche, executer la fonctionne qui affiche les info du raid si l’on se trouve dans le Siège d’Orgrimmar</w:t>
      </w:r>
    </w:p>
    <w:p w:rsidR="00B1470E" w:rsidRPr="005840A4" w:rsidRDefault="00B1470E" w:rsidP="005840A4">
      <w:r>
        <w:t>Fonctionne.</w:t>
      </w:r>
      <w:bookmarkStart w:id="0" w:name="_GoBack"/>
      <w:bookmarkEnd w:id="0"/>
    </w:p>
    <w:sectPr w:rsidR="00B1470E" w:rsidRPr="005840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6DC"/>
    <w:rsid w:val="005840A4"/>
    <w:rsid w:val="006960B4"/>
    <w:rsid w:val="008466DC"/>
    <w:rsid w:val="00B1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BC9943D-A58A-40BC-87C3-A8577BA1C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Richoz</dc:creator>
  <cp:keywords/>
  <dc:description/>
  <cp:lastModifiedBy>Julien Richoz</cp:lastModifiedBy>
  <cp:revision>2</cp:revision>
  <dcterms:created xsi:type="dcterms:W3CDTF">2016-05-12T11:31:00Z</dcterms:created>
  <dcterms:modified xsi:type="dcterms:W3CDTF">2016-05-12T11:43:00Z</dcterms:modified>
</cp:coreProperties>
</file>