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8ACE7" w14:textId="20E65231" w:rsidR="00A01E02" w:rsidRPr="00A01E02" w:rsidRDefault="00A01E02" w:rsidP="008A337E">
      <w:pPr>
        <w:spacing w:after="774" w:line="259" w:lineRule="auto"/>
        <w:ind w:left="0" w:firstLine="0"/>
        <w:jc w:val="center"/>
        <w:rPr>
          <w:b/>
          <w:sz w:val="28"/>
        </w:rPr>
      </w:pPr>
      <w:r>
        <w:rPr>
          <w:b/>
          <w:sz w:val="28"/>
        </w:rPr>
        <w:t>Avance Fase 1: UniMatch - Recomendaciones Inteligentes para tu Vida Universitaria</w:t>
      </w:r>
    </w:p>
    <w:p w14:paraId="05B6309E" w14:textId="05AD54F2" w:rsidR="00BE4838" w:rsidRDefault="00000000" w:rsidP="00A01E02">
      <w:pPr>
        <w:pStyle w:val="ListParagraph"/>
        <w:numPr>
          <w:ilvl w:val="0"/>
          <w:numId w:val="4"/>
        </w:numPr>
        <w:spacing w:after="269" w:line="259" w:lineRule="auto"/>
      </w:pPr>
      <w:r w:rsidRPr="00A01E02">
        <w:rPr>
          <w:b/>
        </w:rPr>
        <w:t>Área Seleccionada</w:t>
      </w:r>
    </w:p>
    <w:p w14:paraId="27CE01E6" w14:textId="77777777" w:rsidR="00A01E02" w:rsidRDefault="00000000" w:rsidP="00A01E02">
      <w:pPr>
        <w:spacing w:after="546"/>
        <w:ind w:firstLine="695"/>
      </w:pPr>
      <w:r>
        <w:t>Recomendación de actividades recreativas</w:t>
      </w:r>
      <w:r w:rsidR="00A01E02">
        <w:t xml:space="preserve"> </w:t>
      </w:r>
      <w:r>
        <w:t>para estudiantes universitarios.</w:t>
      </w:r>
    </w:p>
    <w:p w14:paraId="2AE1B5E5" w14:textId="7FC0604E" w:rsidR="00BE4838" w:rsidRDefault="00000000" w:rsidP="00A01E02">
      <w:pPr>
        <w:pStyle w:val="ListParagraph"/>
        <w:numPr>
          <w:ilvl w:val="0"/>
          <w:numId w:val="4"/>
        </w:numPr>
        <w:spacing w:after="546"/>
      </w:pPr>
      <w:r>
        <w:t>Lenguaje de Implementación</w:t>
      </w:r>
    </w:p>
    <w:p w14:paraId="300BD328" w14:textId="77777777" w:rsidR="00BE4838" w:rsidRDefault="00000000" w:rsidP="00A01E02">
      <w:pPr>
        <w:spacing w:line="493" w:lineRule="auto"/>
        <w:ind w:left="720"/>
      </w:pPr>
      <w:r>
        <w:t>El sistema será desarrollado en Java, utilizando la base de datos de grafos Neo4j con el controlador oficial 'neo4j-java-driver'.</w:t>
      </w:r>
    </w:p>
    <w:p w14:paraId="2015B1C9" w14:textId="4D2A4DD6" w:rsidR="00A01E02" w:rsidRDefault="00000000" w:rsidP="00A01E02">
      <w:pPr>
        <w:pStyle w:val="ListParagraph"/>
        <w:numPr>
          <w:ilvl w:val="0"/>
          <w:numId w:val="4"/>
        </w:numPr>
        <w:spacing w:after="0" w:line="493" w:lineRule="auto"/>
        <w:ind w:right="2721"/>
      </w:pPr>
      <w:r w:rsidRPr="00A01E02">
        <w:rPr>
          <w:b/>
        </w:rPr>
        <w:t xml:space="preserve">Investigación sobre Algoritmos de Recomendación en Grafos </w:t>
      </w:r>
    </w:p>
    <w:p w14:paraId="50B06B83" w14:textId="74DB6745" w:rsidR="00BE4838" w:rsidRDefault="00000000" w:rsidP="00A01E02">
      <w:pPr>
        <w:pStyle w:val="ListParagraph"/>
        <w:spacing w:after="0" w:line="493" w:lineRule="auto"/>
        <w:ind w:left="705" w:right="2721" w:firstLine="0"/>
      </w:pPr>
      <w:r>
        <w:t>Filtrado colaborativo y basado en contenido usando relaciones en grafos.</w:t>
      </w:r>
    </w:p>
    <w:p w14:paraId="1B197375" w14:textId="77777777" w:rsidR="00BE4838" w:rsidRDefault="00000000" w:rsidP="00A01E02">
      <w:pPr>
        <w:ind w:left="0" w:firstLine="705"/>
      </w:pPr>
      <w:r>
        <w:t>Algoritmos como Random Walks y Personalized PageRank.</w:t>
      </w:r>
    </w:p>
    <w:p w14:paraId="526FEAB9" w14:textId="77777777" w:rsidR="00BE4838" w:rsidRDefault="00000000" w:rsidP="00A01E02">
      <w:pPr>
        <w:spacing w:after="546"/>
        <w:ind w:left="147" w:firstLine="558"/>
      </w:pPr>
      <w:r>
        <w:t>Ventajas: flexibilidad, representación intuitiva, escalabilidad.</w:t>
      </w:r>
    </w:p>
    <w:p w14:paraId="2A8C9379" w14:textId="67C7D9D1" w:rsidR="00BE4838" w:rsidRDefault="00000000" w:rsidP="00C80457">
      <w:pPr>
        <w:pStyle w:val="Heading1"/>
        <w:numPr>
          <w:ilvl w:val="0"/>
          <w:numId w:val="4"/>
        </w:numPr>
      </w:pPr>
      <w:r>
        <w:t>Design Thinking</w:t>
      </w:r>
    </w:p>
    <w:p w14:paraId="6E0261BF" w14:textId="4CF481DC" w:rsidR="00BE4838" w:rsidRDefault="00000000" w:rsidP="00C80457">
      <w:pPr>
        <w:ind w:left="705" w:firstLine="0"/>
      </w:pPr>
      <w:r>
        <w:t>Empatía: Encuestas revelaron que estudiantes desconocen actividades recreativas.</w:t>
      </w:r>
    </w:p>
    <w:p w14:paraId="6C6CBF97" w14:textId="59418662" w:rsidR="00BE4838" w:rsidRDefault="00000000" w:rsidP="00C80457">
      <w:pPr>
        <w:ind w:left="705" w:firstLine="0"/>
      </w:pPr>
      <w:r>
        <w:t>Definición: Falta de sistema personalizado que sugiera actividades relevantes</w:t>
      </w:r>
      <w:r w:rsidR="00A01E02">
        <w:t xml:space="preserve"> a universitarios</w:t>
      </w:r>
      <w:r>
        <w:t>.</w:t>
      </w:r>
    </w:p>
    <w:p w14:paraId="22FEF094" w14:textId="77777777" w:rsidR="00BE4838" w:rsidRDefault="00000000" w:rsidP="00C80457">
      <w:pPr>
        <w:ind w:left="705" w:firstLine="0"/>
      </w:pPr>
      <w:r>
        <w:t>Ideación: Recomendaciones basadas en intereses, horario y ubicación.</w:t>
      </w:r>
    </w:p>
    <w:p w14:paraId="296026D3" w14:textId="77777777" w:rsidR="00BE4838" w:rsidRDefault="00000000" w:rsidP="00C80457">
      <w:pPr>
        <w:ind w:left="705" w:firstLine="0"/>
      </w:pPr>
      <w:r>
        <w:t>Prototipo: Se presentará en la siguiente etapa.</w:t>
      </w:r>
    </w:p>
    <w:p w14:paraId="68BE23F3" w14:textId="6A0706ED" w:rsidR="00BE4838" w:rsidRDefault="00000000" w:rsidP="00C80457">
      <w:pPr>
        <w:spacing w:after="546"/>
        <w:ind w:left="705" w:firstLine="0"/>
      </w:pPr>
      <w:r>
        <w:t xml:space="preserve">Testing: </w:t>
      </w:r>
      <w:r w:rsidR="00A01E02">
        <w:t xml:space="preserve">Se realizara </w:t>
      </w:r>
      <w:r>
        <w:t>en la fase 2 con usuarios reales.</w:t>
      </w:r>
    </w:p>
    <w:p w14:paraId="14E8AC8B" w14:textId="5AAAE642" w:rsidR="00A01E02" w:rsidRPr="00C80457" w:rsidRDefault="00000000" w:rsidP="00C80457">
      <w:pPr>
        <w:pStyle w:val="ListParagraph"/>
        <w:numPr>
          <w:ilvl w:val="0"/>
          <w:numId w:val="4"/>
        </w:numPr>
        <w:spacing w:line="493" w:lineRule="auto"/>
        <w:ind w:right="1115"/>
        <w:rPr>
          <w:b/>
        </w:rPr>
      </w:pPr>
      <w:r w:rsidRPr="00C80457">
        <w:rPr>
          <w:b/>
        </w:rPr>
        <w:t>Pseudocódigo del Algoritmo</w:t>
      </w:r>
      <w:r w:rsidR="00A01E02" w:rsidRPr="00C80457">
        <w:rPr>
          <w:b/>
        </w:rPr>
        <w:t>:</w:t>
      </w:r>
    </w:p>
    <w:p w14:paraId="35BEE98C" w14:textId="77777777" w:rsidR="00A01E02" w:rsidRDefault="00000000" w:rsidP="00C80457">
      <w:pPr>
        <w:spacing w:line="493" w:lineRule="auto"/>
        <w:ind w:left="-5" w:right="1115" w:firstLine="710"/>
      </w:pPr>
      <w:r>
        <w:rPr>
          <w:b/>
        </w:rPr>
        <w:t xml:space="preserve"> </w:t>
      </w:r>
      <w:r>
        <w:t>func recomendarActividades(usuario)</w:t>
      </w:r>
    </w:p>
    <w:p w14:paraId="6BBCF16E" w14:textId="77777777" w:rsidR="00A01E02" w:rsidRDefault="00A01E02" w:rsidP="00C80457">
      <w:pPr>
        <w:spacing w:line="493" w:lineRule="auto"/>
        <w:ind w:left="1440" w:right="1115" w:firstLine="0"/>
      </w:pPr>
      <w:r>
        <w:lastRenderedPageBreak/>
        <w:t xml:space="preserve">intereses = obtenerIntereses(usuario)     actividadesRelacionadas = buscarActividadesPorIntereses(intereses)     actividadesCercanas = filtrarPorUbicacion(actividadesRelacionadas, usuario.ubicacion)     actividadesDisponibles = filtrarPorHorario(actividadesCercanas, usuario.disponibilidad)     </w:t>
      </w:r>
    </w:p>
    <w:p w14:paraId="6175FD10" w14:textId="5548FA73" w:rsidR="00BE4838" w:rsidRDefault="00000000" w:rsidP="00C80457">
      <w:pPr>
        <w:spacing w:line="493" w:lineRule="auto"/>
        <w:ind w:left="720" w:right="1115" w:firstLine="720"/>
      </w:pPr>
      <w:r>
        <w:t>recomendaciones = ordenarPorPopularidad(actividadesDisponibles)</w:t>
      </w:r>
    </w:p>
    <w:p w14:paraId="067A3C36" w14:textId="5B38A4F0" w:rsidR="00BE4838" w:rsidRDefault="00000000">
      <w:pPr>
        <w:spacing w:after="546"/>
        <w:ind w:left="-5"/>
      </w:pPr>
      <w:r>
        <w:t xml:space="preserve">    </w:t>
      </w:r>
      <w:r w:rsidR="00A01E02">
        <w:tab/>
      </w:r>
      <w:r w:rsidR="00C80457">
        <w:tab/>
      </w:r>
      <w:r>
        <w:t>return recomendaciones</w:t>
      </w:r>
    </w:p>
    <w:p w14:paraId="1A649E97" w14:textId="5B7540B5" w:rsidR="00BE4838" w:rsidRDefault="00000000" w:rsidP="00C80457">
      <w:pPr>
        <w:pStyle w:val="Heading1"/>
        <w:numPr>
          <w:ilvl w:val="0"/>
          <w:numId w:val="4"/>
        </w:numPr>
      </w:pPr>
      <w:r>
        <w:t>Diseño de Base de Datos en Neo4j</w:t>
      </w:r>
    </w:p>
    <w:p w14:paraId="2124B876" w14:textId="77777777" w:rsidR="00BE4838" w:rsidRDefault="00000000" w:rsidP="00C80457">
      <w:pPr>
        <w:ind w:left="705" w:firstLine="0"/>
      </w:pPr>
      <w:r>
        <w:t>Nodos: Usuario, Actividad, Categoría</w:t>
      </w:r>
    </w:p>
    <w:p w14:paraId="18C543C9" w14:textId="341E0477" w:rsidR="00BE4838" w:rsidRDefault="00000000" w:rsidP="00C80457">
      <w:pPr>
        <w:ind w:left="705" w:firstLine="0"/>
      </w:pPr>
      <w:r>
        <w:t>Relaciones: (Usuario)-[:INTERESADO_EN]</w:t>
      </w:r>
      <w:r w:rsidR="00C80457">
        <w:t xml:space="preserve"> ---&gt; </w:t>
      </w:r>
      <w:r>
        <w:t>(Categoría),</w:t>
      </w:r>
    </w:p>
    <w:p w14:paraId="62C64358" w14:textId="296977AE" w:rsidR="00BE4838" w:rsidRDefault="00000000" w:rsidP="00C80457">
      <w:pPr>
        <w:ind w:left="553"/>
      </w:pPr>
      <w:r>
        <w:t xml:space="preserve">  (Actividad)-[:PERTENECE_A]</w:t>
      </w:r>
      <w:r w:rsidR="00C80457">
        <w:t xml:space="preserve"> ---</w:t>
      </w:r>
      <w:r>
        <w:t>-&gt;</w:t>
      </w:r>
      <w:r w:rsidR="00C80457">
        <w:t xml:space="preserve"> </w:t>
      </w:r>
      <w:r>
        <w:t>(Categoría),</w:t>
      </w:r>
    </w:p>
    <w:p w14:paraId="6B127230" w14:textId="4256E595" w:rsidR="00BE4838" w:rsidRDefault="00000000" w:rsidP="00C80457">
      <w:pPr>
        <w:ind w:left="553"/>
      </w:pPr>
      <w:r>
        <w:t xml:space="preserve">  (Usuario)-[:PARTICIPÓ_EN]</w:t>
      </w:r>
      <w:r w:rsidR="00C80457">
        <w:t xml:space="preserve"> ---</w:t>
      </w:r>
      <w:r>
        <w:t>-&gt;</w:t>
      </w:r>
      <w:r w:rsidR="00C80457">
        <w:t xml:space="preserve"> </w:t>
      </w:r>
      <w:r>
        <w:t>(Actividad),</w:t>
      </w:r>
    </w:p>
    <w:p w14:paraId="3DB398DE" w14:textId="1CC3BB96" w:rsidR="00BE4838" w:rsidRDefault="00000000" w:rsidP="00C80457">
      <w:pPr>
        <w:spacing w:after="546"/>
        <w:ind w:left="553"/>
      </w:pPr>
      <w:r>
        <w:t xml:space="preserve">  (Usuario)-[:RECOMIENDA]</w:t>
      </w:r>
      <w:r w:rsidR="00C80457">
        <w:t xml:space="preserve"> </w:t>
      </w:r>
      <w:r>
        <w:t>-</w:t>
      </w:r>
      <w:r w:rsidR="00C80457">
        <w:t>---</w:t>
      </w:r>
      <w:r>
        <w:t>&gt;</w:t>
      </w:r>
      <w:r w:rsidR="00C80457">
        <w:t xml:space="preserve"> </w:t>
      </w:r>
      <w:r>
        <w:t>(Actividad)</w:t>
      </w:r>
    </w:p>
    <w:p w14:paraId="2DFC5909" w14:textId="40C07BF9" w:rsidR="00BE4838" w:rsidRDefault="00000000" w:rsidP="00C80457">
      <w:pPr>
        <w:pStyle w:val="Heading1"/>
        <w:numPr>
          <w:ilvl w:val="0"/>
          <w:numId w:val="4"/>
        </w:numPr>
      </w:pPr>
      <w:r>
        <w:t>Repositorio GitHub</w:t>
      </w:r>
    </w:p>
    <w:p w14:paraId="74D63AEF" w14:textId="4633760A" w:rsidR="00BE4838" w:rsidRDefault="00A01E02" w:rsidP="00C80457">
      <w:pPr>
        <w:ind w:left="-5" w:firstLine="350"/>
      </w:pPr>
      <w:hyperlink r:id="rId7" w:history="1">
        <w:r w:rsidRPr="00542DD4">
          <w:rPr>
            <w:rStyle w:val="Hyperlink"/>
          </w:rPr>
          <w:t>https://github.com/Julio-orellana/Proyecto-2-DSA</w:t>
        </w:r>
      </w:hyperlink>
      <w:r>
        <w:t xml:space="preserve"> </w:t>
      </w:r>
    </w:p>
    <w:sectPr w:rsidR="00BE4838">
      <w:headerReference w:type="default" r:id="rId8"/>
      <w:pgSz w:w="11906" w:h="16838"/>
      <w:pgMar w:top="733" w:right="624" w:bottom="1126" w:left="6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C49DB" w14:textId="77777777" w:rsidR="00E32E8D" w:rsidRDefault="00E32E8D" w:rsidP="00C80457">
      <w:pPr>
        <w:spacing w:after="0" w:line="240" w:lineRule="auto"/>
      </w:pPr>
      <w:r>
        <w:separator/>
      </w:r>
    </w:p>
  </w:endnote>
  <w:endnote w:type="continuationSeparator" w:id="0">
    <w:p w14:paraId="5FBCFBB9" w14:textId="77777777" w:rsidR="00E32E8D" w:rsidRDefault="00E32E8D" w:rsidP="00C80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F2DE4" w14:textId="77777777" w:rsidR="00E32E8D" w:rsidRDefault="00E32E8D" w:rsidP="00C80457">
      <w:pPr>
        <w:spacing w:after="0" w:line="240" w:lineRule="auto"/>
      </w:pPr>
      <w:r>
        <w:separator/>
      </w:r>
    </w:p>
  </w:footnote>
  <w:footnote w:type="continuationSeparator" w:id="0">
    <w:p w14:paraId="274076CD" w14:textId="77777777" w:rsidR="00E32E8D" w:rsidRDefault="00E32E8D" w:rsidP="00C80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154BF" w14:textId="7301CEE5" w:rsidR="00C80457" w:rsidRPr="008A337E" w:rsidRDefault="00C80457">
    <w:pPr>
      <w:pStyle w:val="Header"/>
      <w:rPr>
        <w:lang w:val="es-GT"/>
      </w:rPr>
    </w:pPr>
    <w:r w:rsidRPr="008A337E">
      <w:rPr>
        <w:lang w:val="es-GT"/>
      </w:rPr>
      <w:t xml:space="preserve">Julio Orellana </w:t>
    </w:r>
  </w:p>
  <w:p w14:paraId="53B68C2A" w14:textId="62221D6C" w:rsidR="00C80457" w:rsidRPr="00C80457" w:rsidRDefault="00C80457">
    <w:pPr>
      <w:pStyle w:val="Header"/>
      <w:rPr>
        <w:lang w:val="es-GT"/>
      </w:rPr>
    </w:pPr>
    <w:r w:rsidRPr="00C80457">
      <w:rPr>
        <w:lang w:val="es-GT"/>
      </w:rPr>
      <w:t>Diego Guevara</w:t>
    </w:r>
  </w:p>
  <w:p w14:paraId="25CFD5CC" w14:textId="4584D2BB" w:rsidR="00C80457" w:rsidRPr="00C80457" w:rsidRDefault="00C80457">
    <w:pPr>
      <w:pStyle w:val="Header"/>
      <w:rPr>
        <w:lang w:val="es-GT"/>
      </w:rPr>
    </w:pPr>
    <w:r w:rsidRPr="00C80457">
      <w:rPr>
        <w:lang w:val="es-GT"/>
      </w:rPr>
      <w:t>Juan Jose Rivas</w:t>
    </w:r>
  </w:p>
  <w:p w14:paraId="34DF2004" w14:textId="77777777" w:rsidR="00C80457" w:rsidRPr="00C80457" w:rsidRDefault="00C80457">
    <w:pPr>
      <w:pStyle w:val="Header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3360"/>
    <w:multiLevelType w:val="hybridMultilevel"/>
    <w:tmpl w:val="285CC066"/>
    <w:lvl w:ilvl="0" w:tplc="DDD252BA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BA12FF0"/>
    <w:multiLevelType w:val="hybridMultilevel"/>
    <w:tmpl w:val="9094FF2C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0F5508"/>
    <w:multiLevelType w:val="hybridMultilevel"/>
    <w:tmpl w:val="BD0C110E"/>
    <w:lvl w:ilvl="0" w:tplc="BFE2BA1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2899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46A0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024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2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E041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388F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C9A5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6C0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296E21"/>
    <w:multiLevelType w:val="hybridMultilevel"/>
    <w:tmpl w:val="4A4816D2"/>
    <w:lvl w:ilvl="0" w:tplc="B54E273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6230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854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E27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478E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4E8D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C92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6B6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DA27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CD0A87"/>
    <w:multiLevelType w:val="hybridMultilevel"/>
    <w:tmpl w:val="21BCA10A"/>
    <w:lvl w:ilvl="0" w:tplc="DDD252BA">
      <w:start w:val="1"/>
      <w:numFmt w:val="decimal"/>
      <w:lvlText w:val="%1."/>
      <w:lvlJc w:val="left"/>
      <w:pPr>
        <w:ind w:left="3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7A77700A"/>
    <w:multiLevelType w:val="hybridMultilevel"/>
    <w:tmpl w:val="03E026CC"/>
    <w:lvl w:ilvl="0" w:tplc="E56A999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309CC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60F7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4840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4A44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A9B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873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24A0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6430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2187685">
    <w:abstractNumId w:val="3"/>
  </w:num>
  <w:num w:numId="2" w16cid:durableId="373967310">
    <w:abstractNumId w:val="2"/>
  </w:num>
  <w:num w:numId="3" w16cid:durableId="1831603368">
    <w:abstractNumId w:val="5"/>
  </w:num>
  <w:num w:numId="4" w16cid:durableId="406607901">
    <w:abstractNumId w:val="1"/>
  </w:num>
  <w:num w:numId="5" w16cid:durableId="124009258">
    <w:abstractNumId w:val="0"/>
  </w:num>
  <w:num w:numId="6" w16cid:durableId="4153290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838"/>
    <w:rsid w:val="00230109"/>
    <w:rsid w:val="00377786"/>
    <w:rsid w:val="008A337E"/>
    <w:rsid w:val="00A01E02"/>
    <w:rsid w:val="00BE4838"/>
    <w:rsid w:val="00C80457"/>
    <w:rsid w:val="00E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26F94"/>
  <w15:docId w15:val="{E36A9A03-FBC3-5D4E-84CA-BA4BFEB8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A01E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1E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45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80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457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Julio-orellana/Proyecto-2-D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 GARCIA, JULIO ELEAZAR GAMALIEL</dc:creator>
  <cp:keywords/>
  <cp:lastModifiedBy>ORELLANA GARCIA, JULIO ELEAZAR GAMALIEL</cp:lastModifiedBy>
  <cp:revision>3</cp:revision>
  <dcterms:created xsi:type="dcterms:W3CDTF">2025-04-30T17:13:00Z</dcterms:created>
  <dcterms:modified xsi:type="dcterms:W3CDTF">2025-04-30T17:13:00Z</dcterms:modified>
</cp:coreProperties>
</file>