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33F2C" w14:textId="577BB184" w:rsidR="0023581E" w:rsidRPr="00823B9D" w:rsidRDefault="0023581E" w:rsidP="00823B9D"/>
    <w:p>
      <w:pPr>
        <w:jc w:val="right"/>
      </w:pPr>
      <w:r>
        <w:rPr>
          <w:sz w:val="22"/>
        </w:rPr>
        <w:t>Frontera Comalapa, Chiapas, 21 de octubre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DILVAR HERNANDES AYALA</w:t>
        <w:br/>
        <w:t>JEFE DEL DEPARTAMENTO DE INGENIERIAS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3 solicitudes de estudiantes de la carrera de INGENIERÍA EN GESTIÓN EMPRESARIAL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pPr>
              <w:jc w:val="center"/>
            </w:pPr>
            <w:r>
              <w:t>Nombre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Apellidos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NoCtrl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Proyecto</w:t>
            </w:r>
            <w:r>
              <w:rPr>
                <w:b w:val="on"/>
                <w:sz w:val="22"/>
              </w:rPr>
            </w:r>
          </w:p>
        </w:tc>
      </w:tr>
      <w:tr>
        <w:tc>
          <w:p>
            <w:r>
              <w:t>Francisco Javier</w:t>
            </w:r>
          </w:p>
        </w:tc>
        <w:tc>
          <w:p>
            <w:r>
              <w:t>Mingo Velazquez</w:t>
            </w:r>
          </w:p>
        </w:tc>
        <w:tc>
          <w:p>
            <w:r>
              <w:t>221260080</w:t>
            </w:r>
          </w:p>
        </w:tc>
        <w:tc>
          <w:p>
            <w:r>
              <w:t>Aplicación de Escritorio para gestionar los viajes de Comalapa-Comitan</w:t>
            </w:r>
          </w:p>
        </w:tc>
      </w:tr>
      <w:tr>
        <w:tc>
          <w:p>
            <w:r>
              <w:t xml:space="preserve">Gabriela </w:t>
            </w:r>
          </w:p>
        </w:tc>
        <w:tc>
          <w:p>
            <w:r>
              <w:t>Velazquez</w:t>
            </w:r>
          </w:p>
        </w:tc>
        <w:tc>
          <w:p>
            <w:r>
              <w:t>211260064</w:t>
            </w:r>
          </w:p>
        </w:tc>
        <w:tc>
          <w:p>
            <w:r>
              <w:t>Producción y manejo de pollos de engorde para la comercialización</w:t>
            </w:r>
          </w:p>
        </w:tc>
      </w:tr>
      <w:tr>
        <w:tc>
          <w:p>
            <w:r>
              <w:t xml:space="preserve">Yovana </w:t>
            </w:r>
          </w:p>
        </w:tc>
        <w:tc>
          <w:p>
            <w:r>
              <w:t>Ruedas Pérez</w:t>
            </w:r>
          </w:p>
        </w:tc>
        <w:tc>
          <w:p>
            <w:r>
              <w:t>211260015</w:t>
            </w:r>
          </w:p>
        </w:tc>
        <w:tc>
          <w:p>
            <w:r>
              <w:t xml:space="preserve">Implementar estrategias para el impulso de Turismo Comunitario en la localidad de San Juan Carrizal en Frontera Comalapa 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 w:rsidR="0023581E" w:rsidRPr="00823B9D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3B170" w14:textId="77777777" w:rsidR="001E58B7" w:rsidRDefault="001E58B7">
      <w:r>
        <w:separator/>
      </w:r>
    </w:p>
  </w:endnote>
  <w:endnote w:type="continuationSeparator" w:id="0">
    <w:p w14:paraId="44251EF0" w14:textId="77777777" w:rsidR="001E58B7" w:rsidRDefault="001E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0BD3990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                    </w:t>
    </w:r>
  </w:p>
  <w:p w14:paraId="7C554012" w14:textId="6678759F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3645441B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49A87A3" w14:textId="77777777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76FF7" w14:textId="77777777" w:rsidR="001E58B7" w:rsidRDefault="001E58B7">
      <w:r>
        <w:separator/>
      </w:r>
    </w:p>
  </w:footnote>
  <w:footnote w:type="continuationSeparator" w:id="0">
    <w:p w14:paraId="1BC8FF6C" w14:textId="77777777" w:rsidR="001E58B7" w:rsidRDefault="001E5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532B9005" w:rsidR="001F71C8" w:rsidRDefault="00E05694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40F319" wp14:editId="3ACD1BDC">
              <wp:simplePos x="0" y="0"/>
              <wp:positionH relativeFrom="margin">
                <wp:posOffset>2110740</wp:posOffset>
              </wp:positionH>
              <wp:positionV relativeFrom="paragraph">
                <wp:posOffset>-541020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36A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3C4EFAA2" w14:textId="77777777" w:rsidR="00E05694" w:rsidRPr="006D3D82" w:rsidRDefault="00E05694" w:rsidP="00E05694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CF1F683" w14:textId="77777777" w:rsidR="00E05694" w:rsidRPr="006D3D82" w:rsidRDefault="00E05694" w:rsidP="00E0569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98ADB61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4F0EDF4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40F3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6.2pt;margin-top:-42.6pt;width:331.45pt;height:3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0wr6QEAALYDAAAOAAAAZHJzL2Uyb0RvYy54bWysU9uO0zAQfUfiHyy/06Shi0rUdLXsahHS cpF2+YCp4yQWiceM3Sbl6xk7bVngDfFiTcbjM2fOnGyup6EXB03eoK3kcpFLoa3C2ti2kl+f7l+t pfABbA09Wl3Jo/byevvyxWZ0pS6ww77WJBjE+nJ0lexCcGWWedXpAfwCnbZ82SANEPiT2qwmGBl9 6LMiz99kI1LtCJX2nrN386XcJvym0Sp8bhqvg+grydxCOimdu3hm2w2ULYHrjDrRgH9gMYCx3PQC dQcBxJ7MX1CDUYQem7BQOGTYNEbpNANPs8z/mOaxA6fTLCyOdxeZ/P+DVZ8OX0iYupKFFBYGXtGT noJ4h5O4iuqMzpdc9Oi4LEyc5i2nSb17QPXNC4u3HdhW3xDh2Gmomd0yvsyePZ1xfATZjR+x5jaw D5iApoaGKB2LIRidt3S8bCZSUZxcFfnb1fJKCsV3q/W6eF2kFlCeXzvy4b3GQcSgksSbT+hwePAh soHyXBKbWbw3fZ+239vfElwYM4l9JDxTD9NuOqmxw/rIcxDOZmLzc9Ah/ZBiZCNV0n/fA2kp+g+W tYiuOwd0DnbnAKzip5UMUszhbZjduXdk2o6RZ7Ut3rBejUmjRGFnFieebI404cnI0X3Pv1PVr99t +xMAAP//AwBQSwMEFAAGAAgAAAAhAGgoyyTgAAAACgEAAA8AAABkcnMvZG93bnJldi54bWxMj8Fu wjAMhu+T9g6RJ3GDdO1AtGuK0AQnpGmlO+yYNqaNaJyuCdC9/cJpO9r+9Pv7881kenbF0WlLAp4X ETCkxipNrYDPaj9fA3NekpK9JRTwgw42xeNDLjNlb1Ti9ehbFkLIZVJA5/2Qce6aDo10CzsghdvJ jkb6MI4tV6O8hXDT8ziKVtxITeFDJwd867A5Hy9GwPaLyp3+fq8/ylOpqyqN6LA6CzF7mravwDxO /g+Gu35QhyI41fZCyrFeQJLELwEVMF8vY2CBSNNlAqy+bxLgRc7/Vyh+AQAA//8DAFBLAQItABQA BgAIAAAAIQC2gziS/gAAAOEBAAATAAAAAAAAAAAAAAAAAAAAAABbQ29udGVudF9UeXBlc10ueG1s UEsBAi0AFAAGAAgAAAAhADj9If/WAAAAlAEAAAsAAAAAAAAAAAAAAAAALwEAAF9yZWxzLy5yZWxz UEsBAi0AFAAGAAgAAAAhAOqfTCvpAQAAtgMAAA4AAAAAAAAAAAAAAAAALgIAAGRycy9lMm9Eb2Mu eG1sUEsBAi0AFAAGAAgAAAAhAGgoyyTgAAAACgEAAA8AAAAAAAAAAAAAAAAAQwQAAGRycy9kb3du cmV2LnhtbFBLBQYAAAAABAAEAPMAAABQBQAAAAA= " filled="f" stroked="f">
              <v:textbox inset="0,0,0,0">
                <w:txbxContent>
                  <w:p w14:paraId="083A36A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3C4EFAA2" w14:textId="77777777" w:rsidR="00E05694" w:rsidRPr="006D3D82" w:rsidRDefault="00E05694" w:rsidP="00E05694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CF1F683" w14:textId="77777777" w:rsidR="00E05694" w:rsidRPr="006D3D82" w:rsidRDefault="00E05694" w:rsidP="00E05694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298ADB61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4F0EDF4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519BE" w:rsidRPr="00A519BE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3AAA15AF" wp14:editId="0501A8DC">
          <wp:simplePos x="0" y="0"/>
          <wp:positionH relativeFrom="column">
            <wp:posOffset>-510540</wp:posOffset>
          </wp:positionH>
          <wp:positionV relativeFrom="paragraph">
            <wp:posOffset>-1466850</wp:posOffset>
          </wp:positionV>
          <wp:extent cx="3343275" cy="439420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9551EEA" wp14:editId="1B6ECED6">
          <wp:simplePos x="0" y="0"/>
          <wp:positionH relativeFrom="column">
            <wp:posOffset>5530215</wp:posOffset>
          </wp:positionH>
          <wp:positionV relativeFrom="paragraph">
            <wp:posOffset>7096760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AA9E8C3" wp14:editId="14299CBE">
          <wp:simplePos x="0" y="0"/>
          <wp:positionH relativeFrom="column">
            <wp:posOffset>5189220</wp:posOffset>
          </wp:positionH>
          <wp:positionV relativeFrom="paragraph">
            <wp:posOffset>7078980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EC502A7" wp14:editId="305A52DC">
          <wp:simplePos x="0" y="0"/>
          <wp:positionH relativeFrom="column">
            <wp:posOffset>6031865</wp:posOffset>
          </wp:positionH>
          <wp:positionV relativeFrom="paragraph">
            <wp:posOffset>6939280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3EEF858D" wp14:editId="02FFF4AD">
          <wp:simplePos x="0" y="0"/>
          <wp:positionH relativeFrom="column">
            <wp:posOffset>4600575</wp:posOffset>
          </wp:positionH>
          <wp:positionV relativeFrom="paragraph">
            <wp:posOffset>7082155</wp:posOffset>
          </wp:positionV>
          <wp:extent cx="501650" cy="35941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A79E409" wp14:editId="7981C8C4">
          <wp:simplePos x="0" y="0"/>
          <wp:positionH relativeFrom="page">
            <wp:posOffset>-74930</wp:posOffset>
          </wp:positionH>
          <wp:positionV relativeFrom="paragraph">
            <wp:posOffset>-1908810</wp:posOffset>
          </wp:positionV>
          <wp:extent cx="7848600" cy="10156190"/>
          <wp:effectExtent l="0" t="0" r="0" b="0"/>
          <wp:wrapNone/>
          <wp:docPr id="1631225937" name="Imagen 5" descr="Imagen que contiene Interfaz de usuario gráfica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  Descripción generada automáticamente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2121E08" wp14:editId="23406C27">
              <wp:simplePos x="0" y="0"/>
              <wp:positionH relativeFrom="page">
                <wp:posOffset>2270125</wp:posOffset>
              </wp:positionH>
              <wp:positionV relativeFrom="paragraph">
                <wp:posOffset>6943725</wp:posOffset>
              </wp:positionV>
              <wp:extent cx="3234055" cy="4508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055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DDB32C" w14:textId="77777777" w:rsidR="00A519BE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Comalapa-Huixnayal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1F2F7AA0" w14:textId="77777777" w:rsidR="00A519BE" w:rsidRPr="009510C1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21E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8.75pt;margin-top:546.75pt;width:254.65pt;height:3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hMFYEgIAAPsDAAAOAAAAZHJzL2Uyb0RvYy54bWysU9uO2yAQfa/Uf0C8N3a8cTdrxVlts92q 0vYibfsBBHCMCgwFEjv9+g44m43at6p+QOCZOcw5c1jdjkaTg/RBgW3pfFZSIi0Hoeyupd+/PbxZ UhIis4JpsLKlRxno7fr1q9XgGllBD1pITxDEhmZwLe1jdE1RBN5Lw8IMnLQY7MAbFvHod4XwbEB0 o4uqLN8WA3jhPHAZAv69n4J0nfG7TvL4peuCjES3FHuLefV53aa1WK9Ys/PM9Yqf2mD/0IVhyuKl Z6h7FhnZe/UXlFHcQ4AuzjiYArpOcZk5IJt5+Qebp545mbmgOMGdZQr/D5Z/Pnz1RImWVvNrSiwz OKTNngkPREgS5RiBVEmmwYUGs58c5sfxHYw47kw5uEfgPwKxsOmZ3ck772HoJRPY5jxVFhelE05I INvhEwi8je0jZKCx8yZpiKoQRMdxHc8jwj4Ix59X1dWirGtKOMYWdbms8wwL1jxXOx/iBwmGpE1L PVogo7PDY4ipG9Y8p6TLLDworbMNtCVDS2/qqs4FFxGjIrpUK9PSZZm+yTeJ5HsrcnFkSk97vEDb E+tEdKIcx+2IiUmKLYgj8vcwuRFfD2568L8oGdCJLQ0/98xLSvRHixrezBeLZN18WNTXFR78ZWR7 GWGWI1RLIyXTdhOz3Seud6h1p7IML52cekWHZXVOryFZ+PKcs17e7Po3AAAA//8DAFBLAwQUAAYA CAAAACEAeLp0k+AAAAANAQAADwAAAGRycy9kb3ducmV2LnhtbEyPQU/DMAyF70j7D5GRdmPJ2Npt pemEhriCGAyJW9Z4bbXGqZpsLf8ec4Kb7ff0/L18O7pWXLEPjScN85kCgVR621Cl4eP9+W4NIkRD 1rSeUMM3BtgWk5vcZNYP9IbXfawEh1DIjIY6xi6TMpQ1OhNmvkNi7eR7ZyKvfSVtbwYOd628VyqV zjTEH2rT4a7G8ry/OA2Hl9PX51K9Vk8u6QY/KkluI7We3o6PDyAijvHPDL/4jA4FMx39hWwQrYZF skrYyoLaLHhiyzpNuc2RT/N0mYAscvm/RfEDAAD//wMAUEsBAi0AFAAGAAgAAAAhALaDOJL+AAAA 4QEAABMAAAAAAAAAAAAAAAAAAAAAAFtDb250ZW50X1R5cGVzXS54bWxQSwECLQAUAAYACAAAACEA OP0h/9YAAACUAQAACwAAAAAAAAAAAAAAAAAvAQAAX3JlbHMvLnJlbHNQSwECLQAUAAYACAAAACEA 5YTBWBICAAD7AwAADgAAAAAAAAAAAAAAAAAuAgAAZHJzL2Uyb0RvYy54bWxQSwECLQAUAAYACAAA ACEAeLp0k+AAAAANAQAADwAAAAAAAAAAAAAAAABsBAAAZHJzL2Rvd25yZXYueG1sUEsFBgAAAAAE AAQA8wAAAHkFAAAAAA== " filled="f" stroked="f">
              <v:textbox>
                <w:txbxContent>
                  <w:p w14:paraId="47DDB32C" w14:textId="77777777" w:rsidR="00A519BE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1F2F7AA0" w14:textId="77777777" w:rsidR="00A519BE" w:rsidRPr="009510C1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56058"/>
    <w:rsid w:val="000601A4"/>
    <w:rsid w:val="00060B3C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5360"/>
    <w:rsid w:val="001E58B7"/>
    <w:rsid w:val="001E5CF1"/>
    <w:rsid w:val="001E6980"/>
    <w:rsid w:val="001F0FB6"/>
    <w:rsid w:val="001F1974"/>
    <w:rsid w:val="001F561C"/>
    <w:rsid w:val="001F71C8"/>
    <w:rsid w:val="00207DCF"/>
    <w:rsid w:val="00216079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81E84"/>
    <w:rsid w:val="0029436F"/>
    <w:rsid w:val="00294F9B"/>
    <w:rsid w:val="00294FB0"/>
    <w:rsid w:val="002A057C"/>
    <w:rsid w:val="002B06E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36D9E"/>
    <w:rsid w:val="00343ADB"/>
    <w:rsid w:val="00344F91"/>
    <w:rsid w:val="003469F6"/>
    <w:rsid w:val="0034772F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040"/>
    <w:rsid w:val="004611E9"/>
    <w:rsid w:val="00462822"/>
    <w:rsid w:val="00465B93"/>
    <w:rsid w:val="00466D32"/>
    <w:rsid w:val="00472B8B"/>
    <w:rsid w:val="00473E58"/>
    <w:rsid w:val="004754B0"/>
    <w:rsid w:val="004852B4"/>
    <w:rsid w:val="00492C98"/>
    <w:rsid w:val="004A6537"/>
    <w:rsid w:val="004B4884"/>
    <w:rsid w:val="004B7915"/>
    <w:rsid w:val="004C4007"/>
    <w:rsid w:val="004C697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779AA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5C84"/>
    <w:rsid w:val="007167C5"/>
    <w:rsid w:val="00721083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3B9D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0F67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6C2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502F5"/>
    <w:rsid w:val="00A519B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574FC"/>
    <w:rsid w:val="00B62909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6F0"/>
    <w:rsid w:val="00BB67FA"/>
    <w:rsid w:val="00BC0BB1"/>
    <w:rsid w:val="00BC3377"/>
    <w:rsid w:val="00BD36A8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422DD"/>
    <w:rsid w:val="00D5662D"/>
    <w:rsid w:val="00D62380"/>
    <w:rsid w:val="00D626B1"/>
    <w:rsid w:val="00D6685F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694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20FE8"/>
    <w:rsid w:val="00F319E8"/>
    <w:rsid w:val="00F35919"/>
    <w:rsid w:val="00F36A21"/>
    <w:rsid w:val="00F45DAA"/>
    <w:rsid w:val="00F5226D"/>
    <w:rsid w:val="00F5673B"/>
    <w:rsid w:val="00F60916"/>
    <w:rsid w:val="00F6325F"/>
    <w:rsid w:val="00F72470"/>
    <w:rsid w:val="00F75C7E"/>
    <w:rsid w:val="00F81505"/>
    <w:rsid w:val="00F85BE0"/>
    <w:rsid w:val="00F8711F"/>
    <w:rsid w:val="00F90215"/>
    <w:rsid w:val="00F93141"/>
    <w:rsid w:val="00FA403F"/>
    <w:rsid w:val="00FA4854"/>
    <w:rsid w:val="00FA4A87"/>
    <w:rsid w:val="00FA5DFA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svg" Type="http://schemas.openxmlformats.org/officeDocument/2006/relationships/image"/><Relationship Id="rId3" Target="media/image3.png" Type="http://schemas.openxmlformats.org/officeDocument/2006/relationships/image"/><Relationship Id="rId4" Target="media/image4.jpeg" Type="http://schemas.openxmlformats.org/officeDocument/2006/relationships/image"/><Relationship Id="rId5" Target="media/image5.jpeg" Type="http://schemas.openxmlformats.org/officeDocument/2006/relationships/image"/><Relationship Id="rId6" Target="media/image6.jpeg" Type="http://schemas.openxmlformats.org/officeDocument/2006/relationships/image"/><Relationship Id="rId7" Target="media/image7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2025-10-02T08:27:00Z</dcterms:created>
  <dc:creator>olivia</dc:creator>
  <cp:lastModifiedBy>Julio Cesar Martinez Jimenez</cp:lastModifiedBy>
  <cp:lastPrinted>2021-01-05T17:40:00Z</cp:lastPrinted>
  <dcterms:modified xsi:type="dcterms:W3CDTF">2025-10-02T08:27:00Z</dcterms:modified>
  <cp:revision>2</cp:revision>
</cp:coreProperties>
</file>