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D06B" w14:textId="53DD9E68" w:rsidR="00D20401" w:rsidRDefault="00AA3933">
      <w:r>
        <w:t>Aprenda sobre os conceitos e planejamento de tarefas</w:t>
      </w:r>
    </w:p>
    <w:p w14:paraId="7812D218" w14:textId="0512EC84" w:rsidR="00AA3933" w:rsidRDefault="00AA3933"/>
    <w:p w14:paraId="420838ED" w14:textId="2DCDA925" w:rsidR="00AA3933" w:rsidRDefault="00AA3933">
      <w:r>
        <w:t xml:space="preserve">Critérios de Aceite é uma lista de critérios que precisam ser alcançados para que a Estória atenda os requisitos do usuário e seja aceita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45DEB081" w14:textId="1760FAFB" w:rsidR="00AA3933" w:rsidRDefault="00AA3933">
      <w:r>
        <w:t>Os critérios de aceitação têm o objetivo de definir limites para as Estórias e ajudar o PO a detalhar em alto nível o que é necessário para entregar valor ao cliente.</w:t>
      </w:r>
    </w:p>
    <w:p w14:paraId="7E8925F4" w14:textId="6E81F960" w:rsidR="00AA3933" w:rsidRDefault="00AA3933"/>
    <w:p w14:paraId="0B48BBE8" w14:textId="005D79A5" w:rsidR="00AA3933" w:rsidRDefault="00AA3933"/>
    <w:p w14:paraId="1D105190" w14:textId="1615B1A5" w:rsidR="00AA3933" w:rsidRDefault="00AA3933"/>
    <w:p w14:paraId="594CCEDF" w14:textId="72A9293C" w:rsidR="00AA3933" w:rsidRDefault="00AA3933"/>
    <w:p w14:paraId="5E9FD609" w14:textId="34E2FF32" w:rsidR="00AA3933" w:rsidRDefault="00AA3933"/>
    <w:p w14:paraId="0364F889" w14:textId="539F4B4D" w:rsidR="00AA3933" w:rsidRDefault="00AA3933"/>
    <w:p w14:paraId="2118B745" w14:textId="4C3B93EE" w:rsidR="00AA3933" w:rsidRDefault="00AA3933"/>
    <w:p w14:paraId="24A6DE57" w14:textId="30AC7105" w:rsidR="00AA3933" w:rsidRDefault="00AA3933"/>
    <w:p w14:paraId="6278963F" w14:textId="4728C906" w:rsidR="00AA3933" w:rsidRDefault="00AA3933"/>
    <w:p w14:paraId="02B4D8BB" w14:textId="6EEB2079" w:rsidR="00AA3933" w:rsidRDefault="00AA3933"/>
    <w:p w14:paraId="4D49B80C" w14:textId="2026791B" w:rsidR="00AA3933" w:rsidRDefault="00AA3933"/>
    <w:p w14:paraId="7F00C4FD" w14:textId="5B92295A" w:rsidR="00AA3933" w:rsidRDefault="00AA3933"/>
    <w:p w14:paraId="11493CE3" w14:textId="41B1861D" w:rsidR="00AA3933" w:rsidRDefault="00AA3933"/>
    <w:p w14:paraId="5272E279" w14:textId="1C6710EE" w:rsidR="00AA3933" w:rsidRDefault="00AA3933"/>
    <w:p w14:paraId="39012D30" w14:textId="7D2F6326" w:rsidR="00AA3933" w:rsidRDefault="00AA3933"/>
    <w:p w14:paraId="1DFBAB68" w14:textId="5AEB7F55" w:rsidR="00AA3933" w:rsidRDefault="00AA3933"/>
    <w:p w14:paraId="1780D5D2" w14:textId="44978905" w:rsidR="00AA3933" w:rsidRDefault="00AA3933"/>
    <w:p w14:paraId="04705358" w14:textId="643A183B" w:rsidR="00AA3933" w:rsidRDefault="00AA3933"/>
    <w:p w14:paraId="23C0714B" w14:textId="28C70644" w:rsidR="00AA3933" w:rsidRDefault="00AA3933"/>
    <w:p w14:paraId="76482522" w14:textId="48C57FAA" w:rsidR="00AA3933" w:rsidRDefault="00AA3933"/>
    <w:p w14:paraId="5BBF6F67" w14:textId="5A21A9AB" w:rsidR="00AA3933" w:rsidRDefault="00AA3933"/>
    <w:p w14:paraId="5876EA7F" w14:textId="650F011F" w:rsidR="00AA3933" w:rsidRDefault="00AA3933"/>
    <w:p w14:paraId="0BAAED30" w14:textId="375A05A2" w:rsidR="00AA3933" w:rsidRDefault="00AA3933"/>
    <w:p w14:paraId="1396DE5D" w14:textId="1DDD4657" w:rsidR="00AA3933" w:rsidRDefault="00AA3933"/>
    <w:p w14:paraId="4CE0460E" w14:textId="52EC67BE" w:rsidR="00AA3933" w:rsidRDefault="00AA3933"/>
    <w:p w14:paraId="1A89E2ED" w14:textId="5CECFF49" w:rsidR="00AA3933" w:rsidRDefault="00AA3933"/>
    <w:sectPr w:rsidR="00AA3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58"/>
    <w:rsid w:val="00767F58"/>
    <w:rsid w:val="008365E8"/>
    <w:rsid w:val="00AA3933"/>
    <w:rsid w:val="00D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680F"/>
  <w15:chartTrackingRefBased/>
  <w15:docId w15:val="{E19F8EF9-EDE1-4CC0-AF6C-3DFF8144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2</cp:revision>
  <dcterms:created xsi:type="dcterms:W3CDTF">2022-01-20T17:08:00Z</dcterms:created>
  <dcterms:modified xsi:type="dcterms:W3CDTF">2022-01-20T18:02:00Z</dcterms:modified>
</cp:coreProperties>
</file>