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E24A" w14:textId="77777777" w:rsidR="004C1A27" w:rsidRPr="00F260D0" w:rsidRDefault="004C1A27" w:rsidP="00833FF5">
      <w:pPr>
        <w:pStyle w:val="TextCarCar"/>
        <w:ind w:firstLine="0"/>
        <w:rPr>
          <w:sz w:val="18"/>
          <w:szCs w:val="18"/>
          <w:lang w:val="es-ES"/>
        </w:rPr>
      </w:pPr>
    </w:p>
    <w:p w14:paraId="0B0DCF5C" w14:textId="6C4AF3CF" w:rsidR="0092635B" w:rsidRPr="007C6CD4" w:rsidRDefault="0012135B" w:rsidP="0092635B">
      <w:pPr>
        <w:pStyle w:val="Ttulo"/>
        <w:framePr w:wrap="notBeside"/>
        <w:rPr>
          <w:u w:val="single"/>
          <w:lang w:val="es-ES"/>
        </w:rPr>
      </w:pPr>
      <w:r>
        <w:rPr>
          <w:lang w:val="es-ES"/>
        </w:rPr>
        <w:t>CALCULAR</w:t>
      </w:r>
      <w:r w:rsidR="003D744B">
        <w:rPr>
          <w:lang w:val="es-ES"/>
        </w:rPr>
        <w:t xml:space="preserve"> FABRICACIÓN</w:t>
      </w:r>
      <w:r w:rsidR="00944B33">
        <w:rPr>
          <w:lang w:val="es-ES"/>
        </w:rPr>
        <w:t xml:space="preserve"> DE </w:t>
      </w:r>
      <w:r>
        <w:rPr>
          <w:lang w:val="es-ES"/>
        </w:rPr>
        <w:t>PELOTAS</w:t>
      </w:r>
    </w:p>
    <w:p w14:paraId="73738EE5" w14:textId="3619A6BA" w:rsidR="00B7196F" w:rsidRPr="00B7196F" w:rsidRDefault="00D7635D" w:rsidP="002028CD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  <w:sz w:val="22"/>
          <w:szCs w:val="22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>Primer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Julio Rocha Trujillo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F260D0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Segundo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Liceth Rodríguez Pulido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BF354F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Tercer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A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Marcy</w:t>
      </w:r>
      <w:r w:rsidR="00BF354F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Castro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Lozano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 Universidad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Unisangil sede Chiquinquirá</w:t>
      </w:r>
    </w:p>
    <w:p w14:paraId="3F100239" w14:textId="65561AB7" w:rsidR="00583195" w:rsidRDefault="004C1A27" w:rsidP="004C1A27">
      <w:pPr>
        <w:pStyle w:val="Ttulo1"/>
        <w:rPr>
          <w:lang w:val="es-ES"/>
        </w:rPr>
      </w:pPr>
      <w:bookmarkStart w:id="0" w:name="PointTmp"/>
      <w:r>
        <w:rPr>
          <w:lang w:val="es-ES"/>
        </w:rPr>
        <w:t>introducción</w:t>
      </w:r>
    </w:p>
    <w:p w14:paraId="334BCE59" w14:textId="02E72E3E" w:rsidR="004C1A27" w:rsidRPr="006C2F2D" w:rsidRDefault="00921C58" w:rsidP="004B3B08">
      <w:pPr>
        <w:jc w:val="both"/>
        <w:rPr>
          <w:lang w:val="es-ES"/>
        </w:rPr>
      </w:pPr>
      <w:r>
        <w:rPr>
          <w:rStyle w:val="TextCarCarCar"/>
          <w:sz w:val="56"/>
          <w:szCs w:val="56"/>
          <w:lang w:val="es-ES"/>
        </w:rPr>
        <w:t>E</w:t>
      </w:r>
      <w:r>
        <w:rPr>
          <w:rStyle w:val="TextCarCarCar"/>
          <w:lang w:val="es-ES"/>
        </w:rPr>
        <w:t xml:space="preserve">n </w:t>
      </w:r>
      <w:r w:rsidR="00073D6A">
        <w:rPr>
          <w:rStyle w:val="TextCarCarCar"/>
          <w:lang w:val="es-ES"/>
        </w:rPr>
        <w:t>el informe</w:t>
      </w:r>
      <w:r>
        <w:rPr>
          <w:rStyle w:val="TextCarCarCar"/>
          <w:lang w:val="es-ES"/>
        </w:rPr>
        <w:t xml:space="preserve"> se observa </w:t>
      </w:r>
      <w:r w:rsidR="00324EF7">
        <w:t xml:space="preserve">un programa que </w:t>
      </w:r>
      <w:r w:rsidR="00F2025A">
        <w:t>calcul</w:t>
      </w:r>
      <w:r w:rsidR="00065196">
        <w:t>a</w:t>
      </w:r>
      <w:r w:rsidR="00324EF7">
        <w:t xml:space="preserve"> el volumen de una pelota inflable, </w:t>
      </w:r>
      <w:r w:rsidR="0087624D" w:rsidRPr="00394D52">
        <w:t>teniendo</w:t>
      </w:r>
      <w:r w:rsidR="0087624D">
        <w:t xml:space="preserve"> en </w:t>
      </w:r>
      <w:r w:rsidR="00EA38A3">
        <w:t>cuenta</w:t>
      </w:r>
      <w:r w:rsidR="00324EF7">
        <w:t xml:space="preserve"> </w:t>
      </w:r>
      <w:r w:rsidR="0087624D">
        <w:t xml:space="preserve">el </w:t>
      </w:r>
      <w:r w:rsidR="00324EF7">
        <w:t xml:space="preserve">radio. La relación entre el radio y el volumen es </w:t>
      </w:r>
      <w:r w:rsidR="003F7B59">
        <w:t>impo</w:t>
      </w:r>
      <w:r w:rsidR="006B0235">
        <w:t>r</w:t>
      </w:r>
      <w:r w:rsidR="003F7B59">
        <w:t>tante</w:t>
      </w:r>
      <w:r w:rsidR="00324EF7">
        <w:t>, ya que determina la cantidad de material necesario para su fabricación.</w:t>
      </w:r>
    </w:p>
    <w:bookmarkEnd w:id="0"/>
    <w:p w14:paraId="1A7C564D" w14:textId="2AF377AD" w:rsidR="00E703B2" w:rsidRPr="00E703B2" w:rsidRDefault="009B3658" w:rsidP="00E703B2">
      <w:pPr>
        <w:pStyle w:val="Ttulo1"/>
      </w:pPr>
      <w:r>
        <w:t xml:space="preserve">Contexto </w:t>
      </w:r>
    </w:p>
    <w:p w14:paraId="080A41C0" w14:textId="7DB5C267" w:rsidR="00293071" w:rsidRPr="00833FF5" w:rsidRDefault="00E703B2" w:rsidP="00841FD2">
      <w:pPr>
        <w:jc w:val="both"/>
        <w:rPr>
          <w:lang w:val="es-ES"/>
        </w:rPr>
      </w:pPr>
      <w:r>
        <w:rPr>
          <w:rStyle w:val="TextCarCarCar"/>
          <w:lang w:val="es-ES"/>
        </w:rPr>
        <w:t xml:space="preserve">     </w:t>
      </w:r>
      <w:r w:rsidR="00980F89">
        <w:rPr>
          <w:rStyle w:val="TextCarCarCar"/>
          <w:lang w:val="es-ES"/>
        </w:rPr>
        <w:t>Una empresa</w:t>
      </w:r>
      <w:r w:rsidR="00F41109">
        <w:rPr>
          <w:rStyle w:val="TextCarCarCar"/>
          <w:lang w:val="es-ES"/>
        </w:rPr>
        <w:t xml:space="preserve"> de diseño de productos desea fabricar </w:t>
      </w:r>
      <w:r w:rsidR="00AC6B9A">
        <w:rPr>
          <w:rStyle w:val="TextCarCarCar"/>
          <w:lang w:val="es-ES"/>
        </w:rPr>
        <w:t xml:space="preserve">pelotas y globos, el equipo de trabajo necesita saber lo fundamental </w:t>
      </w:r>
      <w:r w:rsidR="00F4317E">
        <w:rPr>
          <w:rStyle w:val="TextCarCarCar"/>
          <w:lang w:val="es-ES"/>
        </w:rPr>
        <w:t xml:space="preserve">para fabricar una pelota inflable para ello necesita saber que cantidad de material es necesario para cada pelota, teniendo en cuenta lo requerido se </w:t>
      </w:r>
      <w:r w:rsidR="00D26F6F">
        <w:rPr>
          <w:rStyle w:val="TextCarCarCar"/>
          <w:lang w:val="es-ES"/>
        </w:rPr>
        <w:t xml:space="preserve">implementa crear un programa en el que permita </w:t>
      </w:r>
      <w:r w:rsidR="00E321ED">
        <w:rPr>
          <w:rStyle w:val="TextCarCarCar"/>
          <w:lang w:val="es-ES"/>
        </w:rPr>
        <w:t xml:space="preserve">ingresar datos del volumen de la pelota relacionado con el radio para que los resultados </w:t>
      </w:r>
      <w:r w:rsidR="00133E77">
        <w:rPr>
          <w:rStyle w:val="TextCarCarCar"/>
          <w:lang w:val="es-ES"/>
        </w:rPr>
        <w:t xml:space="preserve">finales determinen la cantidad del material para la </w:t>
      </w:r>
      <w:r w:rsidR="004A6250">
        <w:rPr>
          <w:rStyle w:val="TextCarCarCar"/>
          <w:lang w:val="es-ES"/>
        </w:rPr>
        <w:t>fabricación.</w:t>
      </w:r>
    </w:p>
    <w:p w14:paraId="5C8596C9" w14:textId="77777777" w:rsidR="00D26801" w:rsidRPr="00176187" w:rsidRDefault="00841FD2" w:rsidP="00176187">
      <w:pPr>
        <w:pStyle w:val="Ttulo1"/>
        <w:rPr>
          <w:lang w:val="es-ES"/>
        </w:rPr>
      </w:pPr>
      <w:r>
        <w:rPr>
          <w:lang w:val="es-ES"/>
        </w:rPr>
        <w:t>Po</w:t>
      </w:r>
      <w:r w:rsidR="00833FF5">
        <w:rPr>
          <w:lang w:val="es-ES"/>
        </w:rPr>
        <w:t xml:space="preserve">blación </w:t>
      </w:r>
    </w:p>
    <w:p w14:paraId="0C751F3A" w14:textId="6CCE944D" w:rsidR="004C1A27" w:rsidRPr="00E1067B" w:rsidRDefault="00AE4D57" w:rsidP="004B3B08">
      <w:pPr>
        <w:pStyle w:val="TextCarCar"/>
      </w:pPr>
      <w:r>
        <w:t xml:space="preserve"> </w:t>
      </w:r>
      <w:r w:rsidR="00356D95">
        <w:t>Empresa de</w:t>
      </w:r>
      <w:r w:rsidR="004A6250">
        <w:t xml:space="preserve"> </w:t>
      </w:r>
      <w:r w:rsidR="002B70A3">
        <w:t xml:space="preserve">manufactura de globos y equipo de trabajo </w:t>
      </w:r>
      <w:r w:rsidR="00F72D2C">
        <w:t xml:space="preserve">que necesita saber el total del material </w:t>
      </w:r>
      <w:r w:rsidR="004A6250">
        <w:t>requerido para cada pelota inflable</w:t>
      </w:r>
      <w:r>
        <w:t>.</w:t>
      </w:r>
    </w:p>
    <w:p w14:paraId="0C038786" w14:textId="77777777" w:rsidR="00176187" w:rsidRPr="00176187" w:rsidRDefault="00841FD2" w:rsidP="000D6C7D">
      <w:pPr>
        <w:pStyle w:val="Ttulo1"/>
      </w:pPr>
      <w:r>
        <w:t>Delimitación y Alcance</w:t>
      </w:r>
    </w:p>
    <w:p w14:paraId="310C3A59" w14:textId="3AC4BE8E" w:rsidR="00746705" w:rsidRDefault="00B34AA0" w:rsidP="004B3B08">
      <w:pPr>
        <w:pStyle w:val="TextCarCar"/>
        <w:rPr>
          <w:color w:val="000000"/>
          <w:lang w:val="es-ES"/>
        </w:rPr>
      </w:pPr>
      <w:r>
        <w:rPr>
          <w:color w:val="000000"/>
          <w:lang w:val="es-ES"/>
        </w:rPr>
        <w:t xml:space="preserve">Se </w:t>
      </w:r>
      <w:r w:rsidR="009677F2">
        <w:rPr>
          <w:color w:val="000000"/>
          <w:lang w:val="es-ES"/>
        </w:rPr>
        <w:t>enfocará</w:t>
      </w:r>
      <w:r w:rsidR="000B3F38">
        <w:rPr>
          <w:color w:val="000000"/>
          <w:lang w:val="es-ES"/>
        </w:rPr>
        <w:t xml:space="preserve"> </w:t>
      </w:r>
      <w:r w:rsidR="001E1571">
        <w:rPr>
          <w:color w:val="000000"/>
          <w:lang w:val="es-ES"/>
        </w:rPr>
        <w:t xml:space="preserve">el programa principalmente en </w:t>
      </w:r>
      <w:r w:rsidR="0084023C">
        <w:rPr>
          <w:color w:val="000000"/>
          <w:lang w:val="es-ES"/>
        </w:rPr>
        <w:t>que permita al usuario ingresar los datos para calcular el volumen</w:t>
      </w:r>
      <w:r w:rsidR="0081607D">
        <w:rPr>
          <w:color w:val="000000"/>
          <w:lang w:val="es-ES"/>
        </w:rPr>
        <w:t xml:space="preserve"> y el radio</w:t>
      </w:r>
      <w:r w:rsidR="0084023C">
        <w:rPr>
          <w:color w:val="000000"/>
          <w:lang w:val="es-ES"/>
        </w:rPr>
        <w:t xml:space="preserve"> de las pelotas inflab</w:t>
      </w:r>
      <w:r w:rsidR="0081607D">
        <w:rPr>
          <w:color w:val="000000"/>
          <w:lang w:val="es-ES"/>
        </w:rPr>
        <w:t xml:space="preserve">les, esto se realiza mediante </w:t>
      </w:r>
      <w:r w:rsidR="009677F2">
        <w:rPr>
          <w:color w:val="000000"/>
          <w:lang w:val="es-ES"/>
        </w:rPr>
        <w:t>fórmulas</w:t>
      </w:r>
      <w:r w:rsidR="00EC40D8">
        <w:rPr>
          <w:color w:val="000000"/>
          <w:lang w:val="es-ES"/>
        </w:rPr>
        <w:t xml:space="preserve"> que se </w:t>
      </w:r>
      <w:r w:rsidR="00227DF3">
        <w:rPr>
          <w:color w:val="000000"/>
          <w:lang w:val="es-ES"/>
        </w:rPr>
        <w:t>implementaron</w:t>
      </w:r>
      <w:r w:rsidR="00EC40D8">
        <w:rPr>
          <w:color w:val="000000"/>
          <w:lang w:val="es-ES"/>
        </w:rPr>
        <w:t xml:space="preserve"> en el programa de Python requeridas por el usuario</w:t>
      </w:r>
      <w:r w:rsidR="0036043F">
        <w:rPr>
          <w:color w:val="000000"/>
          <w:lang w:val="es-ES"/>
        </w:rPr>
        <w:t>.</w:t>
      </w:r>
    </w:p>
    <w:p w14:paraId="7F9A5766" w14:textId="77412948" w:rsidR="004C1A27" w:rsidRPr="00176187" w:rsidRDefault="00746705" w:rsidP="001270A6">
      <w:pPr>
        <w:pStyle w:val="TextCarCar"/>
        <w:rPr>
          <w:color w:val="000000"/>
          <w:lang w:val="es-ES"/>
        </w:rPr>
      </w:pPr>
      <w:r>
        <w:rPr>
          <w:color w:val="000000"/>
          <w:lang w:val="es-ES"/>
        </w:rPr>
        <w:t>Esto permitirá saber los resultados obtenidos y</w:t>
      </w:r>
      <w:r w:rsidR="009677F2">
        <w:rPr>
          <w:color w:val="000000"/>
          <w:lang w:val="es-ES"/>
        </w:rPr>
        <w:t xml:space="preserve"> poder y satisfacer las necesidades del usuario con un maneja fácil y flexible </w:t>
      </w:r>
      <w:r w:rsidR="0036043F">
        <w:rPr>
          <w:color w:val="000000"/>
          <w:lang w:val="es-ES"/>
        </w:rPr>
        <w:t xml:space="preserve">  </w:t>
      </w:r>
      <w:r w:rsidR="009677F2">
        <w:rPr>
          <w:color w:val="000000"/>
          <w:lang w:val="es-ES"/>
        </w:rPr>
        <w:t>en el cual podrá saber el material requerido.</w:t>
      </w:r>
    </w:p>
    <w:p w14:paraId="63AE7FD1" w14:textId="0B80D322" w:rsidR="00752136" w:rsidRDefault="00B34AA0" w:rsidP="000D6C7D">
      <w:pPr>
        <w:pStyle w:val="Ttulo1"/>
      </w:pPr>
      <w:r>
        <w:t>Objetivos</w:t>
      </w:r>
    </w:p>
    <w:p w14:paraId="70E7F21E" w14:textId="0B8272CA" w:rsidR="007C6CD4" w:rsidRPr="007C6CD4" w:rsidRDefault="007C6CD4" w:rsidP="004B3B08">
      <w:pPr>
        <w:pStyle w:val="Ttulo2"/>
        <w:jc w:val="both"/>
      </w:pPr>
      <w:r>
        <w:t>Objetivo General</w:t>
      </w:r>
    </w:p>
    <w:p w14:paraId="386A5F79" w14:textId="3CEB4324" w:rsidR="00752136" w:rsidRDefault="00441168" w:rsidP="004B3B08">
      <w:pPr>
        <w:pStyle w:val="TextCarCar"/>
        <w:numPr>
          <w:ilvl w:val="0"/>
          <w:numId w:val="30"/>
        </w:numPr>
      </w:pPr>
      <w:r>
        <w:t xml:space="preserve">Se </w:t>
      </w:r>
      <w:r w:rsidR="001B0481">
        <w:t>desarrollará</w:t>
      </w:r>
      <w:r>
        <w:t xml:space="preserve"> un programa en el cual permitirá calcular el volumen </w:t>
      </w:r>
      <w:r w:rsidR="00757576">
        <w:t>de una pelota inflable teniendo en cuenta el radio</w:t>
      </w:r>
      <w:r w:rsidR="00B62788">
        <w:t xml:space="preserve"> de cada pelota que se desea fabricar</w:t>
      </w:r>
      <w:r w:rsidR="00AF6F4B">
        <w:t>.</w:t>
      </w:r>
    </w:p>
    <w:p w14:paraId="38A24ED5" w14:textId="76A559D0" w:rsidR="007C6CD4" w:rsidRPr="000D4694" w:rsidRDefault="007C6CD4" w:rsidP="004B3B08">
      <w:pPr>
        <w:pStyle w:val="Ttulo2"/>
        <w:jc w:val="both"/>
      </w:pPr>
      <w:r>
        <w:t>Objetivos específicos</w:t>
      </w:r>
    </w:p>
    <w:p w14:paraId="6649B606" w14:textId="664DA013" w:rsidR="00FB40EF" w:rsidRDefault="00AF6F4B" w:rsidP="004B3B08">
      <w:pPr>
        <w:pStyle w:val="TextCarCar"/>
        <w:numPr>
          <w:ilvl w:val="0"/>
          <w:numId w:val="18"/>
        </w:numPr>
      </w:pPr>
      <w:r>
        <w:t>S</w:t>
      </w:r>
      <w:r w:rsidR="00F14A73">
        <w:t xml:space="preserve">e diseña un </w:t>
      </w:r>
      <w:r w:rsidR="001B0481">
        <w:t>algoritmo</w:t>
      </w:r>
      <w:r w:rsidR="00F14A73">
        <w:t xml:space="preserve"> donde permita a los usuarios</w:t>
      </w:r>
      <w:r w:rsidR="00CF3E38">
        <w:t xml:space="preserve"> un manejo fácil y entendible donde puedan comprender el programa </w:t>
      </w:r>
      <w:r w:rsidR="00D824AE">
        <w:t>e ingresen los datos requeridos</w:t>
      </w:r>
      <w:r w:rsidR="000841A7">
        <w:t>.</w:t>
      </w:r>
    </w:p>
    <w:p w14:paraId="439F296C" w14:textId="464225FB" w:rsidR="00C86556" w:rsidRPr="00C86556" w:rsidRDefault="0062621C" w:rsidP="004B3B08">
      <w:pPr>
        <w:pStyle w:val="TextCarCar"/>
        <w:numPr>
          <w:ilvl w:val="0"/>
          <w:numId w:val="18"/>
        </w:numPr>
      </w:pPr>
      <w:r>
        <w:t xml:space="preserve">Se </w:t>
      </w:r>
      <w:r w:rsidR="006C26F8">
        <w:t xml:space="preserve">implementa la formula en el código de </w:t>
      </w:r>
      <w:r w:rsidR="00D64A43">
        <w:t>Python</w:t>
      </w:r>
      <w:r w:rsidR="006C26F8">
        <w:t xml:space="preserve"> para </w:t>
      </w:r>
      <w:r w:rsidR="00D64A43">
        <w:t>el cálculo del volumen de la pelota para la fabricación</w:t>
      </w:r>
      <w:r w:rsidR="000A3450">
        <w:t>.</w:t>
      </w:r>
    </w:p>
    <w:p w14:paraId="57A37741" w14:textId="403F9684" w:rsidR="007C6CD4" w:rsidRPr="00734048" w:rsidRDefault="00037434" w:rsidP="004B3B08">
      <w:pPr>
        <w:pStyle w:val="TextCarCar"/>
        <w:numPr>
          <w:ilvl w:val="0"/>
          <w:numId w:val="18"/>
        </w:numPr>
      </w:pPr>
      <w:r>
        <w:t>Se</w:t>
      </w:r>
      <w:r w:rsidR="00D64A43">
        <w:t xml:space="preserve"> </w:t>
      </w:r>
      <w:r w:rsidR="007F737C">
        <w:t xml:space="preserve">validan pruebas para identificar que no haya  ningún problema con el programa y poder obtener </w:t>
      </w:r>
      <w:r w:rsidR="004A359A">
        <w:t>resultados coherentes y precisos</w:t>
      </w:r>
      <w:r w:rsidR="004D5E8E">
        <w:t>.</w:t>
      </w:r>
    </w:p>
    <w:p w14:paraId="6C97A1F9" w14:textId="73938ABD" w:rsidR="00293071" w:rsidRPr="004E7D01" w:rsidRDefault="00D77BD8" w:rsidP="000D6C7D">
      <w:pPr>
        <w:pStyle w:val="Ttulo1"/>
      </w:pPr>
      <w:r>
        <w:t>Identificación del problema</w:t>
      </w:r>
    </w:p>
    <w:p w14:paraId="10480AA6" w14:textId="22AD98CD" w:rsidR="00293071" w:rsidRPr="007C6CD4" w:rsidRDefault="00DB730D" w:rsidP="004B3B08">
      <w:pPr>
        <w:jc w:val="both"/>
        <w:rPr>
          <w:u w:val="single"/>
          <w:lang w:val="es-ES"/>
        </w:rPr>
      </w:pPr>
      <w:r>
        <w:rPr>
          <w:lang w:val="es-ES"/>
        </w:rPr>
        <w:t xml:space="preserve">     </w:t>
      </w:r>
      <w:r w:rsidR="00176187">
        <w:rPr>
          <w:lang w:val="es-ES"/>
        </w:rPr>
        <w:t>E</w:t>
      </w:r>
      <w:r w:rsidR="00195D3C">
        <w:rPr>
          <w:lang w:val="es-ES"/>
        </w:rPr>
        <w:t xml:space="preserve">l problema es no tener un programa adecuado o una herramienta que </w:t>
      </w:r>
      <w:r w:rsidR="00014751">
        <w:rPr>
          <w:lang w:val="es-ES"/>
        </w:rPr>
        <w:t>facilite</w:t>
      </w:r>
      <w:r w:rsidR="00195D3C">
        <w:rPr>
          <w:lang w:val="es-ES"/>
        </w:rPr>
        <w:t xml:space="preserve"> tanto a la empresa como al equipo de trabajo saber de una manera fácil y rápida el material requerido para la implementación de la fabricación</w:t>
      </w:r>
      <w:r w:rsidR="00037434">
        <w:rPr>
          <w:lang w:val="es-ES"/>
        </w:rPr>
        <w:t>.</w:t>
      </w:r>
    </w:p>
    <w:p w14:paraId="4E2B951E" w14:textId="279AAAB4" w:rsidR="00B647ED" w:rsidRPr="00293071" w:rsidRDefault="00176187" w:rsidP="000D6C7D">
      <w:pPr>
        <w:pStyle w:val="Ttulo1"/>
      </w:pPr>
      <w:r>
        <w:t>Especificación de Requerimientos del Clientes</w:t>
      </w:r>
    </w:p>
    <w:p w14:paraId="79047B02" w14:textId="79B5C0FA" w:rsidR="00B647ED" w:rsidRDefault="00B647ED" w:rsidP="004B3B08">
      <w:pPr>
        <w:pStyle w:val="Ttulo2"/>
        <w:jc w:val="both"/>
      </w:pPr>
      <w:r>
        <w:t>Externos</w:t>
      </w:r>
    </w:p>
    <w:p w14:paraId="3BEFF722" w14:textId="77777777" w:rsidR="00B647ED" w:rsidRDefault="00B647ED" w:rsidP="004B3B08">
      <w:pPr>
        <w:numPr>
          <w:ilvl w:val="0"/>
          <w:numId w:val="18"/>
        </w:numPr>
        <w:jc w:val="both"/>
      </w:pPr>
      <w:r>
        <w:t>Tener un procesador moderno.</w:t>
      </w:r>
    </w:p>
    <w:p w14:paraId="7FE8B37B" w14:textId="64DAE6F2" w:rsidR="007B3281" w:rsidRDefault="007B3281" w:rsidP="004B3B08">
      <w:pPr>
        <w:numPr>
          <w:ilvl w:val="0"/>
          <w:numId w:val="18"/>
        </w:numPr>
        <w:jc w:val="both"/>
      </w:pPr>
      <w:r>
        <w:t xml:space="preserve">Tener 4GB de </w:t>
      </w:r>
      <w:r w:rsidR="00D7635D">
        <w:t>RAM</w:t>
      </w:r>
      <w:r>
        <w:t>.</w:t>
      </w:r>
    </w:p>
    <w:p w14:paraId="1D3A779D" w14:textId="77777777" w:rsidR="007B3281" w:rsidRDefault="007B3281" w:rsidP="004B3B08">
      <w:pPr>
        <w:numPr>
          <w:ilvl w:val="0"/>
          <w:numId w:val="18"/>
        </w:numPr>
        <w:jc w:val="both"/>
      </w:pPr>
      <w:r>
        <w:t>Espacio en el disco mínimo de 200 Mb.</w:t>
      </w:r>
    </w:p>
    <w:p w14:paraId="670B744F" w14:textId="77777777" w:rsidR="007B3281" w:rsidRDefault="007B3281" w:rsidP="004B3B08">
      <w:pPr>
        <w:numPr>
          <w:ilvl w:val="0"/>
          <w:numId w:val="18"/>
        </w:numPr>
        <w:jc w:val="both"/>
      </w:pPr>
      <w:r>
        <w:t>Tener sistema operativo Windows.</w:t>
      </w:r>
    </w:p>
    <w:p w14:paraId="3D79F655" w14:textId="6276B022" w:rsidR="00B647ED" w:rsidRPr="00B647ED" w:rsidRDefault="007B3281" w:rsidP="004B3B08">
      <w:pPr>
        <w:numPr>
          <w:ilvl w:val="0"/>
          <w:numId w:val="18"/>
        </w:numPr>
        <w:jc w:val="both"/>
      </w:pPr>
      <w:r>
        <w:t xml:space="preserve">Al instalar la aplicación que sus componentes funcionen </w:t>
      </w:r>
      <w:r w:rsidR="004D5E8E">
        <w:t xml:space="preserve">sin ningún problema y que </w:t>
      </w:r>
      <w:r w:rsidR="00466776">
        <w:t>el gerente de la empresa</w:t>
      </w:r>
      <w:r w:rsidR="00073D6A">
        <w:t xml:space="preserve"> pueda</w:t>
      </w:r>
      <w:r w:rsidR="004D5E8E">
        <w:t xml:space="preserve"> ingresar adecuadamente</w:t>
      </w:r>
      <w:r w:rsidR="00037434">
        <w:t xml:space="preserve"> sin que puedan tener algún error</w:t>
      </w:r>
      <w:r w:rsidR="004D5E8E">
        <w:t>.</w:t>
      </w:r>
      <w:r>
        <w:t xml:space="preserve"> </w:t>
      </w:r>
    </w:p>
    <w:p w14:paraId="0AEBE97B" w14:textId="77777777" w:rsidR="007B3281" w:rsidRDefault="007B3281" w:rsidP="004B3B08">
      <w:pPr>
        <w:pStyle w:val="Ttulo2"/>
        <w:jc w:val="both"/>
      </w:pPr>
      <w:r>
        <w:t>Internos</w:t>
      </w:r>
    </w:p>
    <w:p w14:paraId="1768DBEB" w14:textId="77777777" w:rsidR="007B3281" w:rsidRDefault="007B3281" w:rsidP="004B3B08">
      <w:pPr>
        <w:numPr>
          <w:ilvl w:val="0"/>
          <w:numId w:val="23"/>
        </w:numPr>
        <w:jc w:val="both"/>
      </w:pPr>
      <w:r>
        <w:t>Que el usuario necesite un pc con Windows 10.</w:t>
      </w:r>
    </w:p>
    <w:p w14:paraId="2CC97DBF" w14:textId="77777777" w:rsidR="007B3281" w:rsidRDefault="007B3281" w:rsidP="004B3B08">
      <w:pPr>
        <w:numPr>
          <w:ilvl w:val="0"/>
          <w:numId w:val="23"/>
        </w:numPr>
        <w:jc w:val="both"/>
      </w:pPr>
      <w:r>
        <w:t>Procesador Intel Celeran.</w:t>
      </w:r>
    </w:p>
    <w:p w14:paraId="48E9C4C7" w14:textId="0278DD70" w:rsidR="007B3281" w:rsidRDefault="007B3281" w:rsidP="004B3B08">
      <w:pPr>
        <w:numPr>
          <w:ilvl w:val="0"/>
          <w:numId w:val="23"/>
        </w:numPr>
        <w:jc w:val="both"/>
      </w:pPr>
      <w:r>
        <w:t xml:space="preserve">Que tenga 4GB de </w:t>
      </w:r>
      <w:r w:rsidR="00D7635D">
        <w:t>RAM</w:t>
      </w:r>
      <w:r>
        <w:t>.</w:t>
      </w:r>
    </w:p>
    <w:p w14:paraId="04ED31E1" w14:textId="4275FA5E" w:rsidR="004C1A27" w:rsidRPr="004D5E8E" w:rsidRDefault="007B3281" w:rsidP="004B3B08">
      <w:pPr>
        <w:numPr>
          <w:ilvl w:val="0"/>
          <w:numId w:val="23"/>
        </w:numPr>
        <w:jc w:val="both"/>
      </w:pPr>
      <w:r>
        <w:t>El usuario pueda manejar este servicio de manera fácil</w:t>
      </w:r>
      <w:r w:rsidR="00037434">
        <w:t xml:space="preserve"> y rápida</w:t>
      </w:r>
      <w:r>
        <w:t>.</w:t>
      </w:r>
      <w:r w:rsidRPr="004D5E8E">
        <w:t xml:space="preserve"> </w:t>
      </w:r>
    </w:p>
    <w:p w14:paraId="6A9F6DB0" w14:textId="68307F90" w:rsidR="00293071" w:rsidRPr="004E7D01" w:rsidRDefault="00293071" w:rsidP="000D6C7D">
      <w:pPr>
        <w:pStyle w:val="Ttulo1"/>
      </w:pPr>
      <w:r>
        <w:t>Diseño de Código</w:t>
      </w:r>
    </w:p>
    <w:p w14:paraId="714B172C" w14:textId="499CBEFD" w:rsidR="004E7D01" w:rsidRDefault="00FB40EF" w:rsidP="004B3B08">
      <w:pPr>
        <w:jc w:val="both"/>
      </w:pPr>
      <w:r>
        <w:t xml:space="preserve">     </w:t>
      </w:r>
      <w:r w:rsidR="00BB36F1">
        <w:t xml:space="preserve">En el diseño podrán observar el paso a paso que se hizo </w:t>
      </w:r>
      <w:r w:rsidR="00FA5C73">
        <w:t xml:space="preserve">para </w:t>
      </w:r>
      <w:r w:rsidR="00A04F73">
        <w:t xml:space="preserve">realizar </w:t>
      </w:r>
      <w:r w:rsidR="006F5FDC">
        <w:t>la calcula</w:t>
      </w:r>
      <w:r w:rsidR="00845D91">
        <w:t>dora</w:t>
      </w:r>
      <w:r w:rsidR="00340E9E">
        <w:t xml:space="preserve"> que permite conocer</w:t>
      </w:r>
      <w:r w:rsidR="00504D87">
        <w:t xml:space="preserve"> el volumen de la pelota para saber cuánto material se necesita para su fabricación</w:t>
      </w:r>
      <w:r w:rsidR="0001593F">
        <w:t>.</w:t>
      </w:r>
    </w:p>
    <w:p w14:paraId="170EB165" w14:textId="1C506197" w:rsidR="00EC3528" w:rsidRDefault="00EC3528" w:rsidP="004B3B08">
      <w:pPr>
        <w:pStyle w:val="Ttulo2"/>
        <w:jc w:val="both"/>
      </w:pPr>
      <w:r>
        <w:t>Entrada</w:t>
      </w:r>
    </w:p>
    <w:p w14:paraId="29B82245" w14:textId="49F4CA93" w:rsidR="00EC3528" w:rsidRDefault="00504D87" w:rsidP="004B3B08">
      <w:pPr>
        <w:pStyle w:val="TextCarCar"/>
        <w:numPr>
          <w:ilvl w:val="0"/>
          <w:numId w:val="26"/>
        </w:numPr>
      </w:pPr>
      <w:r>
        <w:t xml:space="preserve">Para esto necesitamos saber la formular para hallar los resultados que requiere el </w:t>
      </w:r>
      <w:r w:rsidR="00FF67E6">
        <w:t>usuario.</w:t>
      </w:r>
    </w:p>
    <w:p w14:paraId="18077BD9" w14:textId="61307AF0" w:rsidR="00EC3528" w:rsidRDefault="00504D87" w:rsidP="004B3B08">
      <w:pPr>
        <w:pStyle w:val="TextCarCar"/>
        <w:numPr>
          <w:ilvl w:val="0"/>
          <w:numId w:val="25"/>
        </w:numPr>
      </w:pPr>
      <w:r>
        <w:t>Se implemento una (1) variable tipo float</w:t>
      </w:r>
      <w:r w:rsidR="00FF67E6">
        <w:t xml:space="preserve">, también se </w:t>
      </w:r>
      <w:r w:rsidR="00481E36">
        <w:t>importó</w:t>
      </w:r>
      <w:r w:rsidR="00FF67E6">
        <w:t xml:space="preserve"> un math.pi </w:t>
      </w:r>
      <w:r w:rsidR="00481E36">
        <w:t>donde este implementa la función del número pi</w:t>
      </w:r>
      <w:r w:rsidR="00FF67E6">
        <w:t>.</w:t>
      </w:r>
    </w:p>
    <w:p w14:paraId="334ADE37" w14:textId="102206BA" w:rsidR="00ED6DD9" w:rsidRDefault="00073D6A" w:rsidP="004B3B08">
      <w:pPr>
        <w:pStyle w:val="TextCarCar"/>
        <w:numPr>
          <w:ilvl w:val="0"/>
          <w:numId w:val="25"/>
        </w:numPr>
      </w:pPr>
      <w:r>
        <w:t xml:space="preserve">En </w:t>
      </w:r>
      <w:r w:rsidR="00394D6B">
        <w:t>esta</w:t>
      </w:r>
      <w:r>
        <w:t xml:space="preserve"> variabl</w:t>
      </w:r>
      <w:r w:rsidR="00394D6B">
        <w:t>e su</w:t>
      </w:r>
      <w:r w:rsidR="00891BBC">
        <w:t xml:space="preserve"> funci</w:t>
      </w:r>
      <w:r w:rsidR="005A6698">
        <w:t>ón</w:t>
      </w:r>
      <w:r w:rsidR="00891BBC">
        <w:t xml:space="preserve"> es ingresar el radio de la pelota donde </w:t>
      </w:r>
      <w:r w:rsidR="005A6698">
        <w:t>permitirá</w:t>
      </w:r>
      <w:r w:rsidR="00891BBC">
        <w:t xml:space="preserve"> calcular </w:t>
      </w:r>
      <w:r w:rsidR="005A6698">
        <w:t>el volumen</w:t>
      </w:r>
      <w:r w:rsidR="00940A87">
        <w:t>.</w:t>
      </w:r>
      <w:r w:rsidR="0099745C">
        <w:t xml:space="preserve"> </w:t>
      </w:r>
    </w:p>
    <w:p w14:paraId="019193D2" w14:textId="02AB52CD" w:rsidR="00EC3528" w:rsidRDefault="00EC3528" w:rsidP="004B3B08">
      <w:pPr>
        <w:pStyle w:val="Ttulo2"/>
        <w:jc w:val="both"/>
      </w:pPr>
      <w:r>
        <w:t>Proceso</w:t>
      </w:r>
    </w:p>
    <w:p w14:paraId="526DC12F" w14:textId="098D5ABA" w:rsidR="005B4CC1" w:rsidRPr="005B4CC1" w:rsidRDefault="00940A87" w:rsidP="004B3B08">
      <w:pPr>
        <w:pStyle w:val="TextCarCar"/>
        <w:numPr>
          <w:ilvl w:val="0"/>
          <w:numId w:val="24"/>
        </w:numPr>
      </w:pPr>
      <w:r>
        <w:t xml:space="preserve">El usuario al ingresar a la calculadora </w:t>
      </w:r>
      <w:r w:rsidR="00FA2513">
        <w:t xml:space="preserve">se le solicitara ingresar los datos del radio para calcular y obtener el resultado. </w:t>
      </w:r>
    </w:p>
    <w:p w14:paraId="3FD6D62D" w14:textId="5B4BA517" w:rsidR="004E7D01" w:rsidRPr="000625A5" w:rsidRDefault="00EC3528" w:rsidP="001270A6">
      <w:pPr>
        <w:pStyle w:val="TextCarCar"/>
        <w:numPr>
          <w:ilvl w:val="0"/>
          <w:numId w:val="24"/>
        </w:numPr>
      </w:pPr>
      <w:r>
        <w:lastRenderedPageBreak/>
        <w:t xml:space="preserve">Se tomarán </w:t>
      </w:r>
      <w:r w:rsidR="005B4CC1">
        <w:t>los datos obtenidos por el usuario, para dar resultados exactos y factibles.</w:t>
      </w:r>
    </w:p>
    <w:p w14:paraId="4142CC08" w14:textId="2C0DEA59" w:rsidR="004E7D01" w:rsidRPr="005B4CC1" w:rsidRDefault="004E7D01" w:rsidP="001270A6">
      <w:pPr>
        <w:pStyle w:val="Ttulo2"/>
        <w:jc w:val="both"/>
      </w:pPr>
      <w:r>
        <w:t>Salida</w:t>
      </w:r>
      <w:r w:rsidR="00387A3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9A14BD" w14:textId="170D7608" w:rsidR="004E7D01" w:rsidRDefault="004E7D01" w:rsidP="001270A6">
      <w:pPr>
        <w:pStyle w:val="TextCarCar"/>
        <w:numPr>
          <w:ilvl w:val="0"/>
          <w:numId w:val="27"/>
        </w:numPr>
      </w:pPr>
      <w:r>
        <w:t>Se verifica qu</w:t>
      </w:r>
      <w:r w:rsidR="00912236">
        <w:t>e</w:t>
      </w:r>
      <w:r>
        <w:t xml:space="preserve"> los datos entregados al</w:t>
      </w:r>
      <w:r w:rsidR="005B4CC1">
        <w:t xml:space="preserve"> usuario</w:t>
      </w:r>
      <w:r w:rsidR="00CB785A">
        <w:t xml:space="preserve"> sean</w:t>
      </w:r>
      <w:r>
        <w:t xml:space="preserve"> verídicos.</w:t>
      </w:r>
    </w:p>
    <w:p w14:paraId="797B6672" w14:textId="4CF66E03" w:rsidR="00F52144" w:rsidRDefault="005B4CC1" w:rsidP="001270A6">
      <w:pPr>
        <w:pStyle w:val="TextCarCar"/>
        <w:numPr>
          <w:ilvl w:val="0"/>
          <w:numId w:val="27"/>
        </w:numPr>
      </w:pPr>
      <w:r>
        <w:t xml:space="preserve">Se le muestra al usuario </w:t>
      </w:r>
      <w:r w:rsidR="00A5318B">
        <w:t xml:space="preserve">el resultado final para que inicie la fabricación de la pelota ya sabiendo cuanto material debe </w:t>
      </w:r>
      <w:r w:rsidR="004223FC">
        <w:t>utilizar.</w:t>
      </w:r>
    </w:p>
    <w:p w14:paraId="6344A814" w14:textId="77777777" w:rsidR="00DE6745" w:rsidRDefault="00DE6745" w:rsidP="001270A6">
      <w:pPr>
        <w:pStyle w:val="TextCarCar"/>
      </w:pPr>
    </w:p>
    <w:p w14:paraId="464FC40B" w14:textId="77777777" w:rsidR="00DE6745" w:rsidRDefault="00DE6745" w:rsidP="001270A6">
      <w:pPr>
        <w:pStyle w:val="TextCarCar"/>
      </w:pPr>
    </w:p>
    <w:p w14:paraId="3356132A" w14:textId="6A21B44A" w:rsidR="00AC6E86" w:rsidRDefault="00CF37CA" w:rsidP="001270A6">
      <w:pPr>
        <w:pStyle w:val="Ttulo2"/>
        <w:jc w:val="both"/>
      </w:pPr>
      <w:r w:rsidRPr="00CF37CA">
        <w:t>Diagrama de Flujo</w:t>
      </w:r>
    </w:p>
    <w:p w14:paraId="01E6910D" w14:textId="5D197FF4" w:rsidR="00AC6E86" w:rsidRDefault="00801B12" w:rsidP="001270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B832D" wp14:editId="736B00DC">
                <wp:simplePos x="0" y="0"/>
                <wp:positionH relativeFrom="column">
                  <wp:posOffset>269875</wp:posOffset>
                </wp:positionH>
                <wp:positionV relativeFrom="paragraph">
                  <wp:posOffset>1725872</wp:posOffset>
                </wp:positionV>
                <wp:extent cx="2520950" cy="3460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B7414" w14:textId="584B61E5" w:rsidR="00E32D4F" w:rsidRPr="00EC3528" w:rsidRDefault="00E32D4F" w:rsidP="00E32D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Figura</w:t>
                            </w:r>
                            <w:r w:rsidR="0073242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Diagrama de flujo Definición de Variables</w:t>
                            </w:r>
                            <w:r w:rsidR="00732422">
                              <w:rPr>
                                <w:sz w:val="16"/>
                                <w:szCs w:val="16"/>
                              </w:rPr>
                              <w:t>, se solicitan datos al usuario.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Autoría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B832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21.25pt;margin-top:135.9pt;width:198.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" filled="f" stroked="f" strokeweight=".5pt">
                <v:textbox>
                  <w:txbxContent>
                    <w:p w14:paraId="653B7414" w14:textId="584B61E5" w:rsidR="00E32D4F" w:rsidRPr="00EC3528" w:rsidRDefault="00E32D4F" w:rsidP="00E32D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Figura</w:t>
                      </w:r>
                      <w:r w:rsidR="00732422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 xml:space="preserve"> Diagrama de flujo Definición de Variables</w:t>
                      </w:r>
                      <w:r w:rsidR="00732422">
                        <w:rPr>
                          <w:sz w:val="16"/>
                          <w:szCs w:val="16"/>
                        </w:rPr>
                        <w:t>, se solicitan datos al usuario.</w:t>
                      </w:r>
                      <w:r>
                        <w:rPr>
                          <w:sz w:val="16"/>
                          <w:szCs w:val="16"/>
                        </w:rPr>
                        <w:t xml:space="preserve"> Autoría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2CEAB" wp14:editId="1B8E6E96">
            <wp:simplePos x="0" y="0"/>
            <wp:positionH relativeFrom="column">
              <wp:posOffset>-252095</wp:posOffset>
            </wp:positionH>
            <wp:positionV relativeFrom="paragraph">
              <wp:posOffset>569018</wp:posOffset>
            </wp:positionV>
            <wp:extent cx="3569970" cy="1087120"/>
            <wp:effectExtent l="0" t="0" r="0" b="0"/>
            <wp:wrapThrough wrapText="bothSides">
              <wp:wrapPolygon edited="0">
                <wp:start x="0" y="0"/>
                <wp:lineTo x="0" y="21196"/>
                <wp:lineTo x="21439" y="21196"/>
                <wp:lineTo x="21439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67B">
        <w:t xml:space="preserve">       Este diagrama expresa </w:t>
      </w:r>
      <w:r w:rsidR="00601449">
        <w:t>una ser</w:t>
      </w:r>
      <w:r w:rsidR="0021365D">
        <w:t>ie de grafica la cual representa e</w:t>
      </w:r>
      <w:r w:rsidR="006D5FD3">
        <w:t xml:space="preserve">l inicio del proceso hasta el final mediante figuras </w:t>
      </w:r>
      <w:r w:rsidR="00852A42">
        <w:t>que diferencian cada paso.</w:t>
      </w:r>
    </w:p>
    <w:p w14:paraId="34111B11" w14:textId="23ED2E64" w:rsidR="006D1584" w:rsidRDefault="006D1584" w:rsidP="00AC6E86"/>
    <w:p w14:paraId="3EC48A8E" w14:textId="4A078136" w:rsidR="00085F2A" w:rsidRDefault="00801B12" w:rsidP="00AC6E8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6762D" wp14:editId="43CA886E">
                <wp:simplePos x="0" y="0"/>
                <wp:positionH relativeFrom="column">
                  <wp:posOffset>235585</wp:posOffset>
                </wp:positionH>
                <wp:positionV relativeFrom="paragraph">
                  <wp:posOffset>1378527</wp:posOffset>
                </wp:positionV>
                <wp:extent cx="2520950" cy="34607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A773E" w14:textId="70858ED4" w:rsidR="00732422" w:rsidRPr="00EC3528" w:rsidRDefault="00732422" w:rsidP="007324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Figura2. Diagrama de flujo</w:t>
                            </w:r>
                            <w:r w:rsidR="003B7153">
                              <w:rPr>
                                <w:sz w:val="16"/>
                                <w:szCs w:val="16"/>
                              </w:rPr>
                              <w:t xml:space="preserve"> Se realizan operaciones </w:t>
                            </w:r>
                            <w:r w:rsidR="00801B12">
                              <w:rPr>
                                <w:sz w:val="16"/>
                                <w:szCs w:val="16"/>
                              </w:rPr>
                              <w:t>y se muestra el resultado final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Autoría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762D" id="Cuadro de texto 19" o:spid="_x0000_s1027" type="#_x0000_t202" style="position:absolute;margin-left:18.55pt;margin-top:108.55pt;width:198.5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" filled="f" stroked="f" strokeweight=".5pt">
                <v:textbox>
                  <w:txbxContent>
                    <w:p w14:paraId="387A773E" w14:textId="70858ED4" w:rsidR="00732422" w:rsidRPr="00EC3528" w:rsidRDefault="00732422" w:rsidP="007324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Figura2. Diagrama de flujo</w:t>
                      </w:r>
                      <w:r w:rsidR="003B7153">
                        <w:rPr>
                          <w:sz w:val="16"/>
                          <w:szCs w:val="16"/>
                        </w:rPr>
                        <w:t xml:space="preserve"> Se realizan operaciones </w:t>
                      </w:r>
                      <w:r w:rsidR="00801B12">
                        <w:rPr>
                          <w:sz w:val="16"/>
                          <w:szCs w:val="16"/>
                        </w:rPr>
                        <w:t>y se muestra el resultado final</w:t>
                      </w:r>
                      <w:r>
                        <w:rPr>
                          <w:sz w:val="16"/>
                          <w:szCs w:val="16"/>
                        </w:rPr>
                        <w:t xml:space="preserve">. Autoría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CA7397" wp14:editId="611780DB">
            <wp:simplePos x="0" y="0"/>
            <wp:positionH relativeFrom="column">
              <wp:posOffset>-191135</wp:posOffset>
            </wp:positionH>
            <wp:positionV relativeFrom="paragraph">
              <wp:posOffset>198813</wp:posOffset>
            </wp:positionV>
            <wp:extent cx="3387090" cy="1177925"/>
            <wp:effectExtent l="0" t="0" r="3810" b="3175"/>
            <wp:wrapThrough wrapText="bothSides">
              <wp:wrapPolygon edited="0">
                <wp:start x="0" y="0"/>
                <wp:lineTo x="0" y="21309"/>
                <wp:lineTo x="21503" y="21309"/>
                <wp:lineTo x="2150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C8156" w14:textId="4B96EC46" w:rsidR="00B7196F" w:rsidRDefault="00B7196F" w:rsidP="00B05F06">
      <w:pPr>
        <w:pStyle w:val="TextCarCar"/>
        <w:ind w:firstLine="0"/>
        <w:rPr>
          <w:noProof/>
        </w:rPr>
      </w:pPr>
    </w:p>
    <w:p w14:paraId="0FA3388F" w14:textId="64C3103E" w:rsidR="004223FC" w:rsidRDefault="004223FC" w:rsidP="00B05F06">
      <w:pPr>
        <w:pStyle w:val="TextCarCar"/>
        <w:ind w:firstLine="0"/>
        <w:rPr>
          <w:noProof/>
        </w:rPr>
      </w:pPr>
    </w:p>
    <w:p w14:paraId="7513462E" w14:textId="06C18D9A" w:rsidR="00623180" w:rsidRDefault="00CF37CA" w:rsidP="004223FC">
      <w:pPr>
        <w:pStyle w:val="Ttulo2"/>
      </w:pPr>
      <w:r>
        <w:t xml:space="preserve">Python </w:t>
      </w:r>
    </w:p>
    <w:p w14:paraId="193B6EF3" w14:textId="263FB4DA" w:rsidR="009B037C" w:rsidRDefault="009B037C" w:rsidP="006D55D8">
      <w:pPr>
        <w:ind w:left="144"/>
      </w:pPr>
      <w:r>
        <w:t>Se utilizo Python como lenguaje de programación principal, este lenguaje sirvió para la creación del código que solicitara a la familia que ingrese los datos y con estos mismo se realizaran las operaciones para mostrar los resultados finales a la familia.</w:t>
      </w:r>
    </w:p>
    <w:p w14:paraId="79544E17" w14:textId="4D407CC2" w:rsidR="00AB3CBC" w:rsidRDefault="00AB3CBC" w:rsidP="001270A6">
      <w:pPr>
        <w:ind w:left="14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87CB1" wp14:editId="7AA88029">
            <wp:simplePos x="0" y="0"/>
            <wp:positionH relativeFrom="column">
              <wp:posOffset>123190</wp:posOffset>
            </wp:positionH>
            <wp:positionV relativeFrom="paragraph">
              <wp:posOffset>175895</wp:posOffset>
            </wp:positionV>
            <wp:extent cx="3327400" cy="1586230"/>
            <wp:effectExtent l="0" t="0" r="6350" b="0"/>
            <wp:wrapThrough wrapText="bothSides">
              <wp:wrapPolygon edited="0">
                <wp:start x="0" y="0"/>
                <wp:lineTo x="0" y="21271"/>
                <wp:lineTo x="21518" y="21271"/>
                <wp:lineTo x="2151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58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EE0FA" w14:textId="1CF4DFD8" w:rsidR="00CF37CA" w:rsidRDefault="00801B12" w:rsidP="001036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4290B" wp14:editId="08F777CF">
                <wp:simplePos x="0" y="0"/>
                <wp:positionH relativeFrom="column">
                  <wp:posOffset>389255</wp:posOffset>
                </wp:positionH>
                <wp:positionV relativeFrom="paragraph">
                  <wp:posOffset>1613939</wp:posOffset>
                </wp:positionV>
                <wp:extent cx="2520950" cy="3460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90497" w14:textId="478B1938" w:rsidR="00801B12" w:rsidRPr="00EC3528" w:rsidRDefault="00801B12" w:rsidP="00801B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Figura3. </w:t>
                            </w:r>
                            <w:r w:rsidR="00B33B9A">
                              <w:rPr>
                                <w:sz w:val="16"/>
                                <w:szCs w:val="16"/>
                              </w:rPr>
                              <w:t>Código principal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75703">
                              <w:rPr>
                                <w:sz w:val="16"/>
                                <w:szCs w:val="16"/>
                              </w:rPr>
                              <w:t xml:space="preserve">Se solicitan </w:t>
                            </w:r>
                            <w:r w:rsidR="00F3596C">
                              <w:rPr>
                                <w:sz w:val="16"/>
                                <w:szCs w:val="16"/>
                              </w:rPr>
                              <w:t>datos usuarios, se</w:t>
                            </w:r>
                            <w:r w:rsidR="00A757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realizan operaciones y se muestra el resultado final. Autoría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290B" id="Cuadro de texto 20" o:spid="_x0000_s1028" type="#_x0000_t202" style="position:absolute;margin-left:30.65pt;margin-top:127.1pt;width:198.5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" filled="f" stroked="f" strokeweight=".5pt">
                <v:textbox>
                  <w:txbxContent>
                    <w:p w14:paraId="01290497" w14:textId="478B1938" w:rsidR="00801B12" w:rsidRPr="00EC3528" w:rsidRDefault="00801B12" w:rsidP="00801B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Figura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B33B9A">
                        <w:rPr>
                          <w:sz w:val="16"/>
                          <w:szCs w:val="16"/>
                        </w:rPr>
                        <w:t>Código principal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75703">
                        <w:rPr>
                          <w:sz w:val="16"/>
                          <w:szCs w:val="16"/>
                        </w:rPr>
                        <w:t xml:space="preserve">Se solicitan </w:t>
                      </w:r>
                      <w:r w:rsidR="00F3596C">
                        <w:rPr>
                          <w:sz w:val="16"/>
                          <w:szCs w:val="16"/>
                        </w:rPr>
                        <w:t>datos usuarios, se</w:t>
                      </w:r>
                      <w:r w:rsidR="00A7570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realizan operaciones y se muestra el resultado final. Autoría </w:t>
                      </w:r>
                    </w:p>
                  </w:txbxContent>
                </v:textbox>
              </v:shape>
            </w:pict>
          </mc:Fallback>
        </mc:AlternateContent>
      </w:r>
    </w:p>
    <w:p w14:paraId="2E00B8F1" w14:textId="43C1556A" w:rsidR="00CF37CA" w:rsidRDefault="00F64BE8" w:rsidP="00B05F06">
      <w:pPr>
        <w:pStyle w:val="Ttulo1"/>
      </w:pPr>
      <w:r>
        <w:t xml:space="preserve">Conclusiones </w:t>
      </w:r>
    </w:p>
    <w:p w14:paraId="74DB1AED" w14:textId="463B3F32" w:rsidR="001036AD" w:rsidRDefault="008623C1" w:rsidP="001270A6">
      <w:pPr>
        <w:pStyle w:val="Prrafodelista"/>
        <w:numPr>
          <w:ilvl w:val="0"/>
          <w:numId w:val="33"/>
        </w:numPr>
        <w:jc w:val="both"/>
      </w:pPr>
      <w:r>
        <w:t>P</w:t>
      </w:r>
      <w:r w:rsidR="00A375A8">
        <w:t>roporciona un método rápido y preciso para determinar la cantidad de material requerido</w:t>
      </w:r>
      <w:r>
        <w:t xml:space="preserve"> para su fabricación.</w:t>
      </w:r>
    </w:p>
    <w:p w14:paraId="104A44AA" w14:textId="4511483F" w:rsidR="00A375A8" w:rsidRPr="00A375A8" w:rsidRDefault="00A375A8" w:rsidP="001270A6">
      <w:pPr>
        <w:pStyle w:val="Prrafodelista"/>
        <w:numPr>
          <w:ilvl w:val="0"/>
          <w:numId w:val="33"/>
        </w:numPr>
        <w:jc w:val="both"/>
      </w:pPr>
      <w:r>
        <w:t xml:space="preserve">La implementación de este software </w:t>
      </w:r>
      <w:r w:rsidR="008623C1">
        <w:t xml:space="preserve">beneficiara a la empresa y hará que su uso sea </w:t>
      </w:r>
      <w:r w:rsidR="00A07A98">
        <w:t>más</w:t>
      </w:r>
      <w:r w:rsidR="008623C1">
        <w:t xml:space="preserve"> fácil y ligero ya que permite que </w:t>
      </w:r>
      <w:r w:rsidR="00A07A98">
        <w:t>muestr</w:t>
      </w:r>
      <w:r w:rsidR="00F2544D">
        <w:t>e</w:t>
      </w:r>
      <w:r w:rsidR="00A07A98">
        <w:t xml:space="preserve"> datos verídicos y lo que se requiere saber.</w:t>
      </w:r>
    </w:p>
    <w:p w14:paraId="2EB3041B" w14:textId="77777777" w:rsidR="00CF37CA" w:rsidRDefault="00CF37CA" w:rsidP="00B05F06">
      <w:pPr>
        <w:pStyle w:val="TextCarCar"/>
        <w:ind w:firstLine="0"/>
      </w:pPr>
    </w:p>
    <w:p w14:paraId="4050A36E" w14:textId="77777777" w:rsidR="00CF37CA" w:rsidRDefault="00CF37CA" w:rsidP="00B05F06">
      <w:pPr>
        <w:pStyle w:val="TextCarCar"/>
        <w:ind w:firstLine="0"/>
      </w:pPr>
    </w:p>
    <w:p w14:paraId="71EABF3B" w14:textId="725F5804" w:rsidR="00CF37CA" w:rsidRPr="00F2544D" w:rsidRDefault="00CF37CA" w:rsidP="00B05F06">
      <w:pPr>
        <w:pStyle w:val="TextCarCar"/>
        <w:ind w:firstLine="0"/>
        <w:rPr>
          <w:u w:val="single"/>
        </w:rPr>
      </w:pPr>
    </w:p>
    <w:p w14:paraId="70545C57" w14:textId="77777777" w:rsidR="00CF37CA" w:rsidRDefault="00CF37CA" w:rsidP="00B05F06">
      <w:pPr>
        <w:pStyle w:val="TextCarCar"/>
        <w:ind w:firstLine="0"/>
      </w:pPr>
    </w:p>
    <w:p w14:paraId="6CF490FA" w14:textId="48661E9B" w:rsidR="00CF37CA" w:rsidRDefault="00CF37CA" w:rsidP="00B05F06">
      <w:pPr>
        <w:pStyle w:val="TextCarCar"/>
        <w:ind w:firstLine="0"/>
      </w:pPr>
    </w:p>
    <w:p w14:paraId="04E07D3D" w14:textId="77777777" w:rsidR="00CF37CA" w:rsidRDefault="00CF37CA" w:rsidP="00B05F06">
      <w:pPr>
        <w:pStyle w:val="TextCarCar"/>
        <w:ind w:firstLine="0"/>
      </w:pPr>
    </w:p>
    <w:p w14:paraId="0618E167" w14:textId="77777777" w:rsidR="00CF37CA" w:rsidRDefault="00CF37CA" w:rsidP="00B05F06">
      <w:pPr>
        <w:pStyle w:val="TextCarCar"/>
        <w:ind w:firstLine="0"/>
      </w:pPr>
    </w:p>
    <w:p w14:paraId="2AF34504" w14:textId="77777777" w:rsidR="00CF37CA" w:rsidRDefault="00CF37CA" w:rsidP="00B05F06">
      <w:pPr>
        <w:pStyle w:val="TextCarCar"/>
        <w:ind w:firstLine="0"/>
      </w:pPr>
    </w:p>
    <w:p w14:paraId="3A4A1693" w14:textId="77777777" w:rsidR="00CF37CA" w:rsidRDefault="00CF37CA" w:rsidP="00B05F06">
      <w:pPr>
        <w:pStyle w:val="TextCarCar"/>
        <w:ind w:firstLine="0"/>
      </w:pPr>
    </w:p>
    <w:p w14:paraId="0662CA40" w14:textId="77777777" w:rsidR="00CF37CA" w:rsidRDefault="00CF37CA" w:rsidP="00B05F06">
      <w:pPr>
        <w:pStyle w:val="TextCarCar"/>
        <w:ind w:firstLine="0"/>
      </w:pPr>
    </w:p>
    <w:p w14:paraId="678EC8A8" w14:textId="77777777" w:rsidR="00CF37CA" w:rsidRDefault="00CF37CA" w:rsidP="00B05F06">
      <w:pPr>
        <w:pStyle w:val="TextCarCar"/>
        <w:ind w:firstLine="0"/>
      </w:pPr>
    </w:p>
    <w:p w14:paraId="12068040" w14:textId="77777777" w:rsidR="00CF37CA" w:rsidRDefault="00CF37CA" w:rsidP="00B05F06">
      <w:pPr>
        <w:pStyle w:val="TextCarCar"/>
        <w:ind w:firstLine="0"/>
      </w:pPr>
    </w:p>
    <w:p w14:paraId="35620D09" w14:textId="77777777" w:rsidR="00CF37CA" w:rsidRDefault="00CF37CA" w:rsidP="00B05F06">
      <w:pPr>
        <w:pStyle w:val="TextCarCar"/>
        <w:ind w:firstLine="0"/>
      </w:pPr>
    </w:p>
    <w:p w14:paraId="0A698AF8" w14:textId="77777777" w:rsidR="00CF37CA" w:rsidRDefault="00CF37CA" w:rsidP="00B05F06">
      <w:pPr>
        <w:pStyle w:val="TextCarCar"/>
        <w:ind w:firstLine="0"/>
      </w:pPr>
    </w:p>
    <w:p w14:paraId="721AC6B5" w14:textId="77777777" w:rsidR="00CF37CA" w:rsidRDefault="00CF37CA" w:rsidP="00B05F06">
      <w:pPr>
        <w:pStyle w:val="TextCarCar"/>
        <w:ind w:firstLine="0"/>
      </w:pPr>
    </w:p>
    <w:p w14:paraId="7FDAA10B" w14:textId="77777777" w:rsidR="00CF37CA" w:rsidRDefault="00CF37CA" w:rsidP="00B05F06">
      <w:pPr>
        <w:pStyle w:val="TextCarCar"/>
        <w:ind w:firstLine="0"/>
      </w:pPr>
    </w:p>
    <w:p w14:paraId="07848236" w14:textId="77777777" w:rsidR="00CF37CA" w:rsidRDefault="00CF37CA" w:rsidP="00B05F06">
      <w:pPr>
        <w:pStyle w:val="TextCarCar"/>
        <w:ind w:firstLine="0"/>
      </w:pPr>
    </w:p>
    <w:p w14:paraId="30D8478D" w14:textId="46B69C23" w:rsidR="004E7D01" w:rsidRPr="00B05F06" w:rsidRDefault="004E7D01" w:rsidP="00B05F06">
      <w:pPr>
        <w:pStyle w:val="TextCarCar"/>
        <w:ind w:firstLine="0"/>
      </w:pPr>
    </w:p>
    <w:sectPr w:rsidR="004E7D01" w:rsidRPr="00B05F06" w:rsidSect="00387A3A">
      <w:headerReference w:type="default" r:id="rId10"/>
      <w:pgSz w:w="12240" w:h="15840" w:code="1"/>
      <w:pgMar w:top="1008" w:right="936" w:bottom="1008" w:left="936" w:header="432" w:footer="432" w:gutter="0"/>
      <w:cols w:num="2"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EFFE" w14:textId="77777777" w:rsidR="00A02B58" w:rsidRDefault="00A02B58" w:rsidP="00F260D0">
      <w:r>
        <w:separator/>
      </w:r>
    </w:p>
  </w:endnote>
  <w:endnote w:type="continuationSeparator" w:id="0">
    <w:p w14:paraId="13BCD116" w14:textId="77777777" w:rsidR="00A02B58" w:rsidRDefault="00A02B58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6C31" w14:textId="77777777" w:rsidR="00A02B58" w:rsidRDefault="00A02B58" w:rsidP="00F260D0">
      <w:r>
        <w:separator/>
      </w:r>
    </w:p>
  </w:footnote>
  <w:footnote w:type="continuationSeparator" w:id="0">
    <w:p w14:paraId="2B928214" w14:textId="77777777" w:rsidR="00A02B58" w:rsidRDefault="00A02B58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9298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07B8C626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BE1694C"/>
    <w:multiLevelType w:val="hybridMultilevel"/>
    <w:tmpl w:val="BC826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E4854"/>
    <w:multiLevelType w:val="hybridMultilevel"/>
    <w:tmpl w:val="F682A2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365A02"/>
    <w:multiLevelType w:val="hybridMultilevel"/>
    <w:tmpl w:val="9BAA6DB6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8A6549A"/>
    <w:multiLevelType w:val="hybridMultilevel"/>
    <w:tmpl w:val="A2CAA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8D3141"/>
    <w:multiLevelType w:val="hybridMultilevel"/>
    <w:tmpl w:val="91EEF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DF0225"/>
    <w:multiLevelType w:val="hybridMultilevel"/>
    <w:tmpl w:val="1B96B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C4FFF"/>
    <w:multiLevelType w:val="hybridMultilevel"/>
    <w:tmpl w:val="798A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42DD6"/>
    <w:multiLevelType w:val="hybridMultilevel"/>
    <w:tmpl w:val="254E8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D5BEA"/>
    <w:multiLevelType w:val="hybridMultilevel"/>
    <w:tmpl w:val="E74AA912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E713143"/>
    <w:multiLevelType w:val="hybridMultilevel"/>
    <w:tmpl w:val="1D8E35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1D18B0"/>
    <w:multiLevelType w:val="hybridMultilevel"/>
    <w:tmpl w:val="94761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C6432"/>
    <w:multiLevelType w:val="hybridMultilevel"/>
    <w:tmpl w:val="5A0CE4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B14AF"/>
    <w:multiLevelType w:val="hybridMultilevel"/>
    <w:tmpl w:val="5F30241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632375C1"/>
    <w:multiLevelType w:val="hybridMultilevel"/>
    <w:tmpl w:val="A1E2FBBE"/>
    <w:lvl w:ilvl="0" w:tplc="240A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8" w15:restartNumberingAfterBreak="0">
    <w:nsid w:val="67F97A17"/>
    <w:multiLevelType w:val="hybridMultilevel"/>
    <w:tmpl w:val="959625D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29"/>
  </w:num>
  <w:num w:numId="5">
    <w:abstractNumId w:val="19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8"/>
  </w:num>
  <w:num w:numId="19">
    <w:abstractNumId w:val="11"/>
  </w:num>
  <w:num w:numId="20">
    <w:abstractNumId w:val="23"/>
  </w:num>
  <w:num w:numId="21">
    <w:abstractNumId w:val="13"/>
  </w:num>
  <w:num w:numId="22">
    <w:abstractNumId w:val="21"/>
  </w:num>
  <w:num w:numId="23">
    <w:abstractNumId w:val="27"/>
  </w:num>
  <w:num w:numId="24">
    <w:abstractNumId w:val="16"/>
  </w:num>
  <w:num w:numId="25">
    <w:abstractNumId w:val="24"/>
  </w:num>
  <w:num w:numId="26">
    <w:abstractNumId w:val="17"/>
  </w:num>
  <w:num w:numId="27">
    <w:abstractNumId w:val="14"/>
  </w:num>
  <w:num w:numId="28">
    <w:abstractNumId w:val="10"/>
  </w:num>
  <w:num w:numId="29">
    <w:abstractNumId w:val="25"/>
  </w:num>
  <w:num w:numId="30">
    <w:abstractNumId w:val="26"/>
  </w:num>
  <w:num w:numId="31">
    <w:abstractNumId w:val="12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11258"/>
    <w:rsid w:val="00014751"/>
    <w:rsid w:val="0001593F"/>
    <w:rsid w:val="00015D7A"/>
    <w:rsid w:val="000276D0"/>
    <w:rsid w:val="00034B63"/>
    <w:rsid w:val="00037434"/>
    <w:rsid w:val="0004367B"/>
    <w:rsid w:val="00043F21"/>
    <w:rsid w:val="000554E8"/>
    <w:rsid w:val="000625A5"/>
    <w:rsid w:val="00065196"/>
    <w:rsid w:val="00073D6A"/>
    <w:rsid w:val="000841A7"/>
    <w:rsid w:val="00085F2A"/>
    <w:rsid w:val="00094CC0"/>
    <w:rsid w:val="00097FD7"/>
    <w:rsid w:val="000A3450"/>
    <w:rsid w:val="000A6556"/>
    <w:rsid w:val="000A70E3"/>
    <w:rsid w:val="000B0AD7"/>
    <w:rsid w:val="000B3F38"/>
    <w:rsid w:val="000D32F4"/>
    <w:rsid w:val="000D4694"/>
    <w:rsid w:val="000D6C7D"/>
    <w:rsid w:val="000F08AE"/>
    <w:rsid w:val="001036AD"/>
    <w:rsid w:val="00113DBC"/>
    <w:rsid w:val="00117D49"/>
    <w:rsid w:val="0012135B"/>
    <w:rsid w:val="0012223F"/>
    <w:rsid w:val="00122915"/>
    <w:rsid w:val="00125A9E"/>
    <w:rsid w:val="001270A6"/>
    <w:rsid w:val="00133E77"/>
    <w:rsid w:val="001400C8"/>
    <w:rsid w:val="001551CC"/>
    <w:rsid w:val="00176187"/>
    <w:rsid w:val="00176CE2"/>
    <w:rsid w:val="001867F8"/>
    <w:rsid w:val="00190A62"/>
    <w:rsid w:val="00195D3C"/>
    <w:rsid w:val="001A6402"/>
    <w:rsid w:val="001A7A4B"/>
    <w:rsid w:val="001B0481"/>
    <w:rsid w:val="001B7BB6"/>
    <w:rsid w:val="001C6185"/>
    <w:rsid w:val="001E1571"/>
    <w:rsid w:val="001E1EE6"/>
    <w:rsid w:val="001F60FC"/>
    <w:rsid w:val="002028CD"/>
    <w:rsid w:val="002033AB"/>
    <w:rsid w:val="002059C3"/>
    <w:rsid w:val="00211E66"/>
    <w:rsid w:val="0021365D"/>
    <w:rsid w:val="002161E0"/>
    <w:rsid w:val="00227DF3"/>
    <w:rsid w:val="002365CF"/>
    <w:rsid w:val="002547DB"/>
    <w:rsid w:val="002643FA"/>
    <w:rsid w:val="002702DE"/>
    <w:rsid w:val="00274D3F"/>
    <w:rsid w:val="00280701"/>
    <w:rsid w:val="00293071"/>
    <w:rsid w:val="002A0A0F"/>
    <w:rsid w:val="002A4C30"/>
    <w:rsid w:val="002B70A3"/>
    <w:rsid w:val="002C09C9"/>
    <w:rsid w:val="002E79E3"/>
    <w:rsid w:val="002F536B"/>
    <w:rsid w:val="002F6043"/>
    <w:rsid w:val="002F7C61"/>
    <w:rsid w:val="00302099"/>
    <w:rsid w:val="00302930"/>
    <w:rsid w:val="003178E7"/>
    <w:rsid w:val="00324EF7"/>
    <w:rsid w:val="00334099"/>
    <w:rsid w:val="00337BDD"/>
    <w:rsid w:val="00340E9E"/>
    <w:rsid w:val="003427A5"/>
    <w:rsid w:val="003454B7"/>
    <w:rsid w:val="00356D95"/>
    <w:rsid w:val="0036043F"/>
    <w:rsid w:val="003616D5"/>
    <w:rsid w:val="003628C5"/>
    <w:rsid w:val="00374DC3"/>
    <w:rsid w:val="00377775"/>
    <w:rsid w:val="00380A4D"/>
    <w:rsid w:val="003849F4"/>
    <w:rsid w:val="00387A3A"/>
    <w:rsid w:val="00394D52"/>
    <w:rsid w:val="00394D6B"/>
    <w:rsid w:val="00395608"/>
    <w:rsid w:val="00395A9C"/>
    <w:rsid w:val="00397DB9"/>
    <w:rsid w:val="003A1EE6"/>
    <w:rsid w:val="003A21D2"/>
    <w:rsid w:val="003A48D9"/>
    <w:rsid w:val="003B0AED"/>
    <w:rsid w:val="003B16C7"/>
    <w:rsid w:val="003B7153"/>
    <w:rsid w:val="003D3DE2"/>
    <w:rsid w:val="003D6F45"/>
    <w:rsid w:val="003D744B"/>
    <w:rsid w:val="003E3B72"/>
    <w:rsid w:val="003F3A53"/>
    <w:rsid w:val="003F4A7F"/>
    <w:rsid w:val="003F5335"/>
    <w:rsid w:val="003F7B59"/>
    <w:rsid w:val="00421143"/>
    <w:rsid w:val="004223FC"/>
    <w:rsid w:val="00441168"/>
    <w:rsid w:val="004471E0"/>
    <w:rsid w:val="0045510F"/>
    <w:rsid w:val="00465456"/>
    <w:rsid w:val="00466776"/>
    <w:rsid w:val="00481E36"/>
    <w:rsid w:val="004A19F7"/>
    <w:rsid w:val="004A359A"/>
    <w:rsid w:val="004A6250"/>
    <w:rsid w:val="004B3B08"/>
    <w:rsid w:val="004C1A27"/>
    <w:rsid w:val="004D5E8E"/>
    <w:rsid w:val="004D68CC"/>
    <w:rsid w:val="004E2675"/>
    <w:rsid w:val="004E7D01"/>
    <w:rsid w:val="00501EE9"/>
    <w:rsid w:val="00504D87"/>
    <w:rsid w:val="0051047E"/>
    <w:rsid w:val="00517B48"/>
    <w:rsid w:val="00537176"/>
    <w:rsid w:val="00543E50"/>
    <w:rsid w:val="00554938"/>
    <w:rsid w:val="005612A1"/>
    <w:rsid w:val="0058232D"/>
    <w:rsid w:val="00583195"/>
    <w:rsid w:val="00595024"/>
    <w:rsid w:val="005A2177"/>
    <w:rsid w:val="005A29D4"/>
    <w:rsid w:val="005A6698"/>
    <w:rsid w:val="005B4CC1"/>
    <w:rsid w:val="005C1BCA"/>
    <w:rsid w:val="005C4039"/>
    <w:rsid w:val="005D1A67"/>
    <w:rsid w:val="005D38DA"/>
    <w:rsid w:val="005D69CF"/>
    <w:rsid w:val="005E3D89"/>
    <w:rsid w:val="00601449"/>
    <w:rsid w:val="00623180"/>
    <w:rsid w:val="0062621C"/>
    <w:rsid w:val="006278CB"/>
    <w:rsid w:val="00633013"/>
    <w:rsid w:val="00645A0F"/>
    <w:rsid w:val="00665540"/>
    <w:rsid w:val="00672119"/>
    <w:rsid w:val="0067647E"/>
    <w:rsid w:val="006947B5"/>
    <w:rsid w:val="006A63F8"/>
    <w:rsid w:val="006B0235"/>
    <w:rsid w:val="006B6C26"/>
    <w:rsid w:val="006C26F8"/>
    <w:rsid w:val="006C2F2D"/>
    <w:rsid w:val="006D1584"/>
    <w:rsid w:val="006D55D8"/>
    <w:rsid w:val="006D5FD3"/>
    <w:rsid w:val="006E1905"/>
    <w:rsid w:val="006F5FDC"/>
    <w:rsid w:val="007075F4"/>
    <w:rsid w:val="00712397"/>
    <w:rsid w:val="007142D4"/>
    <w:rsid w:val="00724411"/>
    <w:rsid w:val="00727D29"/>
    <w:rsid w:val="00732422"/>
    <w:rsid w:val="007337A7"/>
    <w:rsid w:val="00734048"/>
    <w:rsid w:val="007426E1"/>
    <w:rsid w:val="00746705"/>
    <w:rsid w:val="00752136"/>
    <w:rsid w:val="00757576"/>
    <w:rsid w:val="0078093B"/>
    <w:rsid w:val="0079399A"/>
    <w:rsid w:val="007A49EA"/>
    <w:rsid w:val="007B3281"/>
    <w:rsid w:val="007B7E41"/>
    <w:rsid w:val="007C39A1"/>
    <w:rsid w:val="007C6CD4"/>
    <w:rsid w:val="007D13BD"/>
    <w:rsid w:val="007F2872"/>
    <w:rsid w:val="007F2FA5"/>
    <w:rsid w:val="007F737C"/>
    <w:rsid w:val="0080109D"/>
    <w:rsid w:val="00801B12"/>
    <w:rsid w:val="00807411"/>
    <w:rsid w:val="00814101"/>
    <w:rsid w:val="0081607D"/>
    <w:rsid w:val="00833FF5"/>
    <w:rsid w:val="00834C74"/>
    <w:rsid w:val="0084023C"/>
    <w:rsid w:val="00841FD2"/>
    <w:rsid w:val="00843084"/>
    <w:rsid w:val="00845D91"/>
    <w:rsid w:val="008527A0"/>
    <w:rsid w:val="00852A42"/>
    <w:rsid w:val="00853B5A"/>
    <w:rsid w:val="008623C1"/>
    <w:rsid w:val="00864427"/>
    <w:rsid w:val="00867C88"/>
    <w:rsid w:val="0087624D"/>
    <w:rsid w:val="00891BBC"/>
    <w:rsid w:val="00893213"/>
    <w:rsid w:val="008941E5"/>
    <w:rsid w:val="008B1ACC"/>
    <w:rsid w:val="008B514A"/>
    <w:rsid w:val="008F736D"/>
    <w:rsid w:val="008F7844"/>
    <w:rsid w:val="00906BB8"/>
    <w:rsid w:val="00911351"/>
    <w:rsid w:val="00912236"/>
    <w:rsid w:val="009200CD"/>
    <w:rsid w:val="00921C58"/>
    <w:rsid w:val="00921FED"/>
    <w:rsid w:val="0092635B"/>
    <w:rsid w:val="00937754"/>
    <w:rsid w:val="00940A87"/>
    <w:rsid w:val="00944B33"/>
    <w:rsid w:val="00944ED2"/>
    <w:rsid w:val="00952E86"/>
    <w:rsid w:val="009551E7"/>
    <w:rsid w:val="009563A3"/>
    <w:rsid w:val="0096047F"/>
    <w:rsid w:val="009677F2"/>
    <w:rsid w:val="00967E58"/>
    <w:rsid w:val="00980F89"/>
    <w:rsid w:val="0099745C"/>
    <w:rsid w:val="009B037C"/>
    <w:rsid w:val="009B35CF"/>
    <w:rsid w:val="009B3658"/>
    <w:rsid w:val="009C5196"/>
    <w:rsid w:val="009C5723"/>
    <w:rsid w:val="009D1A86"/>
    <w:rsid w:val="009E763B"/>
    <w:rsid w:val="00A002A8"/>
    <w:rsid w:val="00A02B58"/>
    <w:rsid w:val="00A04F73"/>
    <w:rsid w:val="00A06E38"/>
    <w:rsid w:val="00A07A98"/>
    <w:rsid w:val="00A2454C"/>
    <w:rsid w:val="00A33955"/>
    <w:rsid w:val="00A375A8"/>
    <w:rsid w:val="00A5318B"/>
    <w:rsid w:val="00A6336B"/>
    <w:rsid w:val="00A66AD1"/>
    <w:rsid w:val="00A735C3"/>
    <w:rsid w:val="00A75703"/>
    <w:rsid w:val="00A853D1"/>
    <w:rsid w:val="00A94B02"/>
    <w:rsid w:val="00AB04BE"/>
    <w:rsid w:val="00AB3CBC"/>
    <w:rsid w:val="00AB4712"/>
    <w:rsid w:val="00AC6B9A"/>
    <w:rsid w:val="00AC6E86"/>
    <w:rsid w:val="00AD7860"/>
    <w:rsid w:val="00AE4D57"/>
    <w:rsid w:val="00AE5750"/>
    <w:rsid w:val="00AF1D19"/>
    <w:rsid w:val="00AF6F4B"/>
    <w:rsid w:val="00B0004F"/>
    <w:rsid w:val="00B05F06"/>
    <w:rsid w:val="00B33B9A"/>
    <w:rsid w:val="00B34AA0"/>
    <w:rsid w:val="00B445B5"/>
    <w:rsid w:val="00B55287"/>
    <w:rsid w:val="00B62788"/>
    <w:rsid w:val="00B647ED"/>
    <w:rsid w:val="00B649EF"/>
    <w:rsid w:val="00B64D71"/>
    <w:rsid w:val="00B658EA"/>
    <w:rsid w:val="00B7196F"/>
    <w:rsid w:val="00B73393"/>
    <w:rsid w:val="00B85710"/>
    <w:rsid w:val="00BA03B0"/>
    <w:rsid w:val="00BA29C2"/>
    <w:rsid w:val="00BA3A3E"/>
    <w:rsid w:val="00BB36F1"/>
    <w:rsid w:val="00BB4FF4"/>
    <w:rsid w:val="00BD7796"/>
    <w:rsid w:val="00BF354F"/>
    <w:rsid w:val="00C21809"/>
    <w:rsid w:val="00C255F4"/>
    <w:rsid w:val="00C35C91"/>
    <w:rsid w:val="00C6158D"/>
    <w:rsid w:val="00C65282"/>
    <w:rsid w:val="00C770E1"/>
    <w:rsid w:val="00C86556"/>
    <w:rsid w:val="00C95A99"/>
    <w:rsid w:val="00CA3EB6"/>
    <w:rsid w:val="00CA72FF"/>
    <w:rsid w:val="00CB785A"/>
    <w:rsid w:val="00CC267A"/>
    <w:rsid w:val="00CC409B"/>
    <w:rsid w:val="00CE1FBC"/>
    <w:rsid w:val="00CE73F0"/>
    <w:rsid w:val="00CF37CA"/>
    <w:rsid w:val="00CF3E38"/>
    <w:rsid w:val="00CF4C59"/>
    <w:rsid w:val="00D147D1"/>
    <w:rsid w:val="00D150AB"/>
    <w:rsid w:val="00D2188E"/>
    <w:rsid w:val="00D23B22"/>
    <w:rsid w:val="00D24269"/>
    <w:rsid w:val="00D26801"/>
    <w:rsid w:val="00D26F6F"/>
    <w:rsid w:val="00D53181"/>
    <w:rsid w:val="00D57769"/>
    <w:rsid w:val="00D64A43"/>
    <w:rsid w:val="00D725E7"/>
    <w:rsid w:val="00D7635D"/>
    <w:rsid w:val="00D77BD8"/>
    <w:rsid w:val="00D80731"/>
    <w:rsid w:val="00D824AE"/>
    <w:rsid w:val="00D859AB"/>
    <w:rsid w:val="00D85E5A"/>
    <w:rsid w:val="00D96019"/>
    <w:rsid w:val="00DA1CB0"/>
    <w:rsid w:val="00DA7F65"/>
    <w:rsid w:val="00DB71B1"/>
    <w:rsid w:val="00DB730D"/>
    <w:rsid w:val="00DE6745"/>
    <w:rsid w:val="00DE7C1E"/>
    <w:rsid w:val="00DF2542"/>
    <w:rsid w:val="00DF3037"/>
    <w:rsid w:val="00E1067B"/>
    <w:rsid w:val="00E1449A"/>
    <w:rsid w:val="00E236C4"/>
    <w:rsid w:val="00E30D7B"/>
    <w:rsid w:val="00E321ED"/>
    <w:rsid w:val="00E32D4F"/>
    <w:rsid w:val="00E53978"/>
    <w:rsid w:val="00E703B2"/>
    <w:rsid w:val="00E74B23"/>
    <w:rsid w:val="00E77495"/>
    <w:rsid w:val="00E87C5C"/>
    <w:rsid w:val="00EA0D0D"/>
    <w:rsid w:val="00EA38A3"/>
    <w:rsid w:val="00EB2E40"/>
    <w:rsid w:val="00EB489B"/>
    <w:rsid w:val="00EC3528"/>
    <w:rsid w:val="00EC40D8"/>
    <w:rsid w:val="00ED2DEC"/>
    <w:rsid w:val="00ED6DD9"/>
    <w:rsid w:val="00F0343F"/>
    <w:rsid w:val="00F03556"/>
    <w:rsid w:val="00F130DF"/>
    <w:rsid w:val="00F14A73"/>
    <w:rsid w:val="00F2025A"/>
    <w:rsid w:val="00F2544D"/>
    <w:rsid w:val="00F260D0"/>
    <w:rsid w:val="00F306EE"/>
    <w:rsid w:val="00F35967"/>
    <w:rsid w:val="00F3596C"/>
    <w:rsid w:val="00F41109"/>
    <w:rsid w:val="00F41626"/>
    <w:rsid w:val="00F4317E"/>
    <w:rsid w:val="00F52144"/>
    <w:rsid w:val="00F55984"/>
    <w:rsid w:val="00F60D90"/>
    <w:rsid w:val="00F64BE8"/>
    <w:rsid w:val="00F72D2C"/>
    <w:rsid w:val="00F739F3"/>
    <w:rsid w:val="00F845DB"/>
    <w:rsid w:val="00F94BC9"/>
    <w:rsid w:val="00FA1EB3"/>
    <w:rsid w:val="00FA2513"/>
    <w:rsid w:val="00FA5C73"/>
    <w:rsid w:val="00FA7EF3"/>
    <w:rsid w:val="00FB40EF"/>
    <w:rsid w:val="00FC1FD2"/>
    <w:rsid w:val="00FD07C6"/>
    <w:rsid w:val="00FD3E8A"/>
    <w:rsid w:val="00FF67E6"/>
    <w:rsid w:val="00FF6CE5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146F0"/>
  <w15:chartTrackingRefBased/>
  <w15:docId w15:val="{B53D7308-B7C2-4D0D-8168-755707F9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F64B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4712"/>
    <w:pPr>
      <w:autoSpaceDE/>
      <w:autoSpaceDN/>
      <w:spacing w:before="100" w:beforeAutospacing="1" w:after="100" w:afterAutospacing="1"/>
    </w:pPr>
    <w:rPr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762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4944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LICETH RODRIGUEZ</cp:lastModifiedBy>
  <cp:revision>32</cp:revision>
  <dcterms:created xsi:type="dcterms:W3CDTF">2024-09-24T13:50:00Z</dcterms:created>
  <dcterms:modified xsi:type="dcterms:W3CDTF">2024-09-26T13:45:00Z</dcterms:modified>
</cp:coreProperties>
</file>